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7920"/>
      </w:tblGrid>
      <w:tr w:rsidR="000C2107" w:rsidRPr="00296F0F" w14:paraId="1D962D40" w14:textId="77777777" w:rsidTr="0018758F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2F9D4688" w14:textId="12C01387" w:rsidR="000C2107" w:rsidRPr="0067431A" w:rsidRDefault="000C2107" w:rsidP="00C91D2E">
            <w:pPr>
              <w:pStyle w:val="TOC2"/>
              <w:rPr>
                <w:b/>
                <w:bCs/>
                <w:cs/>
              </w:rPr>
            </w:pPr>
            <w:bookmarkStart w:id="0" w:name="_Toc69728947"/>
            <w:r w:rsidRPr="0067431A">
              <w:rPr>
                <w:b/>
                <w:bCs/>
                <w:cs/>
              </w:rPr>
              <w:t>หมายเหตุ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3FA7A5F3" w14:textId="6DB9D943" w:rsidR="000C2107" w:rsidRPr="0067431A" w:rsidRDefault="000C2107" w:rsidP="00C91D2E">
            <w:pPr>
              <w:pStyle w:val="TOC2"/>
              <w:rPr>
                <w:b/>
                <w:bCs/>
                <w:cs/>
              </w:rPr>
            </w:pPr>
            <w:r w:rsidRPr="0067431A">
              <w:rPr>
                <w:b/>
                <w:bCs/>
                <w:cs/>
              </w:rPr>
              <w:t>สารบัญ</w:t>
            </w:r>
          </w:p>
        </w:tc>
      </w:tr>
      <w:tr w:rsidR="000C2107" w:rsidRPr="00296F0F" w14:paraId="07598F6A" w14:textId="77777777" w:rsidTr="0018758F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2F500CA" w14:textId="77777777" w:rsidR="000C2107" w:rsidRPr="00296F0F" w:rsidRDefault="000C2107" w:rsidP="00C91D2E">
            <w:pPr>
              <w:pStyle w:val="TOC2"/>
              <w:rPr>
                <w: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08AA465A" w14:textId="77777777" w:rsidR="000C2107" w:rsidRPr="00296F0F" w:rsidRDefault="000C2107" w:rsidP="00C91D2E">
            <w:pPr>
              <w:pStyle w:val="TOC2"/>
              <w:rPr>
                <w:cs/>
              </w:rPr>
            </w:pPr>
          </w:p>
        </w:tc>
      </w:tr>
      <w:tr w:rsidR="000C2107" w:rsidRPr="00296F0F" w14:paraId="10DC68EE" w14:textId="77777777" w:rsidTr="00187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1DF8923" w14:textId="6B1A9290" w:rsidR="000C2107" w:rsidRPr="00296F0F" w:rsidRDefault="006C0167" w:rsidP="00C91D2E">
            <w:pPr>
              <w:pStyle w:val="TOC2"/>
              <w:rPr>
                <w:cs/>
              </w:rPr>
            </w:pPr>
            <w:r w:rsidRPr="00296F0F"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6309FA83" w14:textId="3230E8E8" w:rsidR="000C2107" w:rsidRPr="00296F0F" w:rsidRDefault="000C2107" w:rsidP="00C91D2E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cs/>
              </w:rPr>
              <w:t xml:space="preserve">ข้อมูลทั่วไป </w:t>
            </w:r>
          </w:p>
        </w:tc>
      </w:tr>
      <w:tr w:rsidR="000C2107" w:rsidRPr="00296F0F" w14:paraId="3CAB87ED" w14:textId="77777777" w:rsidTr="00187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2B2372B" w14:textId="757587E2" w:rsidR="000C2107" w:rsidRPr="00296F0F" w:rsidRDefault="006C0167" w:rsidP="00C91D2E">
            <w:pPr>
              <w:pStyle w:val="TOC2"/>
              <w:rPr>
                <w:cs/>
              </w:rPr>
            </w:pPr>
            <w:r w:rsidRPr="00296F0F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7B09A929" w14:textId="1DA4BF0E" w:rsidR="000C2107" w:rsidRPr="00296F0F" w:rsidRDefault="000C2107" w:rsidP="00C91D2E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cs/>
              </w:rPr>
              <w:t>เกณฑ์การจัดทำงบการเงินระหว่างกาล</w:t>
            </w:r>
          </w:p>
        </w:tc>
      </w:tr>
      <w:tr w:rsidR="000C2107" w:rsidRPr="00296F0F" w14:paraId="2D684CA0" w14:textId="77777777" w:rsidTr="00187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B863CB1" w14:textId="38EAE6C2" w:rsidR="000C2107" w:rsidRPr="00296F0F" w:rsidRDefault="006C0167" w:rsidP="00C91D2E">
            <w:pPr>
              <w:pStyle w:val="TOC2"/>
            </w:pPr>
            <w:r w:rsidRPr="00296F0F">
              <w:rPr>
                <w:lang w:val="en-GB"/>
              </w:rPr>
              <w:t>3</w:t>
            </w:r>
          </w:p>
        </w:tc>
        <w:tc>
          <w:tcPr>
            <w:tcW w:w="7920" w:type="dxa"/>
          </w:tcPr>
          <w:p w14:paraId="0B934FC7" w14:textId="3BB398DE" w:rsidR="000C2107" w:rsidRPr="00296F0F" w:rsidRDefault="00C91D2E" w:rsidP="00C91D2E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rFonts w:hint="cs"/>
                <w:cs/>
              </w:rPr>
              <w:t>บุคคลหรือกิจการที่เกี่ยวข้องกัน</w:t>
            </w:r>
          </w:p>
        </w:tc>
      </w:tr>
      <w:tr w:rsidR="000C2107" w:rsidRPr="00296F0F" w14:paraId="70E0DB50" w14:textId="77777777" w:rsidTr="00187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5506CF8" w14:textId="26A36B7B" w:rsidR="000C2107" w:rsidRPr="00296F0F" w:rsidRDefault="006C0167" w:rsidP="00C91D2E">
            <w:pPr>
              <w:pStyle w:val="TOC2"/>
            </w:pPr>
            <w:r w:rsidRPr="00296F0F">
              <w:rPr>
                <w:lang w:val="en-GB"/>
              </w:rPr>
              <w:t>4</w:t>
            </w:r>
          </w:p>
        </w:tc>
        <w:tc>
          <w:tcPr>
            <w:tcW w:w="7920" w:type="dxa"/>
          </w:tcPr>
          <w:p w14:paraId="15EE452F" w14:textId="769F21D2" w:rsidR="000C2107" w:rsidRPr="00296F0F" w:rsidRDefault="00C91D2E" w:rsidP="00C91D2E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rFonts w:hint="cs"/>
                <w:cs/>
              </w:rPr>
              <w:t>เงินให้กู้ยืมแก่กิจการอื่น</w:t>
            </w:r>
          </w:p>
        </w:tc>
      </w:tr>
      <w:tr w:rsidR="000C2107" w:rsidRPr="00296F0F" w14:paraId="2A6CDA82" w14:textId="77777777" w:rsidTr="00187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D4A7196" w14:textId="665F20B4" w:rsidR="000C2107" w:rsidRPr="00296F0F" w:rsidRDefault="006C0167" w:rsidP="00C91D2E">
            <w:pPr>
              <w:pStyle w:val="TOC2"/>
            </w:pPr>
            <w:r w:rsidRPr="00296F0F">
              <w:rPr>
                <w:lang w:val="en-GB"/>
              </w:rPr>
              <w:t>5</w:t>
            </w:r>
          </w:p>
        </w:tc>
        <w:tc>
          <w:tcPr>
            <w:tcW w:w="7920" w:type="dxa"/>
          </w:tcPr>
          <w:p w14:paraId="5FBE8122" w14:textId="2DEFEF1A" w:rsidR="000C2107" w:rsidRPr="00296F0F" w:rsidRDefault="00C91D2E" w:rsidP="00C91D2E">
            <w:pPr>
              <w:pStyle w:val="TOC2"/>
              <w:rPr>
                <w:b/>
                <w:bCs/>
              </w:rPr>
            </w:pPr>
            <w:r w:rsidRPr="00296F0F">
              <w:rPr>
                <w:rFonts w:hint="cs"/>
                <w:cs/>
              </w:rPr>
              <w:t>เงินลงทุนในบริษัทย่อย</w:t>
            </w:r>
          </w:p>
        </w:tc>
      </w:tr>
      <w:tr w:rsidR="000C2107" w:rsidRPr="00296F0F" w14:paraId="411EF5B7" w14:textId="77777777" w:rsidTr="00187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4DF383F" w14:textId="6A767D1E" w:rsidR="000C2107" w:rsidRPr="00296F0F" w:rsidRDefault="006C0167" w:rsidP="00C91D2E">
            <w:pPr>
              <w:pStyle w:val="TOC2"/>
            </w:pPr>
            <w:r w:rsidRPr="00296F0F">
              <w:rPr>
                <w:lang w:val="en-GB"/>
              </w:rPr>
              <w:t>6</w:t>
            </w:r>
          </w:p>
        </w:tc>
        <w:tc>
          <w:tcPr>
            <w:tcW w:w="7920" w:type="dxa"/>
          </w:tcPr>
          <w:p w14:paraId="208C4AD1" w14:textId="620D34D6" w:rsidR="000C2107" w:rsidRPr="00296F0F" w:rsidRDefault="000C2107" w:rsidP="00C91D2E">
            <w:pPr>
              <w:pStyle w:val="TOC2"/>
              <w:rPr>
                <w:b/>
                <w:bCs/>
              </w:rPr>
            </w:pPr>
            <w:r w:rsidRPr="00296F0F">
              <w:rPr>
                <w:rFonts w:hint="cs"/>
                <w:cs/>
              </w:rPr>
              <w:t>เงินลงทุนในบริษัทร่วมและการร่วมค้า</w:t>
            </w:r>
          </w:p>
        </w:tc>
      </w:tr>
      <w:tr w:rsidR="000C2107" w:rsidRPr="00296F0F" w14:paraId="69F61970" w14:textId="77777777" w:rsidTr="00187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E2E2B26" w14:textId="5C3B2EC4" w:rsidR="000C2107" w:rsidRPr="00296F0F" w:rsidRDefault="006C0167" w:rsidP="00C91D2E">
            <w:pPr>
              <w:pStyle w:val="TOC2"/>
            </w:pPr>
            <w:r w:rsidRPr="00296F0F">
              <w:rPr>
                <w:lang w:val="en-GB"/>
              </w:rPr>
              <w:t>7</w:t>
            </w:r>
          </w:p>
        </w:tc>
        <w:tc>
          <w:tcPr>
            <w:tcW w:w="7920" w:type="dxa"/>
          </w:tcPr>
          <w:p w14:paraId="1DE4B4BB" w14:textId="68B48FA9" w:rsidR="000C2107" w:rsidRPr="00296F0F" w:rsidRDefault="000C2107" w:rsidP="00C91D2E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rFonts w:hint="cs"/>
                <w:cs/>
              </w:rPr>
              <w:t>อาคารและอุปกรณ์</w:t>
            </w:r>
          </w:p>
        </w:tc>
      </w:tr>
      <w:tr w:rsidR="007967A5" w:rsidRPr="00A26EDE" w14:paraId="7C18BD87" w14:textId="77777777" w:rsidTr="00187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90898BA" w14:textId="6CE51BEA" w:rsidR="007967A5" w:rsidRPr="0067431A" w:rsidRDefault="006C0167" w:rsidP="00C91D2E">
            <w:pPr>
              <w:pStyle w:val="TOC2"/>
            </w:pPr>
            <w:r w:rsidRPr="00296F0F">
              <w:rPr>
                <w:lang w:val="en-GB"/>
              </w:rPr>
              <w:t>8</w:t>
            </w:r>
          </w:p>
        </w:tc>
        <w:tc>
          <w:tcPr>
            <w:tcW w:w="7920" w:type="dxa"/>
          </w:tcPr>
          <w:p w14:paraId="49D7EFD6" w14:textId="540E44E4" w:rsidR="007967A5" w:rsidRPr="00A26EDE" w:rsidRDefault="003D788B" w:rsidP="00C91D2E">
            <w:pPr>
              <w:pStyle w:val="TOC2"/>
              <w:rPr>
                <w:cs/>
              </w:rPr>
            </w:pPr>
            <w:r w:rsidRPr="00A26EDE">
              <w:rPr>
                <w:cs/>
              </w:rPr>
              <w:t>หุ้นกู้</w:t>
            </w:r>
          </w:p>
        </w:tc>
      </w:tr>
      <w:tr w:rsidR="000C2107" w:rsidRPr="00A26EDE" w14:paraId="688E8883" w14:textId="77777777" w:rsidTr="00187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BC54A64" w14:textId="05949CDC" w:rsidR="000C2107" w:rsidRPr="00A26EDE" w:rsidRDefault="000160E7" w:rsidP="00C91D2E">
            <w:pPr>
              <w:pStyle w:val="TOC2"/>
            </w:pPr>
            <w:r w:rsidRPr="00A26EDE">
              <w:rPr>
                <w:lang w:val="en-GB"/>
              </w:rPr>
              <w:t>9</w:t>
            </w:r>
          </w:p>
        </w:tc>
        <w:tc>
          <w:tcPr>
            <w:tcW w:w="7920" w:type="dxa"/>
          </w:tcPr>
          <w:p w14:paraId="02D60BC7" w14:textId="7EB07F3D" w:rsidR="000C2107" w:rsidRPr="00A26EDE" w:rsidRDefault="003D788B" w:rsidP="00C91D2E">
            <w:pPr>
              <w:pStyle w:val="TOC2"/>
              <w:rPr>
                <w:rtl/>
                <w:cs/>
              </w:rPr>
            </w:pPr>
            <w:r w:rsidRPr="00A26EDE">
              <w:rPr>
                <w:cs/>
              </w:rPr>
              <w:t>ส่วนงานดำเนินงาน</w:t>
            </w:r>
          </w:p>
        </w:tc>
      </w:tr>
      <w:tr w:rsidR="0084632B" w:rsidRPr="00A26EDE" w14:paraId="410CF0D5" w14:textId="77777777" w:rsidTr="00187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504CB60" w14:textId="477B58EF" w:rsidR="0084632B" w:rsidRPr="00A26EDE" w:rsidRDefault="006C0167" w:rsidP="00C91D2E">
            <w:pPr>
              <w:pStyle w:val="TOC2"/>
            </w:pPr>
            <w:r w:rsidRPr="0067431A">
              <w:rPr>
                <w:lang w:val="en-GB"/>
              </w:rPr>
              <w:t>1</w:t>
            </w:r>
            <w:r w:rsidR="000160E7" w:rsidRPr="0067431A">
              <w:rPr>
                <w:lang w:val="en-GB"/>
              </w:rPr>
              <w:t>0</w:t>
            </w:r>
          </w:p>
        </w:tc>
        <w:tc>
          <w:tcPr>
            <w:tcW w:w="7920" w:type="dxa"/>
          </w:tcPr>
          <w:p w14:paraId="33FB0C20" w14:textId="0ABAE876" w:rsidR="0084632B" w:rsidRPr="00A26EDE" w:rsidRDefault="003D788B" w:rsidP="00C91D2E">
            <w:pPr>
              <w:pStyle w:val="TOC2"/>
              <w:rPr>
                <w:cs/>
              </w:rPr>
            </w:pPr>
            <w:r w:rsidRPr="0067431A">
              <w:rPr>
                <w:cs/>
              </w:rPr>
              <w:t>การดำเนินงานที่ยกเลิก</w:t>
            </w:r>
          </w:p>
        </w:tc>
      </w:tr>
      <w:tr w:rsidR="000C2107" w:rsidRPr="00A26EDE" w14:paraId="4BCE5352" w14:textId="77777777" w:rsidTr="00187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47B7009" w14:textId="64232DD1" w:rsidR="000C2107" w:rsidRPr="00A26EDE" w:rsidRDefault="006C0167" w:rsidP="000160E7">
            <w:pPr>
              <w:pStyle w:val="TOC2"/>
              <w:rPr>
                <w:b/>
                <w:bCs/>
                <w:cs/>
              </w:rPr>
            </w:pPr>
            <w:r w:rsidRPr="00A26EDE">
              <w:rPr>
                <w:lang w:val="en-GB"/>
              </w:rPr>
              <w:t>1</w:t>
            </w:r>
            <w:r w:rsidR="000160E7" w:rsidRPr="00A26EDE"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3A78EAA3" w14:textId="154673D7" w:rsidR="000C2107" w:rsidRPr="00A26EDE" w:rsidRDefault="003D788B" w:rsidP="00C91D2E">
            <w:pPr>
              <w:pStyle w:val="TOC2"/>
              <w:rPr>
                <w:rtl/>
                <w:cs/>
              </w:rPr>
            </w:pPr>
            <w:r w:rsidRPr="00A26EDE">
              <w:rPr>
                <w:cs/>
              </w:rPr>
              <w:t>เงินปันผล</w:t>
            </w:r>
          </w:p>
        </w:tc>
      </w:tr>
      <w:tr w:rsidR="000C2107" w:rsidRPr="00A26EDE" w14:paraId="07F5D6C2" w14:textId="77777777" w:rsidTr="00187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55F3E0A" w14:textId="6D007A87" w:rsidR="000C2107" w:rsidRPr="00A26EDE" w:rsidRDefault="006C0167" w:rsidP="000160E7">
            <w:pPr>
              <w:pStyle w:val="TOC2"/>
              <w:rPr>
                <w:b/>
                <w:bCs/>
              </w:rPr>
            </w:pPr>
            <w:r w:rsidRPr="00A26EDE">
              <w:rPr>
                <w:lang w:val="en-GB"/>
              </w:rPr>
              <w:t>1</w:t>
            </w:r>
            <w:r w:rsidR="000160E7" w:rsidRPr="00A26EDE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1CA884A8" w14:textId="1BACD8EE" w:rsidR="000C2107" w:rsidRPr="00A26EDE" w:rsidRDefault="005A7F6C" w:rsidP="00C91D2E">
            <w:pPr>
              <w:pStyle w:val="TOC2"/>
              <w:rPr>
                <w:cs/>
              </w:rPr>
            </w:pPr>
            <w:r w:rsidRPr="00A26EDE">
              <w:rPr>
                <w:cs/>
              </w:rPr>
              <w:t>เครื่องมือทางการเงิน</w:t>
            </w:r>
          </w:p>
        </w:tc>
      </w:tr>
      <w:tr w:rsidR="000C2107" w:rsidRPr="00A26EDE" w14:paraId="50A337C5" w14:textId="77777777" w:rsidTr="00187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D3C8D04" w14:textId="2B3D6087" w:rsidR="000C2107" w:rsidRPr="00A26EDE" w:rsidRDefault="006C0167" w:rsidP="000160E7">
            <w:pPr>
              <w:pStyle w:val="TOC2"/>
              <w:rPr>
                <w:b/>
                <w:bCs/>
              </w:rPr>
            </w:pPr>
            <w:r w:rsidRPr="00A26EDE">
              <w:rPr>
                <w:lang w:val="en-GB"/>
              </w:rPr>
              <w:t>1</w:t>
            </w:r>
            <w:r w:rsidR="000160E7" w:rsidRPr="00A26EDE">
              <w:rPr>
                <w:lang w:val="en-GB"/>
              </w:rPr>
              <w:t>3</w:t>
            </w:r>
          </w:p>
        </w:tc>
        <w:tc>
          <w:tcPr>
            <w:tcW w:w="7920" w:type="dxa"/>
          </w:tcPr>
          <w:p w14:paraId="2E17584C" w14:textId="43EF41B5" w:rsidR="000C2107" w:rsidRPr="00A26EDE" w:rsidRDefault="003D788B" w:rsidP="00C91D2E">
            <w:pPr>
              <w:pStyle w:val="TOC2"/>
              <w:rPr>
                <w:cs/>
              </w:rPr>
            </w:pPr>
            <w:r w:rsidRPr="00A26EDE">
              <w:rPr>
                <w:cs/>
              </w:rPr>
              <w:t>สินทรัพย์ที่มีภาระผูกพัน</w:t>
            </w:r>
          </w:p>
        </w:tc>
      </w:tr>
      <w:tr w:rsidR="000C2107" w:rsidRPr="00A26EDE" w14:paraId="1D6E4B07" w14:textId="77777777" w:rsidTr="00187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09F6A71" w14:textId="3B75F616" w:rsidR="000C2107" w:rsidRPr="00A26EDE" w:rsidRDefault="000C2107" w:rsidP="000160E7">
            <w:pPr>
              <w:pStyle w:val="TOC2"/>
              <w:rPr>
                <w:b/>
                <w:bCs/>
              </w:rPr>
            </w:pPr>
          </w:p>
        </w:tc>
        <w:tc>
          <w:tcPr>
            <w:tcW w:w="7920" w:type="dxa"/>
          </w:tcPr>
          <w:p w14:paraId="4325D522" w14:textId="3EA42D98" w:rsidR="000C2107" w:rsidRPr="00A26EDE" w:rsidRDefault="000C2107" w:rsidP="00C91D2E">
            <w:pPr>
              <w:pStyle w:val="TOC2"/>
              <w:rPr>
                <w:cs/>
              </w:rPr>
            </w:pPr>
          </w:p>
        </w:tc>
      </w:tr>
      <w:tr w:rsidR="00F73A21" w:rsidRPr="00A26EDE" w14:paraId="1A037295" w14:textId="77777777" w:rsidTr="00187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822148B" w14:textId="12E67B2D" w:rsidR="00F73A21" w:rsidRPr="00A26EDE" w:rsidRDefault="00F73A21" w:rsidP="00C91D2E">
            <w:pPr>
              <w:pStyle w:val="TOC2"/>
            </w:pPr>
          </w:p>
        </w:tc>
        <w:tc>
          <w:tcPr>
            <w:tcW w:w="7920" w:type="dxa"/>
          </w:tcPr>
          <w:p w14:paraId="0E7AD9D5" w14:textId="0C5E2BDC" w:rsidR="00F73A21" w:rsidRPr="00A26EDE" w:rsidRDefault="00F73A21" w:rsidP="00C91D2E">
            <w:pPr>
              <w:pStyle w:val="TOC2"/>
              <w:rPr>
                <w:cs/>
              </w:rPr>
            </w:pPr>
          </w:p>
        </w:tc>
      </w:tr>
    </w:tbl>
    <w:p w14:paraId="00CDCEF4" w14:textId="77777777" w:rsidR="0018758F" w:rsidRPr="00A26EDE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12A46C97" w14:textId="77777777" w:rsidR="0018758F" w:rsidRPr="00A26EDE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50641CBD" w14:textId="77777777" w:rsidR="0018758F" w:rsidRPr="00A26EDE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3ABD81A" w14:textId="77777777" w:rsidR="0018758F" w:rsidRPr="00A26EDE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512BA863" w14:textId="77777777" w:rsidR="0018758F" w:rsidRPr="00A26EDE" w:rsidRDefault="0018758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A26EDE">
        <w:rPr>
          <w:rFonts w:asciiTheme="majorBidi" w:hAnsiTheme="majorBidi" w:cstheme="majorBidi"/>
          <w:b/>
          <w:bCs/>
          <w:sz w:val="36"/>
          <w:szCs w:val="36"/>
          <w:cs/>
        </w:rPr>
        <w:br w:type="page"/>
      </w:r>
    </w:p>
    <w:p w14:paraId="49ED7D61" w14:textId="5428639D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t>หมายเหตุประกอบงบการเงินเป็นส่วนหนึ่งของงบการเงินระหว่างกาลนี้</w:t>
      </w:r>
    </w:p>
    <w:p w14:paraId="36EFD751" w14:textId="77777777" w:rsidR="00612A8D" w:rsidRPr="00A26EDE" w:rsidRDefault="00612A8D" w:rsidP="004F73C9">
      <w:pPr>
        <w:ind w:left="540"/>
        <w:jc w:val="thaiDistribute"/>
        <w:rPr>
          <w:rFonts w:ascii="Angsana New" w:hAnsi="Angsana New"/>
          <w:szCs w:val="24"/>
        </w:rPr>
      </w:pPr>
    </w:p>
    <w:p w14:paraId="2A24198A" w14:textId="34DC16EE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งบการเงินระหว่างกาลนี้ได้รับอนุมัติให้ออกงบการเงินจากคณะกรรมการเมื่อวันที่</w:t>
      </w:r>
      <w:r w:rsidR="003C58ED">
        <w:rPr>
          <w:rFonts w:ascii="Angsana New" w:hAnsi="Angsana New"/>
          <w:sz w:val="30"/>
          <w:szCs w:val="30"/>
          <w:lang w:val="en-GB"/>
        </w:rPr>
        <w:t xml:space="preserve"> 11</w:t>
      </w:r>
      <w:r w:rsidR="00234E3F" w:rsidRPr="00A26EDE">
        <w:rPr>
          <w:rFonts w:ascii="Angsana New" w:hAnsi="Angsana New"/>
          <w:sz w:val="30"/>
          <w:szCs w:val="30"/>
          <w:cs/>
          <w:lang w:val="en-GB"/>
        </w:rPr>
        <w:t xml:space="preserve"> สิงหาคม </w:t>
      </w:r>
      <w:r w:rsidR="006C0167" w:rsidRPr="00A26EDE">
        <w:rPr>
          <w:rFonts w:ascii="Angsana New" w:hAnsi="Angsana New"/>
          <w:sz w:val="30"/>
          <w:szCs w:val="30"/>
          <w:lang w:val="en-GB"/>
        </w:rPr>
        <w:t>2565</w:t>
      </w:r>
    </w:p>
    <w:p w14:paraId="3696E0D0" w14:textId="77777777" w:rsidR="00612A8D" w:rsidRPr="00A26EDE" w:rsidRDefault="00612A8D" w:rsidP="004F73C9">
      <w:pPr>
        <w:pStyle w:val="Heading3"/>
        <w:numPr>
          <w:ilvl w:val="0"/>
          <w:numId w:val="0"/>
        </w:numPr>
        <w:spacing w:before="0" w:after="0"/>
        <w:ind w:left="540" w:hanging="540"/>
        <w:jc w:val="left"/>
        <w:rPr>
          <w:rFonts w:asciiTheme="majorBidi" w:hAnsiTheme="majorBidi" w:cstheme="majorBidi"/>
          <w:sz w:val="24"/>
          <w:szCs w:val="24"/>
        </w:rPr>
      </w:pPr>
    </w:p>
    <w:p w14:paraId="6B7EC686" w14:textId="052E06DA" w:rsidR="00F23503" w:rsidRPr="00A26EDE" w:rsidRDefault="00F23503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1" w:name="_Toc69728948"/>
      <w:bookmarkEnd w:id="0"/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ข้อมูลทั่วไป</w:t>
      </w:r>
    </w:p>
    <w:p w14:paraId="5139C230" w14:textId="77777777" w:rsidR="0003720D" w:rsidRPr="00A26EDE" w:rsidRDefault="0003720D" w:rsidP="004F73C9">
      <w:pPr>
        <w:ind w:left="547"/>
        <w:jc w:val="thaiDistribute"/>
        <w:rPr>
          <w:rFonts w:asciiTheme="majorBidi" w:hAnsiTheme="majorBidi" w:cstheme="majorBidi"/>
          <w:szCs w:val="24"/>
        </w:rPr>
      </w:pPr>
    </w:p>
    <w:p w14:paraId="3DE24814" w14:textId="3A92D80A" w:rsidR="003B467F" w:rsidRPr="00A26EDE" w:rsidRDefault="000C2107" w:rsidP="004F73C9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 xml:space="preserve">บริษัท </w:t>
      </w:r>
      <w:r w:rsidR="0084632B" w:rsidRPr="00A26EDE">
        <w:rPr>
          <w:rFonts w:asciiTheme="majorBidi" w:hAnsiTheme="majorBidi" w:cstheme="majorBidi"/>
          <w:sz w:val="30"/>
          <w:szCs w:val="30"/>
          <w:cs/>
        </w:rPr>
        <w:t>เอฟเอ็นเอส โฮลดิ้งส์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จำกัด </w:t>
      </w:r>
      <w:r w:rsidRPr="00A26EDE">
        <w:rPr>
          <w:rFonts w:asciiTheme="majorBidi" w:hAnsiTheme="majorBidi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sz w:val="30"/>
          <w:szCs w:val="30"/>
          <w:cs/>
        </w:rPr>
        <w:t>มหาชน</w:t>
      </w:r>
      <w:r w:rsidRPr="00A26EDE">
        <w:rPr>
          <w:rFonts w:asciiTheme="majorBidi" w:hAnsiTheme="majorBidi"/>
          <w:sz w:val="30"/>
          <w:szCs w:val="30"/>
          <w:cs/>
        </w:rPr>
        <w:t>)</w:t>
      </w:r>
      <w:r w:rsidR="004139F6" w:rsidRPr="00A26EDE">
        <w:rPr>
          <w:rFonts w:asciiTheme="majorBidi" w:hAnsiTheme="majorBidi"/>
          <w:sz w:val="30"/>
          <w:szCs w:val="30"/>
          <w:cs/>
        </w:rPr>
        <w:t xml:space="preserve"> (เดิมชื่อ บริษัท ฟินันซ่า จำกัด (มหาชน))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 (</w:t>
      </w:r>
      <w:r w:rsidR="009815EA" w:rsidRPr="00A26EDE">
        <w:rPr>
          <w:rFonts w:asciiTheme="majorBidi" w:hAnsiTheme="majorBidi"/>
          <w:sz w:val="30"/>
          <w:szCs w:val="30"/>
          <w:cs/>
        </w:rPr>
        <w:t>“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9815EA" w:rsidRPr="00A26EDE">
        <w:rPr>
          <w:rFonts w:asciiTheme="majorBidi" w:hAnsiTheme="majorBidi"/>
          <w:sz w:val="30"/>
          <w:szCs w:val="30"/>
          <w:cs/>
        </w:rPr>
        <w:t>”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>) ได้จดทะเบียน</w:t>
      </w:r>
      <w:r w:rsidR="009815EA" w:rsidRPr="00A26EDE">
        <w:rPr>
          <w:rFonts w:asciiTheme="majorBidi" w:hAnsiTheme="majorBidi" w:cstheme="majorBidi"/>
          <w:sz w:val="30"/>
          <w:szCs w:val="30"/>
          <w:cs/>
          <w:lang w:val="th-TH"/>
        </w:rPr>
        <w:t>จัดตั้งเป็นบริษัทจำกัดตามกฎหมายไทย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7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2532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 จดทะเบียนแปรสภาพเป็นบริ</w:t>
      </w:r>
      <w:r w:rsidR="008F0E31" w:rsidRPr="00A26EDE">
        <w:rPr>
          <w:rFonts w:asciiTheme="majorBidi" w:hAnsiTheme="majorBidi" w:cstheme="majorBidi"/>
          <w:sz w:val="30"/>
          <w:szCs w:val="30"/>
          <w:cs/>
        </w:rPr>
        <w:t xml:space="preserve">ษัทมหาชนจำกัดเมื่อวันที่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19</w:t>
      </w:r>
      <w:r w:rsidR="008F0E31" w:rsidRPr="00A26EDE">
        <w:rPr>
          <w:rFonts w:asciiTheme="majorBidi" w:hAnsiTheme="majorBidi" w:cstheme="majorBidi"/>
          <w:sz w:val="30"/>
          <w:szCs w:val="30"/>
          <w:cs/>
        </w:rPr>
        <w:t xml:space="preserve"> มิถุน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ายน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2545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 และจดทะเบียนในตลาดหลักทรัพย์แห่งประเทศไทยเมื่อวันที่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</w:t>
      </w:r>
      <w:r w:rsidR="009815EA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กันยายน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2545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591A44" w:rsidRPr="00A26EDE">
        <w:rPr>
          <w:rFonts w:asciiTheme="majorBidi" w:hAnsiTheme="majorBidi" w:cstheme="majorBidi"/>
          <w:sz w:val="30"/>
          <w:szCs w:val="30"/>
          <w:cs/>
        </w:rPr>
        <w:t>โดยมีที่อยู่จดทะเบียน</w:t>
      </w:r>
      <w:r w:rsidR="00786620" w:rsidRPr="00A26EDE">
        <w:rPr>
          <w:rFonts w:asciiTheme="majorBidi" w:hAnsiTheme="majorBidi" w:cstheme="majorBidi"/>
          <w:sz w:val="30"/>
          <w:szCs w:val="30"/>
          <w:cs/>
        </w:rPr>
        <w:t>ของบริษัทตั้งอยู่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เลขที่ </w:t>
      </w:r>
      <w:r w:rsidR="00845CAE" w:rsidRPr="00A26EDE">
        <w:rPr>
          <w:rFonts w:asciiTheme="majorBidi" w:hAnsiTheme="majorBidi" w:cstheme="majorBidi"/>
          <w:sz w:val="30"/>
          <w:szCs w:val="30"/>
        </w:rPr>
        <w:t>345</w:t>
      </w:r>
      <w:r w:rsidR="00845CAE" w:rsidRPr="00A26EDE">
        <w:rPr>
          <w:rFonts w:asciiTheme="majorBidi" w:hAnsiTheme="majorBidi" w:cstheme="majorBidi"/>
          <w:sz w:val="30"/>
          <w:szCs w:val="30"/>
          <w:cs/>
        </w:rPr>
        <w:t xml:space="preserve"> อาคาร</w:t>
      </w:r>
      <w:r w:rsidR="00845CAE" w:rsidRPr="00A26EDE">
        <w:rPr>
          <w:rFonts w:asciiTheme="majorBidi" w:hAnsiTheme="majorBidi" w:cstheme="majorBidi"/>
          <w:sz w:val="30"/>
          <w:szCs w:val="30"/>
        </w:rPr>
        <w:t xml:space="preserve"> 345 </w:t>
      </w:r>
      <w:r w:rsidR="00845CAE" w:rsidRPr="00A26EDE">
        <w:rPr>
          <w:rFonts w:asciiTheme="majorBidi" w:hAnsiTheme="majorBidi" w:cstheme="majorBidi"/>
          <w:sz w:val="30"/>
          <w:szCs w:val="30"/>
          <w:cs/>
        </w:rPr>
        <w:t xml:space="preserve">สุรวงศ์ ชั้นที่ </w:t>
      </w:r>
      <w:r w:rsidR="00845CAE" w:rsidRPr="00A26EDE">
        <w:rPr>
          <w:rFonts w:asciiTheme="majorBidi" w:hAnsiTheme="majorBidi" w:cstheme="majorBidi"/>
          <w:sz w:val="30"/>
          <w:szCs w:val="30"/>
        </w:rPr>
        <w:t>6</w:t>
      </w:r>
      <w:r w:rsidR="00845CAE" w:rsidRPr="00A26EDE">
        <w:rPr>
          <w:rFonts w:asciiTheme="majorBidi" w:hAnsiTheme="majorBidi" w:cstheme="majorBidi"/>
          <w:sz w:val="30"/>
          <w:szCs w:val="30"/>
          <w:cs/>
        </w:rPr>
        <w:t xml:space="preserve"> ถนนสุรวงศ์ </w:t>
      </w:r>
      <w:r w:rsidR="00C81075" w:rsidRPr="00A26EDE">
        <w:rPr>
          <w:rFonts w:asciiTheme="majorBidi" w:hAnsiTheme="majorBidi" w:cstheme="majorBidi"/>
          <w:sz w:val="30"/>
          <w:szCs w:val="30"/>
          <w:cs/>
        </w:rPr>
        <w:t>แขวง</w:t>
      </w:r>
      <w:r w:rsidR="00845CAE" w:rsidRPr="00A26EDE">
        <w:rPr>
          <w:rFonts w:asciiTheme="majorBidi" w:hAnsiTheme="majorBidi" w:cstheme="majorBidi"/>
          <w:sz w:val="30"/>
          <w:szCs w:val="30"/>
          <w:cs/>
        </w:rPr>
        <w:t>สุริยวงศ์</w:t>
      </w:r>
      <w:r w:rsidR="00C81075" w:rsidRPr="00A26EDE">
        <w:rPr>
          <w:rFonts w:asciiTheme="majorBidi" w:hAnsiTheme="majorBidi" w:cstheme="majorBidi"/>
          <w:sz w:val="30"/>
          <w:szCs w:val="30"/>
          <w:cs/>
        </w:rPr>
        <w:t xml:space="preserve"> เขตบางรัก กรุงเทพมหานคร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 บริษัทประกอบธุรกิจในประเทศไทยโดยดำเนินธุรกิจหลัก</w:t>
      </w:r>
      <w:r w:rsidR="00786620" w:rsidRPr="00A26EDE">
        <w:rPr>
          <w:rFonts w:asciiTheme="majorBidi" w:hAnsiTheme="majorBidi" w:cstheme="majorBidi"/>
          <w:sz w:val="30"/>
          <w:szCs w:val="30"/>
          <w:cs/>
        </w:rPr>
        <w:t>เกี่ยวกับ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>การลง</w:t>
      </w:r>
      <w:r w:rsidR="001D025B" w:rsidRPr="00A26EDE">
        <w:rPr>
          <w:rFonts w:asciiTheme="majorBidi" w:hAnsiTheme="majorBidi" w:cstheme="majorBidi"/>
          <w:sz w:val="30"/>
          <w:szCs w:val="30"/>
          <w:cs/>
        </w:rPr>
        <w:t>ทุนและการเป็น</w:t>
      </w:r>
      <w:r w:rsidR="00786620" w:rsidRPr="00A26EDE">
        <w:rPr>
          <w:rFonts w:asciiTheme="majorBidi" w:hAnsiTheme="majorBidi" w:cstheme="majorBidi"/>
          <w:sz w:val="30"/>
          <w:szCs w:val="30"/>
          <w:cs/>
        </w:rPr>
        <w:br/>
      </w:r>
      <w:r w:rsidR="00B35B2F" w:rsidRPr="00A26EDE">
        <w:rPr>
          <w:rFonts w:asciiTheme="majorBidi" w:hAnsiTheme="majorBidi" w:cstheme="majorBidi"/>
          <w:sz w:val="30"/>
          <w:szCs w:val="30"/>
          <w:cs/>
        </w:rPr>
        <w:t>ที่</w:t>
      </w:r>
      <w:r w:rsidR="00240DB1" w:rsidRPr="00A26EDE">
        <w:rPr>
          <w:rFonts w:asciiTheme="majorBidi" w:hAnsiTheme="majorBidi" w:cstheme="majorBidi"/>
          <w:sz w:val="30"/>
          <w:szCs w:val="30"/>
          <w:cs/>
        </w:rPr>
        <w:t>ปรึกษา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>และการจัดการให้แก่บริษัทในเครือและบริษัทที่เกี่ยวข้องกัน</w:t>
      </w:r>
      <w:r w:rsidR="00591A44"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D7BC9" w:rsidRPr="00A26EDE">
        <w:rPr>
          <w:rFonts w:asciiTheme="majorBidi" w:hAnsiTheme="majorBidi" w:cstheme="majorBidi"/>
          <w:sz w:val="30"/>
          <w:szCs w:val="30"/>
          <w:cs/>
        </w:rPr>
        <w:t>นอกจากนี้บริษัทย่อย</w:t>
      </w:r>
      <w:r w:rsidR="00591A44" w:rsidRPr="00A26EDE">
        <w:rPr>
          <w:rFonts w:asciiTheme="majorBidi" w:hAnsiTheme="majorBidi" w:cstheme="majorBidi"/>
          <w:sz w:val="30"/>
          <w:szCs w:val="30"/>
          <w:cs/>
        </w:rPr>
        <w:t>ยังให้บริการด้าน</w:t>
      </w:r>
      <w:r w:rsidR="00A1156B" w:rsidRPr="00A26EDE">
        <w:rPr>
          <w:rFonts w:asciiTheme="majorBidi" w:hAnsiTheme="majorBidi" w:cstheme="majorBidi"/>
          <w:sz w:val="30"/>
          <w:szCs w:val="30"/>
          <w:cs/>
        </w:rPr>
        <w:t>ธุรกิจ</w:t>
      </w:r>
      <w:r w:rsidR="00AF3A55" w:rsidRPr="00A26EDE">
        <w:rPr>
          <w:rFonts w:asciiTheme="majorBidi" w:hAnsiTheme="majorBidi" w:cstheme="majorBidi"/>
          <w:sz w:val="30"/>
          <w:szCs w:val="30"/>
          <w:cs/>
        </w:rPr>
        <w:t>การลงทุน</w:t>
      </w:r>
    </w:p>
    <w:p w14:paraId="5F1C0CCB" w14:textId="52239DFD" w:rsidR="000C2107" w:rsidRPr="00A26EDE" w:rsidRDefault="000C2107" w:rsidP="004F73C9">
      <w:pPr>
        <w:ind w:left="547"/>
        <w:jc w:val="thaiDistribute"/>
        <w:rPr>
          <w:rFonts w:asciiTheme="majorBidi" w:hAnsiTheme="majorBidi" w:cstheme="majorBidi"/>
          <w:szCs w:val="24"/>
        </w:rPr>
      </w:pPr>
    </w:p>
    <w:p w14:paraId="71D04EE5" w14:textId="611A63B4" w:rsidR="000C2107" w:rsidRPr="00A26EDE" w:rsidRDefault="000C2107" w:rsidP="008332D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>เมื่อวันที่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28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เมษายน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>ที่ประชุมสามัญผู้ถือหุ้นมีมติอนุมัติการเปลี่ยนชื่อบริษัทและตราประทับจากเดิมชื่อ</w:t>
      </w:r>
      <w:r w:rsidR="000B513F"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บริษัท ฟินันซ่า จำกัด (มหาชน</w:t>
      </w:r>
      <w:r w:rsidR="00CF0462" w:rsidRPr="00A26EDE">
        <w:rPr>
          <w:rFonts w:asciiTheme="majorBidi" w:hAnsiTheme="majorBidi" w:cstheme="majorBidi"/>
          <w:spacing w:val="-4"/>
          <w:sz w:val="30"/>
          <w:szCs w:val="30"/>
          <w:cs/>
        </w:rPr>
        <w:t>) เป็น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>“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บริษัท </w:t>
      </w:r>
      <w:r w:rsidR="0084632B" w:rsidRPr="00A26EDE">
        <w:rPr>
          <w:rFonts w:asciiTheme="majorBidi" w:hAnsiTheme="majorBidi" w:cstheme="majorBidi"/>
          <w:spacing w:val="-4"/>
          <w:sz w:val="30"/>
          <w:szCs w:val="30"/>
          <w:cs/>
        </w:rPr>
        <w:t>เอฟเอ็นเอส โฮลดิ้งส์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 จำกัด 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มหาชน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 xml:space="preserve">)” 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ซึ่งบริษัทได้ดำเนินการ</w:t>
      </w:r>
      <w:r w:rsidR="008802A3">
        <w:rPr>
          <w:rFonts w:asciiTheme="majorBidi" w:hAnsiTheme="majorBidi" w:cstheme="majorBidi"/>
          <w:spacing w:val="-4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จดทะเบียน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กับกรมพัฒนาธุรกิจการค้าในวันที่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65635CEE" w14:textId="77777777" w:rsidR="004139F6" w:rsidRPr="00A26EDE" w:rsidRDefault="004139F6" w:rsidP="008332D8">
      <w:pPr>
        <w:pStyle w:val="ListParagraph"/>
        <w:ind w:left="990"/>
        <w:jc w:val="thaiDistribute"/>
        <w:rPr>
          <w:rFonts w:asciiTheme="majorBidi" w:hAnsiTheme="majorBidi" w:cstheme="majorBidi"/>
          <w:szCs w:val="24"/>
        </w:rPr>
      </w:pPr>
    </w:p>
    <w:p w14:paraId="13E92EAD" w14:textId="5E03ADFF" w:rsidR="00CF7340" w:rsidRPr="00A26EDE" w:rsidRDefault="00CF7340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3D54C939" w14:textId="77777777" w:rsidR="00CF0462" w:rsidRPr="00A26EDE" w:rsidRDefault="00CF0462" w:rsidP="008332D8">
      <w:pPr>
        <w:jc w:val="thaiDistribute"/>
        <w:rPr>
          <w:rFonts w:asciiTheme="majorBidi" w:hAnsiTheme="majorBidi"/>
          <w:szCs w:val="24"/>
        </w:rPr>
      </w:pPr>
    </w:p>
    <w:p w14:paraId="280667B1" w14:textId="16433531" w:rsidR="00CF7340" w:rsidRPr="00A26EDE" w:rsidRDefault="00CF7340" w:rsidP="00B92750">
      <w:pPr>
        <w:ind w:left="547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8802A3">
        <w:rPr>
          <w:rFonts w:asciiTheme="majorBidi" w:hAnsiTheme="majorBidi" w:cstheme="majorBidi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8802A3">
        <w:rPr>
          <w:rFonts w:asciiTheme="majorBidi" w:hAnsiTheme="majorBidi" w:cstheme="majorBidi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ฉบับที่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34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เรื่อง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>การรายงานทางการเงินระหว่างกาล</w:t>
      </w:r>
      <w:r w:rsidRPr="00A26EDE">
        <w:rPr>
          <w:rFonts w:asciiTheme="majorBidi" w:hAnsiTheme="majorBidi" w:cstheme="majorBidi"/>
          <w:sz w:val="30"/>
          <w:szCs w:val="30"/>
        </w:rPr>
        <w:t xml:space="preserve">  </w:t>
      </w:r>
      <w:r w:rsidRPr="00A26EDE">
        <w:rPr>
          <w:rFonts w:asciiTheme="majorBidi" w:hAnsiTheme="majorBidi" w:cstheme="majorBidi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A26EDE">
        <w:rPr>
          <w:rFonts w:asciiTheme="majorBidi" w:hAnsiTheme="majorBidi"/>
          <w:color w:val="FF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A604C3" w:rsidRPr="00A26EDE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B92750" w:rsidRPr="00A26EDE">
        <w:rPr>
          <w:rFonts w:asciiTheme="majorBidi" w:hAnsiTheme="majorBidi" w:cstheme="majorBidi"/>
          <w:spacing w:val="-2"/>
          <w:sz w:val="30"/>
          <w:szCs w:val="30"/>
          <w:cs/>
        </w:rPr>
        <w:t>โดย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งบการเงินระหว่างกาลนี้</w:t>
      </w:r>
      <w:r w:rsidRPr="00A26EDE">
        <w:rPr>
          <w:rFonts w:asciiTheme="majorBidi" w:hAnsiTheme="majorBidi" w:cstheme="majorBidi"/>
          <w:sz w:val="30"/>
          <w:szCs w:val="30"/>
          <w:cs/>
        </w:rPr>
        <w:t>เน้นการให้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ข้อมูลที่เกี่ยวกับกิจกรรม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เหตุการณ์และสถานการณ์ใหม่</w:t>
      </w:r>
      <w:r w:rsidR="00976A35" w:rsidRPr="00A26EDE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ๆ เพื่อไม่ให้ซ้ำซ้อนกับข้อมูลที่ได้นำเสนอไปแล้ว</w:t>
      </w:r>
      <w:r w:rsidR="00976E38" w:rsidRPr="00A26EDE">
        <w:rPr>
          <w:rFonts w:asciiTheme="majorBidi" w:hAnsiTheme="majorBidi" w:cstheme="majorBidi"/>
          <w:spacing w:val="-2"/>
          <w:sz w:val="30"/>
          <w:szCs w:val="30"/>
          <w:cs/>
        </w:rPr>
        <w:t>ใน</w:t>
      </w:r>
      <w:r w:rsidR="000D3FDF" w:rsidRPr="00A26EDE">
        <w:rPr>
          <w:rFonts w:asciiTheme="majorBidi" w:hAnsiTheme="majorBidi" w:cstheme="majorBidi"/>
          <w:spacing w:val="-2"/>
          <w:sz w:val="30"/>
          <w:szCs w:val="30"/>
          <w:cs/>
        </w:rPr>
        <w:t>งบการเงิน</w:t>
      </w:r>
      <w:r w:rsidR="00976E38" w:rsidRPr="00A26EDE">
        <w:rPr>
          <w:rFonts w:asciiTheme="majorBidi" w:hAnsiTheme="majorBidi" w:cstheme="majorBidi"/>
          <w:spacing w:val="-2"/>
          <w:sz w:val="30"/>
          <w:szCs w:val="30"/>
          <w:cs/>
        </w:rPr>
        <w:t>ประจำปี</w:t>
      </w:r>
      <w:r w:rsidRPr="00A26EDE">
        <w:rPr>
          <w:rFonts w:asciiTheme="majorBidi" w:hAnsiTheme="majorBidi" w:cstheme="majorBidi"/>
          <w:spacing w:val="-2"/>
          <w:sz w:val="30"/>
          <w:szCs w:val="30"/>
        </w:rPr>
        <w:t> </w:t>
      </w:r>
      <w:r w:rsidRPr="00A26EDE">
        <w:rPr>
          <w:rFonts w:asciiTheme="majorBidi" w:hAnsiTheme="majorBidi" w:cstheme="majorBidi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2564</w:t>
      </w:r>
      <w:r w:rsidRPr="00A26EDE">
        <w:rPr>
          <w:rFonts w:asciiTheme="majorBidi" w:hAnsiTheme="majorBidi" w:cstheme="majorBidi"/>
          <w:sz w:val="30"/>
          <w:szCs w:val="30"/>
        </w:rPr>
        <w:t> </w:t>
      </w:r>
    </w:p>
    <w:p w14:paraId="7210D205" w14:textId="05C04B30" w:rsidR="00866930" w:rsidRPr="00A26EDE" w:rsidRDefault="00866930" w:rsidP="004F73C9">
      <w:pPr>
        <w:ind w:left="547"/>
        <w:jc w:val="thaiDistribute"/>
        <w:rPr>
          <w:rFonts w:asciiTheme="majorBidi" w:hAnsiTheme="majorBidi"/>
          <w:szCs w:val="24"/>
        </w:rPr>
      </w:pPr>
    </w:p>
    <w:p w14:paraId="5A64ACDB" w14:textId="5891B55E" w:rsidR="0003720D" w:rsidRPr="00A26EDE" w:rsidRDefault="005374B4" w:rsidP="004F73C9">
      <w:pPr>
        <w:ind w:left="547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A26EDE">
        <w:rPr>
          <w:rFonts w:asciiTheme="majorBidi" w:hAnsiTheme="majorBidi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/>
          <w:sz w:val="30"/>
          <w:szCs w:val="30"/>
          <w:lang w:val="en-GB"/>
        </w:rPr>
        <w:t>3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1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cs/>
        </w:rPr>
        <w:t>ธันวาคม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2564</w:t>
      </w:r>
    </w:p>
    <w:p w14:paraId="68E7BA80" w14:textId="44453830" w:rsidR="008437EE" w:rsidRDefault="008437EE" w:rsidP="004F73C9">
      <w:pPr>
        <w:ind w:left="547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14B75D4D" w14:textId="77777777" w:rsidR="008437EE" w:rsidRPr="00A26EDE" w:rsidRDefault="008437EE" w:rsidP="008437EE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59830BFE" w14:textId="77777777" w:rsidR="008437EE" w:rsidRPr="00A26EDE" w:rsidRDefault="008437EE" w:rsidP="008437EE">
      <w:pPr>
        <w:ind w:left="547"/>
        <w:jc w:val="thaiDistribute"/>
        <w:rPr>
          <w:rFonts w:asciiTheme="majorBidi" w:hAnsiTheme="majorBidi" w:cstheme="majorBidi"/>
          <w:spacing w:val="-12"/>
          <w:sz w:val="28"/>
        </w:rPr>
      </w:pPr>
    </w:p>
    <w:p w14:paraId="136FF1E2" w14:textId="77777777" w:rsidR="008437EE" w:rsidRPr="00A26EDE" w:rsidRDefault="008437EE" w:rsidP="008437EE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 xml:space="preserve">ความสัมพันธ์ที่มีกับบริษัทย่อย บริษัทร่วม และการร่วมค้าได้เปิดเผยในหมายเหตุข้อ </w:t>
      </w:r>
      <w:r w:rsidRPr="00A26EDE">
        <w:rPr>
          <w:rFonts w:asciiTheme="majorBidi" w:hAnsiTheme="majorBidi" w:cstheme="majorBidi"/>
          <w:sz w:val="30"/>
          <w:szCs w:val="30"/>
        </w:rPr>
        <w:t xml:space="preserve">5 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6</w:t>
      </w:r>
    </w:p>
    <w:p w14:paraId="489F2013" w14:textId="77777777" w:rsidR="008437EE" w:rsidRPr="00A26EDE" w:rsidRDefault="008437EE" w:rsidP="008437EE">
      <w:pPr>
        <w:ind w:left="547"/>
        <w:jc w:val="thaiDistribute"/>
        <w:rPr>
          <w:rFonts w:asciiTheme="majorBidi" w:hAnsiTheme="majorBidi" w:cstheme="majorBidi"/>
          <w:spacing w:val="-12"/>
          <w:sz w:val="28"/>
        </w:rPr>
      </w:pPr>
    </w:p>
    <w:p w14:paraId="1B9E62DA" w14:textId="77777777" w:rsidR="008437EE" w:rsidRPr="00A26EDE" w:rsidRDefault="008437EE" w:rsidP="008437EE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 xml:space="preserve">กลุ่มบริษัทและบริษัทไม่มีการเปลี่ยนแปลงที่มีนัยสำคัญในความสัมพันธ์กับบุคคลหรือกิจการที่เกี่ยวข้องกัน และนโยบายการกำหนดราคา ยกเว้นที่เปิดเผยในหมายเหตุข้อ </w:t>
      </w:r>
      <w:r w:rsidRPr="00A26EDE">
        <w:rPr>
          <w:rFonts w:asciiTheme="majorBidi" w:hAnsiTheme="majorBidi" w:cstheme="majorBidi"/>
          <w:sz w:val="30"/>
          <w:szCs w:val="30"/>
        </w:rPr>
        <w:t>10</w:t>
      </w:r>
    </w:p>
    <w:p w14:paraId="264318E4" w14:textId="77777777" w:rsidR="008437EE" w:rsidRPr="00A26EDE" w:rsidRDefault="008437EE" w:rsidP="008437EE">
      <w:pPr>
        <w:ind w:left="547"/>
        <w:jc w:val="thaiDistribute"/>
        <w:rPr>
          <w:rFonts w:asciiTheme="majorBidi" w:hAnsiTheme="majorBidi" w:cstheme="majorBidi"/>
          <w:sz w:val="28"/>
        </w:rPr>
      </w:pPr>
    </w:p>
    <w:p w14:paraId="771EB88B" w14:textId="77777777" w:rsidR="008437EE" w:rsidRPr="00A26EDE" w:rsidRDefault="008437EE" w:rsidP="008437EE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>บริษัทมีรายการและความสัมพันธ์อย่างมีสาระสำคัญกับบริษัทย่อย</w:t>
      </w:r>
      <w:r w:rsidRPr="00A26EDE">
        <w:rPr>
          <w:rFonts w:asciiTheme="majorBidi" w:hAnsiTheme="majorBidi"/>
          <w:sz w:val="30"/>
          <w:szCs w:val="30"/>
          <w:cs/>
        </w:rPr>
        <w:t xml:space="preserve"> บริษัทร่วม การร่วมค้าและกิจการที่เกี่ยวข้องกัน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br/>
        <w:t>ดังนั้นงบการเงินนี้อาจจะไม่แสดงถึงเงื่อนไขที่อาจมีอยู่ หรือผลการดำเนินงานซึ่งอาจเกิดขึ้น ในกรณีที่บริษัทได้ดำเนินงานโดยปราศจากความสัมพันธ์กันดังกล่าว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</w:p>
    <w:p w14:paraId="709AA4E7" w14:textId="77777777" w:rsidR="008437EE" w:rsidRPr="00A26EDE" w:rsidRDefault="008437EE" w:rsidP="008437EE">
      <w:pPr>
        <w:ind w:left="547"/>
        <w:jc w:val="thaiDistribute"/>
        <w:rPr>
          <w:rFonts w:asciiTheme="majorBidi" w:hAnsiTheme="majorBidi" w:cstheme="majorBidi"/>
          <w:sz w:val="28"/>
          <w:cs/>
        </w:rPr>
      </w:pPr>
    </w:p>
    <w:tbl>
      <w:tblPr>
        <w:tblW w:w="9218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90"/>
        <w:gridCol w:w="990"/>
        <w:gridCol w:w="90"/>
        <w:gridCol w:w="1080"/>
        <w:gridCol w:w="90"/>
        <w:gridCol w:w="990"/>
        <w:gridCol w:w="90"/>
        <w:gridCol w:w="1028"/>
      </w:tblGrid>
      <w:tr w:rsidR="008437EE" w:rsidRPr="00A26EDE" w14:paraId="746A1A07" w14:textId="77777777" w:rsidTr="00951183">
        <w:trPr>
          <w:trHeight w:val="253"/>
          <w:tblHeader/>
        </w:trPr>
        <w:tc>
          <w:tcPr>
            <w:tcW w:w="4770" w:type="dxa"/>
          </w:tcPr>
          <w:p w14:paraId="77B52E39" w14:textId="77777777" w:rsidR="008437EE" w:rsidRPr="00A26EDE" w:rsidRDefault="008437EE" w:rsidP="00951183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รายการที่สำคัญกับกิจการที่เกี่ยวข้องกัน</w:t>
            </w:r>
          </w:p>
        </w:tc>
        <w:tc>
          <w:tcPr>
            <w:tcW w:w="90" w:type="dxa"/>
          </w:tcPr>
          <w:p w14:paraId="7CBB27BB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2F027D9" w14:textId="77777777" w:rsidR="008437EE" w:rsidRPr="00A26EDE" w:rsidRDefault="008437EE" w:rsidP="00951183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2356D80" w14:textId="77777777" w:rsidR="008437EE" w:rsidRPr="00A26EDE" w:rsidRDefault="008437EE" w:rsidP="00951183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08" w:type="dxa"/>
            <w:gridSpan w:val="3"/>
          </w:tcPr>
          <w:p w14:paraId="16B68DC9" w14:textId="77777777" w:rsidR="008437EE" w:rsidRPr="00A26EDE" w:rsidRDefault="008437EE" w:rsidP="00951183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37EE" w:rsidRPr="00A26EDE" w14:paraId="19A95266" w14:textId="77777777" w:rsidTr="00951183">
        <w:trPr>
          <w:trHeight w:val="253"/>
          <w:tblHeader/>
        </w:trPr>
        <w:tc>
          <w:tcPr>
            <w:tcW w:w="4770" w:type="dxa"/>
          </w:tcPr>
          <w:p w14:paraId="25757FB9" w14:textId="77777777" w:rsidR="008437EE" w:rsidRPr="00A26EDE" w:rsidRDefault="008437EE" w:rsidP="00951183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30</w:t>
            </w: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90" w:type="dxa"/>
          </w:tcPr>
          <w:p w14:paraId="27B19561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2BC746A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</w:tcPr>
          <w:p w14:paraId="72CAFFF7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0CA916D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  <w:tc>
          <w:tcPr>
            <w:tcW w:w="90" w:type="dxa"/>
          </w:tcPr>
          <w:p w14:paraId="2639F59D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8905AFC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</w:tcPr>
          <w:p w14:paraId="74FF2BF1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C45B7CE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8437EE" w:rsidRPr="00A26EDE" w14:paraId="4C475780" w14:textId="77777777" w:rsidTr="00951183">
        <w:trPr>
          <w:trHeight w:val="253"/>
          <w:tblHeader/>
        </w:trPr>
        <w:tc>
          <w:tcPr>
            <w:tcW w:w="4770" w:type="dxa"/>
          </w:tcPr>
          <w:p w14:paraId="0FCAD093" w14:textId="77777777" w:rsidR="008437EE" w:rsidRPr="00A26EDE" w:rsidRDefault="008437EE" w:rsidP="00951183">
            <w:pPr>
              <w:ind w:left="-25"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2B04FBF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358" w:type="dxa"/>
            <w:gridSpan w:val="7"/>
          </w:tcPr>
          <w:p w14:paraId="70F04300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437EE" w:rsidRPr="00A26EDE" w14:paraId="306E19EC" w14:textId="77777777" w:rsidTr="00951183">
        <w:trPr>
          <w:trHeight w:val="253"/>
        </w:trPr>
        <w:tc>
          <w:tcPr>
            <w:tcW w:w="4770" w:type="dxa"/>
          </w:tcPr>
          <w:p w14:paraId="67F4B71E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การดำเนินงานต่อเนื่อง</w:t>
            </w:r>
          </w:p>
        </w:tc>
        <w:tc>
          <w:tcPr>
            <w:tcW w:w="90" w:type="dxa"/>
          </w:tcPr>
          <w:p w14:paraId="3221F023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B063A51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8F819D5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03C325" w14:textId="77777777" w:rsidR="008437EE" w:rsidRPr="00A26EDE" w:rsidRDefault="008437EE" w:rsidP="00951183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8620FDA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506D485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213CBBE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C7C1CEA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308BE618" w14:textId="77777777" w:rsidTr="00951183">
        <w:trPr>
          <w:trHeight w:val="253"/>
        </w:trPr>
        <w:tc>
          <w:tcPr>
            <w:tcW w:w="4770" w:type="dxa"/>
          </w:tcPr>
          <w:p w14:paraId="0AE52F34" w14:textId="77777777" w:rsidR="008437EE" w:rsidRPr="00A26EDE" w:rsidRDefault="008437EE" w:rsidP="00951183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1550A7C6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2410E27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4C8C2FD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ED2F10" w14:textId="77777777" w:rsidR="008437EE" w:rsidRPr="00A26EDE" w:rsidRDefault="008437EE" w:rsidP="00951183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A3359C5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F07B60D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5E0089B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EB71420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7A25CBC9" w14:textId="77777777" w:rsidTr="00951183">
        <w:trPr>
          <w:trHeight w:val="253"/>
        </w:trPr>
        <w:tc>
          <w:tcPr>
            <w:tcW w:w="4770" w:type="dxa"/>
          </w:tcPr>
          <w:p w14:paraId="0206F1BA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 w:rsidRPr="00A26EDE">
              <w:rPr>
                <w:sz w:val="30"/>
                <w:szCs w:val="30"/>
                <w:cs/>
              </w:rPr>
              <w:t>จาก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5F74193A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3F8A9CE" w14:textId="183750CC" w:rsidR="008437EE" w:rsidRPr="00A26EDE" w:rsidRDefault="005D4F81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  <w:r w:rsidR="008437EE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</w:p>
        </w:tc>
        <w:tc>
          <w:tcPr>
            <w:tcW w:w="90" w:type="dxa"/>
          </w:tcPr>
          <w:p w14:paraId="7597053F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DB131AE" w14:textId="77777777" w:rsidR="008437EE" w:rsidRPr="00A26EDE" w:rsidRDefault="008437E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1CBBA59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FB8D5E1" w14:textId="5064A19E" w:rsidR="008437EE" w:rsidRPr="00A26EDE" w:rsidRDefault="003C58ED" w:rsidP="0067431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  <w:r w:rsidR="00845CAE" w:rsidRPr="00A26EDE">
              <w:rPr>
                <w:rFonts w:asciiTheme="majorBidi" w:hAnsiTheme="majorBidi" w:cstheme="majorBidi"/>
                <w:sz w:val="30"/>
                <w:szCs w:val="30"/>
              </w:rPr>
              <w:t>4,</w:t>
            </w:r>
            <w:r w:rsidR="00845CAE"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</w:tcPr>
          <w:p w14:paraId="40F1E1A5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A6A46AB" w14:textId="77777777" w:rsidR="008437EE" w:rsidRPr="00A26EDE" w:rsidRDefault="008437EE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8437EE" w:rsidRPr="00A26EDE" w14:paraId="22BD0206" w14:textId="77777777" w:rsidTr="00951183">
        <w:trPr>
          <w:trHeight w:val="253"/>
        </w:trPr>
        <w:tc>
          <w:tcPr>
            <w:tcW w:w="4770" w:type="dxa"/>
          </w:tcPr>
          <w:p w14:paraId="1707CAAB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20F6C449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5D4E6E8" w14:textId="0B024CAD" w:rsidR="008437EE" w:rsidRPr="00A26EDE" w:rsidRDefault="005D4F81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3AB2993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66B755" w14:textId="77777777" w:rsidR="008437EE" w:rsidRPr="00A26EDE" w:rsidRDefault="008437E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79403EF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467A950" w14:textId="21082EE5" w:rsidR="008437EE" w:rsidRPr="00A26EDE" w:rsidRDefault="00845CA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7D73276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5B7AEE2" w14:textId="77777777" w:rsidR="008437EE" w:rsidRPr="00A26EDE" w:rsidRDefault="008437EE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752</w:t>
            </w:r>
          </w:p>
        </w:tc>
      </w:tr>
      <w:tr w:rsidR="005F0F0B" w:rsidRPr="00A26EDE" w14:paraId="07C6A507" w14:textId="77777777" w:rsidTr="00951183">
        <w:trPr>
          <w:trHeight w:val="253"/>
        </w:trPr>
        <w:tc>
          <w:tcPr>
            <w:tcW w:w="4770" w:type="dxa"/>
          </w:tcPr>
          <w:p w14:paraId="633B555F" w14:textId="135509AC" w:rsidR="005F0F0B" w:rsidRPr="00A26EDE" w:rsidRDefault="005F0F0B" w:rsidP="00951183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7646FE64" w14:textId="77777777" w:rsidR="005F0F0B" w:rsidRPr="00A26EDE" w:rsidRDefault="005F0F0B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C9A3D37" w14:textId="0DE01F04" w:rsidR="005F0F0B" w:rsidRPr="00A26EDE" w:rsidRDefault="005D4F81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42B1642" w14:textId="77777777" w:rsidR="005F0F0B" w:rsidRPr="00A26EDE" w:rsidRDefault="005F0F0B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401D36B" w14:textId="66DEE778" w:rsidR="005F0F0B" w:rsidRPr="00A26EDE" w:rsidRDefault="005D4F81" w:rsidP="00951183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51889DC" w14:textId="77777777" w:rsidR="005F0F0B" w:rsidRPr="00A26EDE" w:rsidRDefault="005F0F0B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96D9C89" w14:textId="30CA9AC7" w:rsidR="005F0F0B" w:rsidRPr="00A26EDE" w:rsidRDefault="005D4F81" w:rsidP="008517D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1,053</w:t>
            </w:r>
          </w:p>
        </w:tc>
        <w:tc>
          <w:tcPr>
            <w:tcW w:w="90" w:type="dxa"/>
          </w:tcPr>
          <w:p w14:paraId="4D1ADE8E" w14:textId="77777777" w:rsidR="005F0F0B" w:rsidRPr="00A26EDE" w:rsidRDefault="005F0F0B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AD8BC90" w14:textId="01E5C9B5" w:rsidR="005F0F0B" w:rsidRPr="00A26EDE" w:rsidRDefault="005F0F0B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8437EE" w:rsidRPr="00A26EDE" w14:paraId="3D95E2CA" w14:textId="77777777" w:rsidTr="00951183">
        <w:trPr>
          <w:trHeight w:val="253"/>
        </w:trPr>
        <w:tc>
          <w:tcPr>
            <w:tcW w:w="4770" w:type="dxa"/>
          </w:tcPr>
          <w:p w14:paraId="6CEBA4E9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7225F74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CB4B2B0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B380A10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FE6F907" w14:textId="77777777" w:rsidR="008437EE" w:rsidRPr="00A26EDE" w:rsidRDefault="008437EE" w:rsidP="00951183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AEC6D11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B20F1C1" w14:textId="77777777" w:rsidR="008437EE" w:rsidRPr="00A26EDE" w:rsidRDefault="008437EE" w:rsidP="008517D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9E74504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84F845F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6DBFC0DE" w14:textId="77777777" w:rsidTr="00951183">
        <w:trPr>
          <w:trHeight w:val="253"/>
        </w:trPr>
        <w:tc>
          <w:tcPr>
            <w:tcW w:w="4770" w:type="dxa"/>
          </w:tcPr>
          <w:p w14:paraId="3A2A34A7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0032B946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4FA544C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280C55A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11FB21D" w14:textId="77777777" w:rsidR="008437EE" w:rsidRPr="00A26EDE" w:rsidRDefault="008437EE" w:rsidP="00951183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800C0A7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FEBA767" w14:textId="77777777" w:rsidR="008437EE" w:rsidRPr="00A26EDE" w:rsidRDefault="008437EE" w:rsidP="008517D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7E81E0FF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7A19AE2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2317D27D" w14:textId="77777777" w:rsidTr="00951183">
        <w:trPr>
          <w:trHeight w:val="253"/>
        </w:trPr>
        <w:tc>
          <w:tcPr>
            <w:tcW w:w="4770" w:type="dxa"/>
          </w:tcPr>
          <w:p w14:paraId="7056ECA5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51C17AA3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68AB36F" w14:textId="2F9B3344" w:rsidR="008437EE" w:rsidRPr="00A26EDE" w:rsidRDefault="003C58ED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="005D4F81" w:rsidRPr="00A26EDE">
              <w:rPr>
                <w:rFonts w:asciiTheme="majorBidi" w:hAnsiTheme="majorBidi" w:cstheme="majorBidi"/>
                <w:sz w:val="30"/>
                <w:szCs w:val="30"/>
              </w:rPr>
              <w:t>1,200</w:t>
            </w:r>
          </w:p>
        </w:tc>
        <w:tc>
          <w:tcPr>
            <w:tcW w:w="90" w:type="dxa"/>
          </w:tcPr>
          <w:p w14:paraId="1212523D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3E9A861" w14:textId="77777777" w:rsidR="008437EE" w:rsidRPr="00A26EDE" w:rsidRDefault="008437EE" w:rsidP="0067431A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200</w:t>
            </w:r>
          </w:p>
        </w:tc>
        <w:tc>
          <w:tcPr>
            <w:tcW w:w="90" w:type="dxa"/>
          </w:tcPr>
          <w:p w14:paraId="15ED7040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0F80703" w14:textId="7B1E145B" w:rsidR="008437EE" w:rsidRPr="00A26EDE" w:rsidRDefault="005D4F81" w:rsidP="008517D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1,200</w:t>
            </w:r>
          </w:p>
        </w:tc>
        <w:tc>
          <w:tcPr>
            <w:tcW w:w="90" w:type="dxa"/>
          </w:tcPr>
          <w:p w14:paraId="5631EE08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48590FB" w14:textId="77777777" w:rsidR="008437EE" w:rsidRPr="00A26EDE" w:rsidRDefault="008437EE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200</w:t>
            </w:r>
          </w:p>
        </w:tc>
      </w:tr>
      <w:tr w:rsidR="008437EE" w:rsidRPr="00A26EDE" w14:paraId="31A39065" w14:textId="77777777" w:rsidTr="00951183">
        <w:trPr>
          <w:trHeight w:val="253"/>
        </w:trPr>
        <w:tc>
          <w:tcPr>
            <w:tcW w:w="4770" w:type="dxa"/>
          </w:tcPr>
          <w:p w14:paraId="63F2CF10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74FE87DA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3AEBDBD" w14:textId="6F7160FF" w:rsidR="008437EE" w:rsidRPr="00A26EDE" w:rsidRDefault="005D4F81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10,017</w:t>
            </w:r>
          </w:p>
        </w:tc>
        <w:tc>
          <w:tcPr>
            <w:tcW w:w="90" w:type="dxa"/>
          </w:tcPr>
          <w:p w14:paraId="41B1EC21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1BC7A1D" w14:textId="77777777" w:rsidR="008437EE" w:rsidRPr="00A26EDE" w:rsidRDefault="008437E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6A5995B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9F90455" w14:textId="4CAEAB26" w:rsidR="008437EE" w:rsidRPr="00A26EDE" w:rsidRDefault="005D4F81" w:rsidP="008517D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10,017</w:t>
            </w:r>
          </w:p>
        </w:tc>
        <w:tc>
          <w:tcPr>
            <w:tcW w:w="90" w:type="dxa"/>
          </w:tcPr>
          <w:p w14:paraId="11282DA3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D6B8A40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8437EE" w:rsidRPr="00A26EDE" w14:paraId="4A49998E" w14:textId="77777777" w:rsidTr="00951183">
        <w:trPr>
          <w:trHeight w:val="253"/>
        </w:trPr>
        <w:tc>
          <w:tcPr>
            <w:tcW w:w="4770" w:type="dxa"/>
          </w:tcPr>
          <w:p w14:paraId="6AE72FAE" w14:textId="77777777" w:rsidR="008437EE" w:rsidRPr="00A26EDE" w:rsidRDefault="008437EE" w:rsidP="00951183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0" w:type="dxa"/>
          </w:tcPr>
          <w:p w14:paraId="421D20DE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282CBD2" w14:textId="5D11080A" w:rsidR="008437EE" w:rsidRPr="00A26EDE" w:rsidRDefault="005D4F81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ED23C10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257068F" w14:textId="77777777" w:rsidR="008437EE" w:rsidRPr="00A26EDE" w:rsidRDefault="008437E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FA36022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9ABDD6F" w14:textId="6D769105" w:rsidR="008437EE" w:rsidRPr="00A26EDE" w:rsidRDefault="005D4F81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16,333</w:t>
            </w:r>
          </w:p>
        </w:tc>
        <w:tc>
          <w:tcPr>
            <w:tcW w:w="90" w:type="dxa"/>
          </w:tcPr>
          <w:p w14:paraId="715AB713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02E463E" w14:textId="77777777" w:rsidR="008437EE" w:rsidRPr="00A26EDE" w:rsidRDefault="008437EE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15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798</w:t>
            </w:r>
          </w:p>
        </w:tc>
      </w:tr>
      <w:tr w:rsidR="008437EE" w:rsidRPr="00A26EDE" w14:paraId="0C10B5C7" w14:textId="77777777" w:rsidTr="00951183">
        <w:trPr>
          <w:trHeight w:val="253"/>
        </w:trPr>
        <w:tc>
          <w:tcPr>
            <w:tcW w:w="4770" w:type="dxa"/>
          </w:tcPr>
          <w:p w14:paraId="0494BF0C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5971D665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F3AD2E1" w14:textId="032D3557" w:rsidR="008437EE" w:rsidRPr="00A26EDE" w:rsidRDefault="005D4F81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EB8FB0D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83D831" w14:textId="77777777" w:rsidR="008437EE" w:rsidRPr="0067431A" w:rsidRDefault="008437EE" w:rsidP="0067431A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990</w:t>
            </w:r>
          </w:p>
        </w:tc>
        <w:tc>
          <w:tcPr>
            <w:tcW w:w="90" w:type="dxa"/>
          </w:tcPr>
          <w:p w14:paraId="0209D208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DCB248B" w14:textId="2C160435" w:rsidR="008437EE" w:rsidRPr="0067431A" w:rsidRDefault="005D4F81" w:rsidP="0067431A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545C5B7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0BEA018" w14:textId="77777777" w:rsidR="008437EE" w:rsidRPr="00A26EDE" w:rsidRDefault="008437EE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990</w:t>
            </w:r>
          </w:p>
        </w:tc>
      </w:tr>
      <w:tr w:rsidR="008437EE" w:rsidRPr="00A26EDE" w14:paraId="0BCFFA0B" w14:textId="77777777" w:rsidTr="00951183">
        <w:trPr>
          <w:trHeight w:val="253"/>
        </w:trPr>
        <w:tc>
          <w:tcPr>
            <w:tcW w:w="4770" w:type="dxa"/>
          </w:tcPr>
          <w:p w14:paraId="781A4CD6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ค่าธรรมเนียมการจัดจำหน่ายและค่าธรรมเนียมอื่น</w:t>
            </w:r>
          </w:p>
        </w:tc>
        <w:tc>
          <w:tcPr>
            <w:tcW w:w="90" w:type="dxa"/>
          </w:tcPr>
          <w:p w14:paraId="24029AC4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2F80FC5" w14:textId="3893A2A4" w:rsidR="008437EE" w:rsidRPr="00A26EDE" w:rsidRDefault="005D4F81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181C5BE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8BE74E" w14:textId="77777777" w:rsidR="008437EE" w:rsidRPr="0067431A" w:rsidRDefault="008437EE" w:rsidP="0067431A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604</w:t>
            </w:r>
          </w:p>
        </w:tc>
        <w:tc>
          <w:tcPr>
            <w:tcW w:w="90" w:type="dxa"/>
          </w:tcPr>
          <w:p w14:paraId="6435A102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86EA55C" w14:textId="199839CF" w:rsidR="008437EE" w:rsidRPr="0067431A" w:rsidRDefault="005D4F81" w:rsidP="0067431A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7CAC03E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83DF43F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8437EE" w:rsidRPr="00A26EDE" w14:paraId="7FADA03B" w14:textId="77777777" w:rsidTr="00951183">
        <w:trPr>
          <w:trHeight w:val="253"/>
        </w:trPr>
        <w:tc>
          <w:tcPr>
            <w:tcW w:w="4770" w:type="dxa"/>
          </w:tcPr>
          <w:p w14:paraId="44B833B7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69A4C467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10F83D9" w14:textId="036672DF" w:rsidR="008437EE" w:rsidRPr="00A26EDE" w:rsidRDefault="005D4F81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758</w:t>
            </w:r>
          </w:p>
        </w:tc>
        <w:tc>
          <w:tcPr>
            <w:tcW w:w="90" w:type="dxa"/>
          </w:tcPr>
          <w:p w14:paraId="7B421344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0EA0639" w14:textId="77777777" w:rsidR="008437EE" w:rsidRPr="00A26EDE" w:rsidRDefault="008437E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CFD8F8D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678DBB4" w14:textId="6663BB70" w:rsidR="008437EE" w:rsidRPr="00A26EDE" w:rsidRDefault="005D4F81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758</w:t>
            </w:r>
          </w:p>
        </w:tc>
        <w:tc>
          <w:tcPr>
            <w:tcW w:w="90" w:type="dxa"/>
          </w:tcPr>
          <w:p w14:paraId="25916D2C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715F039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8437EE" w:rsidRPr="00A26EDE" w14:paraId="1889E808" w14:textId="77777777" w:rsidTr="00951183">
        <w:trPr>
          <w:trHeight w:val="253"/>
        </w:trPr>
        <w:tc>
          <w:tcPr>
            <w:tcW w:w="4770" w:type="dxa"/>
          </w:tcPr>
          <w:p w14:paraId="42E8FC5B" w14:textId="77777777" w:rsidR="008437EE" w:rsidRPr="00A26EDE" w:rsidRDefault="008437EE" w:rsidP="00951183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F2611E3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28921B4" w14:textId="77777777" w:rsidR="008437EE" w:rsidRPr="00A26EDE" w:rsidRDefault="008437EE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1DEFA7E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23C703E" w14:textId="77777777" w:rsidR="008437EE" w:rsidRPr="00A26EDE" w:rsidRDefault="008437E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3AAC467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93D8101" w14:textId="77777777" w:rsidR="008437EE" w:rsidRPr="00A26EDE" w:rsidRDefault="008437EE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78AD82F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4944E3B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6797EB3C" w14:textId="77777777" w:rsidTr="00951183">
        <w:trPr>
          <w:trHeight w:val="253"/>
        </w:trPr>
        <w:tc>
          <w:tcPr>
            <w:tcW w:w="4770" w:type="dxa"/>
          </w:tcPr>
          <w:p w14:paraId="7D973007" w14:textId="77777777" w:rsidR="008437EE" w:rsidRPr="00A26EDE" w:rsidRDefault="008437EE" w:rsidP="00951183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0" w:type="dxa"/>
          </w:tcPr>
          <w:p w14:paraId="2C1A746E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DF16B6B" w14:textId="77777777" w:rsidR="008437EE" w:rsidRPr="00A26EDE" w:rsidRDefault="008437EE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1B297FB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B7D1CD3" w14:textId="77777777" w:rsidR="008437EE" w:rsidRPr="00A26EDE" w:rsidRDefault="008437E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9C79DAD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9F8CA38" w14:textId="77777777" w:rsidR="008437EE" w:rsidRPr="00A26EDE" w:rsidRDefault="008437EE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8728E0D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DC05C0B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56445F8F" w14:textId="77777777" w:rsidTr="00951183">
        <w:trPr>
          <w:trHeight w:val="253"/>
        </w:trPr>
        <w:tc>
          <w:tcPr>
            <w:tcW w:w="4770" w:type="dxa"/>
          </w:tcPr>
          <w:p w14:paraId="4A284373" w14:textId="77777777" w:rsidR="008437EE" w:rsidRPr="00A26EDE" w:rsidRDefault="008437EE" w:rsidP="00951183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05B066C7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B638528" w14:textId="10DCCC1C" w:rsidR="008437EE" w:rsidRPr="00A26EDE" w:rsidRDefault="005D4F81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6,020</w:t>
            </w:r>
          </w:p>
        </w:tc>
        <w:tc>
          <w:tcPr>
            <w:tcW w:w="90" w:type="dxa"/>
          </w:tcPr>
          <w:p w14:paraId="13F83776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4745ADF" w14:textId="77777777" w:rsidR="008437EE" w:rsidRPr="00A26EDE" w:rsidRDefault="008437E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ECEEEE8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3B02894" w14:textId="0976BD39" w:rsidR="008437EE" w:rsidRPr="00A26EDE" w:rsidRDefault="005D4F81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6,020</w:t>
            </w:r>
          </w:p>
        </w:tc>
        <w:tc>
          <w:tcPr>
            <w:tcW w:w="90" w:type="dxa"/>
          </w:tcPr>
          <w:p w14:paraId="681177A0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127285E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B6015E" w:rsidRPr="00A26EDE" w14:paraId="45ED0740" w14:textId="77777777" w:rsidTr="00951183">
        <w:trPr>
          <w:trHeight w:val="253"/>
        </w:trPr>
        <w:tc>
          <w:tcPr>
            <w:tcW w:w="4770" w:type="dxa"/>
          </w:tcPr>
          <w:p w14:paraId="1D09D531" w14:textId="77777777" w:rsidR="00B6015E" w:rsidRPr="00A26EDE" w:rsidRDefault="00B6015E" w:rsidP="00951183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D447B31" w14:textId="77777777" w:rsidR="00B6015E" w:rsidRPr="00A26EDE" w:rsidRDefault="00B6015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736B7BA" w14:textId="77777777" w:rsidR="00B6015E" w:rsidRPr="00A26EDE" w:rsidRDefault="00B6015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9334BDD" w14:textId="77777777" w:rsidR="00B6015E" w:rsidRPr="00A26EDE" w:rsidRDefault="00B6015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F22955" w14:textId="77777777" w:rsidR="00B6015E" w:rsidRPr="00A26EDE" w:rsidRDefault="00B6015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828B019" w14:textId="77777777" w:rsidR="00B6015E" w:rsidRPr="00A26EDE" w:rsidRDefault="00B6015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BF85945" w14:textId="77777777" w:rsidR="00B6015E" w:rsidRPr="00A26EDE" w:rsidRDefault="00B6015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18569A9" w14:textId="77777777" w:rsidR="00B6015E" w:rsidRPr="00A26EDE" w:rsidRDefault="00B6015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63337B6" w14:textId="77777777" w:rsidR="00B6015E" w:rsidRPr="00A26EDE" w:rsidRDefault="00B6015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015E" w:rsidRPr="00A26EDE" w14:paraId="1C6B2B77" w14:textId="77777777" w:rsidTr="00951183">
        <w:trPr>
          <w:trHeight w:val="253"/>
        </w:trPr>
        <w:tc>
          <w:tcPr>
            <w:tcW w:w="4770" w:type="dxa"/>
          </w:tcPr>
          <w:p w14:paraId="0D6CF4A0" w14:textId="77777777" w:rsidR="00B6015E" w:rsidRPr="00A26EDE" w:rsidRDefault="00B6015E" w:rsidP="00951183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7F15247" w14:textId="77777777" w:rsidR="00B6015E" w:rsidRPr="00A26EDE" w:rsidRDefault="00B6015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FEE3173" w14:textId="77777777" w:rsidR="00B6015E" w:rsidRPr="00A26EDE" w:rsidRDefault="00B6015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FEC09CE" w14:textId="77777777" w:rsidR="00B6015E" w:rsidRPr="00A26EDE" w:rsidRDefault="00B6015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D40F595" w14:textId="77777777" w:rsidR="00B6015E" w:rsidRPr="00A26EDE" w:rsidRDefault="00B6015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01A357E" w14:textId="77777777" w:rsidR="00B6015E" w:rsidRPr="00A26EDE" w:rsidRDefault="00B6015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882C685" w14:textId="77777777" w:rsidR="00B6015E" w:rsidRPr="00A26EDE" w:rsidRDefault="00B6015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C068216" w14:textId="77777777" w:rsidR="00B6015E" w:rsidRPr="00A26EDE" w:rsidRDefault="00B6015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0B93676" w14:textId="77777777" w:rsidR="00B6015E" w:rsidRPr="00A26EDE" w:rsidRDefault="00B6015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79F7A7AB" w14:textId="77777777" w:rsidTr="00951183">
        <w:trPr>
          <w:trHeight w:val="253"/>
        </w:trPr>
        <w:tc>
          <w:tcPr>
            <w:tcW w:w="4770" w:type="dxa"/>
          </w:tcPr>
          <w:p w14:paraId="1812E0BF" w14:textId="77777777" w:rsidR="008437EE" w:rsidRPr="00A26EDE" w:rsidRDefault="008437EE" w:rsidP="00951183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744BEA1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351E5A8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E4163A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43591C1" w14:textId="77777777" w:rsidR="008437EE" w:rsidRPr="00A26EDE" w:rsidRDefault="008437E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625550E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13CDFEA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766E814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1E21977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6A67ECB0" w14:textId="77777777" w:rsidTr="00951183">
        <w:trPr>
          <w:trHeight w:val="253"/>
        </w:trPr>
        <w:tc>
          <w:tcPr>
            <w:tcW w:w="4770" w:type="dxa"/>
          </w:tcPr>
          <w:p w14:paraId="2CE8493A" w14:textId="77777777" w:rsidR="008437EE" w:rsidRPr="00A26EDE" w:rsidRDefault="008437EE" w:rsidP="00951183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664E0485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A1042F9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CE6306F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5DCF454" w14:textId="77777777" w:rsidR="008437EE" w:rsidRPr="00A26EDE" w:rsidRDefault="008437EE" w:rsidP="00951183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8962AD5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3F611EE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21ACE85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971B636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5A6B7840" w14:textId="77777777" w:rsidTr="00951183">
        <w:trPr>
          <w:trHeight w:val="253"/>
        </w:trPr>
        <w:tc>
          <w:tcPr>
            <w:tcW w:w="4770" w:type="dxa"/>
          </w:tcPr>
          <w:p w14:paraId="2FF0092F" w14:textId="77777777" w:rsidR="008437EE" w:rsidRPr="00A26EDE" w:rsidRDefault="008437EE" w:rsidP="00951183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269D2379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56692CC" w14:textId="160D89E3" w:rsidR="008437EE" w:rsidRPr="00A26EDE" w:rsidRDefault="005D4F81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1,500</w:t>
            </w:r>
          </w:p>
        </w:tc>
        <w:tc>
          <w:tcPr>
            <w:tcW w:w="90" w:type="dxa"/>
          </w:tcPr>
          <w:p w14:paraId="7B1AA500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838EBCF" w14:textId="77777777" w:rsidR="008437EE" w:rsidRPr="00A26EDE" w:rsidRDefault="008437EE" w:rsidP="00951183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500</w:t>
            </w:r>
          </w:p>
        </w:tc>
        <w:tc>
          <w:tcPr>
            <w:tcW w:w="90" w:type="dxa"/>
          </w:tcPr>
          <w:p w14:paraId="4ABB32F3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A9E6A73" w14:textId="5CD92196" w:rsidR="008437EE" w:rsidRPr="00A26EDE" w:rsidRDefault="005D4F81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1,500</w:t>
            </w:r>
          </w:p>
        </w:tc>
        <w:tc>
          <w:tcPr>
            <w:tcW w:w="90" w:type="dxa"/>
          </w:tcPr>
          <w:p w14:paraId="7A666CE7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66CE3C9" w14:textId="77777777" w:rsidR="008437EE" w:rsidRPr="00A26EDE" w:rsidRDefault="008437EE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500</w:t>
            </w:r>
          </w:p>
        </w:tc>
      </w:tr>
      <w:tr w:rsidR="008437EE" w:rsidRPr="00A26EDE" w14:paraId="0B5F33AB" w14:textId="77777777" w:rsidTr="00951183">
        <w:trPr>
          <w:trHeight w:val="253"/>
        </w:trPr>
        <w:tc>
          <w:tcPr>
            <w:tcW w:w="4770" w:type="dxa"/>
          </w:tcPr>
          <w:p w14:paraId="67F10E1B" w14:textId="77777777" w:rsidR="008437EE" w:rsidRPr="00A26EDE" w:rsidRDefault="008437EE" w:rsidP="00951183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25B7205D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D61619A" w14:textId="7C449854" w:rsidR="008437EE" w:rsidRPr="00A26EDE" w:rsidRDefault="005D4F81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  <w:tc>
          <w:tcPr>
            <w:tcW w:w="90" w:type="dxa"/>
          </w:tcPr>
          <w:p w14:paraId="1BEA5EA3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93D5947" w14:textId="77777777" w:rsidR="008437EE" w:rsidRPr="00A26EDE" w:rsidRDefault="008437EE" w:rsidP="00951183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23</w:t>
            </w:r>
          </w:p>
        </w:tc>
        <w:tc>
          <w:tcPr>
            <w:tcW w:w="90" w:type="dxa"/>
          </w:tcPr>
          <w:p w14:paraId="1196A5E7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B674FBB" w14:textId="68CFDAF0" w:rsidR="008437EE" w:rsidRPr="00A26EDE" w:rsidRDefault="005D4F81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26</w:t>
            </w:r>
          </w:p>
        </w:tc>
        <w:tc>
          <w:tcPr>
            <w:tcW w:w="90" w:type="dxa"/>
          </w:tcPr>
          <w:p w14:paraId="256A9758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53CDFB7" w14:textId="77777777" w:rsidR="008437EE" w:rsidRPr="00A26EDE" w:rsidRDefault="008437EE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23</w:t>
            </w:r>
          </w:p>
        </w:tc>
      </w:tr>
      <w:tr w:rsidR="008437EE" w:rsidRPr="00A26EDE" w14:paraId="5A1E78FF" w14:textId="77777777" w:rsidTr="00951183">
        <w:trPr>
          <w:trHeight w:val="253"/>
        </w:trPr>
        <w:tc>
          <w:tcPr>
            <w:tcW w:w="4770" w:type="dxa"/>
          </w:tcPr>
          <w:p w14:paraId="5E4DE5D6" w14:textId="77777777" w:rsidR="008437EE" w:rsidRPr="00A26EDE" w:rsidRDefault="008437EE" w:rsidP="00951183">
            <w:pPr>
              <w:ind w:left="89" w:hanging="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6D771DDA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DC12F9B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4C0714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AB865D4" w14:textId="77777777" w:rsidR="008437EE" w:rsidRPr="00A26EDE" w:rsidRDefault="008437EE" w:rsidP="00951183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F274E82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1FB988F" w14:textId="77777777" w:rsidR="008437EE" w:rsidRPr="00A26EDE" w:rsidRDefault="008437EE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6C187CCA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2783F3B" w14:textId="77777777" w:rsidR="008437EE" w:rsidRPr="00A26EDE" w:rsidRDefault="008437EE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437EE" w:rsidRPr="00A26EDE" w14:paraId="67E1933E" w14:textId="77777777" w:rsidTr="00951183">
        <w:trPr>
          <w:trHeight w:val="253"/>
        </w:trPr>
        <w:tc>
          <w:tcPr>
            <w:tcW w:w="4770" w:type="dxa"/>
          </w:tcPr>
          <w:p w14:paraId="5E14C22D" w14:textId="77777777" w:rsidR="008437EE" w:rsidRPr="00A26EDE" w:rsidRDefault="008437EE" w:rsidP="00951183">
            <w:pPr>
              <w:ind w:left="89" w:hanging="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0" w:type="dxa"/>
          </w:tcPr>
          <w:p w14:paraId="5D6A2CA3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D3F3F75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E7247F8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13FAE1D" w14:textId="77777777" w:rsidR="008437EE" w:rsidRPr="00A26EDE" w:rsidRDefault="008437EE" w:rsidP="00951183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3077125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F8C4D6B" w14:textId="77777777" w:rsidR="008437EE" w:rsidRPr="00A26EDE" w:rsidRDefault="008437EE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6482C574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7DDED34" w14:textId="77777777" w:rsidR="008437EE" w:rsidRPr="00A26EDE" w:rsidRDefault="008437EE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437EE" w:rsidRPr="00A26EDE" w14:paraId="40A07B0E" w14:textId="77777777" w:rsidTr="00951183">
        <w:trPr>
          <w:trHeight w:val="253"/>
        </w:trPr>
        <w:tc>
          <w:tcPr>
            <w:tcW w:w="4770" w:type="dxa"/>
          </w:tcPr>
          <w:p w14:paraId="53DAA9EF" w14:textId="77777777" w:rsidR="008437EE" w:rsidRPr="00A26EDE" w:rsidRDefault="008437EE" w:rsidP="00951183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ค่าตอบแทนกรรมการและผู้บริหารระยะสั้น</w:t>
            </w:r>
          </w:p>
        </w:tc>
        <w:tc>
          <w:tcPr>
            <w:tcW w:w="90" w:type="dxa"/>
          </w:tcPr>
          <w:p w14:paraId="06B60BB2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0EB654A" w14:textId="4FCAF22E" w:rsidR="008437EE" w:rsidRPr="00A26EDE" w:rsidRDefault="005D4F81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586C9E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586C9E">
              <w:rPr>
                <w:rFonts w:asciiTheme="majorBidi" w:hAnsiTheme="majorBidi" w:cstheme="majorBidi"/>
                <w:sz w:val="30"/>
                <w:szCs w:val="30"/>
              </w:rPr>
              <w:t>111</w:t>
            </w:r>
          </w:p>
        </w:tc>
        <w:tc>
          <w:tcPr>
            <w:tcW w:w="90" w:type="dxa"/>
          </w:tcPr>
          <w:p w14:paraId="31996F25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649BF2C" w14:textId="0A2FD002" w:rsidR="008437EE" w:rsidRPr="00A26EDE" w:rsidRDefault="008437EE" w:rsidP="00951183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586C9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,55</w:t>
            </w:r>
            <w:r w:rsidR="00586C9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</w:p>
        </w:tc>
        <w:tc>
          <w:tcPr>
            <w:tcW w:w="90" w:type="dxa"/>
          </w:tcPr>
          <w:p w14:paraId="3637E7EE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9C97359" w14:textId="4A7278B6" w:rsidR="008437EE" w:rsidRPr="00A26EDE" w:rsidRDefault="005D4F81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14,111</w:t>
            </w:r>
          </w:p>
        </w:tc>
        <w:tc>
          <w:tcPr>
            <w:tcW w:w="90" w:type="dxa"/>
          </w:tcPr>
          <w:p w14:paraId="605AE7A9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A761F6E" w14:textId="77777777" w:rsidR="008437EE" w:rsidRPr="00A26EDE" w:rsidRDefault="008437EE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12,550</w:t>
            </w:r>
          </w:p>
        </w:tc>
      </w:tr>
      <w:tr w:rsidR="008437EE" w:rsidRPr="00A26EDE" w14:paraId="48E5E4B2" w14:textId="77777777" w:rsidTr="00951183">
        <w:trPr>
          <w:trHeight w:val="253"/>
        </w:trPr>
        <w:tc>
          <w:tcPr>
            <w:tcW w:w="4770" w:type="dxa"/>
          </w:tcPr>
          <w:p w14:paraId="679D957C" w14:textId="77777777" w:rsidR="008437EE" w:rsidRPr="00A26EDE" w:rsidRDefault="008437EE" w:rsidP="00951183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ค่าตอบแทนกรรมการและผู้บริหารระยะยาว</w:t>
            </w:r>
          </w:p>
        </w:tc>
        <w:tc>
          <w:tcPr>
            <w:tcW w:w="90" w:type="dxa"/>
          </w:tcPr>
          <w:p w14:paraId="237CA83D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04EFF1C" w14:textId="63486E97" w:rsidR="008437EE" w:rsidRPr="00A26EDE" w:rsidRDefault="00586C9E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584</w:t>
            </w:r>
          </w:p>
        </w:tc>
        <w:tc>
          <w:tcPr>
            <w:tcW w:w="90" w:type="dxa"/>
          </w:tcPr>
          <w:p w14:paraId="719D8B91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0034EF" w14:textId="04170A8E" w:rsidR="008437EE" w:rsidRPr="00A26EDE" w:rsidRDefault="00586C9E" w:rsidP="00951183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57</w:t>
            </w:r>
            <w:r w:rsidR="008437EE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90" w:type="dxa"/>
          </w:tcPr>
          <w:p w14:paraId="56FB9568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C9F95CB" w14:textId="7FE2C506" w:rsidR="008437EE" w:rsidRPr="00A26EDE" w:rsidRDefault="005D4F81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584</w:t>
            </w:r>
          </w:p>
        </w:tc>
        <w:tc>
          <w:tcPr>
            <w:tcW w:w="90" w:type="dxa"/>
          </w:tcPr>
          <w:p w14:paraId="61424C82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77E072B" w14:textId="77777777" w:rsidR="008437EE" w:rsidRPr="00A26EDE" w:rsidRDefault="008437EE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577</w:t>
            </w:r>
          </w:p>
        </w:tc>
      </w:tr>
      <w:tr w:rsidR="008437EE" w:rsidRPr="00A26EDE" w14:paraId="35A65267" w14:textId="77777777" w:rsidTr="00951183">
        <w:trPr>
          <w:trHeight w:val="253"/>
        </w:trPr>
        <w:tc>
          <w:tcPr>
            <w:tcW w:w="4770" w:type="dxa"/>
          </w:tcPr>
          <w:p w14:paraId="368365F8" w14:textId="77777777" w:rsidR="008437EE" w:rsidRPr="00A26EDE" w:rsidRDefault="008437EE" w:rsidP="00951183">
            <w:pPr>
              <w:ind w:left="89" w:hanging="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69EBA4BF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01C226F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261B725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BBD079" w14:textId="77777777" w:rsidR="008437EE" w:rsidRPr="00A26EDE" w:rsidDel="006C0167" w:rsidRDefault="008437EE" w:rsidP="00951183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539771D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89B867A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182C23A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061DE9F" w14:textId="77777777" w:rsidR="008437EE" w:rsidRPr="00A26EDE" w:rsidDel="006C0167" w:rsidRDefault="008437EE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08E3AB34" w14:textId="77777777" w:rsidTr="00951183">
        <w:trPr>
          <w:trHeight w:val="253"/>
        </w:trPr>
        <w:tc>
          <w:tcPr>
            <w:tcW w:w="4770" w:type="dxa"/>
          </w:tcPr>
          <w:p w14:paraId="48B40EB0" w14:textId="77777777" w:rsidR="008437EE" w:rsidRPr="00A26EDE" w:rsidRDefault="008437EE" w:rsidP="00951183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90" w:type="dxa"/>
          </w:tcPr>
          <w:p w14:paraId="3EA4448A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EE62A5D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EF40F86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4044413" w14:textId="77777777" w:rsidR="008437EE" w:rsidRPr="00A26EDE" w:rsidDel="006C0167" w:rsidRDefault="008437EE" w:rsidP="00951183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2B44FD1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A66C045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2EAEB84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959E644" w14:textId="77777777" w:rsidR="008437EE" w:rsidRPr="00A26EDE" w:rsidDel="006C0167" w:rsidRDefault="008437EE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1C425F61" w14:textId="77777777" w:rsidTr="00951183">
        <w:trPr>
          <w:trHeight w:val="253"/>
        </w:trPr>
        <w:tc>
          <w:tcPr>
            <w:tcW w:w="4770" w:type="dxa"/>
          </w:tcPr>
          <w:p w14:paraId="212B9DF8" w14:textId="77777777" w:rsidR="008437EE" w:rsidRPr="00A26EDE" w:rsidRDefault="008437EE" w:rsidP="00951183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2157EFCA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596D0CE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5D5400F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1075565" w14:textId="77777777" w:rsidR="008437EE" w:rsidRPr="00A26EDE" w:rsidDel="006C0167" w:rsidRDefault="008437EE" w:rsidP="00951183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163C448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B6DC7A9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D917F81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1D53AEC" w14:textId="77777777" w:rsidR="008437EE" w:rsidRPr="00A26EDE" w:rsidDel="006C0167" w:rsidRDefault="008437EE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7B07C6DD" w14:textId="77777777" w:rsidTr="00951183">
        <w:trPr>
          <w:trHeight w:val="253"/>
        </w:trPr>
        <w:tc>
          <w:tcPr>
            <w:tcW w:w="4770" w:type="dxa"/>
          </w:tcPr>
          <w:p w14:paraId="3951D897" w14:textId="77777777" w:rsidR="008437EE" w:rsidRPr="00A26EDE" w:rsidRDefault="008437EE" w:rsidP="00951183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13EEF638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1688242" w14:textId="2D1B4FC9" w:rsidR="008437EE" w:rsidRPr="00A26EDE" w:rsidRDefault="00D60E16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159F57E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32BC29B" w14:textId="77777777" w:rsidR="008437EE" w:rsidRPr="00A26EDE" w:rsidDel="006C0167" w:rsidRDefault="008437E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0D59A5D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D8FA466" w14:textId="3E186AC9" w:rsidR="008437EE" w:rsidRPr="00A26EDE" w:rsidRDefault="00B55A55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5,867</w:t>
            </w:r>
          </w:p>
        </w:tc>
        <w:tc>
          <w:tcPr>
            <w:tcW w:w="90" w:type="dxa"/>
          </w:tcPr>
          <w:p w14:paraId="4AA2A2E3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C4FC364" w14:textId="77777777" w:rsidR="008437EE" w:rsidRPr="00A26EDE" w:rsidDel="006C0167" w:rsidRDefault="008437EE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8,800</w:t>
            </w:r>
          </w:p>
        </w:tc>
      </w:tr>
      <w:tr w:rsidR="008437EE" w:rsidRPr="00A26EDE" w14:paraId="1A8296B5" w14:textId="77777777" w:rsidTr="00951183">
        <w:trPr>
          <w:trHeight w:val="253"/>
        </w:trPr>
        <w:tc>
          <w:tcPr>
            <w:tcW w:w="4770" w:type="dxa"/>
          </w:tcPr>
          <w:p w14:paraId="74650FEE" w14:textId="77777777" w:rsidR="008437EE" w:rsidRPr="00A26EDE" w:rsidRDefault="008437EE" w:rsidP="00951183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กำไรจากการจำหน่ายอาคารและอุปกรณ์</w:t>
            </w:r>
          </w:p>
        </w:tc>
        <w:tc>
          <w:tcPr>
            <w:tcW w:w="90" w:type="dxa"/>
          </w:tcPr>
          <w:p w14:paraId="64212335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6508AEF" w14:textId="2B5C696D" w:rsidR="008437EE" w:rsidRPr="00A26EDE" w:rsidRDefault="00CA527D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3841B3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67431A">
              <w:rPr>
                <w:rFonts w:asciiTheme="majorBidi" w:hAnsiTheme="majorBidi" w:cstheme="majorBidi"/>
                <w:sz w:val="30"/>
                <w:szCs w:val="30"/>
              </w:rPr>
              <w:t>8,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806</w:t>
            </w:r>
          </w:p>
        </w:tc>
        <w:tc>
          <w:tcPr>
            <w:tcW w:w="90" w:type="dxa"/>
          </w:tcPr>
          <w:p w14:paraId="3AEED521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77338D0" w14:textId="77777777" w:rsidR="008437EE" w:rsidRPr="00A26EDE" w:rsidDel="006C0167" w:rsidRDefault="008437E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A577DFF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98971FC" w14:textId="115DDAE3" w:rsidR="008437EE" w:rsidRPr="00A26EDE" w:rsidRDefault="00D60E16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298,806</w:t>
            </w:r>
          </w:p>
        </w:tc>
        <w:tc>
          <w:tcPr>
            <w:tcW w:w="90" w:type="dxa"/>
          </w:tcPr>
          <w:p w14:paraId="18E69BED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1F8A298" w14:textId="77777777" w:rsidR="008437EE" w:rsidRPr="00A26EDE" w:rsidDel="006C0167" w:rsidRDefault="008437EE" w:rsidP="0067431A">
            <w:pPr>
              <w:tabs>
                <w:tab w:val="decimal" w:pos="54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8437EE" w:rsidRPr="00A26EDE" w14:paraId="61E24C41" w14:textId="77777777" w:rsidTr="00951183">
        <w:trPr>
          <w:trHeight w:val="253"/>
        </w:trPr>
        <w:tc>
          <w:tcPr>
            <w:tcW w:w="4770" w:type="dxa"/>
          </w:tcPr>
          <w:p w14:paraId="1EDC7067" w14:textId="77777777" w:rsidR="008437EE" w:rsidRPr="00A26EDE" w:rsidRDefault="008437EE" w:rsidP="00951183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09D0E04F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D39F5B7" w14:textId="48C55944" w:rsidR="008437EE" w:rsidRPr="00A26EDE" w:rsidRDefault="00D60E16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3943E1B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91F565F" w14:textId="77777777" w:rsidR="008437EE" w:rsidRPr="00A26EDE" w:rsidDel="006C0167" w:rsidRDefault="008437E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24135B5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AB62742" w14:textId="3166BC5F" w:rsidR="008437EE" w:rsidRPr="00A26EDE" w:rsidRDefault="00D60E16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B55A55" w:rsidRPr="00A26EDE">
              <w:rPr>
                <w:rFonts w:asciiTheme="majorBidi" w:hAnsiTheme="majorBidi" w:cstheme="majorBidi"/>
                <w:sz w:val="30"/>
                <w:szCs w:val="30"/>
              </w:rPr>
              <w:t>28</w:t>
            </w:r>
          </w:p>
        </w:tc>
        <w:tc>
          <w:tcPr>
            <w:tcW w:w="90" w:type="dxa"/>
          </w:tcPr>
          <w:p w14:paraId="690D0C41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49C0E6D" w14:textId="77777777" w:rsidR="008437EE" w:rsidRPr="00A26EDE" w:rsidDel="006C0167" w:rsidRDefault="008437EE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421</w:t>
            </w:r>
          </w:p>
        </w:tc>
      </w:tr>
      <w:tr w:rsidR="008437EE" w:rsidRPr="00A26EDE" w14:paraId="7F30797C" w14:textId="77777777" w:rsidTr="00951183">
        <w:trPr>
          <w:trHeight w:val="253"/>
        </w:trPr>
        <w:tc>
          <w:tcPr>
            <w:tcW w:w="4770" w:type="dxa"/>
          </w:tcPr>
          <w:p w14:paraId="41943F97" w14:textId="77777777" w:rsidR="008437EE" w:rsidRPr="00A26EDE" w:rsidRDefault="008437EE" w:rsidP="00951183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ค่าธรรมเนียมการจัดจำหน่ายและค่าธรรมเนียมอื่น</w:t>
            </w:r>
          </w:p>
        </w:tc>
        <w:tc>
          <w:tcPr>
            <w:tcW w:w="90" w:type="dxa"/>
          </w:tcPr>
          <w:p w14:paraId="6F5865DC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D48993E" w14:textId="7D859BAD" w:rsidR="008437EE" w:rsidRPr="00A26EDE" w:rsidRDefault="00D60E16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52B9DCA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551260E" w14:textId="77777777" w:rsidR="008437EE" w:rsidRPr="00A26EDE" w:rsidDel="006C0167" w:rsidRDefault="008437E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52D8822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ECC37CD" w14:textId="50D43445" w:rsidR="008437EE" w:rsidRPr="00A26EDE" w:rsidRDefault="00D60E16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B8576D5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A2CAE88" w14:textId="13453F29" w:rsidR="008437EE" w:rsidRPr="00A26EDE" w:rsidDel="006C0167" w:rsidRDefault="008437EE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3841B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</w:tr>
      <w:tr w:rsidR="00D60E16" w:rsidRPr="00A26EDE" w14:paraId="14829565" w14:textId="77777777" w:rsidTr="00951183">
        <w:trPr>
          <w:trHeight w:val="253"/>
        </w:trPr>
        <w:tc>
          <w:tcPr>
            <w:tcW w:w="4770" w:type="dxa"/>
          </w:tcPr>
          <w:p w14:paraId="2F52188A" w14:textId="1B354E34" w:rsidR="00D60E16" w:rsidRPr="00A26EDE" w:rsidRDefault="00D60E16" w:rsidP="00D60E16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7B842080" w14:textId="77777777" w:rsidR="00D60E16" w:rsidRPr="00A26EDE" w:rsidRDefault="00D60E16" w:rsidP="00D60E16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6DFBB73" w14:textId="09F8F04F" w:rsidR="00D60E16" w:rsidRPr="00A26EDE" w:rsidRDefault="00D60E16" w:rsidP="00D60E16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026E274" w14:textId="77777777" w:rsidR="00D60E16" w:rsidRPr="00A26EDE" w:rsidRDefault="00D60E16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ECA2E0C" w14:textId="577D9C96" w:rsidR="00D60E16" w:rsidRPr="00A26EDE" w:rsidRDefault="00D60E16" w:rsidP="00D60E16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D5534C8" w14:textId="77777777" w:rsidR="00D60E16" w:rsidRPr="00A26EDE" w:rsidRDefault="00D60E16" w:rsidP="00D60E16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8D6E639" w14:textId="59F432B6" w:rsidR="00D60E16" w:rsidRPr="00A26EDE" w:rsidRDefault="00B55A55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613</w:t>
            </w:r>
          </w:p>
        </w:tc>
        <w:tc>
          <w:tcPr>
            <w:tcW w:w="90" w:type="dxa"/>
          </w:tcPr>
          <w:p w14:paraId="774B056D" w14:textId="77777777" w:rsidR="00D60E16" w:rsidRPr="00A26EDE" w:rsidRDefault="00D60E16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41C15F2" w14:textId="31BFEBD7" w:rsidR="00D60E16" w:rsidRPr="0067431A" w:rsidRDefault="00D60E16" w:rsidP="0067431A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D60E16" w:rsidRPr="00A26EDE" w14:paraId="41FC1024" w14:textId="77777777" w:rsidTr="00951183">
        <w:trPr>
          <w:trHeight w:val="253"/>
        </w:trPr>
        <w:tc>
          <w:tcPr>
            <w:tcW w:w="4770" w:type="dxa"/>
          </w:tcPr>
          <w:p w14:paraId="01B18156" w14:textId="77777777" w:rsidR="00D60E16" w:rsidRPr="00A26EDE" w:rsidRDefault="00D60E16" w:rsidP="00D60E16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11BB7A51" w14:textId="77777777" w:rsidR="00D60E16" w:rsidRPr="00A26EDE" w:rsidRDefault="00D60E16" w:rsidP="00D60E16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0502023" w14:textId="7C42BFE2" w:rsidR="00D60E16" w:rsidRPr="00A26EDE" w:rsidRDefault="00D60E16" w:rsidP="00D60E16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CEDBDB8" w14:textId="77777777" w:rsidR="00D60E16" w:rsidRPr="00A26EDE" w:rsidRDefault="00D60E16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7944856" w14:textId="77777777" w:rsidR="00D60E16" w:rsidRPr="00A26EDE" w:rsidDel="006C0167" w:rsidRDefault="00D60E16" w:rsidP="00D60E16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EA7D4E6" w14:textId="77777777" w:rsidR="00D60E16" w:rsidRPr="00A26EDE" w:rsidRDefault="00D60E16" w:rsidP="00D60E16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79F443D" w14:textId="5A3A012C" w:rsidR="00D60E16" w:rsidRPr="00A26EDE" w:rsidRDefault="00D60E16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902</w:t>
            </w:r>
          </w:p>
        </w:tc>
        <w:tc>
          <w:tcPr>
            <w:tcW w:w="90" w:type="dxa"/>
          </w:tcPr>
          <w:p w14:paraId="240992FB" w14:textId="77777777" w:rsidR="00D60E16" w:rsidRPr="00A26EDE" w:rsidRDefault="00D60E16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E587137" w14:textId="77777777" w:rsidR="00D60E16" w:rsidRPr="00A26EDE" w:rsidDel="006C0167" w:rsidRDefault="00D60E16" w:rsidP="00D60E16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288</w:t>
            </w:r>
          </w:p>
        </w:tc>
      </w:tr>
      <w:tr w:rsidR="00D60E16" w:rsidRPr="00A26EDE" w14:paraId="417A325A" w14:textId="77777777" w:rsidTr="00951183">
        <w:trPr>
          <w:trHeight w:val="253"/>
        </w:trPr>
        <w:tc>
          <w:tcPr>
            <w:tcW w:w="4770" w:type="dxa"/>
          </w:tcPr>
          <w:p w14:paraId="7E0401A7" w14:textId="77777777" w:rsidR="00D60E16" w:rsidRPr="00A26EDE" w:rsidRDefault="00D60E16" w:rsidP="00D60E16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AC055EE" w14:textId="77777777" w:rsidR="00D60E16" w:rsidRPr="00A26EDE" w:rsidRDefault="00D60E16" w:rsidP="00D60E16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FAD8BD0" w14:textId="77777777" w:rsidR="00D60E16" w:rsidRPr="00A26EDE" w:rsidRDefault="00D60E16" w:rsidP="00D60E16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FD98A3E" w14:textId="77777777" w:rsidR="00D60E16" w:rsidRPr="00A26EDE" w:rsidRDefault="00D60E16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7996B00" w14:textId="77777777" w:rsidR="00D60E16" w:rsidRPr="00A26EDE" w:rsidDel="006C0167" w:rsidRDefault="00D60E16" w:rsidP="00D60E16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3AAD038" w14:textId="77777777" w:rsidR="00D60E16" w:rsidRPr="00A26EDE" w:rsidRDefault="00D60E16" w:rsidP="00D60E16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B02B96E" w14:textId="77777777" w:rsidR="00D60E16" w:rsidRPr="00A26EDE" w:rsidRDefault="00D60E16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2907691" w14:textId="77777777" w:rsidR="00D60E16" w:rsidRPr="00A26EDE" w:rsidRDefault="00D60E16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B218F10" w14:textId="77777777" w:rsidR="00D60E16" w:rsidRPr="00A26EDE" w:rsidDel="006C0167" w:rsidRDefault="00D60E16" w:rsidP="00D60E16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0E16" w:rsidRPr="00A26EDE" w14:paraId="1DBF3140" w14:textId="77777777" w:rsidTr="00951183">
        <w:trPr>
          <w:trHeight w:val="253"/>
        </w:trPr>
        <w:tc>
          <w:tcPr>
            <w:tcW w:w="4770" w:type="dxa"/>
          </w:tcPr>
          <w:p w14:paraId="07EA82DC" w14:textId="77777777" w:rsidR="00D60E16" w:rsidRPr="00A26EDE" w:rsidRDefault="00D60E16" w:rsidP="00D60E16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4AAAF56F" w14:textId="77777777" w:rsidR="00D60E16" w:rsidRPr="00A26EDE" w:rsidRDefault="00D60E16" w:rsidP="00D60E16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B96700E" w14:textId="77777777" w:rsidR="00D60E16" w:rsidRPr="00A26EDE" w:rsidRDefault="00D60E16" w:rsidP="00D60E16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5557C8F" w14:textId="77777777" w:rsidR="00D60E16" w:rsidRPr="00A26EDE" w:rsidRDefault="00D60E16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B9871FB" w14:textId="77777777" w:rsidR="00D60E16" w:rsidRPr="00A26EDE" w:rsidDel="006C0167" w:rsidRDefault="00D60E16" w:rsidP="00D60E16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259AA16" w14:textId="77777777" w:rsidR="00D60E16" w:rsidRPr="00A26EDE" w:rsidRDefault="00D60E16" w:rsidP="00D60E16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4DEEA3A" w14:textId="77777777" w:rsidR="00D60E16" w:rsidRPr="00A26EDE" w:rsidRDefault="00D60E16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6CCA3EB" w14:textId="77777777" w:rsidR="00D60E16" w:rsidRPr="00A26EDE" w:rsidRDefault="00D60E16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3B9109C" w14:textId="77777777" w:rsidR="00D60E16" w:rsidRPr="00A26EDE" w:rsidDel="006C0167" w:rsidRDefault="00D60E16" w:rsidP="00D60E16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0E16" w:rsidRPr="00A26EDE" w14:paraId="68F7E1FD" w14:textId="77777777" w:rsidTr="00951183">
        <w:trPr>
          <w:trHeight w:val="253"/>
        </w:trPr>
        <w:tc>
          <w:tcPr>
            <w:tcW w:w="4770" w:type="dxa"/>
          </w:tcPr>
          <w:p w14:paraId="4AD13266" w14:textId="77777777" w:rsidR="00D60E16" w:rsidRPr="00A26EDE" w:rsidRDefault="00D60E16" w:rsidP="00D60E16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90" w:type="dxa"/>
          </w:tcPr>
          <w:p w14:paraId="56875E33" w14:textId="77777777" w:rsidR="00D60E16" w:rsidRPr="00A26EDE" w:rsidRDefault="00D60E16" w:rsidP="00D60E16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235C0FE" w14:textId="4AC7AAD6" w:rsidR="00D60E16" w:rsidRPr="00A26EDE" w:rsidRDefault="00065620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5,484</w:t>
            </w:r>
          </w:p>
        </w:tc>
        <w:tc>
          <w:tcPr>
            <w:tcW w:w="90" w:type="dxa"/>
          </w:tcPr>
          <w:p w14:paraId="03398A6C" w14:textId="77777777" w:rsidR="00D60E16" w:rsidRPr="00A26EDE" w:rsidRDefault="00D60E16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18002E9" w14:textId="77777777" w:rsidR="00D60E16" w:rsidRPr="0067431A" w:rsidDel="006C0167" w:rsidRDefault="00D60E16" w:rsidP="00D60E16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452</w:t>
            </w:r>
          </w:p>
        </w:tc>
        <w:tc>
          <w:tcPr>
            <w:tcW w:w="90" w:type="dxa"/>
          </w:tcPr>
          <w:p w14:paraId="36FC8EE5" w14:textId="77777777" w:rsidR="00D60E16" w:rsidRPr="00A26EDE" w:rsidRDefault="00D60E16" w:rsidP="00D60E16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202C767" w14:textId="56098D32" w:rsidR="00D60E16" w:rsidRPr="00A26EDE" w:rsidRDefault="00065620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5,484</w:t>
            </w:r>
          </w:p>
        </w:tc>
        <w:tc>
          <w:tcPr>
            <w:tcW w:w="90" w:type="dxa"/>
          </w:tcPr>
          <w:p w14:paraId="0FA87697" w14:textId="77777777" w:rsidR="00D60E16" w:rsidRPr="00A26EDE" w:rsidRDefault="00D60E16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CDA2CDC" w14:textId="77777777" w:rsidR="00D60E16" w:rsidRPr="00A26EDE" w:rsidDel="006C0167" w:rsidRDefault="00D60E16" w:rsidP="00D60E16">
            <w:pPr>
              <w:tabs>
                <w:tab w:val="decimal" w:pos="54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D60E16" w:rsidRPr="00A26EDE" w14:paraId="0B86A87B" w14:textId="77777777" w:rsidTr="00951183">
        <w:trPr>
          <w:trHeight w:val="253"/>
        </w:trPr>
        <w:tc>
          <w:tcPr>
            <w:tcW w:w="4770" w:type="dxa"/>
          </w:tcPr>
          <w:p w14:paraId="08A5A099" w14:textId="77777777" w:rsidR="00D60E16" w:rsidRPr="00A26EDE" w:rsidRDefault="00D60E16" w:rsidP="00D60E16">
            <w:pPr>
              <w:ind w:left="89" w:firstLine="177"/>
              <w:rPr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550EC075" w14:textId="77777777" w:rsidR="00D60E16" w:rsidRPr="00A26EDE" w:rsidRDefault="00D60E16" w:rsidP="00D60E16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1FA2F28" w14:textId="77777777" w:rsidR="00D60E16" w:rsidRPr="00A26EDE" w:rsidRDefault="00D60E16" w:rsidP="00D60E16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5EFE586" w14:textId="77777777" w:rsidR="00D60E16" w:rsidRPr="00A26EDE" w:rsidRDefault="00D60E16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F453745" w14:textId="77777777" w:rsidR="00D60E16" w:rsidRPr="00A26EDE" w:rsidRDefault="00D60E16" w:rsidP="00D60E16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D6639FE" w14:textId="77777777" w:rsidR="00D60E16" w:rsidRPr="00A26EDE" w:rsidRDefault="00D60E16" w:rsidP="00D60E16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5CB9CA4" w14:textId="77777777" w:rsidR="00D60E16" w:rsidRPr="00A26EDE" w:rsidRDefault="00D60E16" w:rsidP="00D60E16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F451179" w14:textId="77777777" w:rsidR="00D60E16" w:rsidRPr="00A26EDE" w:rsidRDefault="00D60E16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7BC3D40" w14:textId="77777777" w:rsidR="00D60E16" w:rsidRPr="00A26EDE" w:rsidRDefault="00D60E16" w:rsidP="00D60E16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0E16" w:rsidRPr="00A26EDE" w14:paraId="5422E0ED" w14:textId="77777777" w:rsidTr="00951183">
        <w:trPr>
          <w:trHeight w:val="253"/>
        </w:trPr>
        <w:tc>
          <w:tcPr>
            <w:tcW w:w="4770" w:type="dxa"/>
          </w:tcPr>
          <w:p w14:paraId="47FA1D46" w14:textId="77777777" w:rsidR="00D60E16" w:rsidRPr="00A26EDE" w:rsidRDefault="00D60E16" w:rsidP="00D60E16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6141CECF" w14:textId="77777777" w:rsidR="00D60E16" w:rsidRPr="00A26EDE" w:rsidRDefault="00D60E16" w:rsidP="00D60E16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4A7C6DF" w14:textId="77777777" w:rsidR="00D60E16" w:rsidRPr="00A26EDE" w:rsidRDefault="00D60E16" w:rsidP="00D60E16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3853387" w14:textId="77777777" w:rsidR="00D60E16" w:rsidRPr="00A26EDE" w:rsidRDefault="00D60E16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81685B4" w14:textId="77777777" w:rsidR="00D60E16" w:rsidRPr="00A26EDE" w:rsidRDefault="00D60E16" w:rsidP="00D60E16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314250E" w14:textId="77777777" w:rsidR="00D60E16" w:rsidRPr="00A26EDE" w:rsidRDefault="00D60E16" w:rsidP="00D60E16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6DE5BAF" w14:textId="77777777" w:rsidR="00D60E16" w:rsidRPr="00A26EDE" w:rsidRDefault="00D60E16" w:rsidP="00D60E16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B701AFF" w14:textId="77777777" w:rsidR="00D60E16" w:rsidRPr="00A26EDE" w:rsidRDefault="00D60E16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6C87AFD" w14:textId="77777777" w:rsidR="00D60E16" w:rsidRPr="00A26EDE" w:rsidRDefault="00D60E16" w:rsidP="00D60E16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0E16" w:rsidRPr="00A26EDE" w14:paraId="624A18FF" w14:textId="77777777" w:rsidTr="00951183">
        <w:trPr>
          <w:trHeight w:val="253"/>
        </w:trPr>
        <w:tc>
          <w:tcPr>
            <w:tcW w:w="4770" w:type="dxa"/>
          </w:tcPr>
          <w:p w14:paraId="591BB398" w14:textId="77777777" w:rsidR="00D60E16" w:rsidRPr="00A26EDE" w:rsidRDefault="00D60E16" w:rsidP="00D60E16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90" w:type="dxa"/>
          </w:tcPr>
          <w:p w14:paraId="16C5C3B6" w14:textId="77777777" w:rsidR="00D60E16" w:rsidRPr="00A26EDE" w:rsidRDefault="00D60E16" w:rsidP="00D60E16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BF1C966" w14:textId="2C80C947" w:rsidR="00D60E16" w:rsidRPr="00A26EDE" w:rsidRDefault="00065620" w:rsidP="00D60E16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5C8354E" w14:textId="77777777" w:rsidR="00D60E16" w:rsidRPr="00A26EDE" w:rsidRDefault="00D60E16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CB1D6B7" w14:textId="77777777" w:rsidR="00D60E16" w:rsidRPr="00A26EDE" w:rsidRDefault="00D60E16" w:rsidP="00D60E16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082</w:t>
            </w:r>
          </w:p>
        </w:tc>
        <w:tc>
          <w:tcPr>
            <w:tcW w:w="90" w:type="dxa"/>
          </w:tcPr>
          <w:p w14:paraId="3D86FB1B" w14:textId="77777777" w:rsidR="00D60E16" w:rsidRPr="00A26EDE" w:rsidRDefault="00D60E16" w:rsidP="00D60E16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E5BFF5D" w14:textId="7E0616AA" w:rsidR="00D60E16" w:rsidRPr="00A26EDE" w:rsidRDefault="00065620" w:rsidP="00D60E16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A609AB5" w14:textId="77777777" w:rsidR="00D60E16" w:rsidRPr="00A26EDE" w:rsidRDefault="00D60E16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71BD869" w14:textId="77777777" w:rsidR="00D60E16" w:rsidRPr="00A26EDE" w:rsidRDefault="00D60E16" w:rsidP="00D60E16">
            <w:pPr>
              <w:tabs>
                <w:tab w:val="decimal" w:pos="54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586C9E" w:rsidRPr="00A26EDE" w14:paraId="3F74FB2E" w14:textId="77777777" w:rsidTr="00951183">
        <w:trPr>
          <w:trHeight w:val="253"/>
        </w:trPr>
        <w:tc>
          <w:tcPr>
            <w:tcW w:w="4770" w:type="dxa"/>
          </w:tcPr>
          <w:p w14:paraId="346E4EC5" w14:textId="77777777" w:rsidR="00586C9E" w:rsidRPr="00A26EDE" w:rsidRDefault="00586C9E" w:rsidP="00D60E16">
            <w:pPr>
              <w:ind w:left="89" w:hanging="3"/>
              <w:rPr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06D0A96C" w14:textId="77777777" w:rsidR="00586C9E" w:rsidRPr="00A26EDE" w:rsidRDefault="00586C9E" w:rsidP="00D60E16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E003D26" w14:textId="77777777" w:rsidR="00586C9E" w:rsidRPr="00A26EDE" w:rsidRDefault="00586C9E" w:rsidP="00D60E16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3A369506" w14:textId="77777777" w:rsidR="00586C9E" w:rsidRPr="00A26EDE" w:rsidRDefault="00586C9E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FFE630" w14:textId="77777777" w:rsidR="00586C9E" w:rsidRPr="00A26EDE" w:rsidRDefault="00586C9E" w:rsidP="00D60E16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62EA591" w14:textId="77777777" w:rsidR="00586C9E" w:rsidRPr="00A26EDE" w:rsidRDefault="00586C9E" w:rsidP="00D60E16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6927541" w14:textId="77777777" w:rsidR="00586C9E" w:rsidRPr="00A26EDE" w:rsidRDefault="00586C9E" w:rsidP="00D60E16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BA926B1" w14:textId="77777777" w:rsidR="00586C9E" w:rsidRPr="00A26EDE" w:rsidRDefault="00586C9E" w:rsidP="00D60E1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33E133E" w14:textId="77777777" w:rsidR="00586C9E" w:rsidRPr="00A26EDE" w:rsidRDefault="00586C9E" w:rsidP="00D60E16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</w:tr>
      <w:tr w:rsidR="00586C9E" w:rsidRPr="00A26EDE" w14:paraId="6DC8A7A6" w14:textId="77777777" w:rsidTr="00951183">
        <w:trPr>
          <w:trHeight w:val="253"/>
        </w:trPr>
        <w:tc>
          <w:tcPr>
            <w:tcW w:w="4770" w:type="dxa"/>
          </w:tcPr>
          <w:p w14:paraId="1345D496" w14:textId="5CDB58EC" w:rsidR="00586C9E" w:rsidRPr="00A26EDE" w:rsidRDefault="00586C9E" w:rsidP="00586C9E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0" w:type="dxa"/>
          </w:tcPr>
          <w:p w14:paraId="78F9418D" w14:textId="77777777" w:rsidR="00586C9E" w:rsidRPr="00A26EDE" w:rsidRDefault="00586C9E" w:rsidP="00586C9E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D54ADDF" w14:textId="77777777" w:rsidR="00586C9E" w:rsidRPr="00A26EDE" w:rsidRDefault="00586C9E" w:rsidP="00586C9E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049EEA01" w14:textId="77777777" w:rsidR="00586C9E" w:rsidRPr="00A26EDE" w:rsidRDefault="00586C9E" w:rsidP="00586C9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F83DF5C" w14:textId="77777777" w:rsidR="00586C9E" w:rsidRPr="00A26EDE" w:rsidRDefault="00586C9E" w:rsidP="00586C9E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611CB2B3" w14:textId="77777777" w:rsidR="00586C9E" w:rsidRPr="00A26EDE" w:rsidRDefault="00586C9E" w:rsidP="00586C9E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500548C" w14:textId="77777777" w:rsidR="00586C9E" w:rsidRPr="00A26EDE" w:rsidRDefault="00586C9E" w:rsidP="00586C9E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8B83855" w14:textId="77777777" w:rsidR="00586C9E" w:rsidRPr="00A26EDE" w:rsidRDefault="00586C9E" w:rsidP="00586C9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E55D491" w14:textId="77777777" w:rsidR="00586C9E" w:rsidRPr="00A26EDE" w:rsidRDefault="00586C9E" w:rsidP="00586C9E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</w:tr>
      <w:tr w:rsidR="00586C9E" w:rsidRPr="00A26EDE" w14:paraId="087215FE" w14:textId="77777777" w:rsidTr="00951183">
        <w:trPr>
          <w:trHeight w:val="253"/>
        </w:trPr>
        <w:tc>
          <w:tcPr>
            <w:tcW w:w="4770" w:type="dxa"/>
          </w:tcPr>
          <w:p w14:paraId="1F7D1894" w14:textId="65EF4E5E" w:rsidR="00586C9E" w:rsidRPr="00A26EDE" w:rsidRDefault="00586C9E" w:rsidP="00586C9E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ค่าตอบแทนกรรมการและผู้บริหารระยะสั้น</w:t>
            </w:r>
          </w:p>
        </w:tc>
        <w:tc>
          <w:tcPr>
            <w:tcW w:w="90" w:type="dxa"/>
          </w:tcPr>
          <w:p w14:paraId="1D24AEF9" w14:textId="77777777" w:rsidR="00586C9E" w:rsidRPr="00A26EDE" w:rsidRDefault="00586C9E" w:rsidP="00586C9E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3594BB1" w14:textId="4071CD0C" w:rsidR="00586C9E" w:rsidRPr="00586C9E" w:rsidRDefault="00586C9E" w:rsidP="00586C9E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783818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90" w:type="dxa"/>
          </w:tcPr>
          <w:p w14:paraId="33B998D9" w14:textId="77777777" w:rsidR="00586C9E" w:rsidRPr="00A26EDE" w:rsidRDefault="00586C9E" w:rsidP="00586C9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229849C" w14:textId="0F8A04D7" w:rsidR="00586C9E" w:rsidRPr="00A26EDE" w:rsidRDefault="00586C9E" w:rsidP="00586C9E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995</w:t>
            </w:r>
          </w:p>
        </w:tc>
        <w:tc>
          <w:tcPr>
            <w:tcW w:w="90" w:type="dxa"/>
          </w:tcPr>
          <w:p w14:paraId="3DD15553" w14:textId="77777777" w:rsidR="00586C9E" w:rsidRPr="00A26EDE" w:rsidRDefault="00586C9E" w:rsidP="00586C9E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2C32659" w14:textId="0C4EF720" w:rsidR="00586C9E" w:rsidRPr="00A26EDE" w:rsidRDefault="00586C9E" w:rsidP="00586C9E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3A2EBF7" w14:textId="77777777" w:rsidR="00586C9E" w:rsidRPr="00A26EDE" w:rsidRDefault="00586C9E" w:rsidP="00586C9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C432F16" w14:textId="544FD76F" w:rsidR="00586C9E" w:rsidRPr="00A26EDE" w:rsidRDefault="00586C9E" w:rsidP="00586C9E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586C9E" w:rsidRPr="00A26EDE" w14:paraId="365D355E" w14:textId="77777777" w:rsidTr="00951183">
        <w:trPr>
          <w:trHeight w:val="253"/>
        </w:trPr>
        <w:tc>
          <w:tcPr>
            <w:tcW w:w="4770" w:type="dxa"/>
          </w:tcPr>
          <w:p w14:paraId="42583217" w14:textId="47D25EA4" w:rsidR="00586C9E" w:rsidRPr="00A26EDE" w:rsidRDefault="00586C9E" w:rsidP="00586C9E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ค่าตอบแทนกรรมการและผู้บริหารระยะยาว</w:t>
            </w:r>
          </w:p>
        </w:tc>
        <w:tc>
          <w:tcPr>
            <w:tcW w:w="90" w:type="dxa"/>
          </w:tcPr>
          <w:p w14:paraId="4C866C01" w14:textId="77777777" w:rsidR="00586C9E" w:rsidRPr="00A26EDE" w:rsidRDefault="00586C9E" w:rsidP="00586C9E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BEA3F6C" w14:textId="40B1D681" w:rsidR="00586C9E" w:rsidRPr="00586C9E" w:rsidRDefault="00586C9E" w:rsidP="00586C9E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187</w:t>
            </w:r>
          </w:p>
        </w:tc>
        <w:tc>
          <w:tcPr>
            <w:tcW w:w="90" w:type="dxa"/>
          </w:tcPr>
          <w:p w14:paraId="44900300" w14:textId="77777777" w:rsidR="00586C9E" w:rsidRPr="00A26EDE" w:rsidRDefault="00586C9E" w:rsidP="00586C9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3CFFF00" w14:textId="752BF0DA" w:rsidR="00586C9E" w:rsidRPr="00A26EDE" w:rsidRDefault="00586C9E" w:rsidP="00586C9E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95</w:t>
            </w:r>
          </w:p>
        </w:tc>
        <w:tc>
          <w:tcPr>
            <w:tcW w:w="90" w:type="dxa"/>
          </w:tcPr>
          <w:p w14:paraId="3D768156" w14:textId="77777777" w:rsidR="00586C9E" w:rsidRPr="00A26EDE" w:rsidRDefault="00586C9E" w:rsidP="00586C9E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64C8E06" w14:textId="42853946" w:rsidR="00586C9E" w:rsidRPr="00A26EDE" w:rsidRDefault="00586C9E" w:rsidP="00586C9E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1F11E1F" w14:textId="77777777" w:rsidR="00586C9E" w:rsidRPr="00A26EDE" w:rsidRDefault="00586C9E" w:rsidP="00586C9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A1D6FF7" w14:textId="7ED63233" w:rsidR="00586C9E" w:rsidRPr="00A26EDE" w:rsidRDefault="00586C9E" w:rsidP="00586C9E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</w:tbl>
    <w:p w14:paraId="4FADDB35" w14:textId="12454534" w:rsidR="008437EE" w:rsidRDefault="008437EE" w:rsidP="008437EE"/>
    <w:p w14:paraId="5BBF61A9" w14:textId="77777777" w:rsidR="008437EE" w:rsidRPr="00A26EDE" w:rsidRDefault="008437EE" w:rsidP="008437EE">
      <w:pPr>
        <w:ind w:left="1260"/>
        <w:jc w:val="thaiDistribute"/>
        <w:rPr>
          <w:rFonts w:asciiTheme="majorBidi" w:hAnsiTheme="majorBidi" w:cstheme="majorBidi"/>
          <w:color w:val="000000"/>
          <w:spacing w:val="4"/>
          <w:sz w:val="6"/>
          <w:szCs w:val="6"/>
        </w:rPr>
      </w:pPr>
    </w:p>
    <w:tbl>
      <w:tblPr>
        <w:tblW w:w="9217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3"/>
        <w:gridCol w:w="104"/>
        <w:gridCol w:w="1042"/>
        <w:gridCol w:w="104"/>
        <w:gridCol w:w="1042"/>
        <w:gridCol w:w="104"/>
        <w:gridCol w:w="1042"/>
        <w:gridCol w:w="104"/>
        <w:gridCol w:w="1042"/>
      </w:tblGrid>
      <w:tr w:rsidR="008437EE" w:rsidRPr="00A26EDE" w14:paraId="185E2431" w14:textId="77777777" w:rsidTr="00951183">
        <w:trPr>
          <w:trHeight w:val="311"/>
          <w:tblHeader/>
        </w:trPr>
        <w:tc>
          <w:tcPr>
            <w:tcW w:w="4633" w:type="dxa"/>
            <w:vAlign w:val="bottom"/>
          </w:tcPr>
          <w:p w14:paraId="58126F54" w14:textId="77777777" w:rsidR="008437EE" w:rsidRPr="00A26EDE" w:rsidRDefault="008437EE" w:rsidP="0095118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85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14:paraId="5645C8AC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88" w:type="dxa"/>
            <w:gridSpan w:val="3"/>
            <w:tcBorders>
              <w:top w:val="nil"/>
              <w:bottom w:val="nil"/>
            </w:tcBorders>
            <w:vAlign w:val="bottom"/>
          </w:tcPr>
          <w:p w14:paraId="4E30628C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31417C90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88" w:type="dxa"/>
            <w:gridSpan w:val="3"/>
            <w:tcBorders>
              <w:top w:val="nil"/>
              <w:bottom w:val="nil"/>
            </w:tcBorders>
            <w:vAlign w:val="bottom"/>
          </w:tcPr>
          <w:p w14:paraId="385462C6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37EE" w:rsidRPr="00A26EDE" w14:paraId="67489527" w14:textId="77777777" w:rsidTr="00951183">
        <w:trPr>
          <w:trHeight w:val="300"/>
          <w:tblHeader/>
        </w:trPr>
        <w:tc>
          <w:tcPr>
            <w:tcW w:w="4633" w:type="dxa"/>
            <w:vAlign w:val="bottom"/>
          </w:tcPr>
          <w:p w14:paraId="6E9F329B" w14:textId="77777777" w:rsidR="008437EE" w:rsidRPr="00A26EDE" w:rsidRDefault="008437EE" w:rsidP="0095118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6C655719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06CB3E6A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 xml:space="preserve"> มิถุนายน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3E262460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584E55BC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31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503BE57D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24DFBE3C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 xml:space="preserve"> มิถุนายน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3691C4C3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113632D3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31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8437EE" w:rsidRPr="00A26EDE" w14:paraId="7A19B770" w14:textId="77777777" w:rsidTr="00951183">
        <w:trPr>
          <w:trHeight w:val="311"/>
          <w:tblHeader/>
        </w:trPr>
        <w:tc>
          <w:tcPr>
            <w:tcW w:w="4633" w:type="dxa"/>
            <w:vAlign w:val="bottom"/>
          </w:tcPr>
          <w:p w14:paraId="668EE477" w14:textId="77777777" w:rsidR="008437EE" w:rsidRPr="00A26EDE" w:rsidRDefault="008437EE" w:rsidP="0095118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ยอดคงเหลือกับกิจการที่เกี่ยวข้องกัน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12DF8745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245513F8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6EEBE9E2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6B78664E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2564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04F9AB10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79242780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7B0C5D85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246CB99E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2564</w:t>
            </w:r>
          </w:p>
        </w:tc>
      </w:tr>
      <w:tr w:rsidR="008437EE" w:rsidRPr="00A26EDE" w14:paraId="3C8A83AA" w14:textId="77777777" w:rsidTr="00951183">
        <w:trPr>
          <w:trHeight w:val="300"/>
          <w:tblHeader/>
        </w:trPr>
        <w:tc>
          <w:tcPr>
            <w:tcW w:w="4633" w:type="dxa"/>
            <w:vAlign w:val="bottom"/>
          </w:tcPr>
          <w:p w14:paraId="479F4A1C" w14:textId="77777777" w:rsidR="008437EE" w:rsidRPr="00A26EDE" w:rsidRDefault="008437EE" w:rsidP="0095118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44EAE8EA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480" w:type="dxa"/>
            <w:gridSpan w:val="7"/>
            <w:tcBorders>
              <w:top w:val="nil"/>
              <w:bottom w:val="nil"/>
            </w:tcBorders>
            <w:vAlign w:val="bottom"/>
          </w:tcPr>
          <w:p w14:paraId="02F6438F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8437EE" w:rsidRPr="00A26EDE" w14:paraId="4F0EA5E5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28E9EBE0" w14:textId="77777777" w:rsidR="008437EE" w:rsidRPr="00A26EDE" w:rsidRDefault="008437EE" w:rsidP="00951183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4" w:type="dxa"/>
          </w:tcPr>
          <w:p w14:paraId="310AB60F" w14:textId="77777777" w:rsidR="008437EE" w:rsidRPr="00A26EDE" w:rsidRDefault="008437EE" w:rsidP="0095118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2F73472" w14:textId="77777777" w:rsidR="008437EE" w:rsidRPr="00A26EDE" w:rsidRDefault="008437EE" w:rsidP="0095118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60A3A878" w14:textId="77777777" w:rsidR="008437EE" w:rsidRPr="00A26EDE" w:rsidRDefault="008437EE" w:rsidP="0095118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182E023" w14:textId="77777777" w:rsidR="008437EE" w:rsidRPr="00A26EDE" w:rsidRDefault="008437EE" w:rsidP="0095118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14DD4F59" w14:textId="77777777" w:rsidR="008437EE" w:rsidRPr="00A26EDE" w:rsidRDefault="008437EE" w:rsidP="0095118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939B864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06639602" w14:textId="77777777" w:rsidR="008437EE" w:rsidRPr="00A26EDE" w:rsidRDefault="008437EE" w:rsidP="0095118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57E7300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065620" w:rsidRPr="00A26EDE" w14:paraId="4B13A340" w14:textId="77777777" w:rsidTr="000D6DE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7FFF3115" w14:textId="77777777" w:rsidR="00065620" w:rsidRPr="00A26EDE" w:rsidDel="00DF4E22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lastRenderedPageBreak/>
              <w:t>รายได้ค่าบริการค้างรับ</w:t>
            </w:r>
          </w:p>
        </w:tc>
        <w:tc>
          <w:tcPr>
            <w:tcW w:w="104" w:type="dxa"/>
          </w:tcPr>
          <w:p w14:paraId="7C0AEC3C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A15B282" w14:textId="52197FB4" w:rsidR="00065620" w:rsidRPr="00A26EDE" w:rsidRDefault="00065620" w:rsidP="0067431A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3D6DF0AE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DB719AE" w14:textId="77777777" w:rsidR="00065620" w:rsidRPr="00A26EDE" w:rsidRDefault="00065620" w:rsidP="00065620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3460F337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65F5801" w14:textId="4F2B74CA" w:rsidR="00065620" w:rsidRPr="00A26EDE" w:rsidRDefault="00065620" w:rsidP="0067431A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12BFDBBC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55D65B4" w14:textId="77777777" w:rsidR="00065620" w:rsidRPr="001806FD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</w:rPr>
              <w:t>45</w:t>
            </w:r>
          </w:p>
        </w:tc>
      </w:tr>
      <w:tr w:rsidR="00065620" w:rsidRPr="00A26EDE" w14:paraId="433D5873" w14:textId="77777777" w:rsidTr="000D6DE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4B6AA790" w14:textId="77777777" w:rsidR="00065620" w:rsidRPr="00A26EDE" w:rsidDel="00DF4E22" w:rsidRDefault="00065620" w:rsidP="00065620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เงินให้กู้ยืมระยะสั้นและเงินทดรองจ่ายแก่กิจการ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04" w:type="dxa"/>
          </w:tcPr>
          <w:p w14:paraId="55AB2CEE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2E79CB3" w14:textId="3745054B" w:rsidR="00065620" w:rsidRPr="00A26EDE" w:rsidRDefault="00065620" w:rsidP="0067431A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2A734AA2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402E6E5" w14:textId="77777777" w:rsidR="00065620" w:rsidRPr="00A26EDE" w:rsidRDefault="00065620" w:rsidP="00065620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1E60A1F4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C31E168" w14:textId="51F054DD" w:rsidR="00065620" w:rsidRPr="00A26EDE" w:rsidRDefault="00065620" w:rsidP="0067431A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20A155D5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8669A61" w14:textId="77777777" w:rsidR="00065620" w:rsidRPr="0067431A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867</w:t>
            </w:r>
          </w:p>
        </w:tc>
      </w:tr>
      <w:tr w:rsidR="00065620" w:rsidRPr="00A26EDE" w14:paraId="2A94281C" w14:textId="77777777" w:rsidTr="000D6DE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6231E684" w14:textId="10266835" w:rsidR="00065620" w:rsidRPr="00A26EDE" w:rsidRDefault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04" w:type="dxa"/>
          </w:tcPr>
          <w:p w14:paraId="2F654AD8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BF501BB" w14:textId="17119439" w:rsidR="00065620" w:rsidRPr="00A26EDE" w:rsidRDefault="00065620" w:rsidP="0067431A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615044CA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F6BDBC3" w14:textId="77777777" w:rsidR="00065620" w:rsidRPr="00A26EDE" w:rsidRDefault="00065620" w:rsidP="00065620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47DAB4A3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2C50A12A" w14:textId="09AB3215" w:rsidR="00065620" w:rsidRPr="00A26EDE" w:rsidRDefault="00065620" w:rsidP="0067431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149,712</w:t>
            </w:r>
          </w:p>
        </w:tc>
        <w:tc>
          <w:tcPr>
            <w:tcW w:w="104" w:type="dxa"/>
          </w:tcPr>
          <w:p w14:paraId="2C439AD5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897974D" w14:textId="77777777" w:rsidR="00065620" w:rsidRPr="0067431A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690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200</w:t>
            </w:r>
          </w:p>
        </w:tc>
      </w:tr>
      <w:tr w:rsidR="00065620" w:rsidRPr="00A26EDE" w14:paraId="190096A0" w14:textId="77777777" w:rsidTr="000D6DE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10D38A6C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104" w:type="dxa"/>
          </w:tcPr>
          <w:p w14:paraId="1E721951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A42083A" w14:textId="18701BA9" w:rsidR="00065620" w:rsidRPr="00A26EDE" w:rsidRDefault="00065620" w:rsidP="0067431A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72425DB4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711AAEA" w14:textId="77777777" w:rsidR="00065620" w:rsidRPr="00A26EDE" w:rsidRDefault="00065620" w:rsidP="00065620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7BD6BBD4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7F0B8B6" w14:textId="2216A5DC" w:rsidR="00065620" w:rsidRPr="00A26EDE" w:rsidRDefault="00065620" w:rsidP="0067431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1,080</w:t>
            </w:r>
          </w:p>
        </w:tc>
        <w:tc>
          <w:tcPr>
            <w:tcW w:w="104" w:type="dxa"/>
          </w:tcPr>
          <w:p w14:paraId="68EB1254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D2B163B" w14:textId="77777777" w:rsidR="00065620" w:rsidRPr="0067431A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165</w:t>
            </w:r>
          </w:p>
        </w:tc>
      </w:tr>
      <w:tr w:rsidR="00065620" w:rsidRPr="00A26EDE" w14:paraId="7EE2FD44" w14:textId="77777777" w:rsidTr="000D6DE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469F2CA6" w14:textId="2C786158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</w:t>
            </w:r>
            <w:r w:rsidR="005823AF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ประกันการ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เช่า</w:t>
            </w:r>
          </w:p>
        </w:tc>
        <w:tc>
          <w:tcPr>
            <w:tcW w:w="104" w:type="dxa"/>
          </w:tcPr>
          <w:p w14:paraId="6380C2CE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DBE4541" w14:textId="1FE1EAC7" w:rsidR="00065620" w:rsidRPr="00A26EDE" w:rsidRDefault="00065620" w:rsidP="0067431A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6773C872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FDDA497" w14:textId="77777777" w:rsidR="00065620" w:rsidRPr="00A26EDE" w:rsidRDefault="00065620" w:rsidP="00065620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55001344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EEFEC72" w14:textId="4FFA94BE" w:rsidR="00065620" w:rsidRPr="00D65D77" w:rsidRDefault="00065620" w:rsidP="0067431A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D65D77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554EBBF6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88DB198" w14:textId="77777777" w:rsidR="00065620" w:rsidRPr="0067431A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044</w:t>
            </w:r>
          </w:p>
        </w:tc>
      </w:tr>
      <w:tr w:rsidR="00065620" w:rsidRPr="00A26EDE" w14:paraId="0FABA609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651B0CDE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" w:type="dxa"/>
          </w:tcPr>
          <w:p w14:paraId="59C98188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227B12ED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6691E3BD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5DABB1B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3348AE6F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658B7F0" w14:textId="77777777" w:rsidR="00065620" w:rsidRPr="0067431A" w:rsidRDefault="00065620" w:rsidP="0067431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14951CF9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7854B6F" w14:textId="77777777" w:rsidR="00065620" w:rsidRPr="0067431A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065620" w:rsidRPr="00A26EDE" w14:paraId="451BE155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470D7066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4" w:type="dxa"/>
          </w:tcPr>
          <w:p w14:paraId="699DDDAE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684E5A3D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20E8C3EF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CB15F46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5BA0C3CA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41840189" w14:textId="77777777" w:rsidR="00065620" w:rsidRPr="0067431A" w:rsidRDefault="00065620" w:rsidP="0067431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003BC6DB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0486A1F" w14:textId="77777777" w:rsidR="00065620" w:rsidRPr="0067431A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065620" w:rsidRPr="00A26EDE" w14:paraId="579E63A9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59A05951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104" w:type="dxa"/>
          </w:tcPr>
          <w:p w14:paraId="778F69DD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53DD43A3" w14:textId="0E8D7D0A" w:rsidR="00065620" w:rsidRPr="00A26EDE" w:rsidRDefault="009C5B54" w:rsidP="0067431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t>214</w:t>
            </w:r>
          </w:p>
        </w:tc>
        <w:tc>
          <w:tcPr>
            <w:tcW w:w="104" w:type="dxa"/>
          </w:tcPr>
          <w:p w14:paraId="6A78A3E5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13486AC" w14:textId="77777777" w:rsidR="00065620" w:rsidRPr="0067431A" w:rsidRDefault="00065620" w:rsidP="0067431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498</w:t>
            </w:r>
          </w:p>
        </w:tc>
        <w:tc>
          <w:tcPr>
            <w:tcW w:w="104" w:type="dxa"/>
          </w:tcPr>
          <w:p w14:paraId="471F3F56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14CDB1B1" w14:textId="607AA5AE" w:rsidR="00065620" w:rsidRPr="00A26EDE" w:rsidRDefault="00065620" w:rsidP="0067431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214</w:t>
            </w:r>
          </w:p>
        </w:tc>
        <w:tc>
          <w:tcPr>
            <w:tcW w:w="104" w:type="dxa"/>
          </w:tcPr>
          <w:p w14:paraId="322698E9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DC4F2AC" w14:textId="77777777" w:rsidR="00065620" w:rsidRPr="0067431A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214</w:t>
            </w:r>
          </w:p>
        </w:tc>
      </w:tr>
      <w:tr w:rsidR="00065620" w:rsidRPr="00A26EDE" w14:paraId="2AE4EA88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7262268E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04" w:type="dxa"/>
          </w:tcPr>
          <w:p w14:paraId="3A6DFF76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28EE1EAC" w14:textId="0A80354B" w:rsidR="00065620" w:rsidRPr="00A26EDE" w:rsidRDefault="009C5B54" w:rsidP="0067431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t>8,324</w:t>
            </w:r>
          </w:p>
        </w:tc>
        <w:tc>
          <w:tcPr>
            <w:tcW w:w="104" w:type="dxa"/>
          </w:tcPr>
          <w:p w14:paraId="521B66ED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0488604" w14:textId="77777777" w:rsidR="00065620" w:rsidRPr="00A26EDE" w:rsidRDefault="00065620" w:rsidP="0067431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682</w:t>
            </w:r>
          </w:p>
        </w:tc>
        <w:tc>
          <w:tcPr>
            <w:tcW w:w="104" w:type="dxa"/>
          </w:tcPr>
          <w:p w14:paraId="7949FADA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26296E44" w14:textId="2F31D055" w:rsidR="00065620" w:rsidRPr="00A26EDE" w:rsidRDefault="009C5B54" w:rsidP="0067431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8,324</w:t>
            </w:r>
          </w:p>
        </w:tc>
        <w:tc>
          <w:tcPr>
            <w:tcW w:w="104" w:type="dxa"/>
          </w:tcPr>
          <w:p w14:paraId="1E77EC50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9B18915" w14:textId="77777777" w:rsidR="00065620" w:rsidRPr="00A26EDE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682</w:t>
            </w:r>
          </w:p>
        </w:tc>
      </w:tr>
      <w:tr w:rsidR="00065620" w:rsidRPr="00A26EDE" w14:paraId="663C9D8A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2B063FA5" w14:textId="77777777" w:rsidR="00065620" w:rsidRPr="00A26EDE" w:rsidRDefault="00065620" w:rsidP="00065620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เงินให้กู้ยืมระยะสั้นและเงินทดรองจ่ายแก่กิจการ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04" w:type="dxa"/>
          </w:tcPr>
          <w:p w14:paraId="29C4676C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6EC062D6" w14:textId="71B20647" w:rsidR="00065620" w:rsidRPr="00A26EDE" w:rsidRDefault="009C5B54" w:rsidP="0067431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t>528,513</w:t>
            </w:r>
          </w:p>
        </w:tc>
        <w:tc>
          <w:tcPr>
            <w:tcW w:w="104" w:type="dxa"/>
          </w:tcPr>
          <w:p w14:paraId="659CAC51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68B93F0" w14:textId="77777777" w:rsidR="00065620" w:rsidRPr="0067431A" w:rsidRDefault="00065620" w:rsidP="0067431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267,028</w:t>
            </w:r>
          </w:p>
        </w:tc>
        <w:tc>
          <w:tcPr>
            <w:tcW w:w="104" w:type="dxa"/>
          </w:tcPr>
          <w:p w14:paraId="73B74955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59853857" w14:textId="00D788E0" w:rsidR="00065620" w:rsidRPr="00A26EDE" w:rsidRDefault="009C5B54" w:rsidP="0067431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528,513</w:t>
            </w:r>
          </w:p>
        </w:tc>
        <w:tc>
          <w:tcPr>
            <w:tcW w:w="104" w:type="dxa"/>
          </w:tcPr>
          <w:p w14:paraId="66CF4230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82B0A73" w14:textId="77777777" w:rsidR="00065620" w:rsidRPr="0067431A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267,028</w:t>
            </w:r>
          </w:p>
        </w:tc>
      </w:tr>
      <w:tr w:rsidR="00065620" w:rsidRPr="00A26EDE" w14:paraId="1BD89682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3E74A713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เงินมัดจำค่าเช่า</w:t>
            </w:r>
          </w:p>
        </w:tc>
        <w:tc>
          <w:tcPr>
            <w:tcW w:w="104" w:type="dxa"/>
          </w:tcPr>
          <w:p w14:paraId="1C3A6BFB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84D3B21" w14:textId="4D5D9AEE" w:rsidR="00065620" w:rsidRPr="00A26EDE" w:rsidRDefault="009C5B54" w:rsidP="0067431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t>741</w:t>
            </w:r>
          </w:p>
        </w:tc>
        <w:tc>
          <w:tcPr>
            <w:tcW w:w="104" w:type="dxa"/>
          </w:tcPr>
          <w:p w14:paraId="15E20448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ACB06D7" w14:textId="77777777" w:rsidR="00065620" w:rsidRPr="0067431A" w:rsidRDefault="00065620" w:rsidP="0067431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137</w:t>
            </w:r>
          </w:p>
        </w:tc>
        <w:tc>
          <w:tcPr>
            <w:tcW w:w="104" w:type="dxa"/>
          </w:tcPr>
          <w:p w14:paraId="79D220EC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D45EE21" w14:textId="785B1166" w:rsidR="00065620" w:rsidRPr="00A26EDE" w:rsidRDefault="009C5B54" w:rsidP="0067431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741</w:t>
            </w:r>
          </w:p>
        </w:tc>
        <w:tc>
          <w:tcPr>
            <w:tcW w:w="104" w:type="dxa"/>
          </w:tcPr>
          <w:p w14:paraId="4ECD2D26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049D762" w14:textId="77777777" w:rsidR="00065620" w:rsidRPr="0067431A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137</w:t>
            </w:r>
          </w:p>
        </w:tc>
      </w:tr>
      <w:tr w:rsidR="00065620" w:rsidRPr="00A26EDE" w14:paraId="37EC28D3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5F12ACC7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" w:type="dxa"/>
          </w:tcPr>
          <w:p w14:paraId="6A7B26EE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11917419" w14:textId="77777777" w:rsidR="00065620" w:rsidRPr="00A26EDE" w:rsidRDefault="00065620" w:rsidP="0067431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141F8B52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9309106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7384A8C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4590E5FA" w14:textId="77777777" w:rsidR="00065620" w:rsidRPr="0067431A" w:rsidRDefault="00065620" w:rsidP="0067431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62D3913E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977E72A" w14:textId="77777777" w:rsidR="00065620" w:rsidRPr="0067431A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065620" w:rsidRPr="00A26EDE" w14:paraId="20D6090B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</w:tcPr>
          <w:p w14:paraId="79E6F613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04" w:type="dxa"/>
          </w:tcPr>
          <w:p w14:paraId="2C7B256C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B577714" w14:textId="77777777" w:rsidR="00065620" w:rsidRPr="00A26EDE" w:rsidRDefault="00065620" w:rsidP="0067431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358001C0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ACFE12B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63FDEDDC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1F9AF674" w14:textId="77777777" w:rsidR="00065620" w:rsidRPr="0067431A" w:rsidRDefault="00065620" w:rsidP="0067431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16ED7857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F2E5DED" w14:textId="77777777" w:rsidR="00065620" w:rsidRPr="0067431A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065620" w:rsidRPr="00A26EDE" w14:paraId="30E759D3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4E25AA76" w14:textId="77777777" w:rsidR="00065620" w:rsidRPr="00A26EDE" w:rsidRDefault="00065620" w:rsidP="00065620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เงินให้กู้ยืมระยะสั้นและเงินทดรองจ่ายแก่กิจการ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04" w:type="dxa"/>
          </w:tcPr>
          <w:p w14:paraId="160944F1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CA67D61" w14:textId="4733C904" w:rsidR="00065620" w:rsidRPr="00A26EDE" w:rsidRDefault="009C5B54" w:rsidP="0067431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t>208,000</w:t>
            </w:r>
          </w:p>
        </w:tc>
        <w:tc>
          <w:tcPr>
            <w:tcW w:w="104" w:type="dxa"/>
          </w:tcPr>
          <w:p w14:paraId="1A24FC69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7F3F986" w14:textId="77777777" w:rsidR="00065620" w:rsidRPr="0067431A" w:rsidRDefault="00065620" w:rsidP="0067431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128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000</w:t>
            </w:r>
          </w:p>
        </w:tc>
        <w:tc>
          <w:tcPr>
            <w:tcW w:w="104" w:type="dxa"/>
          </w:tcPr>
          <w:p w14:paraId="05B8580F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C16EAC7" w14:textId="57DE25D9" w:rsidR="00065620" w:rsidRPr="0067431A" w:rsidRDefault="009C5B54" w:rsidP="0067431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208,000</w:t>
            </w:r>
          </w:p>
        </w:tc>
        <w:tc>
          <w:tcPr>
            <w:tcW w:w="104" w:type="dxa"/>
          </w:tcPr>
          <w:p w14:paraId="66399807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A8A262D" w14:textId="77777777" w:rsidR="00065620" w:rsidRPr="0067431A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128,000</w:t>
            </w:r>
          </w:p>
        </w:tc>
      </w:tr>
      <w:tr w:rsidR="00065620" w:rsidRPr="00A26EDE" w14:paraId="49065637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366DC673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04" w:type="dxa"/>
          </w:tcPr>
          <w:p w14:paraId="2C62F89A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6BE80914" w14:textId="717E7396" w:rsidR="00065620" w:rsidRPr="00A26EDE" w:rsidRDefault="009C5B54" w:rsidP="0067431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t>7,366</w:t>
            </w:r>
          </w:p>
        </w:tc>
        <w:tc>
          <w:tcPr>
            <w:tcW w:w="104" w:type="dxa"/>
          </w:tcPr>
          <w:p w14:paraId="3FB13C00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D57B008" w14:textId="77777777" w:rsidR="00065620" w:rsidRPr="00A26EDE" w:rsidRDefault="00065620" w:rsidP="0067431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456</w:t>
            </w:r>
          </w:p>
        </w:tc>
        <w:tc>
          <w:tcPr>
            <w:tcW w:w="104" w:type="dxa"/>
          </w:tcPr>
          <w:p w14:paraId="7808E930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8E6BED1" w14:textId="5E38B57C" w:rsidR="00065620" w:rsidRPr="0067431A" w:rsidRDefault="009C5B54" w:rsidP="0067431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7,366</w:t>
            </w:r>
          </w:p>
        </w:tc>
        <w:tc>
          <w:tcPr>
            <w:tcW w:w="104" w:type="dxa"/>
          </w:tcPr>
          <w:p w14:paraId="17330C74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C717E48" w14:textId="77777777" w:rsidR="00065620" w:rsidRPr="00A26EDE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456</w:t>
            </w:r>
          </w:p>
        </w:tc>
      </w:tr>
      <w:tr w:rsidR="00065620" w:rsidRPr="00A26EDE" w14:paraId="325607CE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13264F74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" w:type="dxa"/>
          </w:tcPr>
          <w:p w14:paraId="3FC2D5F4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3096D00D" w14:textId="77777777" w:rsidR="00065620" w:rsidRPr="00A26EDE" w:rsidRDefault="00065620" w:rsidP="0067431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24B85778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F005AC7" w14:textId="77777777" w:rsidR="00065620" w:rsidRPr="0067431A" w:rsidRDefault="00065620" w:rsidP="0067431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5BA7695F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40823CA0" w14:textId="77777777" w:rsidR="00065620" w:rsidRPr="0067431A" w:rsidRDefault="00065620" w:rsidP="0067431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5F5C9B2B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EB9A0AD" w14:textId="77777777" w:rsidR="00065620" w:rsidRPr="0067431A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065620" w:rsidRPr="00A26EDE" w14:paraId="3E4BAF44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29764686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04" w:type="dxa"/>
          </w:tcPr>
          <w:p w14:paraId="397C509B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12D208C" w14:textId="77777777" w:rsidR="00065620" w:rsidRPr="00A26EDE" w:rsidRDefault="00065620" w:rsidP="0067431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6B469DAF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F1C221C" w14:textId="77777777" w:rsidR="00065620" w:rsidRPr="0067431A" w:rsidRDefault="00065620" w:rsidP="0067431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4555566D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5E16DA9" w14:textId="77777777" w:rsidR="00065620" w:rsidRPr="0067431A" w:rsidRDefault="00065620" w:rsidP="0067431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6438D2F8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302678E" w14:textId="77777777" w:rsidR="00065620" w:rsidRPr="0067431A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065620" w:rsidRPr="00A26EDE" w14:paraId="777C7146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788FA721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104" w:type="dxa"/>
          </w:tcPr>
          <w:p w14:paraId="3A0B9E9D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6AD0D02A" w14:textId="213B34EC" w:rsidR="00065620" w:rsidRPr="00A26EDE" w:rsidRDefault="008802A3" w:rsidP="0067431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104" w:type="dxa"/>
          </w:tcPr>
          <w:p w14:paraId="67CEC102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1CF5D58" w14:textId="77777777" w:rsidR="00065620" w:rsidRPr="0067431A" w:rsidRDefault="00065620" w:rsidP="0067431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</w:t>
            </w:r>
          </w:p>
        </w:tc>
        <w:tc>
          <w:tcPr>
            <w:tcW w:w="104" w:type="dxa"/>
          </w:tcPr>
          <w:p w14:paraId="0B3CB6DD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333FF11D" w14:textId="7769FBBA" w:rsidR="00065620" w:rsidRPr="0067431A" w:rsidRDefault="00B73577" w:rsidP="0067431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</w:t>
            </w:r>
          </w:p>
        </w:tc>
        <w:tc>
          <w:tcPr>
            <w:tcW w:w="104" w:type="dxa"/>
          </w:tcPr>
          <w:p w14:paraId="3711B22E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CED5256" w14:textId="37EAFF0A" w:rsidR="00065620" w:rsidRPr="0067431A" w:rsidRDefault="008802A3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</w:t>
            </w:r>
          </w:p>
        </w:tc>
      </w:tr>
      <w:tr w:rsidR="00065620" w:rsidRPr="00A26EDE" w14:paraId="198DA769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7C1287EE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ค่าบริการค้างจ่าย</w:t>
            </w:r>
          </w:p>
        </w:tc>
        <w:tc>
          <w:tcPr>
            <w:tcW w:w="104" w:type="dxa"/>
          </w:tcPr>
          <w:p w14:paraId="6DF5BF40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7B6FBF4" w14:textId="5D69ADFA" w:rsidR="00065620" w:rsidRPr="00A26EDE" w:rsidRDefault="000F1878" w:rsidP="0067431A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11EC834E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975FBA3" w14:textId="77777777" w:rsidR="00065620" w:rsidRPr="0067431A" w:rsidRDefault="00065620" w:rsidP="0067431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11</w:t>
            </w:r>
          </w:p>
        </w:tc>
        <w:tc>
          <w:tcPr>
            <w:tcW w:w="104" w:type="dxa"/>
          </w:tcPr>
          <w:p w14:paraId="7E436DCF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BD896FB" w14:textId="070C441C" w:rsidR="00065620" w:rsidRPr="00A26EDE" w:rsidRDefault="000F1878" w:rsidP="0067431A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3F2513E5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C7903A6" w14:textId="77777777" w:rsidR="00065620" w:rsidRPr="0067431A" w:rsidRDefault="00065620" w:rsidP="0067431A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11</w:t>
            </w:r>
          </w:p>
        </w:tc>
      </w:tr>
    </w:tbl>
    <w:p w14:paraId="6A5C3225" w14:textId="77777777" w:rsidR="008437EE" w:rsidRPr="00A26EDE" w:rsidRDefault="008437EE" w:rsidP="008437EE">
      <w:pPr>
        <w:rPr>
          <w:rFonts w:asciiTheme="majorBidi" w:hAnsiTheme="majorBidi" w:cstheme="majorBidi"/>
          <w:szCs w:val="24"/>
        </w:rPr>
      </w:pPr>
    </w:p>
    <w:p w14:paraId="6DFCAED3" w14:textId="77777777" w:rsidR="008437EE" w:rsidRPr="00A26EDE" w:rsidRDefault="008437EE" w:rsidP="008437E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</w:pPr>
      <w:r w:rsidRPr="00A26EDE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br w:type="page"/>
      </w:r>
    </w:p>
    <w:p w14:paraId="11CBB863" w14:textId="77777777" w:rsidR="008437EE" w:rsidRPr="00A26EDE" w:rsidRDefault="008437EE" w:rsidP="008437EE">
      <w:pPr>
        <w:tabs>
          <w:tab w:val="left" w:pos="540"/>
        </w:tabs>
        <w:ind w:firstLine="540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  <w:r w:rsidRPr="00A26EDE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lastRenderedPageBreak/>
        <w:t xml:space="preserve">สัญญาสำคัญที่ทำกับบุคคลหรือกิจการที่เกี่ยวข้องกัน  </w:t>
      </w:r>
    </w:p>
    <w:p w14:paraId="4F6D5873" w14:textId="77777777" w:rsidR="008437EE" w:rsidRPr="00A26EDE" w:rsidRDefault="008437EE" w:rsidP="008437EE">
      <w:pPr>
        <w:ind w:left="63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30E70D3E" w14:textId="77777777" w:rsidR="008437EE" w:rsidRPr="00A26EDE" w:rsidRDefault="008437EE" w:rsidP="008437EE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บริษัทได้ทำสัญญาบริการกับบริษัทย่อยและกิจการที่เกี่ยวข้องกันเพื่อให้ความช่วยเหลือด้านการบริหาร การจัดการ การตลาด และการสนับสนุนการปฏิบัติงานของธุรกิจอื่นแก่บริษัทย่อยและกิจการที่เกี่ยวข้องกันดังกล่าว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ซึ่งอ้างอิงจากประมาณการเวลาและต้นทุนที่ใช้ไปบวกด้วยส่วนเพิ่มค่าบริการแต่ละบริษัทสำหรับปี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และ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ดังต่อไปนี้</w:t>
      </w:r>
    </w:p>
    <w:p w14:paraId="2AF3D8B8" w14:textId="3B8BF199" w:rsidR="008437EE" w:rsidRPr="00A26EDE" w:rsidRDefault="008437EE" w:rsidP="008437EE">
      <w:pPr>
        <w:ind w:left="63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tbl>
      <w:tblPr>
        <w:tblW w:w="9309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970"/>
        <w:gridCol w:w="2019"/>
        <w:gridCol w:w="1170"/>
        <w:gridCol w:w="1980"/>
        <w:gridCol w:w="1170"/>
      </w:tblGrid>
      <w:tr w:rsidR="008437EE" w:rsidRPr="00A26EDE" w14:paraId="46A849BF" w14:textId="77777777" w:rsidTr="00951183">
        <w:tc>
          <w:tcPr>
            <w:tcW w:w="2970" w:type="dxa"/>
          </w:tcPr>
          <w:p w14:paraId="67CDD279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189" w:type="dxa"/>
            <w:gridSpan w:val="2"/>
          </w:tcPr>
          <w:p w14:paraId="5E105EAC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2565</w:t>
            </w:r>
          </w:p>
        </w:tc>
        <w:tc>
          <w:tcPr>
            <w:tcW w:w="3150" w:type="dxa"/>
            <w:gridSpan w:val="2"/>
          </w:tcPr>
          <w:p w14:paraId="350CC9D9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2564</w:t>
            </w:r>
          </w:p>
        </w:tc>
      </w:tr>
      <w:tr w:rsidR="008437EE" w:rsidRPr="00A26EDE" w14:paraId="6190CE99" w14:textId="77777777" w:rsidTr="00951183">
        <w:tc>
          <w:tcPr>
            <w:tcW w:w="2970" w:type="dxa"/>
          </w:tcPr>
          <w:p w14:paraId="4121FBE7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019" w:type="dxa"/>
          </w:tcPr>
          <w:p w14:paraId="4FC9ACC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170" w:type="dxa"/>
          </w:tcPr>
          <w:p w14:paraId="06F527CE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ค่าบริการต่อปี</w:t>
            </w:r>
          </w:p>
        </w:tc>
        <w:tc>
          <w:tcPr>
            <w:tcW w:w="1980" w:type="dxa"/>
          </w:tcPr>
          <w:p w14:paraId="0604CC73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170" w:type="dxa"/>
          </w:tcPr>
          <w:p w14:paraId="01241D9D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ค่าบริการต่อปี</w:t>
            </w:r>
          </w:p>
        </w:tc>
      </w:tr>
      <w:tr w:rsidR="008437EE" w:rsidRPr="00A26EDE" w14:paraId="5545C83F" w14:textId="77777777" w:rsidTr="00951183">
        <w:tc>
          <w:tcPr>
            <w:tcW w:w="2970" w:type="dxa"/>
          </w:tcPr>
          <w:p w14:paraId="0B52B72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19" w:type="dxa"/>
          </w:tcPr>
          <w:p w14:paraId="7F480902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098E8F63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980" w:type="dxa"/>
          </w:tcPr>
          <w:p w14:paraId="3D1F6D9B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79BCA653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  <w:t>(พันบาท)</w:t>
            </w:r>
          </w:p>
        </w:tc>
      </w:tr>
      <w:tr w:rsidR="008437EE" w:rsidRPr="00A26EDE" w14:paraId="478BF0B9" w14:textId="77777777" w:rsidTr="00951183">
        <w:trPr>
          <w:trHeight w:val="56"/>
        </w:trPr>
        <w:tc>
          <w:tcPr>
            <w:tcW w:w="2970" w:type="dxa"/>
          </w:tcPr>
          <w:p w14:paraId="711FE9BB" w14:textId="77777777" w:rsidR="008437EE" w:rsidRPr="00A26EDE" w:rsidRDefault="008437EE" w:rsidP="00951183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บริษัทหลักทรัพย์ ฟินันซ่า จำกัด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 xml:space="preserve">  (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1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019" w:type="dxa"/>
          </w:tcPr>
          <w:p w14:paraId="7056AAC2" w14:textId="77777777" w:rsidR="008437EE" w:rsidRPr="00A26EDE" w:rsidRDefault="008437EE" w:rsidP="0095118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มกราคม -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สิงหาคม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</w:tcPr>
          <w:p w14:paraId="47E1D02F" w14:textId="3545572B" w:rsidR="008437EE" w:rsidRPr="00A26EDE" w:rsidRDefault="00E675D9" w:rsidP="00951183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="008437EE"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121</w:t>
            </w:r>
          </w:p>
        </w:tc>
        <w:tc>
          <w:tcPr>
            <w:tcW w:w="1980" w:type="dxa"/>
          </w:tcPr>
          <w:p w14:paraId="3CFC70B8" w14:textId="77777777" w:rsidR="008437EE" w:rsidRPr="00A26EDE" w:rsidRDefault="008437EE" w:rsidP="0095118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มกราคม -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ธันวาคม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</w:tcPr>
          <w:p w14:paraId="3B7D0DEC" w14:textId="77777777" w:rsidR="008437EE" w:rsidRPr="00A26EDE" w:rsidRDefault="008437EE" w:rsidP="00951183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16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8437EE" w:rsidRPr="00A26EDE" w14:paraId="727D76E8" w14:textId="77777777" w:rsidTr="00951183">
        <w:tc>
          <w:tcPr>
            <w:tcW w:w="2970" w:type="dxa"/>
          </w:tcPr>
          <w:p w14:paraId="5E9EC8D0" w14:textId="77777777" w:rsidR="008437EE" w:rsidRPr="00A26EDE" w:rsidRDefault="008437EE" w:rsidP="00951183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proofErr w:type="spellStart"/>
            <w:r w:rsidRPr="00A26EDE">
              <w:rPr>
                <w:rFonts w:asciiTheme="majorBidi" w:hAnsiTheme="majorBidi" w:cstheme="majorBidi"/>
                <w:sz w:val="26"/>
                <w:szCs w:val="26"/>
              </w:rPr>
              <w:t>Finansa</w:t>
            </w:r>
            <w:proofErr w:type="spellEnd"/>
            <w:r w:rsidRPr="00A26EDE">
              <w:rPr>
                <w:rFonts w:asciiTheme="majorBidi" w:hAnsiTheme="majorBidi" w:cstheme="majorBidi"/>
                <w:sz w:val="26"/>
                <w:szCs w:val="26"/>
              </w:rPr>
              <w:t xml:space="preserve"> Fund Management Ltd</w:t>
            </w:r>
            <w:r w:rsidRPr="00A26EDE">
              <w:rPr>
                <w:rFonts w:asciiTheme="majorBidi" w:hAnsiTheme="majorBidi"/>
                <w:sz w:val="26"/>
                <w:szCs w:val="26"/>
                <w:cs/>
              </w:rPr>
              <w:t>.</w:t>
            </w:r>
          </w:p>
        </w:tc>
        <w:tc>
          <w:tcPr>
            <w:tcW w:w="2019" w:type="dxa"/>
          </w:tcPr>
          <w:p w14:paraId="0C8ACB14" w14:textId="77777777" w:rsidR="008437EE" w:rsidRPr="00A26EDE" w:rsidRDefault="008437EE" w:rsidP="0095118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</w:tcPr>
          <w:p w14:paraId="439D66E0" w14:textId="77777777" w:rsidR="008437EE" w:rsidRPr="00A26EDE" w:rsidRDefault="008437EE" w:rsidP="00951183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980" w:type="dxa"/>
          </w:tcPr>
          <w:p w14:paraId="08808A74" w14:textId="77777777" w:rsidR="008437EE" w:rsidRPr="00A26EDE" w:rsidRDefault="008437EE" w:rsidP="0095118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</w:tcPr>
          <w:p w14:paraId="464C26E8" w14:textId="77777777" w:rsidR="008437EE" w:rsidRPr="00A26EDE" w:rsidRDefault="008437EE" w:rsidP="00951183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8437EE" w:rsidRPr="00A26EDE" w14:paraId="6AF76C1F" w14:textId="77777777" w:rsidTr="00951183">
        <w:tc>
          <w:tcPr>
            <w:tcW w:w="2970" w:type="dxa"/>
          </w:tcPr>
          <w:p w14:paraId="5247A04F" w14:textId="77777777" w:rsidR="008437EE" w:rsidRPr="00A26EDE" w:rsidRDefault="008437EE" w:rsidP="00951183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2019" w:type="dxa"/>
          </w:tcPr>
          <w:p w14:paraId="20DDE49F" w14:textId="77777777" w:rsidR="008437EE" w:rsidRPr="00A26EDE" w:rsidRDefault="008437EE" w:rsidP="0095118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</w:tcPr>
          <w:p w14:paraId="7B986D24" w14:textId="77777777" w:rsidR="008437EE" w:rsidRPr="00A26EDE" w:rsidRDefault="008437EE" w:rsidP="00951183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980" w:type="dxa"/>
          </w:tcPr>
          <w:p w14:paraId="21A005ED" w14:textId="77777777" w:rsidR="008437EE" w:rsidRPr="00A26EDE" w:rsidRDefault="008437EE" w:rsidP="0095118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</w:tcPr>
          <w:p w14:paraId="131014B7" w14:textId="77777777" w:rsidR="008437EE" w:rsidRPr="00A26EDE" w:rsidRDefault="008437EE" w:rsidP="00951183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8437EE" w:rsidRPr="00A26EDE" w14:paraId="37F5633F" w14:textId="77777777" w:rsidTr="00951183">
        <w:tc>
          <w:tcPr>
            <w:tcW w:w="2970" w:type="dxa"/>
          </w:tcPr>
          <w:p w14:paraId="30FBD195" w14:textId="77777777" w:rsidR="008437EE" w:rsidRPr="00A26EDE" w:rsidRDefault="008437EE" w:rsidP="00951183">
            <w:pPr>
              <w:ind w:left="160" w:hanging="180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2019" w:type="dxa"/>
          </w:tcPr>
          <w:p w14:paraId="47A3FF65" w14:textId="77777777" w:rsidR="008437EE" w:rsidRPr="00A26EDE" w:rsidRDefault="008437EE" w:rsidP="0095118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170" w:type="dxa"/>
          </w:tcPr>
          <w:p w14:paraId="79899D5B" w14:textId="77777777" w:rsidR="008437EE" w:rsidRPr="00A26EDE" w:rsidRDefault="008437EE" w:rsidP="00951183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980" w:type="dxa"/>
          </w:tcPr>
          <w:p w14:paraId="2F6699D4" w14:textId="77777777" w:rsidR="008437EE" w:rsidRPr="00A26EDE" w:rsidRDefault="008437EE" w:rsidP="0095118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170" w:type="dxa"/>
          </w:tcPr>
          <w:p w14:paraId="0E2837E7" w14:textId="77777777" w:rsidR="008437EE" w:rsidRPr="00A26EDE" w:rsidRDefault="008437EE" w:rsidP="00951183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</w:tr>
    </w:tbl>
    <w:p w14:paraId="5BED48EB" w14:textId="3664D4FA" w:rsidR="008437EE" w:rsidRPr="00A26EDE" w:rsidRDefault="001E2799" w:rsidP="008437EE">
      <w:pPr>
        <w:ind w:left="1988" w:right="-29" w:hanging="1448"/>
        <w:jc w:val="thaiDistribute"/>
        <w:rPr>
          <w:rFonts w:asciiTheme="majorBidi" w:hAnsiTheme="majorBidi" w:cstheme="majorBidi"/>
          <w:szCs w:val="24"/>
          <w:cs/>
        </w:rPr>
      </w:pPr>
      <w:r>
        <w:rPr>
          <w:rFonts w:asciiTheme="majorBidi" w:hAnsiTheme="majorBidi"/>
          <w:sz w:val="20"/>
          <w:szCs w:val="20"/>
          <w:vertAlign w:val="superscript"/>
        </w:rPr>
        <w:t xml:space="preserve">     </w:t>
      </w:r>
      <w:r w:rsidR="008437EE" w:rsidRPr="00A26EDE">
        <w:rPr>
          <w:rFonts w:asciiTheme="majorBidi" w:hAnsiTheme="majorBidi"/>
          <w:sz w:val="20"/>
          <w:szCs w:val="20"/>
          <w:vertAlign w:val="superscript"/>
          <w:cs/>
        </w:rPr>
        <w:t>(</w:t>
      </w:r>
      <w:r w:rsidR="008437EE" w:rsidRPr="00A26EDE">
        <w:rPr>
          <w:rFonts w:asciiTheme="majorBidi" w:hAnsiTheme="majorBidi"/>
          <w:sz w:val="20"/>
          <w:szCs w:val="20"/>
          <w:vertAlign w:val="superscript"/>
          <w:lang w:val="en-GB"/>
        </w:rPr>
        <w:t>1</w:t>
      </w:r>
      <w:r w:rsidR="008437EE" w:rsidRPr="00A26EDE">
        <w:rPr>
          <w:rFonts w:asciiTheme="majorBidi" w:hAnsiTheme="majorBidi"/>
          <w:sz w:val="20"/>
          <w:szCs w:val="20"/>
          <w:vertAlign w:val="superscript"/>
          <w:cs/>
        </w:rPr>
        <w:t xml:space="preserve">) </w:t>
      </w:r>
      <w:r w:rsidR="008437EE" w:rsidRPr="00A26EDE">
        <w:rPr>
          <w:rFonts w:ascii="Angsana New" w:hAnsi="Angsana New"/>
          <w:sz w:val="16"/>
          <w:szCs w:val="16"/>
          <w:cs/>
        </w:rPr>
        <w:t xml:space="preserve">บริษัทหลักทรัพย์ ฟินันซ่า จำกัด เป็นบริษัทย่อยของบริษัทจนถึงวันที่ </w:t>
      </w:r>
      <w:r w:rsidR="008437EE" w:rsidRPr="00A26EDE">
        <w:rPr>
          <w:rFonts w:ascii="Angsana New" w:hAnsi="Angsana New"/>
          <w:sz w:val="16"/>
          <w:szCs w:val="16"/>
          <w:lang w:val="en-GB"/>
        </w:rPr>
        <w:t>4</w:t>
      </w:r>
      <w:r w:rsidR="008437EE" w:rsidRPr="00A26EDE">
        <w:rPr>
          <w:rFonts w:ascii="Angsana New" w:hAnsi="Angsana New"/>
          <w:sz w:val="16"/>
          <w:szCs w:val="16"/>
          <w:cs/>
        </w:rPr>
        <w:t xml:space="preserve"> พฤษภาคม </w:t>
      </w:r>
      <w:r w:rsidR="008437EE" w:rsidRPr="00A26EDE">
        <w:rPr>
          <w:rFonts w:ascii="Angsana New" w:hAnsi="Angsana New"/>
          <w:sz w:val="16"/>
          <w:szCs w:val="16"/>
          <w:lang w:val="en-GB"/>
        </w:rPr>
        <w:t>2565</w:t>
      </w:r>
      <w:r w:rsidR="00D45C29" w:rsidRPr="00A26EDE">
        <w:rPr>
          <w:rFonts w:ascii="Angsana New" w:hAnsi="Angsana New"/>
          <w:sz w:val="16"/>
          <w:szCs w:val="16"/>
          <w:cs/>
          <w:lang w:val="en-GB"/>
        </w:rPr>
        <w:t xml:space="preserve"> </w:t>
      </w:r>
    </w:p>
    <w:p w14:paraId="391341D4" w14:textId="77777777" w:rsidR="008437EE" w:rsidRPr="00A26EDE" w:rsidRDefault="008437EE" w:rsidP="008437EE">
      <w:pPr>
        <w:ind w:left="1988" w:right="-29" w:hanging="706"/>
        <w:jc w:val="thaiDistribute"/>
        <w:rPr>
          <w:rFonts w:asciiTheme="majorBidi" w:hAnsiTheme="majorBidi" w:cstheme="majorBidi"/>
          <w:sz w:val="30"/>
          <w:szCs w:val="30"/>
        </w:rPr>
      </w:pPr>
    </w:p>
    <w:p w14:paraId="32D12F6B" w14:textId="0C13D699" w:rsidR="008437EE" w:rsidRPr="00A26EDE" w:rsidRDefault="008437EE" w:rsidP="008437EE">
      <w:pPr>
        <w:ind w:left="630" w:right="-29"/>
        <w:jc w:val="thaiDistribute"/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</w:pPr>
      <w:r w:rsidRPr="00A26EDE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>บริษัทได้ทำสัญญาบริการกับบริษัท</w:t>
      </w:r>
      <w:r w:rsidRPr="00A26EDE">
        <w:rPr>
          <w:rFonts w:asciiTheme="majorBidi" w:hAnsiTheme="majorBidi"/>
          <w:spacing w:val="-4"/>
          <w:sz w:val="30"/>
          <w:szCs w:val="30"/>
          <w:cs/>
          <w:lang w:val="en-GB"/>
        </w:rPr>
        <w:t>ย่อย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>เพื่อให้บริการงานสนับสนุนด้านการกำกับดูแลการปฏิบัติงานและงานด้านสำนักกรรมการ</w:t>
      </w:r>
      <w:r w:rsidRPr="00A26EDE">
        <w:rPr>
          <w:rFonts w:asciiTheme="majorBidi" w:hAnsiTheme="majorBidi"/>
          <w:spacing w:val="-4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 xml:space="preserve">โดยมีระยะเวลาของสัญญาตั้งแต่วันที่ </w:t>
      </w:r>
      <w:r w:rsidRPr="00A26EDE">
        <w:rPr>
          <w:rFonts w:asciiTheme="majorBidi" w:hAnsiTheme="majorBidi" w:cstheme="majorBidi"/>
          <w:spacing w:val="-4"/>
          <w:sz w:val="30"/>
          <w:szCs w:val="30"/>
          <w:lang w:val="en-GB"/>
        </w:rPr>
        <w:t>1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มกราคม 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 xml:space="preserve">- </w:t>
      </w:r>
      <w:r w:rsidRPr="00A26EDE">
        <w:rPr>
          <w:rFonts w:asciiTheme="majorBidi" w:hAnsiTheme="majorBidi" w:cstheme="majorBidi"/>
          <w:spacing w:val="-4"/>
          <w:sz w:val="30"/>
          <w:szCs w:val="30"/>
          <w:lang w:val="en-GB"/>
        </w:rPr>
        <w:t>31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="008D3AD7">
        <w:rPr>
          <w:rFonts w:asciiTheme="majorBidi" w:hAnsiTheme="majorBidi" w:cstheme="majorBidi" w:hint="cs"/>
          <w:spacing w:val="-4"/>
          <w:sz w:val="30"/>
          <w:szCs w:val="30"/>
          <w:cs/>
        </w:rPr>
        <w:t>พฤษภา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คม </w:t>
      </w:r>
      <w:r w:rsidRPr="00A26EDE">
        <w:rPr>
          <w:rFonts w:asciiTheme="majorBidi" w:hAnsiTheme="majorBidi" w:cstheme="majorBidi"/>
          <w:spacing w:val="-4"/>
          <w:sz w:val="30"/>
          <w:szCs w:val="30"/>
          <w:lang w:val="en-GB"/>
        </w:rPr>
        <w:t>2565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 xml:space="preserve"> โดยคิดค่าธรรมเนียมการให้บริการตามที่ตกลงกันในอัตรา </w:t>
      </w:r>
      <w:r w:rsidR="0079348A" w:rsidRPr="00A26EDE">
        <w:rPr>
          <w:rFonts w:asciiTheme="majorBidi" w:hAnsiTheme="majorBidi"/>
          <w:spacing w:val="-4"/>
          <w:sz w:val="30"/>
          <w:szCs w:val="30"/>
        </w:rPr>
        <w:t>666,666</w:t>
      </w:r>
      <w:r w:rsidR="0079348A" w:rsidRPr="00A26EDE">
        <w:rPr>
          <w:rFonts w:asciiTheme="majorBidi" w:hAnsiTheme="majorBidi"/>
          <w:spacing w:val="-4"/>
          <w:sz w:val="30"/>
          <w:szCs w:val="30"/>
          <w:cs/>
        </w:rPr>
        <w:t>.</w:t>
      </w:r>
      <w:r w:rsidR="0079348A" w:rsidRPr="00A26EDE">
        <w:rPr>
          <w:rFonts w:asciiTheme="majorBidi" w:hAnsiTheme="majorBidi"/>
          <w:spacing w:val="-4"/>
          <w:sz w:val="30"/>
          <w:szCs w:val="30"/>
        </w:rPr>
        <w:t>7</w:t>
      </w:r>
      <w:r w:rsidRPr="00A26EDE">
        <w:rPr>
          <w:rFonts w:asciiTheme="majorBidi" w:hAnsiTheme="majorBidi"/>
          <w:spacing w:val="-4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>บาทต่อปี</w:t>
      </w:r>
      <w:r w:rsidR="00D45C29" w:rsidRPr="00A26EDE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 xml:space="preserve"> </w:t>
      </w:r>
    </w:p>
    <w:p w14:paraId="1E14E7B3" w14:textId="77777777" w:rsidR="008437EE" w:rsidRPr="00A26EDE" w:rsidRDefault="008437EE" w:rsidP="008437EE">
      <w:pPr>
        <w:ind w:left="630" w:right="-29"/>
        <w:jc w:val="thaiDistribute"/>
        <w:rPr>
          <w:rFonts w:asciiTheme="majorBidi" w:hAnsiTheme="majorBidi" w:cstheme="majorBidi"/>
          <w:spacing w:val="-6"/>
          <w:sz w:val="30"/>
          <w:szCs w:val="30"/>
          <w:lang w:val="en-GB"/>
        </w:rPr>
      </w:pPr>
    </w:p>
    <w:p w14:paraId="230990FA" w14:textId="1E3984A9" w:rsidR="008437EE" w:rsidRPr="00A26EDE" w:rsidRDefault="008437EE" w:rsidP="008437EE">
      <w:pPr>
        <w:ind w:left="630" w:right="-29"/>
        <w:jc w:val="thaiDistribute"/>
        <w:rPr>
          <w:rFonts w:asciiTheme="majorBidi" w:hAnsiTheme="majorBidi" w:cstheme="majorBidi"/>
          <w:szCs w:val="24"/>
          <w:lang w:val="en-GB"/>
        </w:rPr>
      </w:pP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บริษัทได้ทำสัญญาบริการกับ</w:t>
      </w:r>
      <w:r w:rsidRPr="00A26EDE">
        <w:rPr>
          <w:rFonts w:asciiTheme="majorBidi" w:hAnsiTheme="majorBidi" w:cstheme="majorBidi"/>
          <w:sz w:val="30"/>
          <w:szCs w:val="30"/>
          <w:cs/>
        </w:rPr>
        <w:t>บริษัทร่วมแห่งหนึ่ง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เพื่อให้บริการงานด้านเทคโนโลยีสารสนเทศแก่บริษัทร่วมและกิจการที่เกี่ยวข้องกัน โดยคิดค่าธรรมเนียมการให้บริการตามที่ตกลงกันในอัตราเดือนละ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200,000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 บาท</w:t>
      </w:r>
    </w:p>
    <w:p w14:paraId="410B7D38" w14:textId="77777777" w:rsidR="008437EE" w:rsidRPr="00A26EDE" w:rsidRDefault="008437EE" w:rsidP="008437EE">
      <w:pPr>
        <w:tabs>
          <w:tab w:val="left" w:pos="900"/>
        </w:tabs>
        <w:ind w:left="1267" w:right="14"/>
        <w:jc w:val="thaiDistribute"/>
        <w:rPr>
          <w:rFonts w:asciiTheme="majorBidi" w:hAnsiTheme="majorBidi" w:cstheme="majorBidi"/>
          <w:color w:val="000000"/>
          <w:spacing w:val="-8"/>
          <w:sz w:val="30"/>
          <w:szCs w:val="30"/>
        </w:rPr>
      </w:pPr>
    </w:p>
    <w:p w14:paraId="70CFA23C" w14:textId="21B9C775" w:rsidR="008437EE" w:rsidRPr="00A26EDE" w:rsidRDefault="008437EE" w:rsidP="008437EE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67431A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>นอกจากนี้</w:t>
      </w:r>
      <w:r w:rsidR="0051061B" w:rsidRPr="0067431A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 xml:space="preserve"> </w:t>
      </w:r>
      <w:r w:rsidRPr="0067431A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>บริษัทย่อยแห่งหนึ่งได้จ่ายต้นทุนค่าที่ปรึกษาให้แก่ผู้บริหาร</w:t>
      </w:r>
      <w:r w:rsidR="0051061B" w:rsidRPr="0067431A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สำหรับงวดหกเดือนสิ้นสุดวันที่ </w:t>
      </w:r>
      <w:r w:rsidR="0051061B" w:rsidRPr="0067431A">
        <w:rPr>
          <w:rFonts w:asciiTheme="majorBidi" w:hAnsiTheme="majorBidi" w:cstheme="majorBidi"/>
          <w:color w:val="000000"/>
          <w:spacing w:val="-2"/>
          <w:sz w:val="30"/>
          <w:szCs w:val="30"/>
        </w:rPr>
        <w:t>30</w:t>
      </w:r>
      <w:r w:rsidR="005169D9" w:rsidRPr="0067431A">
        <w:rPr>
          <w:rFonts w:asciiTheme="majorBidi" w:hAnsiTheme="majorBidi" w:cstheme="majorBidi"/>
          <w:color w:val="000000"/>
          <w:spacing w:val="-2"/>
          <w:sz w:val="30"/>
          <w:szCs w:val="30"/>
        </w:rPr>
        <w:t xml:space="preserve"> </w:t>
      </w:r>
      <w:r w:rsidR="0051061B" w:rsidRPr="0067431A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>มิถุนายน</w:t>
      </w:r>
      <w:r w:rsidR="0051061B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="0051061B">
        <w:rPr>
          <w:rFonts w:asciiTheme="majorBidi" w:hAnsiTheme="majorBidi" w:cstheme="majorBidi"/>
          <w:color w:val="000000"/>
          <w:sz w:val="30"/>
          <w:szCs w:val="30"/>
        </w:rPr>
        <w:t xml:space="preserve">2565 </w:t>
      </w:r>
      <w:r w:rsidR="0051061B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และ </w:t>
      </w:r>
      <w:r w:rsidR="0051061B">
        <w:rPr>
          <w:rFonts w:asciiTheme="majorBidi" w:hAnsiTheme="majorBidi" w:cstheme="majorBidi"/>
          <w:color w:val="000000"/>
          <w:sz w:val="30"/>
          <w:szCs w:val="30"/>
        </w:rPr>
        <w:t xml:space="preserve">2564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เป็นจำนวนเงิ</w:t>
      </w:r>
      <w:r w:rsidR="008802A3">
        <w:rPr>
          <w:rFonts w:asciiTheme="majorBidi" w:hAnsiTheme="majorBidi" w:hint="cs"/>
          <w:color w:val="000000"/>
          <w:sz w:val="30"/>
          <w:szCs w:val="30"/>
          <w:cs/>
        </w:rPr>
        <w:t xml:space="preserve">น </w:t>
      </w:r>
      <w:r w:rsidR="00D45C29" w:rsidRPr="00A26EDE">
        <w:rPr>
          <w:rFonts w:asciiTheme="majorBidi" w:hAnsiTheme="majorBidi" w:cstheme="majorBidi"/>
          <w:color w:val="000000"/>
          <w:sz w:val="30"/>
          <w:szCs w:val="30"/>
        </w:rPr>
        <w:t>1</w:t>
      </w:r>
      <w:r w:rsidR="00D45C29" w:rsidRPr="00A26EDE">
        <w:rPr>
          <w:rFonts w:asciiTheme="majorBidi" w:hAnsiTheme="majorBidi"/>
          <w:color w:val="000000"/>
          <w:sz w:val="30"/>
          <w:szCs w:val="30"/>
          <w:cs/>
        </w:rPr>
        <w:t>.</w:t>
      </w:r>
      <w:r w:rsidR="00D45C29" w:rsidRPr="00A26EDE">
        <w:rPr>
          <w:rFonts w:asciiTheme="majorBidi" w:hAnsiTheme="majorBidi" w:cstheme="majorBidi"/>
          <w:color w:val="000000"/>
          <w:sz w:val="30"/>
          <w:szCs w:val="30"/>
        </w:rPr>
        <w:t>8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ล้านบา</w:t>
      </w:r>
      <w:r w:rsidR="008802A3">
        <w:rPr>
          <w:rFonts w:asciiTheme="majorBidi" w:hAnsiTheme="majorBidi" w:hint="cs"/>
          <w:color w:val="000000"/>
          <w:sz w:val="30"/>
          <w:szCs w:val="30"/>
          <w:cs/>
        </w:rPr>
        <w:t>ท</w:t>
      </w:r>
      <w:r w:rsidR="0051061B">
        <w:rPr>
          <w:rFonts w:asciiTheme="majorBidi" w:hAnsiTheme="majorBidi"/>
          <w:color w:val="000000"/>
          <w:sz w:val="30"/>
          <w:szCs w:val="30"/>
        </w:rPr>
        <w:t xml:space="preserve"> </w:t>
      </w:r>
      <w:r w:rsidR="0051061B">
        <w:rPr>
          <w:rFonts w:asciiTheme="majorBidi" w:hAnsiTheme="majorBidi" w:hint="cs"/>
          <w:color w:val="000000"/>
          <w:sz w:val="30"/>
          <w:szCs w:val="30"/>
          <w:cs/>
        </w:rPr>
        <w:t>แล</w:t>
      </w:r>
      <w:r w:rsidR="00D41B65">
        <w:rPr>
          <w:rFonts w:asciiTheme="majorBidi" w:hAnsiTheme="majorBidi" w:hint="cs"/>
          <w:color w:val="000000"/>
          <w:sz w:val="30"/>
          <w:szCs w:val="30"/>
          <w:cs/>
        </w:rPr>
        <w:t xml:space="preserve">ะ </w:t>
      </w:r>
      <w:r w:rsidRPr="00364734">
        <w:rPr>
          <w:rFonts w:asciiTheme="majorBidi" w:hAnsiTheme="majorBidi" w:cstheme="majorBidi"/>
          <w:color w:val="000000"/>
          <w:sz w:val="30"/>
          <w:szCs w:val="30"/>
          <w:lang w:val="en-GB"/>
        </w:rPr>
        <w:t>1</w:t>
      </w:r>
      <w:r w:rsidRPr="00364734">
        <w:rPr>
          <w:rFonts w:asciiTheme="majorBidi" w:hAnsiTheme="majorBidi"/>
          <w:color w:val="000000"/>
          <w:sz w:val="30"/>
          <w:szCs w:val="30"/>
          <w:cs/>
          <w:lang w:val="en-GB"/>
        </w:rPr>
        <w:t>.</w:t>
      </w:r>
      <w:r w:rsidRPr="00364734">
        <w:rPr>
          <w:rFonts w:asciiTheme="majorBidi" w:hAnsiTheme="majorBidi" w:cstheme="majorBidi"/>
          <w:color w:val="000000"/>
          <w:sz w:val="30"/>
          <w:szCs w:val="30"/>
          <w:lang w:val="en-GB"/>
        </w:rPr>
        <w:t>7</w:t>
      </w:r>
      <w:r w:rsidRPr="00364734">
        <w:rPr>
          <w:rFonts w:asciiTheme="majorBidi" w:hAnsiTheme="majorBidi"/>
          <w:color w:val="000000"/>
          <w:sz w:val="30"/>
          <w:szCs w:val="30"/>
          <w:cs/>
          <w:lang w:val="en-GB"/>
        </w:rPr>
        <w:t xml:space="preserve"> ล้านบาท</w:t>
      </w:r>
      <w:r w:rsidR="0051061B" w:rsidRPr="00364734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ตามลำดับ</w:t>
      </w:r>
      <w:r w:rsidRPr="00A26EDE">
        <w:rPr>
          <w:rFonts w:asciiTheme="majorBidi" w:hAnsiTheme="majorBidi"/>
          <w:i/>
          <w:iCs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โดยต้นทุนดังกล่าวแสดงรวมเป็น</w:t>
      </w:r>
      <w:r w:rsidR="007E7941">
        <w:rPr>
          <w:rFonts w:asciiTheme="majorBidi" w:hAnsiTheme="majorBidi" w:cstheme="majorBidi"/>
          <w:color w:val="000000"/>
          <w:sz w:val="30"/>
          <w:szCs w:val="30"/>
        </w:rPr>
        <w:br/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ส่วนหนึ่งของค่าใช้จ่ายในการประกอบธุรกิจการลงทุน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ที่ปรึกษาและการจัดการในงบกำไรขาดทุนเบ็ดเสร็จรวม</w:t>
      </w:r>
    </w:p>
    <w:p w14:paraId="7B101DED" w14:textId="35BDFEE5" w:rsidR="00027643" w:rsidRPr="00A26EDE" w:rsidRDefault="00027643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br w:type="page"/>
      </w:r>
    </w:p>
    <w:p w14:paraId="5D347157" w14:textId="640EE9FE" w:rsidR="00F9163C" w:rsidRPr="00A26EDE" w:rsidRDefault="00F9163C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0"/>
          <w:szCs w:val="30"/>
        </w:rPr>
      </w:pPr>
      <w:bookmarkStart w:id="2" w:name="_Toc69728952"/>
      <w:bookmarkStart w:id="3" w:name="_Toc69728953"/>
      <w:bookmarkEnd w:id="1"/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เงินให้กู้ยืมแก่กิจการอื่น</w:t>
      </w:r>
    </w:p>
    <w:p w14:paraId="6AF84F53" w14:textId="77777777" w:rsidR="0031167D" w:rsidRPr="00A26EDE" w:rsidRDefault="0031167D" w:rsidP="0031167D">
      <w:pPr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407" w:type="dxa"/>
        <w:tblInd w:w="40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5"/>
        <w:gridCol w:w="1242"/>
        <w:gridCol w:w="1458"/>
        <w:gridCol w:w="180"/>
        <w:gridCol w:w="1352"/>
      </w:tblGrid>
      <w:tr w:rsidR="00C646AA" w:rsidRPr="00A26EDE" w14:paraId="62A19B2F" w14:textId="77777777" w:rsidTr="008332D8">
        <w:tc>
          <w:tcPr>
            <w:tcW w:w="5175" w:type="dxa"/>
            <w:vAlign w:val="bottom"/>
          </w:tcPr>
          <w:p w14:paraId="0115E87A" w14:textId="77777777" w:rsidR="00C646AA" w:rsidRPr="00A26EDE" w:rsidRDefault="00C646AA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40843E07" w14:textId="77777777" w:rsidR="00C646AA" w:rsidRPr="00A26EDE" w:rsidRDefault="00C646AA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90" w:type="dxa"/>
            <w:gridSpan w:val="3"/>
            <w:tcBorders>
              <w:bottom w:val="nil"/>
            </w:tcBorders>
            <w:vAlign w:val="bottom"/>
          </w:tcPr>
          <w:p w14:paraId="2C4C64BE" w14:textId="77777777" w:rsidR="00C646AA" w:rsidRPr="00A26EDE" w:rsidRDefault="00C646AA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09C195EF" w14:textId="77777777" w:rsidR="00C646AA" w:rsidRPr="00A26EDE" w:rsidRDefault="00C646AA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646AA" w:rsidRPr="00A26EDE" w14:paraId="34E32188" w14:textId="77777777" w:rsidTr="008332D8">
        <w:tc>
          <w:tcPr>
            <w:tcW w:w="5175" w:type="dxa"/>
            <w:vAlign w:val="bottom"/>
          </w:tcPr>
          <w:p w14:paraId="39226A7D" w14:textId="77777777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785C14B3" w14:textId="68B92D9E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vAlign w:val="bottom"/>
          </w:tcPr>
          <w:p w14:paraId="5BC10908" w14:textId="5EB15BA6" w:rsidR="00C646AA" w:rsidRPr="00A26EDE" w:rsidRDefault="006C0167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</w:t>
            </w:r>
            <w:r w:rsidR="00C646AA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7844F47" w14:textId="77777777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vAlign w:val="bottom"/>
          </w:tcPr>
          <w:p w14:paraId="1336B5A4" w14:textId="42D79F53" w:rsidR="00C646AA" w:rsidRPr="00A26EDE" w:rsidRDefault="006C0167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C646AA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C646AA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C646AA" w:rsidRPr="00A26EDE" w14:paraId="253C12B7" w14:textId="77777777" w:rsidTr="008332D8">
        <w:tc>
          <w:tcPr>
            <w:tcW w:w="5175" w:type="dxa"/>
            <w:vAlign w:val="bottom"/>
          </w:tcPr>
          <w:p w14:paraId="2E4C6662" w14:textId="77777777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44008622" w14:textId="64C884C1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vAlign w:val="bottom"/>
          </w:tcPr>
          <w:p w14:paraId="63269998" w14:textId="51D8A617" w:rsidR="00C646AA" w:rsidRPr="00A26EDE" w:rsidRDefault="006C0167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ADF54DA" w14:textId="77777777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vAlign w:val="bottom"/>
          </w:tcPr>
          <w:p w14:paraId="44C719F8" w14:textId="47766F15" w:rsidR="00C646AA" w:rsidRPr="00A26EDE" w:rsidRDefault="006C0167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C646AA" w:rsidRPr="00A26EDE" w14:paraId="20395AA0" w14:textId="77777777" w:rsidTr="008332D8">
        <w:tc>
          <w:tcPr>
            <w:tcW w:w="5175" w:type="dxa"/>
            <w:vAlign w:val="bottom"/>
          </w:tcPr>
          <w:p w14:paraId="43912799" w14:textId="77777777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32A8DFB1" w14:textId="77777777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90" w:type="dxa"/>
            <w:gridSpan w:val="3"/>
            <w:tcBorders>
              <w:top w:val="nil"/>
              <w:bottom w:val="nil"/>
            </w:tcBorders>
            <w:vAlign w:val="bottom"/>
          </w:tcPr>
          <w:p w14:paraId="775C0504" w14:textId="7E712F37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646AA" w:rsidRPr="00A26EDE" w14:paraId="19DDD87E" w14:textId="77777777" w:rsidTr="008332D8">
        <w:tc>
          <w:tcPr>
            <w:tcW w:w="5175" w:type="dxa"/>
            <w:vAlign w:val="bottom"/>
          </w:tcPr>
          <w:p w14:paraId="69CBD8D0" w14:textId="77619689" w:rsidR="00C646AA" w:rsidRPr="00A26EDE" w:rsidRDefault="00C646AA" w:rsidP="00C646AA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เงินให้กู้ยืมแก่กิจการอื่น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E92B55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4C498D96" w14:textId="7B99D36D" w:rsidR="00C646AA" w:rsidRPr="00A26EDE" w:rsidRDefault="00C646AA" w:rsidP="00E92B5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auto"/>
          </w:tcPr>
          <w:p w14:paraId="3CC98E28" w14:textId="6F959CB6" w:rsidR="00C646AA" w:rsidRPr="00A26EDE" w:rsidRDefault="00062412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B5F6621" w14:textId="77777777" w:rsidR="00C646AA" w:rsidRPr="00A26EDE" w:rsidRDefault="00C646AA" w:rsidP="00E92B55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14:paraId="35DDD269" w14:textId="57AB8844" w:rsidR="00C646AA" w:rsidRPr="00A26EDE" w:rsidRDefault="006C0167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113</w:t>
            </w:r>
            <w:r w:rsidR="00F70F09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C646AA" w:rsidRPr="00A26EDE" w14:paraId="0E49C109" w14:textId="77777777" w:rsidTr="008332D8">
        <w:tc>
          <w:tcPr>
            <w:tcW w:w="5175" w:type="dxa"/>
            <w:vAlign w:val="bottom"/>
          </w:tcPr>
          <w:p w14:paraId="51642752" w14:textId="75921117" w:rsidR="00C646AA" w:rsidRPr="00A26EDE" w:rsidRDefault="00C646AA" w:rsidP="00C646AA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</w:t>
            </w:r>
            <w:r w:rsidR="00E92B55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0A454E68" w14:textId="5750EB57" w:rsidR="00C646AA" w:rsidRPr="00A26EDE" w:rsidRDefault="00C646AA" w:rsidP="00E92B5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DDA88D" w14:textId="3EE445FD" w:rsidR="00C646AA" w:rsidRPr="00A26EDE" w:rsidRDefault="00062412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13,000</w:t>
            </w:r>
            <w:r w:rsidRPr="00A26EDE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597E89D" w14:textId="77777777" w:rsidR="00C646AA" w:rsidRPr="00A26EDE" w:rsidRDefault="00C646AA" w:rsidP="00E92B55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single" w:sz="4" w:space="0" w:color="auto"/>
            </w:tcBorders>
          </w:tcPr>
          <w:p w14:paraId="7FC39C22" w14:textId="433F48D5" w:rsidR="00C646AA" w:rsidRPr="00A26EDE" w:rsidRDefault="00F70F09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6C0167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C0167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646AA" w:rsidRPr="00A26EDE" w14:paraId="5A1713AB" w14:textId="77777777" w:rsidTr="008332D8">
        <w:tc>
          <w:tcPr>
            <w:tcW w:w="5175" w:type="dxa"/>
            <w:vAlign w:val="bottom"/>
          </w:tcPr>
          <w:p w14:paraId="69DB5E48" w14:textId="59DA1E5F" w:rsidR="00C646AA" w:rsidRPr="00A26EDE" w:rsidRDefault="00C646AA" w:rsidP="00C646AA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เงินให้กู้ยืมแก่กิจการอื่น</w:t>
            </w:r>
            <w:r w:rsidR="0051061B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1FBCEBDD" w14:textId="77777777" w:rsidR="00C646AA" w:rsidRPr="00A26EDE" w:rsidRDefault="00C646AA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DB152DB" w14:textId="6DB17A62" w:rsidR="00C646AA" w:rsidRPr="00A26EDE" w:rsidRDefault="00062412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73,800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06C45FAC" w14:textId="77777777" w:rsidR="00C646AA" w:rsidRPr="00A26EDE" w:rsidRDefault="00C646AA" w:rsidP="00E92B55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nil"/>
            </w:tcBorders>
          </w:tcPr>
          <w:p w14:paraId="3697013B" w14:textId="4C7D3E80" w:rsidR="00C646AA" w:rsidRPr="00A26EDE" w:rsidRDefault="006C0167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="00F70F09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C646AA" w:rsidRPr="00A26EDE" w14:paraId="592D5F15" w14:textId="77777777" w:rsidTr="008332D8">
        <w:tc>
          <w:tcPr>
            <w:tcW w:w="5175" w:type="dxa"/>
            <w:vAlign w:val="bottom"/>
          </w:tcPr>
          <w:p w14:paraId="4CE1B26A" w14:textId="7BD384AC" w:rsidR="00C646AA" w:rsidRPr="00A26EDE" w:rsidRDefault="00C646AA" w:rsidP="00C646AA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ส่วนที่ถึงกำหนดชำระภายใน </w:t>
            </w:r>
            <w:r w:rsidR="006C0167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09866514" w14:textId="77777777" w:rsidR="00C646AA" w:rsidRPr="00A26EDE" w:rsidRDefault="00C646AA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E05835" w14:textId="1AAC5A2A" w:rsidR="00C646AA" w:rsidRPr="00A26EDE" w:rsidRDefault="00062412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73,800</w:t>
            </w:r>
            <w:r w:rsidRPr="00A26EDE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0A4959C" w14:textId="77777777" w:rsidR="00C646AA" w:rsidRPr="00A26EDE" w:rsidRDefault="00C646AA" w:rsidP="00E92B55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single" w:sz="4" w:space="0" w:color="auto"/>
            </w:tcBorders>
          </w:tcPr>
          <w:p w14:paraId="550C6FE4" w14:textId="3350C0C7" w:rsidR="00C646AA" w:rsidRPr="00A26EDE" w:rsidRDefault="00F70F09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6C0167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C0167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796776" w:rsidRPr="00A26EDE" w14:paraId="2158D73D" w14:textId="77777777" w:rsidTr="008332D8">
        <w:tc>
          <w:tcPr>
            <w:tcW w:w="5175" w:type="dxa"/>
            <w:vAlign w:val="bottom"/>
          </w:tcPr>
          <w:p w14:paraId="3CA59FFD" w14:textId="30702612" w:rsidR="00796776" w:rsidRPr="00A26EDE" w:rsidRDefault="00796776" w:rsidP="00C646AA">
            <w:pPr>
              <w:ind w:left="15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เงินให้กู้ยืมแก่กิจการอื่นสุทธิ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38F79450" w14:textId="77777777" w:rsidR="00796776" w:rsidRPr="00A26EDE" w:rsidRDefault="00796776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D018E04" w14:textId="34A60D42" w:rsidR="00796776" w:rsidRPr="00A26EDE" w:rsidRDefault="00796776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0FB1F7D6" w14:textId="77777777" w:rsidR="00796776" w:rsidRPr="00A26EDE" w:rsidRDefault="00796776" w:rsidP="00E92B55">
            <w:pPr>
              <w:tabs>
                <w:tab w:val="decimal" w:pos="1137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nil"/>
            </w:tcBorders>
          </w:tcPr>
          <w:p w14:paraId="397D920D" w14:textId="5CE768A3" w:rsidR="00796776" w:rsidRPr="00A26EDE" w:rsidRDefault="00796776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92B55" w:rsidRPr="00A26EDE" w14:paraId="38FFA4E4" w14:textId="77777777" w:rsidTr="008332D8">
        <w:tc>
          <w:tcPr>
            <w:tcW w:w="5175" w:type="dxa"/>
            <w:tcBorders>
              <w:bottom w:val="nil"/>
            </w:tcBorders>
            <w:vAlign w:val="bottom"/>
          </w:tcPr>
          <w:p w14:paraId="41F13E68" w14:textId="3C006457" w:rsidR="00E92B55" w:rsidRPr="00A26EDE" w:rsidRDefault="00E92B55" w:rsidP="00E92B55">
            <w:pPr>
              <w:ind w:left="15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 จากส่วนที่ถึงกำหนดชำระภายใน </w:t>
            </w:r>
            <w:r w:rsidR="006C0167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5EF3E2D0" w14:textId="77777777" w:rsidR="00E92B55" w:rsidRPr="00A26EDE" w:rsidRDefault="00E92B55" w:rsidP="00E92B55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4D5126E5" w14:textId="2E030D24" w:rsidR="00E92B55" w:rsidRPr="00A26EDE" w:rsidRDefault="00062412" w:rsidP="008332D8">
            <w:pPr>
              <w:tabs>
                <w:tab w:val="decimal" w:pos="927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3D4DF728" w14:textId="77777777" w:rsidR="00E92B55" w:rsidRPr="00A26EDE" w:rsidRDefault="00E92B55" w:rsidP="00E92B55">
            <w:pPr>
              <w:tabs>
                <w:tab w:val="decimal" w:pos="1137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double" w:sz="4" w:space="0" w:color="auto"/>
            </w:tcBorders>
          </w:tcPr>
          <w:p w14:paraId="730F9CCF" w14:textId="51C70DA2" w:rsidR="00E92B55" w:rsidRPr="00A26EDE" w:rsidRDefault="00F70F09" w:rsidP="008332D8">
            <w:pPr>
              <w:tabs>
                <w:tab w:val="decimal" w:pos="814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14:paraId="3341788B" w14:textId="77777777" w:rsidR="00AE2373" w:rsidRPr="0067431A" w:rsidRDefault="00AE2373" w:rsidP="00361423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C002B78" w14:textId="66F0B780" w:rsidR="00F9163C" w:rsidRPr="00A26EDE" w:rsidRDefault="00F95F67" w:rsidP="005406F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4</w:t>
      </w:r>
      <w:r w:rsidR="00F9163C" w:rsidRPr="00A26EDE">
        <w:rPr>
          <w:rFonts w:asciiTheme="majorBidi" w:hAnsiTheme="majorBidi"/>
          <w:i/>
          <w:iCs/>
          <w:color w:val="000000" w:themeColor="text1"/>
          <w:cs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="00F9163C" w:rsidRPr="00A26EDE">
        <w:rPr>
          <w:rFonts w:asciiTheme="majorBidi" w:hAnsiTheme="majorBidi" w:cstheme="majorBidi"/>
          <w:i/>
          <w:iCs/>
          <w:color w:val="000000" w:themeColor="text1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</w:rPr>
        <w:t>จำแนกตามประเภทสัญญา</w:t>
      </w:r>
    </w:p>
    <w:p w14:paraId="0BEFF0D5" w14:textId="77777777" w:rsidR="00B45183" w:rsidRPr="00A26EDE" w:rsidRDefault="00B45183" w:rsidP="00B45183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366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0"/>
        <w:gridCol w:w="1440"/>
        <w:gridCol w:w="180"/>
        <w:gridCol w:w="1356"/>
      </w:tblGrid>
      <w:tr w:rsidR="00F9163C" w:rsidRPr="00A26EDE" w14:paraId="5B539013" w14:textId="77777777" w:rsidTr="008332D8">
        <w:trPr>
          <w:trHeight w:val="843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2D9092EE" w14:textId="77777777" w:rsidR="00F9163C" w:rsidRPr="00A26EDE" w:rsidRDefault="00F9163C" w:rsidP="00D401EB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right w:val="nil"/>
            </w:tcBorders>
          </w:tcPr>
          <w:p w14:paraId="1E618383" w14:textId="77777777" w:rsidR="008B1E20" w:rsidRPr="00A26ED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="008B1E20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และ</w:t>
            </w:r>
          </w:p>
          <w:p w14:paraId="1DFF0445" w14:textId="77777777" w:rsidR="00F9163C" w:rsidRPr="00A26EDE" w:rsidRDefault="008B1E20" w:rsidP="002271E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F79AB" w:rsidRPr="00A26EDE" w14:paraId="6B2D4D88" w14:textId="77777777" w:rsidTr="008332D8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2FCB0DE8" w14:textId="77777777" w:rsidR="00CF79AB" w:rsidRPr="00A26EDE" w:rsidRDefault="00CF79AB" w:rsidP="00CF79AB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54D6785" w14:textId="29EDBBDF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358957CC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688FAEAF" w14:textId="45AF4850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CF79AB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CF79AB" w:rsidRPr="00A26EDE" w14:paraId="5E7C25ED" w14:textId="77777777" w:rsidTr="008332D8">
        <w:trPr>
          <w:trHeight w:val="436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7891AE7D" w14:textId="77777777" w:rsidR="00CF79AB" w:rsidRPr="00A26EDE" w:rsidRDefault="00CF79AB" w:rsidP="00CF79AB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07DFE5ED" w14:textId="23CE22AC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338479F5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7C478311" w14:textId="61C8C3F0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CF79AB" w:rsidRPr="00A26EDE" w14:paraId="5A094301" w14:textId="77777777" w:rsidTr="008332D8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2F36C5BA" w14:textId="77777777" w:rsidR="00CF79AB" w:rsidRPr="00A26EDE" w:rsidRDefault="00CF79AB" w:rsidP="00CF79AB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2976" w:type="dxa"/>
            <w:gridSpan w:val="3"/>
            <w:tcBorders>
              <w:left w:val="nil"/>
              <w:right w:val="nil"/>
            </w:tcBorders>
            <w:vAlign w:val="bottom"/>
          </w:tcPr>
          <w:p w14:paraId="5068A831" w14:textId="6D8FCE5E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79AB" w:rsidRPr="00A26EDE" w14:paraId="39837445" w14:textId="77777777" w:rsidTr="008332D8">
        <w:trPr>
          <w:trHeight w:val="407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45211" w14:textId="77777777" w:rsidR="00CF79AB" w:rsidRPr="00A26EDE" w:rsidRDefault="00CF79AB" w:rsidP="00CF79AB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ตั๋วแลกเงิน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4CD3329" w14:textId="6F6BB5A7" w:rsidR="00CF79AB" w:rsidRPr="00A26EDE" w:rsidRDefault="00062412" w:rsidP="00CF79AB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7F3095B1" w14:textId="77777777" w:rsidR="00CF79AB" w:rsidRPr="00A26EDE" w:rsidRDefault="00CF79AB" w:rsidP="00CF79AB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05EB936D" w14:textId="7A15D2B2" w:rsidR="00CF79AB" w:rsidRPr="00A26EDE" w:rsidRDefault="006C0167" w:rsidP="00CF79AB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CF79AB" w:rsidRPr="00A26EDE" w14:paraId="7C13C5A6" w14:textId="77777777" w:rsidTr="008332D8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05356" w14:textId="77777777" w:rsidR="00CF79AB" w:rsidRPr="00A26EDE" w:rsidRDefault="00CF79AB" w:rsidP="00CF79AB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เงินให้กู้ยืม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459BCAC" w14:textId="70CBA32A" w:rsidR="00CF79AB" w:rsidRPr="00A26EDE" w:rsidRDefault="00062412" w:rsidP="00CF79AB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21A7CF55" w14:textId="77777777" w:rsidR="00CF79AB" w:rsidRPr="00A26EDE" w:rsidRDefault="00CF79AB" w:rsidP="00CF79AB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C9A6E0" w14:textId="3EA9B5AC" w:rsidR="00CF79AB" w:rsidRPr="00A26EDE" w:rsidRDefault="006C0167" w:rsidP="00CF79AB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CF79AB" w:rsidRPr="00A26EDE" w14:paraId="04543365" w14:textId="77777777" w:rsidTr="008332D8">
        <w:trPr>
          <w:trHeight w:val="407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26F30" w14:textId="77777777" w:rsidR="00CF79AB" w:rsidRPr="00A26EDE" w:rsidRDefault="00CF79AB" w:rsidP="00CF79AB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u w:val="single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รวมเงินให้กู้ยืมอื่น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C03DE9" w14:textId="3D755CCB" w:rsidR="00CF79AB" w:rsidRPr="00A26EDE" w:rsidRDefault="00062412" w:rsidP="00CF79AB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86,800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0B13D356" w14:textId="77777777" w:rsidR="00CF79AB" w:rsidRPr="00A26EDE" w:rsidRDefault="00CF79AB" w:rsidP="00CF79AB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29F4CDB" w14:textId="613F636B" w:rsidR="00CF79AB" w:rsidRPr="00A26EDE" w:rsidRDefault="006C0167" w:rsidP="00CF79AB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113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CF79AB" w:rsidRPr="00A26EDE" w14:paraId="2E7D2E6B" w14:textId="77777777" w:rsidTr="008332D8">
        <w:trPr>
          <w:trHeight w:val="407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46842" w14:textId="42448A55" w:rsidR="00CF79AB" w:rsidRPr="00A26EDE" w:rsidRDefault="00CF79AB" w:rsidP="00CF79AB">
            <w:pPr>
              <w:pStyle w:val="Heading5"/>
              <w:spacing w:line="240" w:lineRule="auto"/>
              <w:ind w:left="504" w:right="57" w:hanging="362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A26EDE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4607927" w14:textId="59CCA5E3" w:rsidR="00CF79AB" w:rsidRPr="00A26EDE" w:rsidRDefault="00062412" w:rsidP="00CF79AB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7414AA73" w14:textId="77777777" w:rsidR="00CF79AB" w:rsidRPr="00A26EDE" w:rsidRDefault="00CF79AB" w:rsidP="00CF79AB">
            <w:pPr>
              <w:tabs>
                <w:tab w:val="decimal" w:pos="1154"/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DC0373" w14:textId="123F4A96" w:rsidR="00CF79AB" w:rsidRPr="00A26EDE" w:rsidRDefault="00CF79AB" w:rsidP="00CF79AB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6C0167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C0167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F79AB" w:rsidRPr="00A26EDE" w14:paraId="0EFC9109" w14:textId="77777777" w:rsidTr="008332D8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A77F8" w14:textId="634C2C4D" w:rsidR="00CF79AB" w:rsidRPr="00A26EDE" w:rsidRDefault="00CF79AB" w:rsidP="00CF79AB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689284D" w14:textId="24BB67D8" w:rsidR="00CF79AB" w:rsidRPr="00A26EDE" w:rsidRDefault="00062412" w:rsidP="00CF79AB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73,800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14:paraId="06DC0F8E" w14:textId="77777777" w:rsidR="00CF79AB" w:rsidRPr="00A26EDE" w:rsidRDefault="00CF79AB" w:rsidP="00CF79AB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34D7E8C" w14:textId="41818DA6" w:rsidR="00CF79AB" w:rsidRPr="00A26EDE" w:rsidRDefault="006C0167" w:rsidP="00CF79AB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100</w:t>
            </w:r>
            <w:r w:rsidR="00CF79AB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6941C033" w14:textId="77777777" w:rsidR="00F23503" w:rsidRPr="00A26EDE" w:rsidRDefault="00F23503" w:rsidP="00544089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7"/>
        <w:jc w:val="left"/>
        <w:rPr>
          <w:rFonts w:asciiTheme="majorBidi" w:hAnsiTheme="majorBidi" w:cstheme="majorBidi"/>
          <w:b w:val="0"/>
          <w:bCs w:val="0"/>
          <w:sz w:val="24"/>
          <w:szCs w:val="24"/>
          <w:lang w:val="en-GB"/>
        </w:rPr>
      </w:pPr>
    </w:p>
    <w:p w14:paraId="4BB02547" w14:textId="77777777" w:rsidR="00B31C6E" w:rsidRPr="00A26EDE" w:rsidRDefault="00B31C6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</w:pPr>
      <w:r w:rsidRPr="00A26EDE">
        <w:rPr>
          <w:rFonts w:asciiTheme="majorBidi" w:hAnsiTheme="majorBidi"/>
          <w:i/>
          <w:iCs/>
          <w:color w:val="000000" w:themeColor="text1"/>
          <w:szCs w:val="24"/>
          <w:cs/>
          <w:lang w:val="en-GB"/>
        </w:rPr>
        <w:br w:type="page"/>
      </w:r>
    </w:p>
    <w:p w14:paraId="7171CE85" w14:textId="4F9C1200" w:rsidR="00F9163C" w:rsidRPr="00A26EDE" w:rsidRDefault="00F95F67" w:rsidP="005406FA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lastRenderedPageBreak/>
        <w:t>4</w:t>
      </w:r>
      <w:r w:rsidR="00F9163C" w:rsidRPr="00A26EDE">
        <w:rPr>
          <w:rFonts w:asciiTheme="majorBidi" w:hAnsiTheme="majorBidi"/>
          <w:i/>
          <w:iCs/>
          <w:color w:val="000000" w:themeColor="text1"/>
          <w:cs/>
          <w:lang w:val="en-GB"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จำแนกตามระยะเวลาที่เหลือของสัญญา </w:t>
      </w:r>
    </w:p>
    <w:p w14:paraId="68D0FF52" w14:textId="77777777" w:rsidR="00B45183" w:rsidRPr="00A26EDE" w:rsidRDefault="00B45183" w:rsidP="00B45183">
      <w:pPr>
        <w:rPr>
          <w:sz w:val="20"/>
          <w:szCs w:val="22"/>
          <w:cs/>
        </w:rPr>
      </w:pPr>
    </w:p>
    <w:tbl>
      <w:tblPr>
        <w:tblW w:w="9261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1440"/>
        <w:gridCol w:w="180"/>
        <w:gridCol w:w="1521"/>
      </w:tblGrid>
      <w:tr w:rsidR="00D401EB" w:rsidRPr="00A26EDE" w14:paraId="327B2273" w14:textId="77777777" w:rsidTr="005406FA">
        <w:tc>
          <w:tcPr>
            <w:tcW w:w="6120" w:type="dxa"/>
            <w:vAlign w:val="bottom"/>
          </w:tcPr>
          <w:p w14:paraId="5BF7C9A8" w14:textId="77777777" w:rsidR="00D401EB" w:rsidRPr="00A26EDE" w:rsidRDefault="00D401EB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41" w:type="dxa"/>
            <w:gridSpan w:val="3"/>
            <w:tcBorders>
              <w:bottom w:val="nil"/>
            </w:tcBorders>
            <w:vAlign w:val="bottom"/>
          </w:tcPr>
          <w:p w14:paraId="4C0029B1" w14:textId="25DBA882" w:rsidR="00D401EB" w:rsidRPr="00A26EDE" w:rsidRDefault="00D401EB" w:rsidP="00A03CA9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="00A56F9E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และ</w:t>
            </w:r>
          </w:p>
          <w:p w14:paraId="3D4C4836" w14:textId="2A363052" w:rsidR="00D401EB" w:rsidRPr="00A26EDE" w:rsidRDefault="00D401EB" w:rsidP="00A03CA9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F79AB" w:rsidRPr="00A26EDE" w14:paraId="078EFEB6" w14:textId="77777777" w:rsidTr="005406FA">
        <w:tc>
          <w:tcPr>
            <w:tcW w:w="6120" w:type="dxa"/>
            <w:vAlign w:val="bottom"/>
          </w:tcPr>
          <w:p w14:paraId="7279CF18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399A332E" w14:textId="5F5C0034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6BAA421A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14:paraId="4E57561A" w14:textId="76D5E39A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CF79AB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CF79AB" w:rsidRPr="00A26EDE" w14:paraId="1506AF5A" w14:textId="77777777" w:rsidTr="005406FA">
        <w:tc>
          <w:tcPr>
            <w:tcW w:w="6120" w:type="dxa"/>
            <w:vAlign w:val="bottom"/>
          </w:tcPr>
          <w:p w14:paraId="03747645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25E9EED7" w14:textId="71C26833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A7C634F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14:paraId="30FA7FD4" w14:textId="05091B44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CF79AB" w:rsidRPr="00A26EDE" w14:paraId="27253909" w14:textId="77777777" w:rsidTr="005406FA">
        <w:tc>
          <w:tcPr>
            <w:tcW w:w="6120" w:type="dxa"/>
            <w:vAlign w:val="bottom"/>
          </w:tcPr>
          <w:p w14:paraId="1BDDF5D1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41" w:type="dxa"/>
            <w:gridSpan w:val="3"/>
            <w:tcBorders>
              <w:top w:val="nil"/>
              <w:bottom w:val="nil"/>
            </w:tcBorders>
            <w:vAlign w:val="bottom"/>
          </w:tcPr>
          <w:p w14:paraId="311253CA" w14:textId="6D492A69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B643F" w:rsidRPr="00A26EDE" w14:paraId="0E62B891" w14:textId="77777777" w:rsidTr="005406FA">
        <w:trPr>
          <w:trHeight w:val="69"/>
        </w:trPr>
        <w:tc>
          <w:tcPr>
            <w:tcW w:w="6120" w:type="dxa"/>
          </w:tcPr>
          <w:p w14:paraId="02A24116" w14:textId="7C41AFCA" w:rsidR="006B643F" w:rsidRPr="00A26EDE" w:rsidRDefault="006B643F" w:rsidP="006B643F">
            <w:pPr>
              <w:tabs>
                <w:tab w:val="left" w:pos="540"/>
                <w:tab w:val="decimal" w:pos="882"/>
              </w:tabs>
              <w:ind w:left="540" w:hanging="45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เมื่อทวงถาม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(รวมสัญญาที่ครบกำหนดแล้ว)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25A7AAA2" w14:textId="1FD74A62" w:rsidR="006B643F" w:rsidRPr="00A26EDE" w:rsidRDefault="00062412" w:rsidP="006B643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C49C0D4" w14:textId="77777777" w:rsidR="006B643F" w:rsidRPr="00A26EDE" w:rsidRDefault="006B643F" w:rsidP="006B643F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1" w:type="dxa"/>
            <w:tcBorders>
              <w:top w:val="nil"/>
              <w:bottom w:val="nil"/>
            </w:tcBorders>
          </w:tcPr>
          <w:p w14:paraId="2477436F" w14:textId="5B774F26" w:rsidR="006B643F" w:rsidRPr="00A26EDE" w:rsidRDefault="006C0167" w:rsidP="006B643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6B643F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6B643F" w:rsidRPr="00A26EDE" w14:paraId="6A6B53B8" w14:textId="77777777" w:rsidTr="005406FA">
        <w:trPr>
          <w:trHeight w:val="225"/>
        </w:trPr>
        <w:tc>
          <w:tcPr>
            <w:tcW w:w="6120" w:type="dxa"/>
          </w:tcPr>
          <w:p w14:paraId="693656E1" w14:textId="0B243DE6" w:rsidR="006B643F" w:rsidRPr="00A26EDE" w:rsidRDefault="006B643F" w:rsidP="006B643F">
            <w:pPr>
              <w:tabs>
                <w:tab w:val="left" w:pos="540"/>
                <w:tab w:val="decimal" w:pos="885"/>
              </w:tabs>
              <w:ind w:left="540" w:hanging="45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="006C0167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14:paraId="64AFF0EB" w14:textId="41D03FAD" w:rsidR="006B643F" w:rsidRPr="00A26EDE" w:rsidRDefault="00062412" w:rsidP="006B643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  <w:tc>
          <w:tcPr>
            <w:tcW w:w="180" w:type="dxa"/>
            <w:tcBorders>
              <w:bottom w:val="nil"/>
            </w:tcBorders>
          </w:tcPr>
          <w:p w14:paraId="4CBA58E3" w14:textId="77777777" w:rsidR="006B643F" w:rsidRPr="00A26EDE" w:rsidRDefault="006B643F" w:rsidP="006B643F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1" w:type="dxa"/>
            <w:tcBorders>
              <w:bottom w:val="nil"/>
            </w:tcBorders>
          </w:tcPr>
          <w:p w14:paraId="23F0DD6D" w14:textId="2AF76CDE" w:rsidR="006B643F" w:rsidRPr="00A26EDE" w:rsidRDefault="006C0167" w:rsidP="006B643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="006B643F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6B643F" w:rsidRPr="00A26EDE" w14:paraId="07B0A48A" w14:textId="77777777" w:rsidTr="005406FA">
        <w:tc>
          <w:tcPr>
            <w:tcW w:w="6120" w:type="dxa"/>
            <w:tcBorders>
              <w:bottom w:val="nil"/>
            </w:tcBorders>
          </w:tcPr>
          <w:p w14:paraId="3277B1BB" w14:textId="7A4AF6DA" w:rsidR="006B643F" w:rsidRPr="00A26EDE" w:rsidRDefault="006B643F" w:rsidP="006B643F">
            <w:pPr>
              <w:tabs>
                <w:tab w:val="left" w:pos="540"/>
              </w:tabs>
              <w:ind w:firstLine="9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EA1E63" w14:textId="77B46418" w:rsidR="006B643F" w:rsidRPr="00A26EDE" w:rsidRDefault="00062412" w:rsidP="006B643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49C926F" w14:textId="77777777" w:rsidR="006B643F" w:rsidRPr="00A26EDE" w:rsidRDefault="006B643F" w:rsidP="006B643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double" w:sz="4" w:space="0" w:color="auto"/>
            </w:tcBorders>
          </w:tcPr>
          <w:p w14:paraId="55AA7754" w14:textId="60B1F6D3" w:rsidR="006B643F" w:rsidRPr="00A26EDE" w:rsidRDefault="006C0167" w:rsidP="006B643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113</w:t>
            </w:r>
            <w:r w:rsidR="006B643F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29352F3B" w14:textId="2656D632" w:rsidR="00A03CA9" w:rsidRPr="00A26EDE" w:rsidRDefault="00A03CA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535642F8" w14:textId="28ED0DBF" w:rsidR="00E33DD9" w:rsidRPr="00A26EDE" w:rsidRDefault="00E33DD9" w:rsidP="00804B7C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A26EDE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ค่าเผื่อผลขาดทุนด้านเครดิตที่คาดว่าจะเกิดขึ้น</w:t>
      </w:r>
    </w:p>
    <w:p w14:paraId="4235426A" w14:textId="339066BB" w:rsidR="00F9163C" w:rsidRPr="00A26EDE" w:rsidRDefault="00F9163C" w:rsidP="00B45183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rFonts w:asciiTheme="majorBidi" w:hAnsiTheme="majorBidi" w:cstheme="majorBidi"/>
        </w:rPr>
      </w:pPr>
    </w:p>
    <w:tbl>
      <w:tblPr>
        <w:tblW w:w="9261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1440"/>
        <w:gridCol w:w="180"/>
        <w:gridCol w:w="1521"/>
      </w:tblGrid>
      <w:tr w:rsidR="00804B7C" w:rsidRPr="00A26EDE" w14:paraId="2FB0C1D9" w14:textId="77777777" w:rsidTr="00951183">
        <w:tc>
          <w:tcPr>
            <w:tcW w:w="6120" w:type="dxa"/>
            <w:vAlign w:val="bottom"/>
          </w:tcPr>
          <w:p w14:paraId="6699381D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41" w:type="dxa"/>
            <w:gridSpan w:val="3"/>
            <w:tcBorders>
              <w:bottom w:val="nil"/>
            </w:tcBorders>
            <w:vAlign w:val="bottom"/>
          </w:tcPr>
          <w:p w14:paraId="1F0AACEB" w14:textId="15C07A35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="00A56F9E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และ</w:t>
            </w:r>
          </w:p>
          <w:p w14:paraId="77987AED" w14:textId="7BE88C0F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04B7C" w:rsidRPr="00A26EDE" w14:paraId="6EFD3B92" w14:textId="77777777" w:rsidTr="00951183">
        <w:tc>
          <w:tcPr>
            <w:tcW w:w="6120" w:type="dxa"/>
            <w:vAlign w:val="bottom"/>
          </w:tcPr>
          <w:p w14:paraId="2B095D1A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21457BEC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01AFDF89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14:paraId="531F333B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804B7C" w:rsidRPr="00A26EDE" w14:paraId="00728C2E" w14:textId="77777777" w:rsidTr="00951183">
        <w:tc>
          <w:tcPr>
            <w:tcW w:w="6120" w:type="dxa"/>
            <w:vAlign w:val="bottom"/>
          </w:tcPr>
          <w:p w14:paraId="03E3386B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3EF81565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4E59AA31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14:paraId="60E30638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804B7C" w:rsidRPr="00A26EDE" w14:paraId="1BF4E291" w14:textId="77777777" w:rsidTr="00951183">
        <w:tc>
          <w:tcPr>
            <w:tcW w:w="6120" w:type="dxa"/>
            <w:vAlign w:val="bottom"/>
          </w:tcPr>
          <w:p w14:paraId="45788186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41" w:type="dxa"/>
            <w:gridSpan w:val="3"/>
            <w:tcBorders>
              <w:top w:val="nil"/>
              <w:bottom w:val="nil"/>
            </w:tcBorders>
            <w:vAlign w:val="bottom"/>
          </w:tcPr>
          <w:p w14:paraId="3B0DD017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04B7C" w:rsidRPr="00A26EDE" w14:paraId="76B39E35" w14:textId="77777777" w:rsidTr="00951183">
        <w:trPr>
          <w:trHeight w:val="69"/>
        </w:trPr>
        <w:tc>
          <w:tcPr>
            <w:tcW w:w="6120" w:type="dxa"/>
          </w:tcPr>
          <w:p w14:paraId="1CA490D8" w14:textId="021EDC40" w:rsidR="00804B7C" w:rsidRPr="00A26EDE" w:rsidRDefault="00804B7C" w:rsidP="00951183">
            <w:pPr>
              <w:tabs>
                <w:tab w:val="left" w:pos="540"/>
                <w:tab w:val="decimal" w:pos="882"/>
              </w:tabs>
              <w:ind w:left="540" w:hanging="45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ยอดต้นงวด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/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705582D6" w14:textId="013A279C" w:rsidR="00804B7C" w:rsidRPr="00A26EDE" w:rsidRDefault="00062412" w:rsidP="0095118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B8939D0" w14:textId="77777777" w:rsidR="00804B7C" w:rsidRPr="00A26EDE" w:rsidRDefault="00804B7C" w:rsidP="00951183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1" w:type="dxa"/>
            <w:tcBorders>
              <w:top w:val="nil"/>
              <w:bottom w:val="nil"/>
            </w:tcBorders>
          </w:tcPr>
          <w:p w14:paraId="7A7BB3F4" w14:textId="7AFB539B" w:rsidR="00804B7C" w:rsidRPr="00A26EDE" w:rsidRDefault="00804B7C" w:rsidP="0095118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896</w:t>
            </w:r>
          </w:p>
        </w:tc>
      </w:tr>
      <w:tr w:rsidR="00804B7C" w:rsidRPr="00A26EDE" w14:paraId="3F32AF39" w14:textId="77777777" w:rsidTr="00951183">
        <w:trPr>
          <w:trHeight w:val="225"/>
        </w:trPr>
        <w:tc>
          <w:tcPr>
            <w:tcW w:w="6120" w:type="dxa"/>
          </w:tcPr>
          <w:p w14:paraId="63C96025" w14:textId="3B961600" w:rsidR="00804B7C" w:rsidRPr="00A26EDE" w:rsidRDefault="00804B7C" w:rsidP="00804B7C">
            <w:pPr>
              <w:tabs>
                <w:tab w:val="left" w:pos="540"/>
                <w:tab w:val="decimal" w:pos="885"/>
              </w:tabs>
              <w:ind w:left="540" w:hanging="45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14:paraId="3F7A6640" w14:textId="1731811E" w:rsidR="00804B7C" w:rsidRPr="00A26EDE" w:rsidRDefault="00062412" w:rsidP="0067431A">
            <w:pPr>
              <w:tabs>
                <w:tab w:val="decimal" w:pos="99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tcBorders>
              <w:bottom w:val="nil"/>
            </w:tcBorders>
          </w:tcPr>
          <w:p w14:paraId="55B173EC" w14:textId="77777777" w:rsidR="00804B7C" w:rsidRPr="00A26EDE" w:rsidRDefault="00804B7C" w:rsidP="00951183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1" w:type="dxa"/>
            <w:tcBorders>
              <w:bottom w:val="nil"/>
            </w:tcBorders>
          </w:tcPr>
          <w:p w14:paraId="13B91A4D" w14:textId="2C97D4A3" w:rsidR="00804B7C" w:rsidRPr="00A26EDE" w:rsidRDefault="00804B7C" w:rsidP="0095118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32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896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804B7C" w:rsidRPr="00A26EDE" w14:paraId="32180DC0" w14:textId="77777777" w:rsidTr="00951183">
        <w:tc>
          <w:tcPr>
            <w:tcW w:w="6120" w:type="dxa"/>
            <w:tcBorders>
              <w:bottom w:val="nil"/>
            </w:tcBorders>
          </w:tcPr>
          <w:p w14:paraId="167900D7" w14:textId="7A744586" w:rsidR="00804B7C" w:rsidRPr="00A26EDE" w:rsidRDefault="00804B7C" w:rsidP="00951183">
            <w:pPr>
              <w:tabs>
                <w:tab w:val="left" w:pos="540"/>
              </w:tabs>
              <w:ind w:firstLine="9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ยอดปลายงวด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/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ปี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21F77F" w14:textId="29D7AFAE" w:rsidR="00804B7C" w:rsidRPr="00A26EDE" w:rsidRDefault="00062412" w:rsidP="0095118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120903D" w14:textId="77777777" w:rsidR="00804B7C" w:rsidRPr="00A26EDE" w:rsidRDefault="00804B7C" w:rsidP="0095118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double" w:sz="4" w:space="0" w:color="auto"/>
            </w:tcBorders>
          </w:tcPr>
          <w:p w14:paraId="794A4A79" w14:textId="33A9D461" w:rsidR="00804B7C" w:rsidRPr="00A26EDE" w:rsidRDefault="00804B7C" w:rsidP="0095118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45C1DEDD" w14:textId="398F9057" w:rsidR="00804B7C" w:rsidRPr="00A26EDE" w:rsidRDefault="00804B7C" w:rsidP="00804B7C"/>
    <w:p w14:paraId="2C61C436" w14:textId="008CC527" w:rsidR="00DB3AB2" w:rsidRPr="00A26EDE" w:rsidRDefault="00DB3AB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1A76B1BF" w14:textId="77777777" w:rsidR="00533C24" w:rsidRPr="00A26EDE" w:rsidRDefault="00533C24" w:rsidP="00533C24">
      <w:pPr>
        <w:pStyle w:val="ListParagraph"/>
        <w:ind w:left="1350"/>
        <w:jc w:val="thaiDistribute"/>
        <w:rPr>
          <w:rFonts w:asciiTheme="majorBidi" w:hAnsiTheme="majorBidi" w:cstheme="majorBidi"/>
          <w:sz w:val="16"/>
          <w:szCs w:val="16"/>
        </w:rPr>
      </w:pPr>
    </w:p>
    <w:p w14:paraId="2A6B13FE" w14:textId="057FA812" w:rsidR="009536E6" w:rsidRPr="00A26EDE" w:rsidRDefault="009536E6">
      <w:pPr>
        <w:overflowPunct/>
        <w:autoSpaceDE/>
        <w:autoSpaceDN/>
        <w:adjustRightInd/>
        <w:textAlignment w:val="auto"/>
        <w:rPr>
          <w:rFonts w:asciiTheme="majorBidi" w:hAnsiTheme="majorBidi"/>
          <w:sz w:val="32"/>
          <w:szCs w:val="32"/>
          <w:cs/>
        </w:rPr>
        <w:sectPr w:rsidR="009536E6" w:rsidRPr="00A26EDE" w:rsidSect="00EE03B8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720" w:footer="720" w:gutter="0"/>
          <w:pgNumType w:start="13"/>
          <w:cols w:space="720"/>
          <w:titlePg/>
          <w:docGrid w:linePitch="326"/>
        </w:sectPr>
      </w:pPr>
    </w:p>
    <w:p w14:paraId="094761ED" w14:textId="12848270" w:rsidR="004B2527" w:rsidRPr="00A26EDE" w:rsidRDefault="004B2527" w:rsidP="004B2527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เงินลงทุนในบริษัทย่อย</w:t>
      </w:r>
    </w:p>
    <w:p w14:paraId="5A48F85D" w14:textId="620E82AB" w:rsidR="00B10BDD" w:rsidRPr="00A26EDE" w:rsidRDefault="00B10BDD" w:rsidP="008224E9">
      <w:pPr>
        <w:ind w:left="108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Style w:val="TableGrid"/>
        <w:tblW w:w="13953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30"/>
        <w:gridCol w:w="706"/>
        <w:gridCol w:w="987"/>
        <w:gridCol w:w="269"/>
        <w:gridCol w:w="991"/>
        <w:gridCol w:w="236"/>
        <w:gridCol w:w="1121"/>
        <w:gridCol w:w="271"/>
        <w:gridCol w:w="1118"/>
        <w:gridCol w:w="241"/>
        <w:gridCol w:w="1031"/>
        <w:gridCol w:w="237"/>
        <w:gridCol w:w="982"/>
        <w:gridCol w:w="237"/>
        <w:gridCol w:w="848"/>
        <w:gridCol w:w="236"/>
        <w:gridCol w:w="932"/>
      </w:tblGrid>
      <w:tr w:rsidR="00186576" w:rsidRPr="00A26EDE" w14:paraId="0AECAFFC" w14:textId="77777777" w:rsidTr="008332D8">
        <w:trPr>
          <w:trHeight w:val="277"/>
        </w:trPr>
        <w:tc>
          <w:tcPr>
            <w:tcW w:w="1980" w:type="dxa"/>
          </w:tcPr>
          <w:p w14:paraId="24F4138C" w14:textId="77777777" w:rsidR="008B0809" w:rsidRPr="00A26EDE" w:rsidRDefault="008B0809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29EAFDC" w14:textId="77777777" w:rsidR="008B0809" w:rsidRPr="00A26EDE" w:rsidRDefault="008B0809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5CCD6822" w14:textId="77777777" w:rsidR="008B0809" w:rsidRPr="00A26EDE" w:rsidRDefault="008B0809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737" w:type="dxa"/>
            <w:gridSpan w:val="15"/>
          </w:tcPr>
          <w:p w14:paraId="0CEA1322" w14:textId="50CEEFF5" w:rsidR="008B0809" w:rsidRPr="00A26EDE" w:rsidRDefault="008B0809" w:rsidP="00BA575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86576" w:rsidRPr="00A26EDE" w14:paraId="2A3BE691" w14:textId="77777777" w:rsidTr="008332D8">
        <w:trPr>
          <w:trHeight w:val="267"/>
        </w:trPr>
        <w:tc>
          <w:tcPr>
            <w:tcW w:w="1980" w:type="dxa"/>
          </w:tcPr>
          <w:p w14:paraId="508779EF" w14:textId="77777777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85D9B2A" w14:textId="77777777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3A169631" w14:textId="77777777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191B6822" w14:textId="0E0B3541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4B768F68" w14:textId="77777777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782142C6" w14:textId="70D7C5D8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2F0BA802" w14:textId="77777777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33ABDF7C" w14:textId="6CA0A33A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63A9666C" w14:textId="77777777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32F2DE03" w14:textId="00268541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เงินปันผล</w:t>
            </w:r>
            <w:r w:rsidR="00F51066"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รับ</w:t>
            </w:r>
          </w:p>
        </w:tc>
      </w:tr>
      <w:tr w:rsidR="00186576" w:rsidRPr="00A26EDE" w14:paraId="755A9CF0" w14:textId="77777777" w:rsidTr="008332D8">
        <w:trPr>
          <w:trHeight w:val="267"/>
        </w:trPr>
        <w:tc>
          <w:tcPr>
            <w:tcW w:w="1980" w:type="dxa"/>
          </w:tcPr>
          <w:p w14:paraId="3528059A" w14:textId="14035CA4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530" w:type="dxa"/>
          </w:tcPr>
          <w:p w14:paraId="5B6BC17B" w14:textId="6005C39D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706" w:type="dxa"/>
          </w:tcPr>
          <w:p w14:paraId="4FEA7209" w14:textId="582E438B" w:rsidR="008E5E25" w:rsidRPr="00A26EDE" w:rsidRDefault="008E5E25" w:rsidP="00C5491E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ประเทศ</w:t>
            </w:r>
          </w:p>
        </w:tc>
        <w:tc>
          <w:tcPr>
            <w:tcW w:w="2247" w:type="dxa"/>
            <w:gridSpan w:val="3"/>
          </w:tcPr>
          <w:p w14:paraId="214C3915" w14:textId="7278A843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236" w:type="dxa"/>
          </w:tcPr>
          <w:p w14:paraId="043699CC" w14:textId="77777777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7104F9C2" w14:textId="2D2AAC3F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สัดส่วนการถือหุ้น</w:t>
            </w:r>
          </w:p>
        </w:tc>
        <w:tc>
          <w:tcPr>
            <w:tcW w:w="241" w:type="dxa"/>
          </w:tcPr>
          <w:p w14:paraId="66EE6D4D" w14:textId="77777777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1497F485" w14:textId="36551024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มูลค่าตามบัญชีตามราคาทุน</w:t>
            </w:r>
          </w:p>
        </w:tc>
        <w:tc>
          <w:tcPr>
            <w:tcW w:w="237" w:type="dxa"/>
          </w:tcPr>
          <w:p w14:paraId="248C4412" w14:textId="77777777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61E6FBE6" w14:textId="60D2ABFC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สำหรับงวด</w:t>
            </w:r>
            <w:r w:rsidR="00CF79AB"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หก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เดือนสิ้นสุด</w:t>
            </w:r>
          </w:p>
        </w:tc>
      </w:tr>
      <w:tr w:rsidR="00CF79AB" w:rsidRPr="00A26EDE" w14:paraId="06C775DD" w14:textId="77777777" w:rsidTr="008332D8">
        <w:trPr>
          <w:trHeight w:val="267"/>
        </w:trPr>
        <w:tc>
          <w:tcPr>
            <w:tcW w:w="1980" w:type="dxa"/>
          </w:tcPr>
          <w:p w14:paraId="0B883427" w14:textId="2114C9A3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0345798A" w14:textId="265B8BF4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B544D8B" w14:textId="4CCB17C4" w:rsidR="00CF79AB" w:rsidRPr="00A26EDE" w:rsidRDefault="00CF79AB" w:rsidP="00CF79AB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C2F9FFF" w14:textId="005341A2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="00CF79AB"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มิถุนายน</w:t>
            </w:r>
          </w:p>
        </w:tc>
        <w:tc>
          <w:tcPr>
            <w:tcW w:w="269" w:type="dxa"/>
          </w:tcPr>
          <w:p w14:paraId="1A19C398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9715C68" w14:textId="2BC5C5C7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="00CF79AB"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236" w:type="dxa"/>
          </w:tcPr>
          <w:p w14:paraId="3CF2F8D8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04141FF" w14:textId="5D7430FE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="00CF79AB"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มิถุนายน</w:t>
            </w:r>
          </w:p>
        </w:tc>
        <w:tc>
          <w:tcPr>
            <w:tcW w:w="271" w:type="dxa"/>
          </w:tcPr>
          <w:p w14:paraId="728DB112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0CEECC9" w14:textId="0673D3FE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="00CF79AB"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241" w:type="dxa"/>
          </w:tcPr>
          <w:p w14:paraId="5D5EAE90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145BB876" w14:textId="57B5F5C1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="00CF79AB"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มิถุนายน</w:t>
            </w:r>
          </w:p>
        </w:tc>
        <w:tc>
          <w:tcPr>
            <w:tcW w:w="237" w:type="dxa"/>
          </w:tcPr>
          <w:p w14:paraId="1DC03ACB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729C52DD" w14:textId="2D7997DF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lang w:val="en-GB"/>
              </w:rPr>
              <w:t>31</w:t>
            </w:r>
            <w:r w:rsidR="00CF79AB"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  <w:lang w:val="en-GB"/>
              </w:rPr>
              <w:t xml:space="preserve"> </w:t>
            </w:r>
            <w:r w:rsidR="00CF79AB"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37" w:type="dxa"/>
          </w:tcPr>
          <w:p w14:paraId="7223CF4F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33A973AD" w14:textId="48FF4A81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วันที่ </w:t>
            </w:r>
            <w:r w:rsidR="006C0167"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มิถุนายน</w:t>
            </w:r>
          </w:p>
        </w:tc>
      </w:tr>
      <w:tr w:rsidR="00CF79AB" w:rsidRPr="00A26EDE" w14:paraId="2F5EA8FF" w14:textId="77777777" w:rsidTr="008332D8">
        <w:trPr>
          <w:trHeight w:val="267"/>
        </w:trPr>
        <w:tc>
          <w:tcPr>
            <w:tcW w:w="1980" w:type="dxa"/>
          </w:tcPr>
          <w:p w14:paraId="60D84C88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4FCF8E3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57E5037D" w14:textId="77777777" w:rsidR="00CF79AB" w:rsidRPr="00A26EDE" w:rsidRDefault="00CF79AB" w:rsidP="00CF79AB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7C3C940" w14:textId="17635FC8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69" w:type="dxa"/>
          </w:tcPr>
          <w:p w14:paraId="7D0C52DF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CD41ECF" w14:textId="17AD35CB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6" w:type="dxa"/>
          </w:tcPr>
          <w:p w14:paraId="50AED752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E8742BF" w14:textId="424E3F56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71" w:type="dxa"/>
          </w:tcPr>
          <w:p w14:paraId="0618910D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7815644" w14:textId="6DF6C66C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41" w:type="dxa"/>
          </w:tcPr>
          <w:p w14:paraId="37D777E6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601F7C82" w14:textId="625E052D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7" w:type="dxa"/>
          </w:tcPr>
          <w:p w14:paraId="32F86BC8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7F4BA85A" w14:textId="5223244D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7" w:type="dxa"/>
          </w:tcPr>
          <w:p w14:paraId="14867697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058035EF" w14:textId="08F0C832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6" w:type="dxa"/>
          </w:tcPr>
          <w:p w14:paraId="22A1B258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3043AD5D" w14:textId="0C61853F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</w:tr>
      <w:tr w:rsidR="00CF79AB" w:rsidRPr="00A26EDE" w14:paraId="4F2FD8AE" w14:textId="77777777" w:rsidTr="008332D8">
        <w:trPr>
          <w:trHeight w:val="267"/>
        </w:trPr>
        <w:tc>
          <w:tcPr>
            <w:tcW w:w="1980" w:type="dxa"/>
          </w:tcPr>
          <w:p w14:paraId="68478116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A3027B3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46FB76C" w14:textId="77777777" w:rsidR="00CF79AB" w:rsidRPr="00A26EDE" w:rsidRDefault="00CF79AB" w:rsidP="00CF79AB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4CE83B23" w14:textId="357E4108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  <w:tc>
          <w:tcPr>
            <w:tcW w:w="236" w:type="dxa"/>
          </w:tcPr>
          <w:p w14:paraId="0431962B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0236E8EB" w14:textId="5FD18A02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0F922896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4503" w:type="dxa"/>
            <w:gridSpan w:val="7"/>
          </w:tcPr>
          <w:p w14:paraId="1A01B956" w14:textId="57B56096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</w:tr>
      <w:tr w:rsidR="00CF79AB" w:rsidRPr="00A26EDE" w14:paraId="6E20AEDE" w14:textId="77777777" w:rsidTr="008332D8">
        <w:trPr>
          <w:trHeight w:val="277"/>
        </w:trPr>
        <w:tc>
          <w:tcPr>
            <w:tcW w:w="1980" w:type="dxa"/>
          </w:tcPr>
          <w:p w14:paraId="1B5C98F3" w14:textId="15232A98" w:rsidR="00CF79AB" w:rsidRPr="00A26EDE" w:rsidRDefault="00CF79AB" w:rsidP="00CF79AB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530" w:type="dxa"/>
          </w:tcPr>
          <w:p w14:paraId="4A645827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6969AA7" w14:textId="77777777" w:rsidR="00CF79AB" w:rsidRPr="00A26EDE" w:rsidRDefault="00CF79AB" w:rsidP="00CF79AB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AB79AE9" w14:textId="77777777" w:rsidR="00CF79AB" w:rsidRPr="00A26EDE" w:rsidRDefault="00CF79AB" w:rsidP="00CF79AB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50BEB6DC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F79E413" w14:textId="77777777" w:rsidR="00CF79AB" w:rsidRPr="00A26EDE" w:rsidRDefault="00CF79AB" w:rsidP="00CF79AB">
            <w:pPr>
              <w:ind w:left="-90"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22F71B0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1293D09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161762C8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1A354456" w14:textId="77777777" w:rsidR="00CF79AB" w:rsidRPr="00A26EDE" w:rsidRDefault="00CF79AB" w:rsidP="00CF79AB">
            <w:pPr>
              <w:tabs>
                <w:tab w:val="decimal" w:pos="338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088B5B22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6533CA31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0EE0A567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5B360D99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43B494BA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01BA7DDD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6A7B360A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13D504AA" w14:textId="1EA4A1B9" w:rsidR="00CF79AB" w:rsidRPr="00A26EDE" w:rsidRDefault="00CF79AB" w:rsidP="00CF79AB">
            <w:pPr>
              <w:tabs>
                <w:tab w:val="decimal" w:pos="429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D45785" w:rsidRPr="00A26EDE" w14:paraId="7A131A2E" w14:textId="77777777" w:rsidTr="008332D8">
        <w:trPr>
          <w:trHeight w:val="267"/>
        </w:trPr>
        <w:tc>
          <w:tcPr>
            <w:tcW w:w="1980" w:type="dxa"/>
          </w:tcPr>
          <w:p w14:paraId="466B457D" w14:textId="54A2F8F9" w:rsidR="00D45785" w:rsidRPr="00A26EDE" w:rsidRDefault="00D45785" w:rsidP="00D45785">
            <w:pPr>
              <w:ind w:right="-153" w:hanging="104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บริษัทหลักทรัพย์ ฟินันซ่า จำกัด</w:t>
            </w:r>
            <w:r w:rsidRPr="00A26EDE">
              <w:rPr>
                <w:rFonts w:asciiTheme="majorBidi" w:hAnsiTheme="majorBidi"/>
                <w:spacing w:val="-6"/>
                <w:sz w:val="20"/>
                <w:szCs w:val="20"/>
                <w:vertAlign w:val="superscript"/>
                <w:cs/>
              </w:rPr>
              <w:t>(</w:t>
            </w:r>
            <w:r w:rsidRPr="00A26EDE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lang w:val="en-GB"/>
              </w:rPr>
              <w:t>1</w:t>
            </w:r>
            <w:r w:rsidRPr="00A26EDE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530" w:type="dxa"/>
          </w:tcPr>
          <w:p w14:paraId="1C55B683" w14:textId="04255B72" w:rsidR="00D45785" w:rsidRPr="00A26EDE" w:rsidRDefault="00D45785" w:rsidP="00D45785">
            <w:pPr>
              <w:ind w:left="-106" w:right="-107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ธุรกิจหลักทรัพย์</w:t>
            </w:r>
          </w:p>
        </w:tc>
        <w:tc>
          <w:tcPr>
            <w:tcW w:w="706" w:type="dxa"/>
          </w:tcPr>
          <w:p w14:paraId="1F477ADC" w14:textId="3B53C34F" w:rsidR="00D45785" w:rsidRPr="00A26EDE" w:rsidRDefault="00D45785" w:rsidP="00D45785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14411767" w14:textId="090564EC" w:rsidR="00D45785" w:rsidRPr="00A26EDE" w:rsidRDefault="00D45785" w:rsidP="00D45785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400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69" w:type="dxa"/>
          </w:tcPr>
          <w:p w14:paraId="202B76DA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E7B5805" w14:textId="636F6EBC" w:rsidR="00D45785" w:rsidRPr="00A26EDE" w:rsidRDefault="00D45785" w:rsidP="00D45785">
            <w:pPr>
              <w:tabs>
                <w:tab w:val="decimal" w:pos="739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700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6" w:type="dxa"/>
          </w:tcPr>
          <w:p w14:paraId="1CEC94F4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B1B2603" w14:textId="51C47494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1" w:type="dxa"/>
          </w:tcPr>
          <w:p w14:paraId="1B8E24F9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72D1CCE" w14:textId="13B8CB81" w:rsidR="00D45785" w:rsidRPr="00A26EDE" w:rsidRDefault="00D45785" w:rsidP="00D45785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58B6D517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919AD6B" w14:textId="735A6665" w:rsidR="00D45785" w:rsidRPr="00A26EDE" w:rsidRDefault="00D45785" w:rsidP="0067431A">
            <w:pPr>
              <w:tabs>
                <w:tab w:val="decimal" w:pos="61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</w:tcPr>
          <w:p w14:paraId="691EC872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5CFCB0E1" w14:textId="79E5547A" w:rsidR="00D45785" w:rsidRPr="00A26EDE" w:rsidRDefault="00D45785" w:rsidP="00D45785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734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709</w:t>
            </w:r>
          </w:p>
        </w:tc>
        <w:tc>
          <w:tcPr>
            <w:tcW w:w="237" w:type="dxa"/>
          </w:tcPr>
          <w:p w14:paraId="651A7E0E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4462C284" w14:textId="71ACC4E7" w:rsidR="00D45785" w:rsidRPr="00A26EDE" w:rsidRDefault="00D45785" w:rsidP="00D45785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1BCD1D38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26E6A9F6" w14:textId="1C8F1641" w:rsidR="00D45785" w:rsidRPr="00A26EDE" w:rsidRDefault="00D45785" w:rsidP="00D45785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D45785" w:rsidRPr="00A26EDE" w14:paraId="2639533F" w14:textId="77777777" w:rsidTr="008332D8">
        <w:trPr>
          <w:trHeight w:val="534"/>
        </w:trPr>
        <w:tc>
          <w:tcPr>
            <w:tcW w:w="1980" w:type="dxa"/>
          </w:tcPr>
          <w:p w14:paraId="24B7F203" w14:textId="49526D16" w:rsidR="00D45785" w:rsidRPr="00A26EDE" w:rsidRDefault="00D45785" w:rsidP="00D45785">
            <w:pPr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proofErr w:type="spellStart"/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Finansa</w:t>
            </w:r>
            <w:proofErr w:type="spellEnd"/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Fund Management Ltd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</w:p>
        </w:tc>
        <w:tc>
          <w:tcPr>
            <w:tcW w:w="1530" w:type="dxa"/>
          </w:tcPr>
          <w:p w14:paraId="3FCC1B0E" w14:textId="36F49A38" w:rsidR="00D45785" w:rsidRPr="00A26EDE" w:rsidRDefault="00D45785" w:rsidP="00D45785">
            <w:pPr>
              <w:ind w:left="-106" w:right="-107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ธุรกิจการลงทุน</w:t>
            </w:r>
          </w:p>
        </w:tc>
        <w:tc>
          <w:tcPr>
            <w:tcW w:w="706" w:type="dxa"/>
          </w:tcPr>
          <w:p w14:paraId="1436CA3F" w14:textId="142EC943" w:rsidR="00D45785" w:rsidRPr="00A26EDE" w:rsidRDefault="00D45785" w:rsidP="00D45785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หมู่เกาะ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br/>
              <w:t>เคย์แมน</w:t>
            </w:r>
          </w:p>
        </w:tc>
        <w:tc>
          <w:tcPr>
            <w:tcW w:w="987" w:type="dxa"/>
          </w:tcPr>
          <w:p w14:paraId="4F65E90C" w14:textId="77777777" w:rsidR="00D45785" w:rsidRPr="00A26EDE" w:rsidRDefault="00D45785" w:rsidP="00D45785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690</w:t>
            </w:r>
          </w:p>
          <w:p w14:paraId="14F9846B" w14:textId="13AA468E" w:rsidR="00D45785" w:rsidRPr="00A26EDE" w:rsidRDefault="00D45785" w:rsidP="00D45785">
            <w:pPr>
              <w:tabs>
                <w:tab w:val="decimal" w:pos="807"/>
              </w:tabs>
              <w:ind w:right="-12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(หุ้นสามัญ)</w:t>
            </w:r>
          </w:p>
        </w:tc>
        <w:tc>
          <w:tcPr>
            <w:tcW w:w="269" w:type="dxa"/>
          </w:tcPr>
          <w:p w14:paraId="4359B2D2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24072B28" w14:textId="3F90625F" w:rsidR="00D45785" w:rsidRPr="00A26EDE" w:rsidRDefault="00D45785" w:rsidP="00D45785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690</w:t>
            </w:r>
          </w:p>
          <w:p w14:paraId="632DF3BC" w14:textId="420F713A" w:rsidR="00D45785" w:rsidRPr="00A26EDE" w:rsidRDefault="00D45785" w:rsidP="00D45785">
            <w:pPr>
              <w:tabs>
                <w:tab w:val="decimal" w:pos="804"/>
              </w:tabs>
              <w:ind w:right="-130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(หุ้นสามัญ)</w:t>
            </w:r>
          </w:p>
        </w:tc>
        <w:tc>
          <w:tcPr>
            <w:tcW w:w="236" w:type="dxa"/>
          </w:tcPr>
          <w:p w14:paraId="74EC5E24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AE48C08" w14:textId="1BD88C03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1CDCD99D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F95132E" w14:textId="3363C8FD" w:rsidR="00D45785" w:rsidRPr="00A26EDE" w:rsidRDefault="00D45785" w:rsidP="00D45785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750DBFEC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B88B660" w14:textId="145B63CB" w:rsidR="00D45785" w:rsidRPr="00A26EDE" w:rsidRDefault="00D45785" w:rsidP="00D45785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151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790</w:t>
            </w:r>
          </w:p>
        </w:tc>
        <w:tc>
          <w:tcPr>
            <w:tcW w:w="237" w:type="dxa"/>
          </w:tcPr>
          <w:p w14:paraId="36C93B3F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60F2A678" w14:textId="1CA478E9" w:rsidR="00D45785" w:rsidRPr="00A26EDE" w:rsidRDefault="00D45785" w:rsidP="00D45785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151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790</w:t>
            </w:r>
          </w:p>
        </w:tc>
        <w:tc>
          <w:tcPr>
            <w:tcW w:w="237" w:type="dxa"/>
          </w:tcPr>
          <w:p w14:paraId="57E9277A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269C6404" w14:textId="0C0AC862" w:rsidR="00D45785" w:rsidRPr="00A26EDE" w:rsidRDefault="00D45785" w:rsidP="00D45785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58B5A81F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4BFF8FB8" w14:textId="287BBFE7" w:rsidR="00D45785" w:rsidRPr="00A26EDE" w:rsidRDefault="00D45785" w:rsidP="00D45785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D45785" w:rsidRPr="00A26EDE" w14:paraId="133441FB" w14:textId="77777777" w:rsidTr="008332D8">
        <w:trPr>
          <w:trHeight w:val="534"/>
        </w:trPr>
        <w:tc>
          <w:tcPr>
            <w:tcW w:w="1980" w:type="dxa"/>
          </w:tcPr>
          <w:p w14:paraId="128E5DB1" w14:textId="77777777" w:rsidR="00D45785" w:rsidRPr="00A26EDE" w:rsidRDefault="00D45785" w:rsidP="00D45785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AACFE21" w14:textId="77777777" w:rsidR="00D45785" w:rsidRPr="00A26EDE" w:rsidRDefault="00D45785" w:rsidP="00D45785">
            <w:pPr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599E25FB" w14:textId="77777777" w:rsidR="00D45785" w:rsidRPr="00A26EDE" w:rsidRDefault="00D45785" w:rsidP="00D45785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6617D39" w14:textId="77777777" w:rsidR="00D45785" w:rsidRPr="00A26EDE" w:rsidRDefault="00D45785" w:rsidP="00D45785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732</w:t>
            </w:r>
          </w:p>
          <w:p w14:paraId="232400E7" w14:textId="650D99B2" w:rsidR="00D45785" w:rsidRPr="00A26EDE" w:rsidRDefault="00D45785" w:rsidP="00D45785">
            <w:pPr>
              <w:ind w:right="-6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4"/>
                <w:sz w:val="22"/>
                <w:szCs w:val="22"/>
                <w:cs/>
              </w:rPr>
              <w:t>(หุ้นบุริมสิทธิ)</w:t>
            </w:r>
          </w:p>
        </w:tc>
        <w:tc>
          <w:tcPr>
            <w:tcW w:w="269" w:type="dxa"/>
          </w:tcPr>
          <w:p w14:paraId="374354EB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58A6E19" w14:textId="6EF95D4D" w:rsidR="00D45785" w:rsidRPr="00A26EDE" w:rsidRDefault="00D45785" w:rsidP="00D45785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732</w:t>
            </w:r>
          </w:p>
          <w:p w14:paraId="2D1D7B49" w14:textId="6C67FEAF" w:rsidR="00D45785" w:rsidRPr="00A26EDE" w:rsidRDefault="00D45785" w:rsidP="00D45785">
            <w:pPr>
              <w:ind w:right="-60"/>
              <w:rPr>
                <w:rFonts w:asciiTheme="majorBidi" w:hAnsiTheme="majorBidi" w:cstheme="majorBidi"/>
                <w:color w:val="000000"/>
                <w:spacing w:val="-4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4"/>
                <w:sz w:val="22"/>
                <w:szCs w:val="22"/>
                <w:cs/>
              </w:rPr>
              <w:t>(หุ้นบุริมสิทธิ)</w:t>
            </w:r>
          </w:p>
        </w:tc>
        <w:tc>
          <w:tcPr>
            <w:tcW w:w="236" w:type="dxa"/>
          </w:tcPr>
          <w:p w14:paraId="5F0F7709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F56741A" w14:textId="5D8002F0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62B0EF7F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8E0C443" w14:textId="1622636F" w:rsidR="00D45785" w:rsidRPr="00A26EDE" w:rsidRDefault="00D45785" w:rsidP="00D45785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21D6121D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C8198DC" w14:textId="111011A8" w:rsidR="00D45785" w:rsidRPr="00A26EDE" w:rsidRDefault="00D45785" w:rsidP="00D45785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573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198</w:t>
            </w:r>
          </w:p>
        </w:tc>
        <w:tc>
          <w:tcPr>
            <w:tcW w:w="237" w:type="dxa"/>
          </w:tcPr>
          <w:p w14:paraId="02D1FDDA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4D044413" w14:textId="48A41148" w:rsidR="00D45785" w:rsidRPr="00A26EDE" w:rsidRDefault="00D45785" w:rsidP="00D45785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573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198</w:t>
            </w:r>
          </w:p>
        </w:tc>
        <w:tc>
          <w:tcPr>
            <w:tcW w:w="237" w:type="dxa"/>
          </w:tcPr>
          <w:p w14:paraId="37B4695E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14B611D3" w14:textId="77777777" w:rsidR="00D45785" w:rsidRPr="00A26EDE" w:rsidRDefault="00D45785" w:rsidP="00D45785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  <w:p w14:paraId="1F3B0B2D" w14:textId="5937DD35" w:rsidR="00D45785" w:rsidRPr="00A26EDE" w:rsidRDefault="00D45785" w:rsidP="00D45785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7287086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2D74B3B1" w14:textId="711E651D" w:rsidR="00D45785" w:rsidRPr="00A26EDE" w:rsidRDefault="00D45785" w:rsidP="00D45785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  <w:p w14:paraId="2571A0D8" w14:textId="2E7DDC2F" w:rsidR="00D45785" w:rsidRPr="00A26EDE" w:rsidRDefault="00D45785" w:rsidP="00D45785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D45785" w:rsidRPr="00A26EDE" w14:paraId="444C4501" w14:textId="77777777" w:rsidTr="0065296D">
        <w:trPr>
          <w:trHeight w:val="267"/>
        </w:trPr>
        <w:tc>
          <w:tcPr>
            <w:tcW w:w="1980" w:type="dxa"/>
          </w:tcPr>
          <w:p w14:paraId="644152DA" w14:textId="600D23E0" w:rsidR="00D45785" w:rsidRPr="00A26EDE" w:rsidRDefault="00D45785" w:rsidP="00D45785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proofErr w:type="spellStart"/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Finansa</w:t>
            </w:r>
            <w:proofErr w:type="spellEnd"/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(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Cambodia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)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Ltd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</w:p>
        </w:tc>
        <w:tc>
          <w:tcPr>
            <w:tcW w:w="1530" w:type="dxa"/>
          </w:tcPr>
          <w:p w14:paraId="39144E96" w14:textId="7F290D8A" w:rsidR="00D45785" w:rsidRPr="00A26EDE" w:rsidRDefault="00D45785" w:rsidP="00D45785">
            <w:pPr>
              <w:ind w:left="-106"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ธุรกิจที่ปรึกษาการลงทุน</w:t>
            </w:r>
          </w:p>
        </w:tc>
        <w:tc>
          <w:tcPr>
            <w:tcW w:w="706" w:type="dxa"/>
          </w:tcPr>
          <w:p w14:paraId="5B179EB7" w14:textId="18543B24" w:rsidR="00D45785" w:rsidRPr="00A26EDE" w:rsidRDefault="00D45785" w:rsidP="00D45785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กัมพูชา</w:t>
            </w:r>
          </w:p>
        </w:tc>
        <w:tc>
          <w:tcPr>
            <w:tcW w:w="987" w:type="dxa"/>
          </w:tcPr>
          <w:p w14:paraId="3430C499" w14:textId="55CE1F06" w:rsidR="00D45785" w:rsidRPr="00A26EDE" w:rsidRDefault="00D45785" w:rsidP="00D45785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192</w:t>
            </w:r>
          </w:p>
        </w:tc>
        <w:tc>
          <w:tcPr>
            <w:tcW w:w="269" w:type="dxa"/>
          </w:tcPr>
          <w:p w14:paraId="4DF2ED8F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7B9067D4" w14:textId="2BC5A907" w:rsidR="00D45785" w:rsidRPr="00A26EDE" w:rsidRDefault="00D45785" w:rsidP="00D45785">
            <w:pPr>
              <w:tabs>
                <w:tab w:val="decimal" w:pos="738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192</w:t>
            </w:r>
          </w:p>
        </w:tc>
        <w:tc>
          <w:tcPr>
            <w:tcW w:w="236" w:type="dxa"/>
          </w:tcPr>
          <w:p w14:paraId="6DEC2AE5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18368F33" w14:textId="12FDA5B4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002062AF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5768E2A" w14:textId="404D64C7" w:rsidR="00D45785" w:rsidRPr="00A26EDE" w:rsidRDefault="00D45785" w:rsidP="00D45785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6038E31C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016D8929" w14:textId="30820245" w:rsidR="00D45785" w:rsidRPr="00A26EDE" w:rsidRDefault="00D45785" w:rsidP="00D45785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</w:p>
        </w:tc>
        <w:tc>
          <w:tcPr>
            <w:tcW w:w="237" w:type="dxa"/>
          </w:tcPr>
          <w:p w14:paraId="62339128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6F548C43" w14:textId="1116DD7D" w:rsidR="00D45785" w:rsidRPr="00A26EDE" w:rsidRDefault="00D45785" w:rsidP="00D45785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</w:p>
        </w:tc>
        <w:tc>
          <w:tcPr>
            <w:tcW w:w="237" w:type="dxa"/>
          </w:tcPr>
          <w:p w14:paraId="1995DEC1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258F41B2" w14:textId="27D6844D" w:rsidR="00D45785" w:rsidRPr="00A26EDE" w:rsidRDefault="00D45785" w:rsidP="00D45785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03D80A42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120E291F" w14:textId="70895457" w:rsidR="00D45785" w:rsidRPr="00A26EDE" w:rsidRDefault="00D45785" w:rsidP="00D45785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D45785" w:rsidRPr="00A26EDE" w14:paraId="5C322331" w14:textId="77777777" w:rsidTr="0065296D">
        <w:trPr>
          <w:trHeight w:val="277"/>
        </w:trPr>
        <w:tc>
          <w:tcPr>
            <w:tcW w:w="1980" w:type="dxa"/>
          </w:tcPr>
          <w:p w14:paraId="257EFEA0" w14:textId="23520639" w:rsidR="00D45785" w:rsidRPr="00A26EDE" w:rsidRDefault="009B1C31" w:rsidP="00D45785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530" w:type="dxa"/>
          </w:tcPr>
          <w:p w14:paraId="13FAFF5E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F237851" w14:textId="77777777" w:rsidR="00D45785" w:rsidRPr="00A26EDE" w:rsidRDefault="00D45785" w:rsidP="00D45785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ECB73A0" w14:textId="77777777" w:rsidR="00D45785" w:rsidRPr="00A26EDE" w:rsidRDefault="00D45785" w:rsidP="00D45785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4E1F7D71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291C3A5C" w14:textId="77777777" w:rsidR="00D45785" w:rsidRPr="00A26EDE" w:rsidRDefault="00D45785" w:rsidP="00D45785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AF79AE3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47FDCA89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6E4FBBF7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03EAD68A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63351D82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07B9F8F8" w14:textId="1114FB5F" w:rsidR="00D45785" w:rsidRPr="00A26EDE" w:rsidRDefault="00D45785" w:rsidP="00D45785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725,192</w:t>
            </w:r>
          </w:p>
        </w:tc>
        <w:tc>
          <w:tcPr>
            <w:tcW w:w="237" w:type="dxa"/>
          </w:tcPr>
          <w:p w14:paraId="0490F56C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4823F3F8" w14:textId="41E591AD" w:rsidR="00D45785" w:rsidRPr="00A26EDE" w:rsidRDefault="00D45785" w:rsidP="00D45785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459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901</w:t>
            </w:r>
          </w:p>
        </w:tc>
        <w:tc>
          <w:tcPr>
            <w:tcW w:w="237" w:type="dxa"/>
          </w:tcPr>
          <w:p w14:paraId="265352BA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</w:tcPr>
          <w:p w14:paraId="6599770B" w14:textId="6B9E3DBC" w:rsidR="00D45785" w:rsidRPr="00A26EDE" w:rsidRDefault="00D45785" w:rsidP="00D45785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4B78DA28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double" w:sz="4" w:space="0" w:color="auto"/>
            </w:tcBorders>
          </w:tcPr>
          <w:p w14:paraId="7655FF5A" w14:textId="426B18D2" w:rsidR="00D45785" w:rsidRPr="00A26EDE" w:rsidRDefault="00D45785" w:rsidP="00D45785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D45785" w:rsidRPr="00A26EDE" w14:paraId="031BEF20" w14:textId="77777777" w:rsidTr="0065296D">
        <w:trPr>
          <w:trHeight w:val="267"/>
        </w:trPr>
        <w:tc>
          <w:tcPr>
            <w:tcW w:w="1980" w:type="dxa"/>
          </w:tcPr>
          <w:p w14:paraId="7C8DD1FB" w14:textId="3B65DD2C" w:rsidR="00D45785" w:rsidRPr="00A26EDE" w:rsidRDefault="00D45785" w:rsidP="00D45785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หัก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14:paraId="67BD78A0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AC9886F" w14:textId="77777777" w:rsidR="00D45785" w:rsidRPr="00A26EDE" w:rsidRDefault="00D45785" w:rsidP="00D45785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0840342" w14:textId="77777777" w:rsidR="00D45785" w:rsidRPr="00A26EDE" w:rsidRDefault="00D45785" w:rsidP="00D45785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737DDB68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E571C38" w14:textId="77777777" w:rsidR="00D45785" w:rsidRPr="00A26EDE" w:rsidRDefault="00D45785" w:rsidP="00D45785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EE25880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C69FD44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49260094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1F116AA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28FF5CFD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679F1898" w14:textId="70A61658" w:rsidR="00D45785" w:rsidRPr="00A26EDE" w:rsidRDefault="00D45785" w:rsidP="00D45785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(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237" w:type="dxa"/>
          </w:tcPr>
          <w:p w14:paraId="5D7F7262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7D53FA68" w14:textId="0F87BCD6" w:rsidR="00D45785" w:rsidRPr="00A26EDE" w:rsidRDefault="00D45785" w:rsidP="00D45785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(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237" w:type="dxa"/>
          </w:tcPr>
          <w:p w14:paraId="19BA5BB3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double" w:sz="4" w:space="0" w:color="auto"/>
            </w:tcBorders>
          </w:tcPr>
          <w:p w14:paraId="1D5C9581" w14:textId="77777777" w:rsidR="00D45785" w:rsidRPr="00A26EDE" w:rsidRDefault="00D45785" w:rsidP="00D45785">
            <w:pPr>
              <w:tabs>
                <w:tab w:val="decimal" w:pos="342"/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3E0478A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double" w:sz="4" w:space="0" w:color="auto"/>
            </w:tcBorders>
          </w:tcPr>
          <w:p w14:paraId="4E252C29" w14:textId="2BDEFF1C" w:rsidR="00D45785" w:rsidRPr="00A26EDE" w:rsidRDefault="00D45785" w:rsidP="00D45785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D45785" w:rsidRPr="00A26EDE" w14:paraId="6E72C6E2" w14:textId="77777777" w:rsidTr="0065296D">
        <w:trPr>
          <w:trHeight w:val="267"/>
        </w:trPr>
        <w:tc>
          <w:tcPr>
            <w:tcW w:w="1980" w:type="dxa"/>
          </w:tcPr>
          <w:p w14:paraId="040C6170" w14:textId="6A29D9AC" w:rsidR="00D45785" w:rsidRPr="00A26EDE" w:rsidRDefault="00D45785" w:rsidP="00D45785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เงินลงทุนในบริษัทย่อย </w:t>
            </w:r>
            <w:r w:rsidRPr="00A26EDE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530" w:type="dxa"/>
          </w:tcPr>
          <w:p w14:paraId="6A02C2D4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6F92140" w14:textId="77777777" w:rsidR="00D45785" w:rsidRPr="00A26EDE" w:rsidRDefault="00D45785" w:rsidP="00D45785">
            <w:pPr>
              <w:ind w:left="-114" w:right="-99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1E7D4CC0" w14:textId="77777777" w:rsidR="00D45785" w:rsidRPr="00A26EDE" w:rsidRDefault="00D45785" w:rsidP="00D45785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47F61394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659E696" w14:textId="77777777" w:rsidR="00D45785" w:rsidRPr="00A26EDE" w:rsidRDefault="00D45785" w:rsidP="00D4578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1EFEFD3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CD01145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053376F0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2668AC3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2E62FCF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</w:tcPr>
          <w:p w14:paraId="63C4F149" w14:textId="289F13CB" w:rsidR="00D45785" w:rsidRPr="00A26EDE" w:rsidRDefault="00D45785" w:rsidP="00D45785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724,988</w:t>
            </w:r>
          </w:p>
        </w:tc>
        <w:tc>
          <w:tcPr>
            <w:tcW w:w="237" w:type="dxa"/>
          </w:tcPr>
          <w:p w14:paraId="15697C9A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</w:tcPr>
          <w:p w14:paraId="0ADDD5D3" w14:textId="31584CCD" w:rsidR="00D45785" w:rsidRPr="00A26EDE" w:rsidRDefault="00D45785" w:rsidP="00D45785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459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697</w:t>
            </w:r>
          </w:p>
        </w:tc>
        <w:tc>
          <w:tcPr>
            <w:tcW w:w="237" w:type="dxa"/>
          </w:tcPr>
          <w:p w14:paraId="7B60A3C4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4577852C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153CC347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571C298C" w14:textId="24EDB29C" w:rsidR="00D45785" w:rsidRPr="00A26EDE" w:rsidRDefault="00D45785" w:rsidP="00D45785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D45785" w:rsidRPr="00A26EDE" w14:paraId="25467D07" w14:textId="77777777" w:rsidTr="0065296D">
        <w:trPr>
          <w:trHeight w:val="267"/>
        </w:trPr>
        <w:tc>
          <w:tcPr>
            <w:tcW w:w="1980" w:type="dxa"/>
          </w:tcPr>
          <w:p w14:paraId="2031A3A3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2B5F58BE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3DC312B" w14:textId="77777777" w:rsidR="00D45785" w:rsidRPr="00A26EDE" w:rsidRDefault="00D45785" w:rsidP="00D45785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3156DE51" w14:textId="77777777" w:rsidR="00D45785" w:rsidRPr="00A26EDE" w:rsidRDefault="00D45785" w:rsidP="00D45785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6C9B9CE5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28DEE45F" w14:textId="77777777" w:rsidR="00D45785" w:rsidRPr="00A26EDE" w:rsidRDefault="00D45785" w:rsidP="00D45785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9EBC8A3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57CCA91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0F73DCBE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6AE8241C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66BE4420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double" w:sz="4" w:space="0" w:color="auto"/>
            </w:tcBorders>
          </w:tcPr>
          <w:p w14:paraId="2C486681" w14:textId="298D116D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70912566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double" w:sz="4" w:space="0" w:color="auto"/>
            </w:tcBorders>
          </w:tcPr>
          <w:p w14:paraId="0B549F49" w14:textId="23E23BD8" w:rsidR="00D45785" w:rsidRPr="00A26EDE" w:rsidRDefault="00D45785" w:rsidP="00D45785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486F7648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77197BEC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7B40FC9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41CE6005" w14:textId="77777777" w:rsidR="00D45785" w:rsidRPr="00A26EDE" w:rsidRDefault="00D45785" w:rsidP="00D45785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D45785" w:rsidRPr="00A26EDE" w14:paraId="242A1118" w14:textId="77777777" w:rsidTr="008332D8">
        <w:trPr>
          <w:trHeight w:val="267"/>
        </w:trPr>
        <w:tc>
          <w:tcPr>
            <w:tcW w:w="13953" w:type="dxa"/>
            <w:gridSpan w:val="18"/>
          </w:tcPr>
          <w:p w14:paraId="6EBB57F4" w14:textId="6B2517C8" w:rsidR="00D45785" w:rsidRPr="00A26EDE" w:rsidRDefault="00D45785" w:rsidP="00D45785">
            <w:pPr>
              <w:spacing w:line="200" w:lineRule="exact"/>
              <w:ind w:left="72" w:right="-389" w:hanging="9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="Angsana New" w:hAnsi="Angsana New"/>
                <w:sz w:val="20"/>
                <w:szCs w:val="20"/>
                <w:vertAlign w:val="superscript"/>
                <w:cs/>
              </w:rPr>
              <w:t>(</w:t>
            </w:r>
            <w:r w:rsidRPr="00A26EDE">
              <w:rPr>
                <w:rFonts w:ascii="Angsana New" w:hAnsi="Angsana New"/>
                <w:sz w:val="20"/>
                <w:szCs w:val="20"/>
                <w:vertAlign w:val="superscript"/>
                <w:lang w:val="en-GB"/>
              </w:rPr>
              <w:t>1</w:t>
            </w:r>
            <w:r w:rsidRPr="00A26EDE">
              <w:rPr>
                <w:rFonts w:ascii="Angsana New" w:hAnsi="Angsana New"/>
                <w:sz w:val="20"/>
                <w:szCs w:val="20"/>
                <w:vertAlign w:val="superscript"/>
                <w:cs/>
              </w:rPr>
              <w:t>)</w:t>
            </w:r>
            <w:r w:rsidRPr="00A26EDE">
              <w:rPr>
                <w:rFonts w:ascii="Angsana New" w:hAnsi="Angsana New"/>
                <w:sz w:val="16"/>
                <w:szCs w:val="16"/>
                <w:vertAlign w:val="superscript"/>
                <w:cs/>
              </w:rPr>
              <w:t xml:space="preserve"> </w:t>
            </w:r>
            <w:r w:rsidRPr="00A26EDE">
              <w:rPr>
                <w:rFonts w:ascii="Angsana New" w:hAnsi="Angsana New"/>
                <w:sz w:val="16"/>
                <w:szCs w:val="16"/>
                <w:cs/>
              </w:rPr>
              <w:t xml:space="preserve">   เมื่อวันที่ </w:t>
            </w:r>
            <w:r w:rsidRPr="00A26EDE">
              <w:rPr>
                <w:rFonts w:ascii="Angsana New" w:hAnsi="Angsana New"/>
                <w:sz w:val="16"/>
                <w:szCs w:val="16"/>
                <w:lang w:val="en-GB"/>
              </w:rPr>
              <w:t>17</w:t>
            </w:r>
            <w:r w:rsidRPr="00A26EDE">
              <w:rPr>
                <w:rFonts w:ascii="Angsana New" w:hAnsi="Angsana New"/>
                <w:sz w:val="16"/>
                <w:szCs w:val="16"/>
                <w:cs/>
              </w:rPr>
              <w:t xml:space="preserve"> ธันวาคม </w:t>
            </w:r>
            <w:r w:rsidRPr="00A26EDE">
              <w:rPr>
                <w:rFonts w:ascii="Angsana New" w:hAnsi="Angsana New"/>
                <w:sz w:val="16"/>
                <w:szCs w:val="16"/>
                <w:lang w:val="en-GB"/>
              </w:rPr>
              <w:t>2564</w:t>
            </w:r>
            <w:r w:rsidRPr="00A26EDE">
              <w:rPr>
                <w:rFonts w:ascii="Angsana New" w:hAnsi="Angsana New"/>
                <w:sz w:val="16"/>
                <w:szCs w:val="16"/>
                <w:cs/>
              </w:rPr>
              <w:t xml:space="preserve"> ที่ประชุมวิสามัญผู้ถือหุ้นของบริษัทย่อยมีมติให้บริษัทย่อยลดทุนจดทะเบียนของบริษัทย่อยจำนวน </w:t>
            </w:r>
            <w:r w:rsidRPr="00A26EDE">
              <w:rPr>
                <w:rFonts w:ascii="Angsana New" w:hAnsi="Angsana New"/>
                <w:sz w:val="16"/>
                <w:szCs w:val="16"/>
                <w:lang w:val="en-GB"/>
              </w:rPr>
              <w:t>300</w:t>
            </w:r>
            <w:r w:rsidRPr="00A26EDE">
              <w:rPr>
                <w:rFonts w:ascii="Angsana New" w:hAnsi="Angsana New"/>
                <w:sz w:val="16"/>
                <w:szCs w:val="16"/>
                <w:cs/>
              </w:rPr>
              <w:t xml:space="preserve"> ล้านบาท การดำเนินการลดทุนจดทะเบียนเสร็จสมบูรณ์ ณ วันที่ </w:t>
            </w:r>
            <w:r w:rsidRPr="00A26EDE">
              <w:rPr>
                <w:rFonts w:ascii="Angsana New" w:hAnsi="Angsana New"/>
                <w:sz w:val="16"/>
                <w:szCs w:val="16"/>
                <w:lang w:val="en-GB"/>
              </w:rPr>
              <w:t>24</w:t>
            </w:r>
            <w:r w:rsidRPr="00A26EDE">
              <w:rPr>
                <w:rFonts w:ascii="Angsana New" w:hAnsi="Angsana New"/>
                <w:sz w:val="16"/>
                <w:szCs w:val="16"/>
                <w:cs/>
              </w:rPr>
              <w:t xml:space="preserve"> มกราคม </w:t>
            </w:r>
            <w:r w:rsidRPr="00A26EDE">
              <w:rPr>
                <w:rFonts w:ascii="Angsana New" w:hAnsi="Angsana New"/>
                <w:sz w:val="16"/>
                <w:szCs w:val="16"/>
                <w:lang w:val="en-GB"/>
              </w:rPr>
              <w:t>2565</w:t>
            </w:r>
            <w:r w:rsidRPr="00A26EDE">
              <w:rPr>
                <w:rFonts w:ascii="Angsana New" w:hAnsi="Angsana New"/>
                <w:sz w:val="16"/>
                <w:szCs w:val="16"/>
                <w:cs/>
              </w:rPr>
              <w:t xml:space="preserve"> ซึ่งบริษัทได้รับเงินค่าหุ้นคืนครบแล้ว </w:t>
            </w:r>
          </w:p>
        </w:tc>
      </w:tr>
      <w:tr w:rsidR="00D45785" w:rsidRPr="00A26EDE" w14:paraId="5B84B830" w14:textId="77777777" w:rsidTr="00951183">
        <w:trPr>
          <w:trHeight w:val="267"/>
        </w:trPr>
        <w:tc>
          <w:tcPr>
            <w:tcW w:w="13953" w:type="dxa"/>
            <w:gridSpan w:val="18"/>
          </w:tcPr>
          <w:p w14:paraId="37F56086" w14:textId="0A0C0DC4" w:rsidR="00D45785" w:rsidRPr="00A26EDE" w:rsidRDefault="00D45785" w:rsidP="00D45785">
            <w:pPr>
              <w:spacing w:line="200" w:lineRule="exact"/>
              <w:ind w:left="-20" w:right="-100" w:firstLine="185"/>
              <w:jc w:val="thaiDistribute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26EDE">
              <w:rPr>
                <w:rFonts w:asciiTheme="majorBidi" w:hAnsiTheme="majorBidi"/>
                <w:color w:val="000000"/>
                <w:sz w:val="16"/>
                <w:szCs w:val="16"/>
                <w:cs/>
              </w:rPr>
              <w:t xml:space="preserve">เมื่อวันที่ </w:t>
            </w:r>
            <w:r w:rsidRPr="00A26EDE">
              <w:rPr>
                <w:rFonts w:asciiTheme="majorBidi" w:hAnsiTheme="majorBidi"/>
                <w:color w:val="000000"/>
                <w:sz w:val="16"/>
                <w:szCs w:val="16"/>
                <w:lang w:val="en-GB"/>
              </w:rPr>
              <w:t>5</w:t>
            </w:r>
            <w:r w:rsidRPr="00A26EDE">
              <w:rPr>
                <w:rFonts w:asciiTheme="majorBidi" w:hAnsiTheme="majorBidi"/>
                <w:color w:val="000000"/>
                <w:sz w:val="16"/>
                <w:szCs w:val="16"/>
                <w:cs/>
              </w:rPr>
              <w:t xml:space="preserve"> พฤษภาคม </w:t>
            </w:r>
            <w:r w:rsidRPr="00A26EDE">
              <w:rPr>
                <w:rFonts w:asciiTheme="majorBidi" w:hAnsiTheme="majorBidi"/>
                <w:color w:val="000000"/>
                <w:sz w:val="16"/>
                <w:szCs w:val="16"/>
                <w:lang w:val="en-GB"/>
              </w:rPr>
              <w:t>2565</w:t>
            </w:r>
            <w:r w:rsidRPr="00A26EDE">
              <w:rPr>
                <w:rFonts w:asciiTheme="majorBidi" w:hAnsiTheme="majorBidi"/>
                <w:color w:val="000000"/>
                <w:sz w:val="16"/>
                <w:szCs w:val="16"/>
                <w:cs/>
              </w:rPr>
              <w:t xml:space="preserve"> กลุ่มบริษัทจำหน่ายเงินลงทุนในหุ้นสามัญทั้งหมดของบริษัทหลักทรัพย์ ฟินันซ่า จำกัด ให้แก่บริษัทหลักทรัพย์ที่ปรึกษาการลงทุน เอฟเอสเอสอินเตอร์เนชั่นแนล จำกัด</w:t>
            </w:r>
          </w:p>
        </w:tc>
      </w:tr>
      <w:tr w:rsidR="00D45785" w:rsidRPr="00A26EDE" w14:paraId="46C138B7" w14:textId="77777777" w:rsidTr="008332D8">
        <w:trPr>
          <w:trHeight w:val="267"/>
        </w:trPr>
        <w:tc>
          <w:tcPr>
            <w:tcW w:w="1980" w:type="dxa"/>
          </w:tcPr>
          <w:p w14:paraId="2F963B10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316493FA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7A8DBC60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A80B7EC" w14:textId="77777777" w:rsidR="00D45785" w:rsidRPr="00A26EDE" w:rsidRDefault="00D45785" w:rsidP="00D45785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271C94C1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E83768D" w14:textId="77777777" w:rsidR="00D45785" w:rsidRPr="00A26EDE" w:rsidRDefault="00D45785" w:rsidP="00D45785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6467A8CE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7C3DFC4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306C68DA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9FF3668" w14:textId="77777777" w:rsidR="00D45785" w:rsidRPr="00A26EDE" w:rsidRDefault="00D45785" w:rsidP="00D4578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ED70AFF" w14:textId="77777777" w:rsidR="00D45785" w:rsidRPr="00A26EDE" w:rsidRDefault="00D45785" w:rsidP="00D4578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ACDC2F5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42BD278A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6DA2C0C2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17C9B456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30180369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447A784" w14:textId="77777777" w:rsidR="00D45785" w:rsidRPr="00A26EDE" w:rsidRDefault="00D45785" w:rsidP="00D4578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6BF23AA8" w14:textId="77777777" w:rsidR="00D45785" w:rsidRPr="00A26EDE" w:rsidRDefault="00D45785" w:rsidP="00D45785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</w:tbl>
    <w:p w14:paraId="77182150" w14:textId="77777777" w:rsidR="00352400" w:rsidRPr="00A26EDE" w:rsidRDefault="00352400" w:rsidP="00352400">
      <w:pPr>
        <w:pStyle w:val="Heading3"/>
        <w:numPr>
          <w:ilvl w:val="0"/>
          <w:numId w:val="0"/>
        </w:numPr>
        <w:spacing w:before="0" w:after="0"/>
        <w:jc w:val="left"/>
        <w:rPr>
          <w:rFonts w:asciiTheme="majorBidi" w:hAnsiTheme="majorBidi"/>
          <w:cs/>
        </w:rPr>
        <w:sectPr w:rsidR="00352400" w:rsidRPr="00A26EDE" w:rsidSect="00902C7A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06C71D1E" w14:textId="667F45C2" w:rsidR="004B2527" w:rsidRPr="00A26EDE" w:rsidRDefault="004B2527" w:rsidP="004B2527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เงินลงทุนในบริษัทร่วมและการร่วมค้า</w:t>
      </w:r>
    </w:p>
    <w:p w14:paraId="1FB4CAA9" w14:textId="77777777" w:rsidR="004B2527" w:rsidRPr="00A26EDE" w:rsidRDefault="004B2527" w:rsidP="004B2527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0"/>
        <w:gridCol w:w="990"/>
        <w:gridCol w:w="79"/>
        <w:gridCol w:w="576"/>
        <w:gridCol w:w="80"/>
        <w:gridCol w:w="710"/>
        <w:gridCol w:w="85"/>
        <w:gridCol w:w="720"/>
        <w:gridCol w:w="90"/>
        <w:gridCol w:w="810"/>
        <w:gridCol w:w="90"/>
        <w:gridCol w:w="810"/>
        <w:gridCol w:w="90"/>
        <w:gridCol w:w="810"/>
        <w:gridCol w:w="90"/>
        <w:gridCol w:w="810"/>
      </w:tblGrid>
      <w:tr w:rsidR="004B2527" w:rsidRPr="00A26EDE" w14:paraId="1E736739" w14:textId="77777777" w:rsidTr="00951183">
        <w:trPr>
          <w:cantSplit/>
          <w:trHeight w:val="144"/>
        </w:trPr>
        <w:tc>
          <w:tcPr>
            <w:tcW w:w="9180" w:type="dxa"/>
            <w:gridSpan w:val="17"/>
            <w:vAlign w:val="bottom"/>
          </w:tcPr>
          <w:p w14:paraId="3807CDEA" w14:textId="77777777" w:rsidR="004B2527" w:rsidRPr="00A26EDE" w:rsidRDefault="004B2527" w:rsidP="00951183">
            <w:pPr>
              <w:snapToGrid w:val="0"/>
              <w:spacing w:line="240" w:lineRule="exact"/>
              <w:ind w:left="38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4B2527" w:rsidRPr="00A26EDE" w14:paraId="1590FF9D" w14:textId="77777777" w:rsidTr="00951183">
        <w:trPr>
          <w:cantSplit/>
          <w:trHeight w:val="144"/>
        </w:trPr>
        <w:tc>
          <w:tcPr>
            <w:tcW w:w="2320" w:type="dxa"/>
            <w:vAlign w:val="bottom"/>
          </w:tcPr>
          <w:p w14:paraId="4C4BA7AF" w14:textId="77777777" w:rsidR="004B2527" w:rsidRPr="00A26EDE" w:rsidRDefault="004B2527" w:rsidP="00951183">
            <w:pPr>
              <w:snapToGrid w:val="0"/>
              <w:spacing w:line="240" w:lineRule="exact"/>
              <w:ind w:left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0" w:type="dxa"/>
          </w:tcPr>
          <w:p w14:paraId="0D6CC456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20B4CFF7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ประเภทธุรกิจ</w:t>
            </w:r>
          </w:p>
        </w:tc>
        <w:tc>
          <w:tcPr>
            <w:tcW w:w="79" w:type="dxa"/>
          </w:tcPr>
          <w:p w14:paraId="539AFD76" w14:textId="77777777" w:rsidR="004B2527" w:rsidRPr="00A26EDE" w:rsidRDefault="004B2527" w:rsidP="00951183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7BFA83B0" w14:textId="77777777" w:rsidR="004B2527" w:rsidRPr="00A26EDE" w:rsidRDefault="004B2527" w:rsidP="00951183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</w:t>
            </w:r>
          </w:p>
        </w:tc>
        <w:tc>
          <w:tcPr>
            <w:tcW w:w="80" w:type="dxa"/>
          </w:tcPr>
          <w:p w14:paraId="549ADF63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15" w:type="dxa"/>
            <w:gridSpan w:val="3"/>
            <w:vAlign w:val="bottom"/>
          </w:tcPr>
          <w:p w14:paraId="5478BAE5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สัดส่วนการถือหุ้น</w:t>
            </w:r>
          </w:p>
        </w:tc>
        <w:tc>
          <w:tcPr>
            <w:tcW w:w="90" w:type="dxa"/>
          </w:tcPr>
          <w:p w14:paraId="36A6CC8B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3801B2CF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90" w:type="dxa"/>
          </w:tcPr>
          <w:p w14:paraId="34357F86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036A06BC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มูลค่าตามวิธีส่วนได้เสีย</w:t>
            </w:r>
          </w:p>
        </w:tc>
      </w:tr>
      <w:tr w:rsidR="004B2527" w:rsidRPr="00A26EDE" w14:paraId="32DA53C4" w14:textId="77777777" w:rsidTr="00951183">
        <w:trPr>
          <w:cantSplit/>
          <w:trHeight w:val="144"/>
        </w:trPr>
        <w:tc>
          <w:tcPr>
            <w:tcW w:w="2320" w:type="dxa"/>
            <w:vAlign w:val="bottom"/>
          </w:tcPr>
          <w:p w14:paraId="76AAEF0B" w14:textId="77777777" w:rsidR="004B2527" w:rsidRPr="00A26EDE" w:rsidRDefault="004B2527" w:rsidP="00951183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20" w:type="dxa"/>
          </w:tcPr>
          <w:p w14:paraId="16A15E01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479FFA25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5F4C369B" w14:textId="77777777" w:rsidR="004B2527" w:rsidRPr="00A26EDE" w:rsidRDefault="004B2527" w:rsidP="00951183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09D7B7FF" w14:textId="77777777" w:rsidR="004B2527" w:rsidRPr="00A26EDE" w:rsidRDefault="004B2527" w:rsidP="00951183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33BA6364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10" w:type="dxa"/>
            <w:vAlign w:val="bottom"/>
          </w:tcPr>
          <w:p w14:paraId="1083BE2F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มิถุนายน</w:t>
            </w:r>
          </w:p>
          <w:p w14:paraId="2923D629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2565</w:t>
            </w:r>
          </w:p>
        </w:tc>
        <w:tc>
          <w:tcPr>
            <w:tcW w:w="85" w:type="dxa"/>
          </w:tcPr>
          <w:p w14:paraId="5EDBA880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14:paraId="2BDC2CE3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</w:p>
          <w:p w14:paraId="38B2DA01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2564</w:t>
            </w:r>
          </w:p>
        </w:tc>
        <w:tc>
          <w:tcPr>
            <w:tcW w:w="90" w:type="dxa"/>
          </w:tcPr>
          <w:p w14:paraId="40623486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1285E28E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มิถุนายน</w:t>
            </w:r>
          </w:p>
          <w:p w14:paraId="35512E50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2565</w:t>
            </w:r>
          </w:p>
        </w:tc>
        <w:tc>
          <w:tcPr>
            <w:tcW w:w="90" w:type="dxa"/>
          </w:tcPr>
          <w:p w14:paraId="066A8CE8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0AC4B97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</w:p>
          <w:p w14:paraId="2CDCB93F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2564</w:t>
            </w:r>
          </w:p>
        </w:tc>
        <w:tc>
          <w:tcPr>
            <w:tcW w:w="90" w:type="dxa"/>
          </w:tcPr>
          <w:p w14:paraId="2ABB741D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4624849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มิถุนายน</w:t>
            </w:r>
          </w:p>
          <w:p w14:paraId="797C0ADB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2565</w:t>
            </w:r>
          </w:p>
        </w:tc>
        <w:tc>
          <w:tcPr>
            <w:tcW w:w="90" w:type="dxa"/>
          </w:tcPr>
          <w:p w14:paraId="26B97AF5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4AEC52C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</w:p>
          <w:p w14:paraId="2FCEFD5B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2564</w:t>
            </w:r>
          </w:p>
        </w:tc>
      </w:tr>
      <w:tr w:rsidR="004B2527" w:rsidRPr="00A26EDE" w14:paraId="26398313" w14:textId="77777777" w:rsidTr="00951183">
        <w:trPr>
          <w:cantSplit/>
          <w:trHeight w:val="144"/>
        </w:trPr>
        <w:tc>
          <w:tcPr>
            <w:tcW w:w="2320" w:type="dxa"/>
          </w:tcPr>
          <w:p w14:paraId="7CCC5985" w14:textId="77777777" w:rsidR="004B2527" w:rsidRPr="00A26EDE" w:rsidRDefault="004B2527" w:rsidP="00951183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469342EB" w14:textId="77777777" w:rsidR="004B2527" w:rsidRPr="00A26EDE" w:rsidRDefault="004B2527" w:rsidP="00951183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1A7B181A" w14:textId="77777777" w:rsidR="004B2527" w:rsidRPr="00A26EDE" w:rsidRDefault="004B2527" w:rsidP="0095118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7F58520B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7A505D77" w14:textId="77777777" w:rsidR="004B2527" w:rsidRPr="00A26EDE" w:rsidRDefault="004B2527" w:rsidP="0095118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781E869A" w14:textId="77777777" w:rsidR="004B2527" w:rsidRPr="00A26EDE" w:rsidRDefault="004B2527" w:rsidP="0095118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15" w:type="dxa"/>
            <w:gridSpan w:val="3"/>
            <w:shd w:val="clear" w:color="auto" w:fill="auto"/>
          </w:tcPr>
          <w:p w14:paraId="461EC332" w14:textId="77777777" w:rsidR="004B2527" w:rsidRPr="00A26EDE" w:rsidRDefault="004B2527" w:rsidP="00951183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/>
                <w:i/>
                <w:iCs/>
                <w:sz w:val="20"/>
                <w:szCs w:val="20"/>
                <w:cs/>
              </w:rPr>
              <w:t>(</w:t>
            </w:r>
            <w:r w:rsidRPr="00A26EDE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ร้อยละ)</w:t>
            </w:r>
          </w:p>
        </w:tc>
        <w:tc>
          <w:tcPr>
            <w:tcW w:w="90" w:type="dxa"/>
            <w:shd w:val="clear" w:color="auto" w:fill="auto"/>
          </w:tcPr>
          <w:p w14:paraId="25333BBE" w14:textId="77777777" w:rsidR="004B2527" w:rsidRPr="00A26EDE" w:rsidRDefault="004B2527" w:rsidP="0095118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3510" w:type="dxa"/>
            <w:gridSpan w:val="7"/>
            <w:shd w:val="clear" w:color="auto" w:fill="auto"/>
          </w:tcPr>
          <w:p w14:paraId="3987B50D" w14:textId="77777777" w:rsidR="004B2527" w:rsidRPr="00A26EDE" w:rsidRDefault="004B2527" w:rsidP="00951183">
            <w:pPr>
              <w:snapToGrid w:val="0"/>
              <w:spacing w:line="240" w:lineRule="exact"/>
              <w:ind w:left="-94" w:right="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i/>
                <w:iCs/>
                <w:sz w:val="20"/>
                <w:szCs w:val="20"/>
                <w:cs/>
              </w:rPr>
              <w:t>(พันบาท)</w:t>
            </w:r>
          </w:p>
        </w:tc>
      </w:tr>
      <w:tr w:rsidR="004B2527" w:rsidRPr="00A26EDE" w14:paraId="0D787507" w14:textId="77777777" w:rsidTr="00951183">
        <w:trPr>
          <w:cantSplit/>
          <w:trHeight w:val="144"/>
        </w:trPr>
        <w:tc>
          <w:tcPr>
            <w:tcW w:w="2320" w:type="dxa"/>
          </w:tcPr>
          <w:p w14:paraId="07663118" w14:textId="77777777" w:rsidR="004B2527" w:rsidRPr="00A26EDE" w:rsidRDefault="004B2527" w:rsidP="00951183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20" w:type="dxa"/>
          </w:tcPr>
          <w:p w14:paraId="76761A3E" w14:textId="77777777" w:rsidR="004B2527" w:rsidRPr="00A26EDE" w:rsidRDefault="004B2527" w:rsidP="00951183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BD9A307" w14:textId="77777777" w:rsidR="004B2527" w:rsidRPr="00A26EDE" w:rsidRDefault="004B2527" w:rsidP="0095118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5750099A" w14:textId="77777777" w:rsidR="004B2527" w:rsidRPr="00A26EDE" w:rsidRDefault="004B2527" w:rsidP="0095118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348D2C6B" w14:textId="77777777" w:rsidR="004B2527" w:rsidRPr="00A26EDE" w:rsidRDefault="004B2527" w:rsidP="0095118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26EDC5B0" w14:textId="77777777" w:rsidR="004B2527" w:rsidRPr="00A26EDE" w:rsidRDefault="004B2527" w:rsidP="0095118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0AC5A8FD" w14:textId="77777777" w:rsidR="004B2527" w:rsidRPr="00A26EDE" w:rsidRDefault="004B2527" w:rsidP="00951183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5BF0A04A" w14:textId="77777777" w:rsidR="004B2527" w:rsidRPr="00A26EDE" w:rsidRDefault="004B2527" w:rsidP="0095118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3942216E" w14:textId="77777777" w:rsidR="004B2527" w:rsidRPr="00A26EDE" w:rsidRDefault="004B2527" w:rsidP="00951183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39095E0A" w14:textId="77777777" w:rsidR="004B2527" w:rsidRPr="00A26EDE" w:rsidRDefault="004B2527" w:rsidP="0095118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76980BF" w14:textId="77777777" w:rsidR="004B2527" w:rsidRPr="00A26EDE" w:rsidRDefault="004B2527" w:rsidP="0095118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57CF46E" w14:textId="77777777" w:rsidR="004B2527" w:rsidRPr="00A26EDE" w:rsidRDefault="004B2527" w:rsidP="0095118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05BA0006" w14:textId="77777777" w:rsidR="004B2527" w:rsidRPr="00A26EDE" w:rsidRDefault="004B2527" w:rsidP="0095118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B9F9469" w14:textId="77777777" w:rsidR="004B2527" w:rsidRPr="00A26EDE" w:rsidRDefault="004B2527" w:rsidP="00951183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440D5CC2" w14:textId="77777777" w:rsidR="004B2527" w:rsidRPr="00A26EDE" w:rsidRDefault="004B2527" w:rsidP="00951183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4FAC456F" w14:textId="77777777" w:rsidR="004B2527" w:rsidRPr="00A26EDE" w:rsidRDefault="004B2527" w:rsidP="00951183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EF08DB1" w14:textId="77777777" w:rsidR="004B2527" w:rsidRPr="00A26EDE" w:rsidRDefault="004B2527" w:rsidP="00951183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5785" w:rsidRPr="00A26EDE" w14:paraId="427444FC" w14:textId="77777777" w:rsidTr="00951183">
        <w:trPr>
          <w:cantSplit/>
          <w:trHeight w:val="144"/>
        </w:trPr>
        <w:tc>
          <w:tcPr>
            <w:tcW w:w="2320" w:type="dxa"/>
          </w:tcPr>
          <w:p w14:paraId="612E4A15" w14:textId="77777777" w:rsidR="00D45785" w:rsidRPr="00A26EDE" w:rsidRDefault="00D45785" w:rsidP="00D45785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มั่นคงเคหะการ จำกัด (มหาชน)</w:t>
            </w:r>
          </w:p>
        </w:tc>
        <w:tc>
          <w:tcPr>
            <w:tcW w:w="20" w:type="dxa"/>
          </w:tcPr>
          <w:p w14:paraId="47DCFED7" w14:textId="77777777" w:rsidR="00D45785" w:rsidRPr="00A26EDE" w:rsidRDefault="00D45785" w:rsidP="00D457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04295793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ธุรกิจพัฒนาอสังหาริมทรัพย์</w:t>
            </w:r>
          </w:p>
        </w:tc>
        <w:tc>
          <w:tcPr>
            <w:tcW w:w="79" w:type="dxa"/>
          </w:tcPr>
          <w:p w14:paraId="4111513C" w14:textId="77777777" w:rsidR="00D45785" w:rsidRPr="00A26EDE" w:rsidRDefault="00D45785" w:rsidP="00D457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5066326D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BA9724F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2E93446D" w14:textId="77777777" w:rsidR="00D45785" w:rsidRPr="00A26EDE" w:rsidRDefault="00D45785" w:rsidP="00D457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378CB9B9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2B4C9A9" w14:textId="2CBDC3ED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  <w:tc>
          <w:tcPr>
            <w:tcW w:w="85" w:type="dxa"/>
            <w:shd w:val="clear" w:color="auto" w:fill="auto"/>
          </w:tcPr>
          <w:p w14:paraId="4CA93DD9" w14:textId="77777777" w:rsidR="00D45785" w:rsidRPr="00A26EDE" w:rsidRDefault="00D45785" w:rsidP="00D457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13B6856D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C296709" w14:textId="5E19D755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  <w:tc>
          <w:tcPr>
            <w:tcW w:w="90" w:type="dxa"/>
            <w:shd w:val="clear" w:color="auto" w:fill="auto"/>
          </w:tcPr>
          <w:p w14:paraId="3B62A634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A849C8D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28EDBE0" w14:textId="3C769FB8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516</w:t>
            </w:r>
          </w:p>
        </w:tc>
        <w:tc>
          <w:tcPr>
            <w:tcW w:w="90" w:type="dxa"/>
            <w:shd w:val="clear" w:color="auto" w:fill="auto"/>
          </w:tcPr>
          <w:p w14:paraId="4D96090D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0FE6080D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6CF836A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516</w:t>
            </w:r>
          </w:p>
        </w:tc>
        <w:tc>
          <w:tcPr>
            <w:tcW w:w="90" w:type="dxa"/>
            <w:shd w:val="clear" w:color="auto" w:fill="auto"/>
          </w:tcPr>
          <w:p w14:paraId="61F11ED2" w14:textId="77777777" w:rsidR="00D45785" w:rsidRPr="00A26EDE" w:rsidRDefault="00D45785" w:rsidP="00D45785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5227F2A2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  <w:p w14:paraId="7A3849A8" w14:textId="41935A4E" w:rsidR="00E91C97" w:rsidRPr="00A26EDE" w:rsidRDefault="00E91C97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1,292,798</w:t>
            </w:r>
          </w:p>
        </w:tc>
        <w:tc>
          <w:tcPr>
            <w:tcW w:w="90" w:type="dxa"/>
          </w:tcPr>
          <w:p w14:paraId="5C6EBD65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10" w:type="dxa"/>
          </w:tcPr>
          <w:p w14:paraId="1F64C634" w14:textId="77777777" w:rsidR="00D45785" w:rsidRPr="00A26EDE" w:rsidRDefault="00D45785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8146BB0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360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243</w:t>
            </w:r>
          </w:p>
        </w:tc>
      </w:tr>
      <w:tr w:rsidR="00D45785" w:rsidRPr="00A26EDE" w14:paraId="2D4D5BD1" w14:textId="77777777" w:rsidTr="00951183">
        <w:trPr>
          <w:cantSplit/>
          <w:trHeight w:val="144"/>
        </w:trPr>
        <w:tc>
          <w:tcPr>
            <w:tcW w:w="2320" w:type="dxa"/>
          </w:tcPr>
          <w:p w14:paraId="01874FBE" w14:textId="77777777" w:rsidR="00D45785" w:rsidRPr="00A26EDE" w:rsidRDefault="00D45785" w:rsidP="00D45785">
            <w:pPr>
              <w:snapToGrid w:val="0"/>
              <w:spacing w:line="240" w:lineRule="exact"/>
              <w:ind w:left="90" w:hanging="9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ทรัสต์เพื่อการลงทุนในสิทธิการเช่า</w:t>
            </w:r>
            <w:r w:rsidRPr="00A26EDE">
              <w:rPr>
                <w:rFonts w:asciiTheme="majorBidi" w:hAnsiTheme="majorBidi"/>
                <w:spacing w:val="-4"/>
                <w:sz w:val="20"/>
                <w:szCs w:val="2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อสังหาริมทรัพย์ พรอสเพค โลจิสติกส์</w:t>
            </w:r>
          </w:p>
          <w:p w14:paraId="3F0AD77B" w14:textId="77777777" w:rsidR="00D45785" w:rsidRPr="00A26EDE" w:rsidRDefault="00D45785" w:rsidP="00D45785">
            <w:pPr>
              <w:snapToGrid w:val="0"/>
              <w:spacing w:line="240" w:lineRule="exact"/>
              <w:ind w:left="9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ab/>
              <w:t>และอินดัสเทรียล</w:t>
            </w:r>
          </w:p>
        </w:tc>
        <w:tc>
          <w:tcPr>
            <w:tcW w:w="20" w:type="dxa"/>
          </w:tcPr>
          <w:p w14:paraId="1DF97103" w14:textId="77777777" w:rsidR="00D45785" w:rsidRPr="00A26EDE" w:rsidRDefault="00D45785" w:rsidP="00D457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0571518A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กองทุนรวมอสังหาริมทรัพย์และกองทรัสต์เพื่อการลงทุนในอสังหาริมทรัพย์</w:t>
            </w:r>
          </w:p>
        </w:tc>
        <w:tc>
          <w:tcPr>
            <w:tcW w:w="79" w:type="dxa"/>
          </w:tcPr>
          <w:p w14:paraId="6751DF9D" w14:textId="77777777" w:rsidR="00D45785" w:rsidRPr="00A26EDE" w:rsidRDefault="00D45785" w:rsidP="00D457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4AFC8AFD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56CD68A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B6F42AD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65DB8D3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4881F30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0521588C" w14:textId="77777777" w:rsidR="00D45785" w:rsidRPr="00A26EDE" w:rsidRDefault="00D45785" w:rsidP="00D457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07122D26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F5ABA4F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6AA48AF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DB32F33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B4E99BF" w14:textId="1E269843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23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416D18A4" w14:textId="77777777" w:rsidR="00D45785" w:rsidRPr="00A26EDE" w:rsidRDefault="00D45785" w:rsidP="00D457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115726EB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77CC8F5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93632B2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F43D2BE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7F8BB6F" w14:textId="044321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23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2C3B6732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DDA2F29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64FFF27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5FC4B0A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AD7B09A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DF2A2C8" w14:textId="760ABC85" w:rsidR="00D45785" w:rsidRPr="00A26EDE" w:rsidRDefault="00D45785" w:rsidP="003D3D9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  <w:r w:rsidR="003D3D9D"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33,329</w:t>
            </w:r>
          </w:p>
        </w:tc>
        <w:tc>
          <w:tcPr>
            <w:tcW w:w="90" w:type="dxa"/>
            <w:shd w:val="clear" w:color="auto" w:fill="auto"/>
          </w:tcPr>
          <w:p w14:paraId="605BC6A5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BE088AD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FE81B6E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67128D8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E38D729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5A320EE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544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452</w:t>
            </w:r>
          </w:p>
        </w:tc>
        <w:tc>
          <w:tcPr>
            <w:tcW w:w="90" w:type="dxa"/>
            <w:shd w:val="clear" w:color="auto" w:fill="auto"/>
          </w:tcPr>
          <w:p w14:paraId="2E3306A1" w14:textId="77777777" w:rsidR="00D45785" w:rsidRPr="00A26EDE" w:rsidRDefault="00D45785" w:rsidP="00D45785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454B0E0A" w14:textId="77777777" w:rsidR="00D45785" w:rsidRPr="00A26EDE" w:rsidRDefault="00D45785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87205EE" w14:textId="77777777" w:rsidR="00054753" w:rsidRPr="00A26EDE" w:rsidRDefault="00054753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0AF33D1" w14:textId="77777777" w:rsidR="00054753" w:rsidRPr="00A26EDE" w:rsidRDefault="00054753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0EEDFC8" w14:textId="77777777" w:rsidR="00054753" w:rsidRPr="00A26EDE" w:rsidRDefault="00054753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69222DB" w14:textId="0D8C5C00" w:rsidR="00054753" w:rsidRPr="00A26EDE" w:rsidRDefault="00054753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</w:rPr>
              <w:t>512,096</w:t>
            </w:r>
          </w:p>
        </w:tc>
        <w:tc>
          <w:tcPr>
            <w:tcW w:w="90" w:type="dxa"/>
          </w:tcPr>
          <w:p w14:paraId="5F5019A0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EF408E3" w14:textId="77777777" w:rsidR="00D45785" w:rsidRPr="00A26EDE" w:rsidRDefault="00D45785" w:rsidP="00D45785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305A650" w14:textId="77777777" w:rsidR="00D45785" w:rsidRPr="00A26EDE" w:rsidRDefault="00D45785" w:rsidP="00D45785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ACA073B" w14:textId="77777777" w:rsidR="00D45785" w:rsidRPr="00A26EDE" w:rsidRDefault="00D45785" w:rsidP="00D45785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38436CE" w14:textId="77777777" w:rsidR="00D45785" w:rsidRPr="00A26EDE" w:rsidRDefault="00D45785" w:rsidP="00D45785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237448B" w14:textId="77777777" w:rsidR="00D45785" w:rsidRPr="00A26EDE" w:rsidRDefault="00D45785" w:rsidP="00D45785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527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191</w:t>
            </w:r>
          </w:p>
        </w:tc>
      </w:tr>
      <w:tr w:rsidR="00D45785" w:rsidRPr="00A26EDE" w14:paraId="363E59B8" w14:textId="77777777" w:rsidTr="00951183">
        <w:trPr>
          <w:cantSplit/>
          <w:trHeight w:val="144"/>
        </w:trPr>
        <w:tc>
          <w:tcPr>
            <w:tcW w:w="2320" w:type="dxa"/>
          </w:tcPr>
          <w:p w14:paraId="0BC83A2B" w14:textId="77777777" w:rsidR="00D45785" w:rsidRPr="00A26EDE" w:rsidRDefault="00D45785" w:rsidP="00D45785">
            <w:pPr>
              <w:snapToGrid w:val="0"/>
              <w:spacing w:line="240" w:lineRule="exact"/>
              <w:ind w:left="179" w:hanging="18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ขนม คาเฟ่ จำกัด</w:t>
            </w:r>
          </w:p>
        </w:tc>
        <w:tc>
          <w:tcPr>
            <w:tcW w:w="20" w:type="dxa"/>
          </w:tcPr>
          <w:p w14:paraId="1B6C43EA" w14:textId="77777777" w:rsidR="00D45785" w:rsidRPr="00A26EDE" w:rsidRDefault="00D45785" w:rsidP="00D45785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37615A4" w14:textId="0B78C7B6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ธุรกิจร้านคาเฟ่ ร้านเบเกอรี่และร้านอาหาร</w:t>
            </w:r>
          </w:p>
        </w:tc>
        <w:tc>
          <w:tcPr>
            <w:tcW w:w="79" w:type="dxa"/>
          </w:tcPr>
          <w:p w14:paraId="0428FFCF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33EA69C3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42E83535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614E0426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0902141A" w14:textId="77777777" w:rsidR="00D45785" w:rsidRPr="00A26EDE" w:rsidRDefault="00D45785" w:rsidP="00D457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49AC08EC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7DF239E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FC9EB4F" w14:textId="76665516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70550293" w14:textId="77777777" w:rsidR="00D45785" w:rsidRPr="00A26EDE" w:rsidRDefault="00D45785" w:rsidP="00D457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0850A92F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9771338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8290617" w14:textId="1E678C4D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28DB636B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884C9AB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9399F41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381C928" w14:textId="429F5D4D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60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250EA95F" w14:textId="77777777" w:rsidR="00D45785" w:rsidRPr="00A26EDE" w:rsidRDefault="00D45785" w:rsidP="00D45785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E8470F0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9ED6F57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4D559BD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60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27E06853" w14:textId="77777777" w:rsidR="00D45785" w:rsidRPr="00A26EDE" w:rsidRDefault="00D45785" w:rsidP="00D45785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422DAB6B" w14:textId="77777777" w:rsidR="00D45785" w:rsidRPr="00A26EDE" w:rsidRDefault="00D45785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97E225C" w14:textId="77777777" w:rsidR="00054753" w:rsidRPr="00A26EDE" w:rsidRDefault="00054753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70F08A0" w14:textId="22625548" w:rsidR="00054753" w:rsidRPr="00A26EDE" w:rsidRDefault="00054753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</w:rPr>
              <w:t>49,400</w:t>
            </w:r>
          </w:p>
        </w:tc>
        <w:tc>
          <w:tcPr>
            <w:tcW w:w="90" w:type="dxa"/>
          </w:tcPr>
          <w:p w14:paraId="46CABF1C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B127EF8" w14:textId="77777777" w:rsidR="00D45785" w:rsidRPr="00A26EDE" w:rsidRDefault="00D45785" w:rsidP="00D45785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F9DDC37" w14:textId="77777777" w:rsidR="00D45785" w:rsidRPr="00A26EDE" w:rsidRDefault="00D45785" w:rsidP="00D45785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6160804" w14:textId="77777777" w:rsidR="00D45785" w:rsidRPr="00A26EDE" w:rsidRDefault="00D45785" w:rsidP="00D45785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458</w:t>
            </w:r>
          </w:p>
        </w:tc>
      </w:tr>
      <w:tr w:rsidR="00D45785" w:rsidRPr="00A26EDE" w14:paraId="4643027F" w14:textId="77777777" w:rsidTr="00951183">
        <w:trPr>
          <w:cantSplit/>
          <w:trHeight w:val="144"/>
        </w:trPr>
        <w:tc>
          <w:tcPr>
            <w:tcW w:w="2320" w:type="dxa"/>
          </w:tcPr>
          <w:p w14:paraId="1104C0A3" w14:textId="77777777" w:rsidR="00D45785" w:rsidRPr="00A26EDE" w:rsidRDefault="00D45785" w:rsidP="00D45785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การร่วมค้า</w:t>
            </w:r>
          </w:p>
        </w:tc>
        <w:tc>
          <w:tcPr>
            <w:tcW w:w="20" w:type="dxa"/>
          </w:tcPr>
          <w:p w14:paraId="7E5EEA0E" w14:textId="77777777" w:rsidR="00D45785" w:rsidRPr="00A26EDE" w:rsidRDefault="00D45785" w:rsidP="00D45785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1A4607CF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0BA65942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07BAF047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80" w:type="dxa"/>
          </w:tcPr>
          <w:p w14:paraId="29A08938" w14:textId="77777777" w:rsidR="00D45785" w:rsidRPr="00A26EDE" w:rsidRDefault="00D45785" w:rsidP="00D457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0EBCF061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015E7436" w14:textId="77777777" w:rsidR="00D45785" w:rsidRPr="00A26EDE" w:rsidRDefault="00D45785" w:rsidP="00D457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1F9CED39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24560A0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1A98B2F5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F160E1C" w14:textId="77777777" w:rsidR="00D45785" w:rsidRPr="00A26EDE" w:rsidRDefault="00D45785" w:rsidP="00D45785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C282F59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CAD47D0" w14:textId="77777777" w:rsidR="00D45785" w:rsidRPr="00A26EDE" w:rsidRDefault="00D45785" w:rsidP="00D45785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4EA8F8A3" w14:textId="77777777" w:rsidR="00D45785" w:rsidRPr="00A26EDE" w:rsidRDefault="00D45785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43576BA4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BC95809" w14:textId="77777777" w:rsidR="00D45785" w:rsidRPr="00A26EDE" w:rsidRDefault="00D45785" w:rsidP="00D45785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5785" w:rsidRPr="00A26EDE" w14:paraId="158ADC0E" w14:textId="77777777" w:rsidTr="00951183">
        <w:trPr>
          <w:cantSplit/>
          <w:trHeight w:val="144"/>
        </w:trPr>
        <w:tc>
          <w:tcPr>
            <w:tcW w:w="2320" w:type="dxa"/>
          </w:tcPr>
          <w:p w14:paraId="13C3A8F1" w14:textId="77777777" w:rsidR="00D45785" w:rsidRPr="00A26EDE" w:rsidRDefault="00D45785" w:rsidP="00D45785">
            <w:pPr>
              <w:snapToGrid w:val="0"/>
              <w:spacing w:line="240" w:lineRule="exact"/>
              <w:ind w:left="180" w:hanging="18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บีเอฟทีแซด วังน้อย จำกัด</w:t>
            </w:r>
          </w:p>
        </w:tc>
        <w:tc>
          <w:tcPr>
            <w:tcW w:w="20" w:type="dxa"/>
          </w:tcPr>
          <w:p w14:paraId="5434E11E" w14:textId="77777777" w:rsidR="00D45785" w:rsidRPr="00A26EDE" w:rsidRDefault="00D45785" w:rsidP="00D45785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0BAD2540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ธุรกิจพัฒนาอาคารคลังสินค้าและโรงงานเพื่อเช่า</w:t>
            </w:r>
          </w:p>
        </w:tc>
        <w:tc>
          <w:tcPr>
            <w:tcW w:w="79" w:type="dxa"/>
          </w:tcPr>
          <w:p w14:paraId="0C7ACA91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5DB9C6A2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3B062A44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76903E61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16B5FA9D" w14:textId="77777777" w:rsidR="00D45785" w:rsidRPr="00A26EDE" w:rsidRDefault="00D45785" w:rsidP="00D457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4EDB3463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A759C7F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E5C17C0" w14:textId="1D018882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0E07FBDE" w14:textId="77777777" w:rsidR="00D45785" w:rsidRPr="00A26EDE" w:rsidRDefault="00D45785" w:rsidP="00D457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63562254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A6FD092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EA16BFF" w14:textId="057E370D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01B8F254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6CB20E5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9B9EDCC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F352814" w14:textId="1CE487A6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254F5D83" w14:textId="77777777" w:rsidR="00D45785" w:rsidRPr="00A26EDE" w:rsidRDefault="00D45785" w:rsidP="00D45785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0C337B0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C3C579F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1FA2BD5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75703F46" w14:textId="77777777" w:rsidR="00D45785" w:rsidRPr="00A26EDE" w:rsidRDefault="00D45785" w:rsidP="00D45785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164B1BDE" w14:textId="77777777" w:rsidR="00D45785" w:rsidRPr="00A26EDE" w:rsidRDefault="00D45785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6A6817B" w14:textId="77777777" w:rsidR="00054753" w:rsidRPr="00A26EDE" w:rsidRDefault="00054753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E3869C6" w14:textId="42C39EE9" w:rsidR="00054753" w:rsidRPr="00A26EDE" w:rsidRDefault="00054753" w:rsidP="00E91C97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</w:rPr>
              <w:t>1,74</w:t>
            </w:r>
            <w:r w:rsidR="00E91C97" w:rsidRPr="00A26EDE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90" w:type="dxa"/>
          </w:tcPr>
          <w:p w14:paraId="053EBFC1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34EF51A" w14:textId="77777777" w:rsidR="00D45785" w:rsidRPr="00A26EDE" w:rsidRDefault="00D45785" w:rsidP="00D45785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71DC3CF" w14:textId="77777777" w:rsidR="00D45785" w:rsidRPr="00A26EDE" w:rsidRDefault="00D45785" w:rsidP="00D45785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BED9C1C" w14:textId="77777777" w:rsidR="00D45785" w:rsidRPr="00A26EDE" w:rsidRDefault="00D45785" w:rsidP="00D45785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090</w:t>
            </w:r>
          </w:p>
        </w:tc>
      </w:tr>
      <w:tr w:rsidR="00D45785" w:rsidRPr="00A26EDE" w14:paraId="459EB331" w14:textId="77777777" w:rsidTr="00951183">
        <w:trPr>
          <w:cantSplit/>
          <w:trHeight w:val="144"/>
        </w:trPr>
        <w:tc>
          <w:tcPr>
            <w:tcW w:w="2320" w:type="dxa"/>
          </w:tcPr>
          <w:p w14:paraId="0B28BE8F" w14:textId="77777777" w:rsidR="00D45785" w:rsidRPr="00A26EDE" w:rsidRDefault="00D45785" w:rsidP="00D45785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บริษัทร่วมของบริษัทย่อย</w:t>
            </w:r>
          </w:p>
        </w:tc>
        <w:tc>
          <w:tcPr>
            <w:tcW w:w="20" w:type="dxa"/>
          </w:tcPr>
          <w:p w14:paraId="352333A4" w14:textId="77777777" w:rsidR="00D45785" w:rsidRPr="00A26EDE" w:rsidRDefault="00D45785" w:rsidP="00D45785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280DD31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44B266A2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0B1839C9" w14:textId="77777777" w:rsidR="00D45785" w:rsidRPr="00A26EDE" w:rsidRDefault="00D45785" w:rsidP="00D45785">
            <w:pPr>
              <w:snapToGrid w:val="0"/>
              <w:spacing w:line="240" w:lineRule="exact"/>
              <w:ind w:left="180" w:hanging="108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3B6D7AD5" w14:textId="77777777" w:rsidR="00D45785" w:rsidRPr="00A26EDE" w:rsidRDefault="00D45785" w:rsidP="00D457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720E1AA9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2221CB12" w14:textId="77777777" w:rsidR="00D45785" w:rsidRPr="00A26EDE" w:rsidRDefault="00D45785" w:rsidP="00D457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057826D1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D75D905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5D137E64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FE4999E" w14:textId="77777777" w:rsidR="00D45785" w:rsidRPr="00A26EDE" w:rsidRDefault="00D45785" w:rsidP="00D45785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0FE633B1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D59D95B" w14:textId="77777777" w:rsidR="00D45785" w:rsidRPr="00A26EDE" w:rsidRDefault="00D45785" w:rsidP="00D45785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4AF4398C" w14:textId="77777777" w:rsidR="00D45785" w:rsidRPr="00A26EDE" w:rsidRDefault="00D45785" w:rsidP="00D45785">
            <w:pPr>
              <w:snapToGrid w:val="0"/>
              <w:spacing w:line="240" w:lineRule="exact"/>
              <w:ind w:left="-627" w:right="108" w:hanging="8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6508043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95539FF" w14:textId="77777777" w:rsidR="00D45785" w:rsidRPr="00A26EDE" w:rsidRDefault="00D45785" w:rsidP="00D45785">
            <w:pPr>
              <w:snapToGrid w:val="0"/>
              <w:spacing w:line="240" w:lineRule="exact"/>
              <w:ind w:left="-627" w:right="108" w:hanging="8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5785" w:rsidRPr="00A26EDE" w14:paraId="7C6FF8C7" w14:textId="77777777" w:rsidTr="00951183">
        <w:trPr>
          <w:cantSplit/>
          <w:trHeight w:val="144"/>
        </w:trPr>
        <w:tc>
          <w:tcPr>
            <w:tcW w:w="2320" w:type="dxa"/>
          </w:tcPr>
          <w:p w14:paraId="744D4A8B" w14:textId="77777777" w:rsidR="00D45785" w:rsidRPr="00A26EDE" w:rsidRDefault="00D45785" w:rsidP="00D45785">
            <w:pPr>
              <w:snapToGrid w:val="0"/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</w:rPr>
              <w:t xml:space="preserve">Siam Investment Partners, </w:t>
            </w:r>
            <w:proofErr w:type="gramStart"/>
            <w:r w:rsidRPr="00A26EDE">
              <w:rPr>
                <w:rFonts w:asciiTheme="majorBidi" w:hAnsiTheme="majorBidi" w:cstheme="majorBidi"/>
                <w:sz w:val="20"/>
                <w:szCs w:val="20"/>
              </w:rPr>
              <w:t>L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P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(</w:t>
            </w:r>
            <w:proofErr w:type="gramEnd"/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1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5431BE57" w14:textId="77777777" w:rsidR="00D45785" w:rsidRPr="00A26EDE" w:rsidRDefault="00D45785" w:rsidP="00D457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135FF596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หุ้นส่วนทั่วไป</w:t>
            </w:r>
          </w:p>
        </w:tc>
        <w:tc>
          <w:tcPr>
            <w:tcW w:w="79" w:type="dxa"/>
          </w:tcPr>
          <w:p w14:paraId="635D3722" w14:textId="77777777" w:rsidR="00D45785" w:rsidRPr="00A26EDE" w:rsidRDefault="00D45785" w:rsidP="00D457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0A1903AC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หมู่เกาะ</w:t>
            </w:r>
          </w:p>
        </w:tc>
        <w:tc>
          <w:tcPr>
            <w:tcW w:w="80" w:type="dxa"/>
          </w:tcPr>
          <w:p w14:paraId="7CAE9BAC" w14:textId="77777777" w:rsidR="00D45785" w:rsidRPr="00A26EDE" w:rsidRDefault="00D45785" w:rsidP="00D457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51970C8B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2AC92277" w14:textId="77777777" w:rsidR="00D45785" w:rsidRPr="00A26EDE" w:rsidRDefault="00D45785" w:rsidP="00D457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013BED46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30A5930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F0C8092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DAD4944" w14:textId="77777777" w:rsidR="00D45785" w:rsidRPr="00A26EDE" w:rsidRDefault="00D45785" w:rsidP="00D457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0BE082A8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3F012F6A" w14:textId="77777777" w:rsidR="00D45785" w:rsidRPr="00A26EDE" w:rsidRDefault="00D45785" w:rsidP="00D45785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B84BAD1" w14:textId="77777777" w:rsidR="00D45785" w:rsidRPr="00A26EDE" w:rsidRDefault="00D45785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DFFBE71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739B8B5" w14:textId="77777777" w:rsidR="00D45785" w:rsidRPr="00A26EDE" w:rsidRDefault="00D45785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5785" w:rsidRPr="00A26EDE" w14:paraId="14A257E7" w14:textId="77777777" w:rsidTr="00951183">
        <w:trPr>
          <w:cantSplit/>
          <w:trHeight w:val="60"/>
        </w:trPr>
        <w:tc>
          <w:tcPr>
            <w:tcW w:w="2320" w:type="dxa"/>
          </w:tcPr>
          <w:p w14:paraId="6EA7E267" w14:textId="77777777" w:rsidR="00D45785" w:rsidRPr="00A26EDE" w:rsidRDefault="00D45785" w:rsidP="00D45785">
            <w:pPr>
              <w:snapToGrid w:val="0"/>
              <w:spacing w:line="240" w:lineRule="exact"/>
              <w:ind w:left="72" w:right="-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 xml:space="preserve">  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20" w:type="dxa"/>
          </w:tcPr>
          <w:p w14:paraId="39A569DA" w14:textId="77777777" w:rsidR="00D45785" w:rsidRPr="00A26EDE" w:rsidRDefault="00D45785" w:rsidP="00D457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19DAA158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ของกองทุน</w:t>
            </w:r>
          </w:p>
        </w:tc>
        <w:tc>
          <w:tcPr>
            <w:tcW w:w="79" w:type="dxa"/>
          </w:tcPr>
          <w:p w14:paraId="736C7BF1" w14:textId="77777777" w:rsidR="00D45785" w:rsidRPr="00A26EDE" w:rsidRDefault="00D45785" w:rsidP="00D457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23DBB7A0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เคย์แมน</w:t>
            </w:r>
          </w:p>
        </w:tc>
        <w:tc>
          <w:tcPr>
            <w:tcW w:w="80" w:type="dxa"/>
          </w:tcPr>
          <w:p w14:paraId="3F203E55" w14:textId="77777777" w:rsidR="00D45785" w:rsidRPr="00A26EDE" w:rsidRDefault="00D45785" w:rsidP="00D457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5304081D" w14:textId="5EDEAAEE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5CB81414" w14:textId="77777777" w:rsidR="00D45785" w:rsidRPr="00A26EDE" w:rsidRDefault="00D45785" w:rsidP="00D457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1CE7316A" w14:textId="56128F5D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6C5F636E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22766E72" w14:textId="0634AB4C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786</w:t>
            </w:r>
          </w:p>
        </w:tc>
        <w:tc>
          <w:tcPr>
            <w:tcW w:w="90" w:type="dxa"/>
            <w:shd w:val="clear" w:color="auto" w:fill="auto"/>
          </w:tcPr>
          <w:p w14:paraId="3477CC14" w14:textId="77777777" w:rsidR="00D45785" w:rsidRPr="00A26EDE" w:rsidRDefault="00D45785" w:rsidP="00D457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72DCEBBC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786</w:t>
            </w:r>
          </w:p>
        </w:tc>
        <w:tc>
          <w:tcPr>
            <w:tcW w:w="90" w:type="dxa"/>
            <w:shd w:val="clear" w:color="auto" w:fill="auto"/>
          </w:tcPr>
          <w:p w14:paraId="204C8EA6" w14:textId="77777777" w:rsidR="00D45785" w:rsidRPr="00A26EDE" w:rsidRDefault="00D45785" w:rsidP="00D457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340939D1" w14:textId="26615980" w:rsidR="00D45785" w:rsidRPr="00A26EDE" w:rsidRDefault="00994DDD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</w:rPr>
              <w:t>660</w:t>
            </w:r>
          </w:p>
        </w:tc>
        <w:tc>
          <w:tcPr>
            <w:tcW w:w="90" w:type="dxa"/>
          </w:tcPr>
          <w:p w14:paraId="60FBD3A7" w14:textId="77777777" w:rsidR="00D45785" w:rsidRPr="00A26EDE" w:rsidRDefault="00D45785" w:rsidP="00D457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7F38782" w14:textId="77777777" w:rsidR="00D45785" w:rsidRPr="00A26EDE" w:rsidRDefault="00D45785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660</w:t>
            </w:r>
          </w:p>
        </w:tc>
      </w:tr>
      <w:tr w:rsidR="00D45785" w:rsidRPr="00A26EDE" w14:paraId="7029FD4D" w14:textId="77777777" w:rsidTr="00951183">
        <w:trPr>
          <w:cantSplit/>
          <w:trHeight w:val="144"/>
        </w:trPr>
        <w:tc>
          <w:tcPr>
            <w:tcW w:w="2320" w:type="dxa"/>
          </w:tcPr>
          <w:p w14:paraId="3312EBF2" w14:textId="77777777" w:rsidR="00D45785" w:rsidRPr="00A26EDE" w:rsidRDefault="00D45785" w:rsidP="00D45785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20" w:type="dxa"/>
          </w:tcPr>
          <w:p w14:paraId="77F27123" w14:textId="77777777" w:rsidR="00D45785" w:rsidRPr="00A26EDE" w:rsidRDefault="00D45785" w:rsidP="00D4578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2AEB3DD5" w14:textId="77777777" w:rsidR="00D45785" w:rsidRPr="00A26EDE" w:rsidRDefault="00D45785" w:rsidP="00D45785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1DAFE06F" w14:textId="77777777" w:rsidR="00D45785" w:rsidRPr="00A26EDE" w:rsidRDefault="00D45785" w:rsidP="00D4578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7F41C3CF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1901D2F7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7606FD75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05366665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1302F1F5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308FF7F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3B3E8D85" w14:textId="470E9BFA" w:rsidR="00D45785" w:rsidRPr="00A26EDE" w:rsidRDefault="00D45785" w:rsidP="003D3D9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</w:t>
            </w:r>
            <w:r w:rsidR="003D3D9D"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7</w:t>
            </w:r>
            <w:r w:rsidR="008760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6</w:t>
            </w:r>
            <w:r w:rsidR="003D3D9D"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,</w:t>
            </w:r>
            <w:r w:rsidR="008760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131</w:t>
            </w:r>
          </w:p>
        </w:tc>
        <w:tc>
          <w:tcPr>
            <w:tcW w:w="90" w:type="dxa"/>
            <w:shd w:val="clear" w:color="auto" w:fill="auto"/>
          </w:tcPr>
          <w:p w14:paraId="69C7EDD2" w14:textId="77777777" w:rsidR="00D45785" w:rsidRPr="00A26EDE" w:rsidRDefault="00D45785" w:rsidP="00D457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35FB8E92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987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254</w:t>
            </w:r>
          </w:p>
        </w:tc>
        <w:tc>
          <w:tcPr>
            <w:tcW w:w="90" w:type="dxa"/>
            <w:shd w:val="clear" w:color="auto" w:fill="auto"/>
          </w:tcPr>
          <w:p w14:paraId="0E99457E" w14:textId="77777777" w:rsidR="00D45785" w:rsidRPr="00A26EDE" w:rsidRDefault="00D45785" w:rsidP="00D45785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0BAD12" w14:textId="72AB0171" w:rsidR="00D45785" w:rsidRPr="00A26EDE" w:rsidRDefault="00E91C97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1,856,695</w:t>
            </w:r>
          </w:p>
        </w:tc>
        <w:tc>
          <w:tcPr>
            <w:tcW w:w="90" w:type="dxa"/>
          </w:tcPr>
          <w:p w14:paraId="3FFB4B27" w14:textId="77777777" w:rsidR="00D45785" w:rsidRPr="00A26EDE" w:rsidRDefault="00D45785" w:rsidP="00D457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267EF92D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943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642</w:t>
            </w:r>
          </w:p>
        </w:tc>
      </w:tr>
      <w:tr w:rsidR="00D45785" w:rsidRPr="00A26EDE" w14:paraId="2E6700E0" w14:textId="77777777" w:rsidTr="00951183">
        <w:trPr>
          <w:cantSplit/>
          <w:trHeight w:val="144"/>
        </w:trPr>
        <w:tc>
          <w:tcPr>
            <w:tcW w:w="2320" w:type="dxa"/>
          </w:tcPr>
          <w:p w14:paraId="15E75788" w14:textId="77777777" w:rsidR="00D45785" w:rsidRPr="00A26EDE" w:rsidRDefault="00D45785" w:rsidP="00D45785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หัก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20" w:type="dxa"/>
          </w:tcPr>
          <w:p w14:paraId="6715A6E3" w14:textId="77777777" w:rsidR="00D45785" w:rsidRPr="00A26EDE" w:rsidRDefault="00D45785" w:rsidP="00D4578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44B0524B" w14:textId="77777777" w:rsidR="00D45785" w:rsidRPr="00A26EDE" w:rsidRDefault="00D45785" w:rsidP="00D45785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3B51DC71" w14:textId="77777777" w:rsidR="00D45785" w:rsidRPr="00A26EDE" w:rsidRDefault="00D45785" w:rsidP="00D4578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4E82A2AF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04A7DFEE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37466476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2288C2C8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73A54A2B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71B59D2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5F518D0D" w14:textId="5D85F3A5" w:rsidR="00D45785" w:rsidRPr="00A26EDE" w:rsidRDefault="00D45785" w:rsidP="0067431A">
            <w:pPr>
              <w:snapToGrid w:val="0"/>
              <w:spacing w:line="240" w:lineRule="exact"/>
              <w:ind w:left="36" w:right="6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(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126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69D1BAA" w14:textId="77777777" w:rsidR="00D45785" w:rsidRPr="00A26EDE" w:rsidRDefault="00D45785" w:rsidP="00D457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643B30D5" w14:textId="77777777" w:rsidR="00D45785" w:rsidRPr="00A26EDE" w:rsidRDefault="00D45785" w:rsidP="0067431A">
            <w:pPr>
              <w:snapToGrid w:val="0"/>
              <w:spacing w:line="240" w:lineRule="exact"/>
              <w:ind w:left="36" w:right="7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(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126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DCD40AE" w14:textId="77777777" w:rsidR="00D45785" w:rsidRPr="00A26EDE" w:rsidRDefault="00D45785" w:rsidP="00D45785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5637433A" w14:textId="77777777" w:rsidR="00D45785" w:rsidRPr="00A26EDE" w:rsidRDefault="00D45785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211AF71E" w14:textId="77777777" w:rsidR="00D45785" w:rsidRPr="00A26EDE" w:rsidRDefault="00D45785" w:rsidP="00D457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2286F4B8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D45785" w:rsidRPr="00A26EDE" w14:paraId="4F333F40" w14:textId="77777777" w:rsidTr="00951183">
        <w:trPr>
          <w:cantSplit/>
          <w:trHeight w:val="144"/>
        </w:trPr>
        <w:tc>
          <w:tcPr>
            <w:tcW w:w="2320" w:type="dxa"/>
          </w:tcPr>
          <w:p w14:paraId="40995689" w14:textId="77777777" w:rsidR="00D45785" w:rsidRPr="00A26EDE" w:rsidRDefault="00D45785" w:rsidP="00D45785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>เงินลงทุนในบริษัทร่วมและการร่วมค้า</w:t>
            </w:r>
            <w:r w:rsidRPr="00A26EDE">
              <w:rPr>
                <w:rFonts w:asciiTheme="majorBidi" w:hAnsiTheme="majorBidi"/>
                <w:b/>
                <w:bCs/>
                <w:spacing w:val="-2"/>
                <w:sz w:val="20"/>
                <w:szCs w:val="20"/>
                <w:cs/>
              </w:rPr>
              <w:t>-</w:t>
            </w:r>
            <w:r w:rsidRPr="00A26EDE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>สุทธิ</w:t>
            </w:r>
          </w:p>
        </w:tc>
        <w:tc>
          <w:tcPr>
            <w:tcW w:w="20" w:type="dxa"/>
          </w:tcPr>
          <w:p w14:paraId="55999258" w14:textId="77777777" w:rsidR="00D45785" w:rsidRPr="00A26EDE" w:rsidRDefault="00D45785" w:rsidP="00D4578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7F902C3B" w14:textId="77777777" w:rsidR="00D45785" w:rsidRPr="00A26EDE" w:rsidRDefault="00D45785" w:rsidP="00D45785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" w:type="dxa"/>
          </w:tcPr>
          <w:p w14:paraId="58FDD3B6" w14:textId="77777777" w:rsidR="00D45785" w:rsidRPr="00A26EDE" w:rsidRDefault="00D45785" w:rsidP="00D4578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</w:tcPr>
          <w:p w14:paraId="1CAFC5C3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" w:type="dxa"/>
          </w:tcPr>
          <w:p w14:paraId="1E4278BF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771F05FC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7C358323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2BF4D9D1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B54E364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A46392" w14:textId="40A0D482" w:rsidR="00D45785" w:rsidRPr="00A26EDE" w:rsidRDefault="00D45785" w:rsidP="003D3D9D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1,9</w:t>
            </w:r>
            <w:r w:rsidR="008760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73</w:t>
            </w:r>
            <w:r w:rsidR="003D3D9D"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,</w:t>
            </w:r>
            <w:r w:rsidR="008760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005</w:t>
            </w:r>
          </w:p>
        </w:tc>
        <w:tc>
          <w:tcPr>
            <w:tcW w:w="90" w:type="dxa"/>
            <w:shd w:val="clear" w:color="auto" w:fill="auto"/>
          </w:tcPr>
          <w:p w14:paraId="678CB5C6" w14:textId="77777777" w:rsidR="00D45785" w:rsidRPr="00A26EDE" w:rsidRDefault="00D45785" w:rsidP="00D457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264FB0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1,984,128</w:t>
            </w:r>
          </w:p>
        </w:tc>
        <w:tc>
          <w:tcPr>
            <w:tcW w:w="90" w:type="dxa"/>
            <w:shd w:val="clear" w:color="auto" w:fill="auto"/>
          </w:tcPr>
          <w:p w14:paraId="04CBD5DA" w14:textId="77777777" w:rsidR="00D45785" w:rsidRPr="00A26EDE" w:rsidRDefault="00D45785" w:rsidP="00D45785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AD7C78B" w14:textId="77777777" w:rsidR="00D45785" w:rsidRPr="00A26EDE" w:rsidRDefault="00D45785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630ECD93" w14:textId="77777777" w:rsidR="00D45785" w:rsidRPr="00A26EDE" w:rsidRDefault="00D45785" w:rsidP="00D457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49F17571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</w:tr>
      <w:tr w:rsidR="00D45785" w:rsidRPr="00A26EDE" w14:paraId="45D0C0FA" w14:textId="77777777" w:rsidTr="00951183">
        <w:trPr>
          <w:cantSplit/>
          <w:trHeight w:val="144"/>
        </w:trPr>
        <w:tc>
          <w:tcPr>
            <w:tcW w:w="2320" w:type="dxa"/>
          </w:tcPr>
          <w:p w14:paraId="7C0E53DC" w14:textId="77777777" w:rsidR="00D45785" w:rsidRPr="00A26EDE" w:rsidRDefault="00D45785" w:rsidP="00D45785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4CB4286A" w14:textId="77777777" w:rsidR="00D45785" w:rsidRPr="00A26EDE" w:rsidRDefault="00D45785" w:rsidP="00D4578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367F5056" w14:textId="77777777" w:rsidR="00D45785" w:rsidRPr="00A26EDE" w:rsidRDefault="00D45785" w:rsidP="00D45785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" w:type="dxa"/>
          </w:tcPr>
          <w:p w14:paraId="4D39C750" w14:textId="77777777" w:rsidR="00D45785" w:rsidRPr="00A26EDE" w:rsidRDefault="00D45785" w:rsidP="00D4578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</w:tcPr>
          <w:p w14:paraId="3CA01A42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" w:type="dxa"/>
          </w:tcPr>
          <w:p w14:paraId="651C39C7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06E18567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14C7686F" w14:textId="77777777" w:rsidR="00D45785" w:rsidRPr="00A26EDE" w:rsidRDefault="00D45785" w:rsidP="00D45785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0FE1DA6" w14:textId="77777777" w:rsidR="00D45785" w:rsidRPr="00A26EDE" w:rsidRDefault="00D45785" w:rsidP="00D457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FC45367" w14:textId="77777777" w:rsidR="00D45785" w:rsidRPr="00A26EDE" w:rsidRDefault="00D45785" w:rsidP="00D457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59C0780C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47CA5846" w14:textId="77777777" w:rsidR="00D45785" w:rsidRPr="00A26EDE" w:rsidRDefault="00D45785" w:rsidP="00D457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38A94F32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524FFBDE" w14:textId="77777777" w:rsidR="00D45785" w:rsidRPr="00A26EDE" w:rsidRDefault="00D45785" w:rsidP="00D45785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17E5128" w14:textId="77777777" w:rsidR="00D45785" w:rsidRPr="00A26EDE" w:rsidRDefault="00D45785" w:rsidP="00D457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45FC5FBF" w14:textId="77777777" w:rsidR="00D45785" w:rsidRPr="00A26EDE" w:rsidRDefault="00D45785" w:rsidP="00D457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7DF1F1A8" w14:textId="77777777" w:rsidR="00D45785" w:rsidRPr="00A26EDE" w:rsidRDefault="00D45785" w:rsidP="00D457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748815E7" w14:textId="77777777" w:rsidR="004B2527" w:rsidRPr="00A26EDE" w:rsidRDefault="004B2527" w:rsidP="004B2527">
      <w:pPr>
        <w:numPr>
          <w:ilvl w:val="0"/>
          <w:numId w:val="2"/>
        </w:numPr>
        <w:spacing w:line="200" w:lineRule="exact"/>
        <w:ind w:left="810" w:right="-389" w:hanging="180"/>
        <w:jc w:val="thaiDistribute"/>
        <w:rPr>
          <w:rFonts w:ascii="Angsana New" w:hAnsi="Angsana New"/>
          <w:sz w:val="16"/>
          <w:szCs w:val="16"/>
        </w:rPr>
      </w:pPr>
      <w:r w:rsidRPr="00A26EDE">
        <w:rPr>
          <w:rFonts w:ascii="Angsana New" w:hAnsi="Angsana New"/>
          <w:sz w:val="16"/>
          <w:szCs w:val="16"/>
        </w:rPr>
        <w:t>Siam Investment Partners, L</w:t>
      </w:r>
      <w:r w:rsidRPr="00A26EDE">
        <w:rPr>
          <w:rFonts w:ascii="Angsana New" w:hAnsi="Angsana New"/>
          <w:sz w:val="16"/>
          <w:szCs w:val="16"/>
          <w:cs/>
        </w:rPr>
        <w:t>.</w:t>
      </w:r>
      <w:r w:rsidRPr="00A26EDE">
        <w:rPr>
          <w:rFonts w:ascii="Angsana New" w:hAnsi="Angsana New"/>
          <w:sz w:val="16"/>
          <w:szCs w:val="16"/>
        </w:rPr>
        <w:t>P</w:t>
      </w:r>
      <w:r w:rsidRPr="00A26EDE">
        <w:rPr>
          <w:rFonts w:ascii="Angsana New" w:hAnsi="Angsana New"/>
          <w:sz w:val="16"/>
          <w:szCs w:val="16"/>
          <w:cs/>
        </w:rPr>
        <w:t>. อยู่ระหว่างการชำระบัญชี</w:t>
      </w:r>
    </w:p>
    <w:p w14:paraId="620AD5BF" w14:textId="77777777" w:rsidR="00352400" w:rsidRPr="00A26EDE" w:rsidRDefault="00352400" w:rsidP="000044E1">
      <w:pPr>
        <w:ind w:left="1350"/>
        <w:jc w:val="thaiDistribute"/>
        <w:rPr>
          <w:rFonts w:asciiTheme="majorBidi" w:hAnsiTheme="majorBidi" w:cstheme="majorBidi"/>
          <w:sz w:val="16"/>
          <w:szCs w:val="16"/>
        </w:rPr>
      </w:pPr>
    </w:p>
    <w:p w14:paraId="54B6F786" w14:textId="77777777" w:rsidR="002A0AFD" w:rsidRPr="0067431A" w:rsidRDefault="002A0AFD" w:rsidP="0067431A">
      <w:pPr>
        <w:overflowPunct/>
        <w:autoSpaceDE/>
        <w:autoSpaceDN/>
        <w:adjustRightInd/>
        <w:ind w:left="1350"/>
        <w:textAlignment w:val="auto"/>
        <w:rPr>
          <w:rFonts w:asciiTheme="majorBidi" w:hAnsiTheme="majorBidi"/>
          <w:sz w:val="32"/>
          <w:szCs w:val="32"/>
          <w:cs/>
        </w:rPr>
        <w:sectPr w:rsidR="002A0AFD" w:rsidRPr="0067431A" w:rsidSect="00605635">
          <w:headerReference w:type="default" r:id="rId82"/>
          <w:headerReference w:type="first" r:id="rId83"/>
          <w:footerReference w:type="first" r:id="rId84"/>
          <w:pgSz w:w="11909" w:h="16834" w:code="9"/>
          <w:pgMar w:top="691" w:right="1152" w:bottom="576" w:left="1152" w:header="720" w:footer="720" w:gutter="0"/>
          <w:pgNumType w:start="22"/>
          <w:cols w:space="720"/>
          <w:titlePg/>
          <w:docGrid w:linePitch="326"/>
        </w:sectPr>
      </w:pPr>
    </w:p>
    <w:tbl>
      <w:tblPr>
        <w:tblStyle w:val="TableGrid"/>
        <w:tblW w:w="13953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30"/>
        <w:gridCol w:w="706"/>
        <w:gridCol w:w="987"/>
        <w:gridCol w:w="269"/>
        <w:gridCol w:w="991"/>
        <w:gridCol w:w="236"/>
        <w:gridCol w:w="1121"/>
        <w:gridCol w:w="271"/>
        <w:gridCol w:w="1118"/>
        <w:gridCol w:w="241"/>
        <w:gridCol w:w="1031"/>
        <w:gridCol w:w="237"/>
        <w:gridCol w:w="982"/>
        <w:gridCol w:w="237"/>
        <w:gridCol w:w="848"/>
        <w:gridCol w:w="236"/>
        <w:gridCol w:w="932"/>
      </w:tblGrid>
      <w:tr w:rsidR="00A65CCD" w:rsidRPr="00A26EDE" w14:paraId="77A4B943" w14:textId="77777777" w:rsidTr="00951183">
        <w:trPr>
          <w:trHeight w:val="254"/>
        </w:trPr>
        <w:tc>
          <w:tcPr>
            <w:tcW w:w="1980" w:type="dxa"/>
          </w:tcPr>
          <w:p w14:paraId="20837197" w14:textId="77777777" w:rsidR="00A65CCD" w:rsidRPr="00A26EDE" w:rsidRDefault="00A65CCD" w:rsidP="0067431A">
            <w:pPr>
              <w:pStyle w:val="ListParagraph"/>
              <w:ind w:left="171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DA966E0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6DC81FC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737" w:type="dxa"/>
            <w:gridSpan w:val="15"/>
          </w:tcPr>
          <w:p w14:paraId="24735586" w14:textId="77777777" w:rsidR="00A65CCD" w:rsidRPr="00A26EDE" w:rsidRDefault="00A65CCD" w:rsidP="00951183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65CCD" w:rsidRPr="00A26EDE" w14:paraId="385DB6EE" w14:textId="77777777" w:rsidTr="00951183">
        <w:trPr>
          <w:trHeight w:val="218"/>
        </w:trPr>
        <w:tc>
          <w:tcPr>
            <w:tcW w:w="1980" w:type="dxa"/>
          </w:tcPr>
          <w:p w14:paraId="05643967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70FAD3D8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19E04D8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62CCA95" w14:textId="77777777" w:rsidR="00A65CCD" w:rsidRPr="00A26EDE" w:rsidRDefault="00A65CCD" w:rsidP="00951183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7F64701F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B2E45BB" w14:textId="77777777" w:rsidR="00A65CCD" w:rsidRPr="00A26EDE" w:rsidRDefault="00A65CCD" w:rsidP="00951183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935E323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3578524" w14:textId="77777777" w:rsidR="00A65CCD" w:rsidRPr="00A26EDE" w:rsidRDefault="00A65CCD" w:rsidP="0095118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3F9B7E3C" w14:textId="77777777" w:rsidR="00A65CCD" w:rsidRPr="00A26EDE" w:rsidRDefault="00A65CCD" w:rsidP="0095118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B469A90" w14:textId="77777777" w:rsidR="00A65CCD" w:rsidRPr="00A26EDE" w:rsidRDefault="00A65CCD" w:rsidP="0095118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6EA46D30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34FDB357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03D5CF79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3C8517A5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58E8E1BE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792916D4" w14:textId="77777777" w:rsidR="00A65CCD" w:rsidRPr="00A26EDE" w:rsidRDefault="00A65CCD" w:rsidP="00951183">
            <w:pPr>
              <w:tabs>
                <w:tab w:val="decimal" w:pos="429"/>
              </w:tabs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เงินปันผลรับ</w:t>
            </w:r>
          </w:p>
        </w:tc>
      </w:tr>
      <w:tr w:rsidR="00A65CCD" w:rsidRPr="00A26EDE" w14:paraId="01CA92CD" w14:textId="77777777" w:rsidTr="00951183">
        <w:trPr>
          <w:trHeight w:val="253"/>
        </w:trPr>
        <w:tc>
          <w:tcPr>
            <w:tcW w:w="1980" w:type="dxa"/>
          </w:tcPr>
          <w:p w14:paraId="7E3FA24C" w14:textId="77777777" w:rsidR="00A65CCD" w:rsidRPr="00A26EDE" w:rsidRDefault="00A65CCD" w:rsidP="00951183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530" w:type="dxa"/>
          </w:tcPr>
          <w:p w14:paraId="6A4235A4" w14:textId="77777777" w:rsidR="00A65CCD" w:rsidRPr="00A26EDE" w:rsidRDefault="00A65CCD" w:rsidP="00951183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706" w:type="dxa"/>
          </w:tcPr>
          <w:p w14:paraId="0910D47C" w14:textId="77777777" w:rsidR="00A65CCD" w:rsidRPr="00A26EDE" w:rsidRDefault="00A65CCD" w:rsidP="00951183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ประเทศ</w:t>
            </w:r>
          </w:p>
        </w:tc>
        <w:tc>
          <w:tcPr>
            <w:tcW w:w="2247" w:type="dxa"/>
            <w:gridSpan w:val="3"/>
          </w:tcPr>
          <w:p w14:paraId="65B44ED8" w14:textId="77777777" w:rsidR="00A65CCD" w:rsidRPr="00A26EDE" w:rsidRDefault="00A65CCD" w:rsidP="00951183">
            <w:pPr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236" w:type="dxa"/>
          </w:tcPr>
          <w:p w14:paraId="51419E57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5D6462B2" w14:textId="77777777" w:rsidR="00A65CCD" w:rsidRPr="00A26EDE" w:rsidRDefault="00A65CCD" w:rsidP="00951183">
            <w:pPr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สัดส่วนการถือหุ้น</w:t>
            </w:r>
          </w:p>
        </w:tc>
        <w:tc>
          <w:tcPr>
            <w:tcW w:w="241" w:type="dxa"/>
          </w:tcPr>
          <w:p w14:paraId="6F2B2080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648AC689" w14:textId="77777777" w:rsidR="00A65CCD" w:rsidRPr="00A26EDE" w:rsidRDefault="00A65CCD" w:rsidP="00951183">
            <w:pPr>
              <w:tabs>
                <w:tab w:val="decimal" w:pos="631"/>
              </w:tabs>
              <w:ind w:left="-71" w:right="-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มูลค่าตามบัญชีตามราคาทุน</w:t>
            </w:r>
          </w:p>
        </w:tc>
        <w:tc>
          <w:tcPr>
            <w:tcW w:w="237" w:type="dxa"/>
          </w:tcPr>
          <w:p w14:paraId="3AEF4F4F" w14:textId="77777777" w:rsidR="00A65CCD" w:rsidRPr="00A26EDE" w:rsidRDefault="00A65CCD" w:rsidP="00951183">
            <w:pPr>
              <w:tabs>
                <w:tab w:val="decimal" w:pos="631"/>
              </w:tabs>
              <w:ind w:left="-160" w:right="-152" w:firstLine="89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09C265DD" w14:textId="77777777" w:rsidR="00A65CCD" w:rsidRPr="00A26EDE" w:rsidRDefault="00A65CCD" w:rsidP="00951183">
            <w:pPr>
              <w:tabs>
                <w:tab w:val="decimal" w:pos="429"/>
              </w:tabs>
              <w:ind w:left="-110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สำหรับงวดหกเดือนสิ้นสุด</w:t>
            </w:r>
          </w:p>
        </w:tc>
      </w:tr>
      <w:tr w:rsidR="00A65CCD" w:rsidRPr="00A26EDE" w14:paraId="7B3DF3A9" w14:textId="77777777" w:rsidTr="00951183">
        <w:trPr>
          <w:trHeight w:val="267"/>
        </w:trPr>
        <w:tc>
          <w:tcPr>
            <w:tcW w:w="1980" w:type="dxa"/>
          </w:tcPr>
          <w:p w14:paraId="536E68D6" w14:textId="77777777" w:rsidR="00A65CCD" w:rsidRPr="00A26EDE" w:rsidRDefault="00A65CCD" w:rsidP="00951183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4DB8B395" w14:textId="77777777" w:rsidR="00A65CCD" w:rsidRPr="00A26EDE" w:rsidRDefault="00A65CCD" w:rsidP="00951183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1CE43CE" w14:textId="77777777" w:rsidR="00A65CCD" w:rsidRPr="00A26EDE" w:rsidRDefault="00A65CCD" w:rsidP="00951183">
            <w:pPr>
              <w:ind w:left="-110" w:right="-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10C0629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มิถุนายน</w:t>
            </w:r>
          </w:p>
        </w:tc>
        <w:tc>
          <w:tcPr>
            <w:tcW w:w="269" w:type="dxa"/>
          </w:tcPr>
          <w:p w14:paraId="655521F1" w14:textId="77777777" w:rsidR="00A65CCD" w:rsidRPr="00A26EDE" w:rsidRDefault="00A65CCD" w:rsidP="00951183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E040C98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  <w:t xml:space="preserve"> ธันวาคม</w:t>
            </w:r>
          </w:p>
        </w:tc>
        <w:tc>
          <w:tcPr>
            <w:tcW w:w="236" w:type="dxa"/>
          </w:tcPr>
          <w:p w14:paraId="4C63E83A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FD0DE13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มิถุนายน</w:t>
            </w:r>
          </w:p>
        </w:tc>
        <w:tc>
          <w:tcPr>
            <w:tcW w:w="271" w:type="dxa"/>
          </w:tcPr>
          <w:p w14:paraId="7AE4530B" w14:textId="77777777" w:rsidR="00A65CCD" w:rsidRPr="00A26EDE" w:rsidRDefault="00A65CCD" w:rsidP="00951183">
            <w:pPr>
              <w:tabs>
                <w:tab w:val="decimal" w:pos="721"/>
              </w:tabs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18" w:type="dxa"/>
          </w:tcPr>
          <w:p w14:paraId="2452CC87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  <w:t xml:space="preserve"> ธันวาคม</w:t>
            </w:r>
          </w:p>
        </w:tc>
        <w:tc>
          <w:tcPr>
            <w:tcW w:w="241" w:type="dxa"/>
          </w:tcPr>
          <w:p w14:paraId="177D1084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31" w:type="dxa"/>
          </w:tcPr>
          <w:p w14:paraId="33EF57A5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มิถุนายน</w:t>
            </w:r>
          </w:p>
        </w:tc>
        <w:tc>
          <w:tcPr>
            <w:tcW w:w="237" w:type="dxa"/>
          </w:tcPr>
          <w:p w14:paraId="0002178F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2" w:type="dxa"/>
          </w:tcPr>
          <w:p w14:paraId="6B4E686B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  <w:t xml:space="preserve"> ธันวาคม</w:t>
            </w:r>
          </w:p>
        </w:tc>
        <w:tc>
          <w:tcPr>
            <w:tcW w:w="237" w:type="dxa"/>
          </w:tcPr>
          <w:p w14:paraId="3A08B5CD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016" w:type="dxa"/>
            <w:gridSpan w:val="3"/>
          </w:tcPr>
          <w:p w14:paraId="7B335482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  <w:t xml:space="preserve">วันที่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มิถุนายน</w:t>
            </w:r>
          </w:p>
        </w:tc>
      </w:tr>
      <w:tr w:rsidR="00A65CCD" w:rsidRPr="00A26EDE" w14:paraId="5E7F0C10" w14:textId="77777777" w:rsidTr="00951183">
        <w:trPr>
          <w:trHeight w:val="287"/>
        </w:trPr>
        <w:tc>
          <w:tcPr>
            <w:tcW w:w="1980" w:type="dxa"/>
          </w:tcPr>
          <w:p w14:paraId="12B9A517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76FF1F38" w14:textId="77777777" w:rsidR="00A65CCD" w:rsidRPr="00A26EDE" w:rsidRDefault="00A65CCD" w:rsidP="00951183">
            <w:pPr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345DAC91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8B20F05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69" w:type="dxa"/>
          </w:tcPr>
          <w:p w14:paraId="31F6EC36" w14:textId="77777777" w:rsidR="00A65CCD" w:rsidRPr="00A26EDE" w:rsidRDefault="00A65CCD" w:rsidP="00951183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8D0B2B3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6" w:type="dxa"/>
          </w:tcPr>
          <w:p w14:paraId="29646A20" w14:textId="77777777" w:rsidR="00A65CCD" w:rsidRPr="00A26EDE" w:rsidRDefault="00A65CCD" w:rsidP="00951183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C481316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71" w:type="dxa"/>
          </w:tcPr>
          <w:p w14:paraId="4410F514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18" w:type="dxa"/>
          </w:tcPr>
          <w:p w14:paraId="5996E20C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41" w:type="dxa"/>
          </w:tcPr>
          <w:p w14:paraId="0C6AC1C6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31" w:type="dxa"/>
          </w:tcPr>
          <w:p w14:paraId="7698937B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7" w:type="dxa"/>
          </w:tcPr>
          <w:p w14:paraId="565ECB9F" w14:textId="77777777" w:rsidR="00A65CCD" w:rsidRPr="00A26EDE" w:rsidRDefault="00A65CCD" w:rsidP="00951183">
            <w:pPr>
              <w:tabs>
                <w:tab w:val="decimal" w:pos="631"/>
              </w:tabs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2" w:type="dxa"/>
          </w:tcPr>
          <w:p w14:paraId="0DB66902" w14:textId="77777777" w:rsidR="00A65CCD" w:rsidRPr="00A26EDE" w:rsidRDefault="00A65CCD" w:rsidP="00951183">
            <w:pPr>
              <w:ind w:left="-30" w:right="-120" w:hanging="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7" w:type="dxa"/>
          </w:tcPr>
          <w:p w14:paraId="29E727D4" w14:textId="77777777" w:rsidR="00A65CCD" w:rsidRPr="00A26EDE" w:rsidRDefault="00A65CCD" w:rsidP="00951183">
            <w:pPr>
              <w:tabs>
                <w:tab w:val="decimal" w:pos="631"/>
              </w:tabs>
              <w:ind w:left="-200" w:right="-120" w:firstLine="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</w:tcPr>
          <w:p w14:paraId="23EFA90A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6" w:type="dxa"/>
          </w:tcPr>
          <w:p w14:paraId="3C34A0E0" w14:textId="77777777" w:rsidR="00A65CCD" w:rsidRPr="00A26EDE" w:rsidRDefault="00A65CCD" w:rsidP="00951183">
            <w:pPr>
              <w:tabs>
                <w:tab w:val="decimal" w:pos="631"/>
              </w:tabs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32" w:type="dxa"/>
          </w:tcPr>
          <w:p w14:paraId="4A0C8CB6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</w:tr>
      <w:tr w:rsidR="00A65CCD" w:rsidRPr="00A26EDE" w14:paraId="2D988D85" w14:textId="77777777" w:rsidTr="00951183">
        <w:trPr>
          <w:trHeight w:val="287"/>
        </w:trPr>
        <w:tc>
          <w:tcPr>
            <w:tcW w:w="1980" w:type="dxa"/>
          </w:tcPr>
          <w:p w14:paraId="4AFEBBDF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297A2FBB" w14:textId="77777777" w:rsidR="00A65CCD" w:rsidRPr="00A26EDE" w:rsidRDefault="00A65CCD" w:rsidP="00951183">
            <w:pPr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F85EAFB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5F94750D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  <w:tc>
          <w:tcPr>
            <w:tcW w:w="236" w:type="dxa"/>
          </w:tcPr>
          <w:p w14:paraId="5D5B53B4" w14:textId="77777777" w:rsidR="00A65CCD" w:rsidRPr="00A26EDE" w:rsidRDefault="00A65CCD" w:rsidP="00951183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13A71462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0BC5ADF9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4503" w:type="dxa"/>
            <w:gridSpan w:val="7"/>
          </w:tcPr>
          <w:p w14:paraId="39AFF00A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</w:tr>
      <w:tr w:rsidR="00A65CCD" w:rsidRPr="00A26EDE" w14:paraId="73B77E3A" w14:textId="77777777" w:rsidTr="00951183">
        <w:trPr>
          <w:trHeight w:val="277"/>
        </w:trPr>
        <w:tc>
          <w:tcPr>
            <w:tcW w:w="1980" w:type="dxa"/>
          </w:tcPr>
          <w:p w14:paraId="5079F1A5" w14:textId="77777777" w:rsidR="00A65CCD" w:rsidRPr="00A26EDE" w:rsidRDefault="00A65CCD" w:rsidP="00951183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530" w:type="dxa"/>
          </w:tcPr>
          <w:p w14:paraId="713827F9" w14:textId="77777777" w:rsidR="00A65CCD" w:rsidRPr="00A26EDE" w:rsidRDefault="00A65CCD" w:rsidP="00951183">
            <w:pPr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2625DEA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62B9A78F" w14:textId="77777777" w:rsidR="00A65CCD" w:rsidRPr="00A26EDE" w:rsidRDefault="00A65CCD" w:rsidP="00951183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075DF2B8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A35212F" w14:textId="77777777" w:rsidR="00A65CCD" w:rsidRPr="00A26EDE" w:rsidRDefault="00A65CCD" w:rsidP="00951183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346E596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1E27957" w14:textId="77777777" w:rsidR="00A65CCD" w:rsidRPr="00A26EDE" w:rsidRDefault="00A65CCD" w:rsidP="00951183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1855F43F" w14:textId="77777777" w:rsidR="00A65CCD" w:rsidRPr="00A26EDE" w:rsidRDefault="00A65CCD" w:rsidP="0095118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487CF42" w14:textId="77777777" w:rsidR="00A65CCD" w:rsidRPr="00A26EDE" w:rsidRDefault="00A65CCD" w:rsidP="0095118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926DD8F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30E94D6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2170A013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78B9B391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072ACA80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0FA737B1" w14:textId="77777777" w:rsidR="00A65CCD" w:rsidRPr="00A26EDE" w:rsidRDefault="00A65CCD" w:rsidP="00951183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1D1034B4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11C2A819" w14:textId="77777777" w:rsidR="00A65CCD" w:rsidRPr="00A26EDE" w:rsidRDefault="00A65CCD" w:rsidP="00951183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994DDD" w:rsidRPr="00A26EDE" w14:paraId="7C737ACC" w14:textId="77777777" w:rsidTr="00951183">
        <w:trPr>
          <w:trHeight w:val="335"/>
        </w:trPr>
        <w:tc>
          <w:tcPr>
            <w:tcW w:w="1980" w:type="dxa"/>
          </w:tcPr>
          <w:p w14:paraId="61726B48" w14:textId="77777777" w:rsidR="00994DDD" w:rsidRPr="00A26EDE" w:rsidRDefault="00994DDD" w:rsidP="00994DDD">
            <w:pPr>
              <w:ind w:hanging="104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มั่นคงเคหะการ จำกัด(มหาชน)</w:t>
            </w:r>
          </w:p>
        </w:tc>
        <w:tc>
          <w:tcPr>
            <w:tcW w:w="1530" w:type="dxa"/>
          </w:tcPr>
          <w:p w14:paraId="7D8A9EDD" w14:textId="77777777" w:rsidR="00994DDD" w:rsidRPr="00A26EDE" w:rsidRDefault="00994DDD" w:rsidP="00994DDD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</w:t>
            </w:r>
          </w:p>
          <w:p w14:paraId="49FD9233" w14:textId="77777777" w:rsidR="00994DDD" w:rsidRPr="00A26EDE" w:rsidRDefault="00994DDD" w:rsidP="00994DDD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706" w:type="dxa"/>
          </w:tcPr>
          <w:p w14:paraId="1FDE8991" w14:textId="77777777" w:rsidR="00994DDD" w:rsidRPr="00A26EDE" w:rsidRDefault="00994DDD" w:rsidP="00994DDD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7504DC0" w14:textId="77777777" w:rsidR="00994DDD" w:rsidRPr="00A26EDE" w:rsidRDefault="00994DDD" w:rsidP="00994DDD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1E3B03CA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EC3A2EE" w14:textId="590D24B0" w:rsidR="00994DDD" w:rsidRPr="00A26EDE" w:rsidRDefault="00994DDD" w:rsidP="00994DDD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69" w:type="dxa"/>
          </w:tcPr>
          <w:p w14:paraId="524E58AE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22ACEB59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ECD6A88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36" w:type="dxa"/>
          </w:tcPr>
          <w:p w14:paraId="097CBBE6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17B80BA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1412DE4" w14:textId="6A063B5B" w:rsidR="00994DDD" w:rsidRPr="00A26EDE" w:rsidRDefault="00994DDD" w:rsidP="00994DDD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71" w:type="dxa"/>
          </w:tcPr>
          <w:p w14:paraId="0C8A344F" w14:textId="77777777" w:rsidR="00994DDD" w:rsidRPr="00A26EDE" w:rsidRDefault="00994DDD" w:rsidP="00994DDD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D05822F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760037D" w14:textId="05D2D8FA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41" w:type="dxa"/>
          </w:tcPr>
          <w:p w14:paraId="4972B803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6D906AD6" w14:textId="77777777" w:rsidR="00994DDD" w:rsidRPr="00A26EDE" w:rsidRDefault="00994DDD" w:rsidP="00994DDD">
            <w:pPr>
              <w:tabs>
                <w:tab w:val="decimal" w:pos="78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EF7FBF6" w14:textId="026E9AF8" w:rsidR="00994DDD" w:rsidRPr="00A26EDE" w:rsidRDefault="00994DDD" w:rsidP="00994DDD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516</w:t>
            </w:r>
          </w:p>
        </w:tc>
        <w:tc>
          <w:tcPr>
            <w:tcW w:w="237" w:type="dxa"/>
          </w:tcPr>
          <w:p w14:paraId="5A89C8AF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72E4C3E1" w14:textId="77777777" w:rsidR="00994DDD" w:rsidRPr="00A26EDE" w:rsidRDefault="00994DDD" w:rsidP="00994DDD">
            <w:pPr>
              <w:tabs>
                <w:tab w:val="decimal" w:pos="78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D3B7491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516</w:t>
            </w:r>
          </w:p>
        </w:tc>
        <w:tc>
          <w:tcPr>
            <w:tcW w:w="237" w:type="dxa"/>
          </w:tcPr>
          <w:p w14:paraId="7CF3B2D1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4C1BA61B" w14:textId="77777777" w:rsidR="00994DDD" w:rsidRPr="00A26EDE" w:rsidRDefault="00994DDD" w:rsidP="00994DDD">
            <w:pPr>
              <w:tabs>
                <w:tab w:val="decimal" w:pos="432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C1FFB75" w14:textId="74BDCE28" w:rsidR="007C106F" w:rsidRPr="00A26EDE" w:rsidRDefault="007C106F" w:rsidP="00994DDD">
            <w:pPr>
              <w:tabs>
                <w:tab w:val="decimal" w:pos="432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61FE70F9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7940E682" w14:textId="77777777" w:rsidR="00994DDD" w:rsidRPr="00A26EDE" w:rsidRDefault="00994DDD" w:rsidP="00994DDD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49D7F233" w14:textId="77777777" w:rsidR="00994DDD" w:rsidRPr="00A26EDE" w:rsidRDefault="00994DDD" w:rsidP="00994DDD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994DDD" w:rsidRPr="00A26EDE" w14:paraId="262146E3" w14:textId="77777777" w:rsidTr="00951183">
        <w:trPr>
          <w:trHeight w:val="875"/>
        </w:trPr>
        <w:tc>
          <w:tcPr>
            <w:tcW w:w="1980" w:type="dxa"/>
          </w:tcPr>
          <w:p w14:paraId="753AD001" w14:textId="77777777" w:rsidR="00994DDD" w:rsidRPr="00A26EDE" w:rsidRDefault="00994DDD" w:rsidP="00994DDD">
            <w:pPr>
              <w:ind w:left="-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ทรัสต์เพื่อการลงทุนในสิทธิ</w:t>
            </w:r>
          </w:p>
          <w:p w14:paraId="6C4AA5C7" w14:textId="77777777" w:rsidR="00994DDD" w:rsidRPr="00A26EDE" w:rsidRDefault="00994DDD" w:rsidP="00994DDD">
            <w:pPr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ab/>
              <w:t xml:space="preserve">การเช่าอสังหาริมทรัพย์ </w:t>
            </w:r>
          </w:p>
          <w:p w14:paraId="06C6C765" w14:textId="4DD69986" w:rsidR="00994DDD" w:rsidRPr="00A26EDE" w:rsidRDefault="00994DDD" w:rsidP="00994DDD">
            <w:pPr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พรอสเพค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โลจิสติกส์และ </w:t>
            </w:r>
          </w:p>
          <w:p w14:paraId="12DC2A29" w14:textId="77777777" w:rsidR="00994DDD" w:rsidRPr="00A26EDE" w:rsidRDefault="00994DDD" w:rsidP="00994DDD">
            <w:pPr>
              <w:rPr>
                <w:rFonts w:asciiTheme="majorBidi" w:hAnsiTheme="majorBidi" w:cstheme="majorBidi"/>
                <w:color w:val="000000"/>
                <w:spacing w:val="-8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อินดัสเทรียล</w:t>
            </w:r>
          </w:p>
        </w:tc>
        <w:tc>
          <w:tcPr>
            <w:tcW w:w="1530" w:type="dxa"/>
          </w:tcPr>
          <w:p w14:paraId="234A30C7" w14:textId="77777777" w:rsidR="00994DDD" w:rsidRPr="00A26EDE" w:rsidRDefault="00994DDD" w:rsidP="00994DDD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กองทุนรวม</w:t>
            </w:r>
          </w:p>
          <w:p w14:paraId="703DF983" w14:textId="77777777" w:rsidR="00994DDD" w:rsidRPr="00A26EDE" w:rsidRDefault="00994DDD" w:rsidP="00994DDD">
            <w:pPr>
              <w:ind w:hanging="1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  <w:p w14:paraId="149A11C6" w14:textId="77777777" w:rsidR="00994DDD" w:rsidRPr="00A26EDE" w:rsidRDefault="00994DDD" w:rsidP="00994DDD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และกองทรัสต์เพื่อ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br/>
              <w:t>การลงทุนในอสังหาริมทรัพย์</w:t>
            </w:r>
          </w:p>
        </w:tc>
        <w:tc>
          <w:tcPr>
            <w:tcW w:w="706" w:type="dxa"/>
          </w:tcPr>
          <w:p w14:paraId="75A8A414" w14:textId="77777777" w:rsidR="00994DDD" w:rsidRPr="00A26EDE" w:rsidRDefault="00994DDD" w:rsidP="00994DDD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1AB9A96" w14:textId="77777777" w:rsidR="00994DDD" w:rsidRPr="00A26EDE" w:rsidRDefault="00994DDD" w:rsidP="00994DDD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F564822" w14:textId="77777777" w:rsidR="00994DDD" w:rsidRPr="00A26EDE" w:rsidRDefault="00994DDD" w:rsidP="00994DDD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C19F972" w14:textId="77777777" w:rsidR="00994DDD" w:rsidRPr="00A26EDE" w:rsidRDefault="00994DDD" w:rsidP="00994DDD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B8373FE" w14:textId="77777777" w:rsidR="00994DDD" w:rsidRPr="00A26EDE" w:rsidRDefault="00994DDD" w:rsidP="00994DDD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684558A4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7666A36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F058344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189A5E3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D058833" w14:textId="28ADDBAB" w:rsidR="00994DDD" w:rsidRPr="00A26EDE" w:rsidRDefault="00994DDD" w:rsidP="00994DDD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450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69" w:type="dxa"/>
          </w:tcPr>
          <w:p w14:paraId="6846FDD1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6842D58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7CC4A75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3513AE8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E4D85F0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F180FBE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450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6" w:type="dxa"/>
          </w:tcPr>
          <w:p w14:paraId="0920D7C6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C1FFF75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297E679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87187EC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6784C04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C028233" w14:textId="200902C8" w:rsidR="00994DDD" w:rsidRPr="00A26EDE" w:rsidRDefault="00994DDD" w:rsidP="00994DDD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23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1749AC02" w14:textId="77777777" w:rsidR="00994DDD" w:rsidRPr="00A26EDE" w:rsidRDefault="00994DDD" w:rsidP="00994DDD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0058752A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C9374B8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FF193FC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1C6E3F2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62373A3" w14:textId="1DEC3922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23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6917FAF2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124CA77B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1C1CD63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2F10F2E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4E024BD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09A9AD3" w14:textId="6ACE4AAC" w:rsidR="00994DDD" w:rsidRPr="00A26EDE" w:rsidRDefault="00994DDD" w:rsidP="00994DDD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533,329</w:t>
            </w:r>
          </w:p>
        </w:tc>
        <w:tc>
          <w:tcPr>
            <w:tcW w:w="237" w:type="dxa"/>
          </w:tcPr>
          <w:p w14:paraId="5632603A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65A26729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25C84C9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25ED448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B02B004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1274578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544,452</w:t>
            </w:r>
          </w:p>
        </w:tc>
        <w:tc>
          <w:tcPr>
            <w:tcW w:w="237" w:type="dxa"/>
          </w:tcPr>
          <w:p w14:paraId="6AA0F963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2E92B90B" w14:textId="77777777" w:rsidR="00994DDD" w:rsidRPr="00A26EDE" w:rsidRDefault="00994DDD" w:rsidP="00994DDD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1E5F5DA" w14:textId="77777777" w:rsidR="007C106F" w:rsidRPr="00A26EDE" w:rsidRDefault="007C106F" w:rsidP="00994DDD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1D3C69D" w14:textId="77777777" w:rsidR="007C106F" w:rsidRPr="00A26EDE" w:rsidRDefault="007C106F" w:rsidP="00994DDD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8D04F96" w14:textId="77777777" w:rsidR="007C106F" w:rsidRPr="00A26EDE" w:rsidRDefault="007C106F" w:rsidP="00994DDD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C8C4147" w14:textId="2EE9A48E" w:rsidR="007C106F" w:rsidRPr="00A26EDE" w:rsidRDefault="007C106F" w:rsidP="00994DDD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16,333</w:t>
            </w:r>
          </w:p>
        </w:tc>
        <w:tc>
          <w:tcPr>
            <w:tcW w:w="236" w:type="dxa"/>
          </w:tcPr>
          <w:p w14:paraId="6BB1135D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0340B712" w14:textId="77777777" w:rsidR="00994DDD" w:rsidRPr="00A26EDE" w:rsidRDefault="00994DDD" w:rsidP="00994DDD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4BBF0BF" w14:textId="77777777" w:rsidR="00994DDD" w:rsidRPr="00A26EDE" w:rsidRDefault="00994DDD" w:rsidP="00994DDD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90FCCF9" w14:textId="77777777" w:rsidR="00994DDD" w:rsidRPr="00A26EDE" w:rsidRDefault="00994DDD" w:rsidP="00994DDD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E37210F" w14:textId="77777777" w:rsidR="00994DDD" w:rsidRPr="00A26EDE" w:rsidRDefault="00994DDD" w:rsidP="00994DDD">
            <w:pPr>
              <w:tabs>
                <w:tab w:val="decimal" w:pos="429"/>
              </w:tabs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3FC038E" w14:textId="77777777" w:rsidR="00994DDD" w:rsidRPr="00A26EDE" w:rsidRDefault="00994DDD" w:rsidP="00994DDD">
            <w:pPr>
              <w:tabs>
                <w:tab w:val="decimal" w:pos="429"/>
              </w:tabs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798</w:t>
            </w:r>
          </w:p>
        </w:tc>
      </w:tr>
      <w:tr w:rsidR="00994DDD" w:rsidRPr="00A26EDE" w14:paraId="324EDCFC" w14:textId="77777777" w:rsidTr="00951183">
        <w:trPr>
          <w:trHeight w:val="534"/>
        </w:trPr>
        <w:tc>
          <w:tcPr>
            <w:tcW w:w="1980" w:type="dxa"/>
          </w:tcPr>
          <w:p w14:paraId="65A9464F" w14:textId="77777777" w:rsidR="00994DDD" w:rsidRPr="00A26EDE" w:rsidRDefault="00994DDD" w:rsidP="00994DDD">
            <w:pPr>
              <w:tabs>
                <w:tab w:val="decimal" w:pos="794"/>
              </w:tabs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บริษัท ขนม คาเฟ่ จำกัด</w:t>
            </w:r>
          </w:p>
        </w:tc>
        <w:tc>
          <w:tcPr>
            <w:tcW w:w="1530" w:type="dxa"/>
          </w:tcPr>
          <w:p w14:paraId="29FB285B" w14:textId="77777777" w:rsidR="00994DDD" w:rsidRPr="00A26EDE" w:rsidRDefault="00994DDD" w:rsidP="00994DDD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ธุรกิจร้านคาเฟ่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ร้านเบเกอรี่และร้านอาหาร</w:t>
            </w:r>
          </w:p>
        </w:tc>
        <w:tc>
          <w:tcPr>
            <w:tcW w:w="706" w:type="dxa"/>
          </w:tcPr>
          <w:p w14:paraId="2347F4DD" w14:textId="77777777" w:rsidR="00994DDD" w:rsidRPr="00A26EDE" w:rsidRDefault="00994DDD" w:rsidP="00994DDD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A8998E8" w14:textId="77777777" w:rsidR="00994DDD" w:rsidRPr="00A26EDE" w:rsidRDefault="00994DDD" w:rsidP="00994DDD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BBBAEDC" w14:textId="77777777" w:rsidR="00994DDD" w:rsidRPr="00A26EDE" w:rsidRDefault="00994DDD" w:rsidP="00994DDD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30D0FFAC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CED2713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A2FF8B3" w14:textId="1100E995" w:rsidR="00994DDD" w:rsidRPr="00A26EDE" w:rsidRDefault="00994DDD" w:rsidP="00994DDD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69" w:type="dxa"/>
          </w:tcPr>
          <w:p w14:paraId="7D64CF81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F7977F5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1FBC1A8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24100BC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36" w:type="dxa"/>
          </w:tcPr>
          <w:p w14:paraId="12C5D057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14BC7785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D41DA06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9D65B3F" w14:textId="0255CE35" w:rsidR="00994DDD" w:rsidRPr="00A26EDE" w:rsidRDefault="00994DDD" w:rsidP="00994DDD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3F774EDD" w14:textId="77777777" w:rsidR="00994DDD" w:rsidRPr="00A26EDE" w:rsidRDefault="00994DDD" w:rsidP="00994DDD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F1938FE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5AC57C4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FAFDED6" w14:textId="2112D1FB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3904690C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4E9AD247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481C8D5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93EB8C3" w14:textId="22026175" w:rsidR="00994DDD" w:rsidRPr="00A26EDE" w:rsidRDefault="00994DDD" w:rsidP="00994DDD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60,000</w:t>
            </w:r>
          </w:p>
        </w:tc>
        <w:tc>
          <w:tcPr>
            <w:tcW w:w="237" w:type="dxa"/>
          </w:tcPr>
          <w:p w14:paraId="76431503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0689FDD1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6DAF9CA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9ADA36F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60,000</w:t>
            </w:r>
          </w:p>
        </w:tc>
        <w:tc>
          <w:tcPr>
            <w:tcW w:w="237" w:type="dxa"/>
          </w:tcPr>
          <w:p w14:paraId="2563A647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3D3B9411" w14:textId="77777777" w:rsidR="00994DDD" w:rsidRPr="00A26EDE" w:rsidRDefault="00994DDD" w:rsidP="00994DDD">
            <w:pPr>
              <w:tabs>
                <w:tab w:val="decimal" w:pos="432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AE5907F" w14:textId="77777777" w:rsidR="007C106F" w:rsidRPr="00A26EDE" w:rsidRDefault="007C106F" w:rsidP="00994DDD">
            <w:pPr>
              <w:tabs>
                <w:tab w:val="decimal" w:pos="432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AEEBA2C" w14:textId="39D80444" w:rsidR="007C106F" w:rsidRPr="00A26EDE" w:rsidRDefault="007C106F" w:rsidP="00994DDD">
            <w:pPr>
              <w:tabs>
                <w:tab w:val="decimal" w:pos="432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336915A8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6170A89E" w14:textId="77777777" w:rsidR="00994DDD" w:rsidRPr="00A26EDE" w:rsidRDefault="00994DDD" w:rsidP="00994DDD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A01A664" w14:textId="77777777" w:rsidR="00994DDD" w:rsidRPr="00A26EDE" w:rsidRDefault="00994DDD" w:rsidP="00994DDD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6C5920DE" w14:textId="77777777" w:rsidR="00994DDD" w:rsidRPr="00A26EDE" w:rsidRDefault="00994DDD" w:rsidP="00994DDD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994DDD" w:rsidRPr="00A26EDE" w14:paraId="2E4B2754" w14:textId="77777777" w:rsidTr="00951183">
        <w:trPr>
          <w:trHeight w:val="267"/>
        </w:trPr>
        <w:tc>
          <w:tcPr>
            <w:tcW w:w="1980" w:type="dxa"/>
          </w:tcPr>
          <w:p w14:paraId="16807E99" w14:textId="3CCC8851" w:rsidR="00994DDD" w:rsidRPr="00A26EDE" w:rsidRDefault="00994DDD" w:rsidP="00994DDD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A857F42" w14:textId="77777777" w:rsidR="00994DDD" w:rsidRPr="00A26EDE" w:rsidRDefault="00994DDD" w:rsidP="00994DDD">
            <w:pPr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E6FF259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37B12556" w14:textId="77777777" w:rsidR="00994DDD" w:rsidRPr="00A26EDE" w:rsidRDefault="00994DDD" w:rsidP="00994DDD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21F22864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2043721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56C3CCAC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08FBA9A" w14:textId="77777777" w:rsidR="00994DDD" w:rsidRPr="00A26EDE" w:rsidRDefault="00994DDD" w:rsidP="00994DDD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14F670CD" w14:textId="77777777" w:rsidR="00994DDD" w:rsidRPr="00A26EDE" w:rsidRDefault="00994DDD" w:rsidP="00994DDD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D522D8E" w14:textId="77777777" w:rsidR="00994DDD" w:rsidRPr="00A26EDE" w:rsidRDefault="00994DDD" w:rsidP="00994DDD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64AA8C8E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7DDF19F8" w14:textId="34FB399D" w:rsidR="00994DDD" w:rsidRPr="00A26EDE" w:rsidRDefault="00994DDD" w:rsidP="00994DDD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1,969,845</w:t>
            </w:r>
          </w:p>
        </w:tc>
        <w:tc>
          <w:tcPr>
            <w:tcW w:w="237" w:type="dxa"/>
          </w:tcPr>
          <w:p w14:paraId="72F43EFE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1F2198E0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1,980,968</w:t>
            </w:r>
          </w:p>
        </w:tc>
        <w:tc>
          <w:tcPr>
            <w:tcW w:w="237" w:type="dxa"/>
          </w:tcPr>
          <w:p w14:paraId="66F293ED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0321E10A" w14:textId="6B859FAD" w:rsidR="00994DDD" w:rsidRPr="00A26EDE" w:rsidRDefault="007C106F" w:rsidP="00994DDD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16,333</w:t>
            </w:r>
          </w:p>
        </w:tc>
        <w:tc>
          <w:tcPr>
            <w:tcW w:w="236" w:type="dxa"/>
          </w:tcPr>
          <w:p w14:paraId="45C2EC5D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61F27A50" w14:textId="77777777" w:rsidR="00994DDD" w:rsidRPr="00A26EDE" w:rsidRDefault="00994DDD" w:rsidP="00994DDD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15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798</w:t>
            </w:r>
          </w:p>
        </w:tc>
      </w:tr>
      <w:tr w:rsidR="00994DDD" w:rsidRPr="00A26EDE" w14:paraId="32038886" w14:textId="77777777" w:rsidTr="00951183">
        <w:trPr>
          <w:trHeight w:val="267"/>
        </w:trPr>
        <w:tc>
          <w:tcPr>
            <w:tcW w:w="1980" w:type="dxa"/>
          </w:tcPr>
          <w:p w14:paraId="14309A4F" w14:textId="77777777" w:rsidR="00994DDD" w:rsidRPr="00A26EDE" w:rsidRDefault="00994DDD" w:rsidP="00994DDD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279C858B" w14:textId="77777777" w:rsidR="00994DDD" w:rsidRPr="00A26EDE" w:rsidRDefault="00994DDD" w:rsidP="00994DDD">
            <w:pPr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3ABBEBDB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653F98A" w14:textId="77777777" w:rsidR="00994DDD" w:rsidRPr="00A26EDE" w:rsidRDefault="00994DDD" w:rsidP="00994DDD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6E98F9D3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7DB4F38F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1F0A1F9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7828C06" w14:textId="77777777" w:rsidR="00994DDD" w:rsidRPr="00A26EDE" w:rsidRDefault="00994DDD" w:rsidP="00994DDD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56428F5B" w14:textId="77777777" w:rsidR="00994DDD" w:rsidRPr="00A26EDE" w:rsidRDefault="00994DDD" w:rsidP="00994DDD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2827358" w14:textId="77777777" w:rsidR="00994DDD" w:rsidRPr="00A26EDE" w:rsidRDefault="00994DDD" w:rsidP="00994DDD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718FD646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361C3D6E" w14:textId="77777777" w:rsidR="00994DDD" w:rsidRPr="00A26EDE" w:rsidRDefault="00994DDD" w:rsidP="00994DDD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746D847E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2880C651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6F44E4AB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41056CC2" w14:textId="77777777" w:rsidR="00994DDD" w:rsidRPr="00A26EDE" w:rsidRDefault="00994DDD" w:rsidP="00994DDD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82A130A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</w:tcBorders>
          </w:tcPr>
          <w:p w14:paraId="512921D3" w14:textId="77777777" w:rsidR="00994DDD" w:rsidRPr="00A26EDE" w:rsidRDefault="00994DDD" w:rsidP="00994DDD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994DDD" w:rsidRPr="00A26EDE" w14:paraId="577D9670" w14:textId="77777777" w:rsidTr="00951183">
        <w:trPr>
          <w:trHeight w:val="267"/>
        </w:trPr>
        <w:tc>
          <w:tcPr>
            <w:tcW w:w="1980" w:type="dxa"/>
          </w:tcPr>
          <w:p w14:paraId="4C995399" w14:textId="77777777" w:rsidR="00994DDD" w:rsidRPr="00A26EDE" w:rsidRDefault="00994DDD" w:rsidP="00994DDD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30" w:type="dxa"/>
          </w:tcPr>
          <w:p w14:paraId="3128E308" w14:textId="77777777" w:rsidR="00994DDD" w:rsidRPr="00A26EDE" w:rsidRDefault="00994DDD" w:rsidP="00994DDD">
            <w:pPr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89A8A91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BC29C4B" w14:textId="77777777" w:rsidR="00994DDD" w:rsidRPr="00A26EDE" w:rsidRDefault="00994DDD" w:rsidP="00994DDD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63F2A4E3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EAC88C8" w14:textId="77777777" w:rsidR="00994DDD" w:rsidRPr="00A26EDE" w:rsidRDefault="00994DDD" w:rsidP="00994DDD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6C084535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1453F978" w14:textId="77777777" w:rsidR="00994DDD" w:rsidRPr="00A26EDE" w:rsidRDefault="00994DDD" w:rsidP="00994DDD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749623C4" w14:textId="77777777" w:rsidR="00994DDD" w:rsidRPr="00A26EDE" w:rsidRDefault="00994DDD" w:rsidP="00994DDD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EE718BB" w14:textId="77777777" w:rsidR="00994DDD" w:rsidRPr="00A26EDE" w:rsidRDefault="00994DDD" w:rsidP="00994DDD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42AC8198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6EF47EE1" w14:textId="77777777" w:rsidR="00994DDD" w:rsidRPr="00A26EDE" w:rsidRDefault="00994DDD" w:rsidP="00994DDD">
            <w:pPr>
              <w:tabs>
                <w:tab w:val="decimal" w:pos="631"/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34B475B3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0A142687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4216BBFF" w14:textId="77777777" w:rsidR="00994DDD" w:rsidRPr="00A26EDE" w:rsidRDefault="00994DDD" w:rsidP="00994DDD">
            <w:pPr>
              <w:tabs>
                <w:tab w:val="decimal" w:pos="631"/>
              </w:tabs>
              <w:ind w:left="-150" w:right="-152" w:firstLine="79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7D36ECE4" w14:textId="77777777" w:rsidR="00994DDD" w:rsidRPr="00A26EDE" w:rsidRDefault="00994DDD" w:rsidP="00994DDD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F2ADD11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6A6FA0ED" w14:textId="77777777" w:rsidR="00994DDD" w:rsidRPr="00A26EDE" w:rsidRDefault="00994DDD" w:rsidP="00994DDD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994DDD" w:rsidRPr="00A26EDE" w14:paraId="4BF70888" w14:textId="77777777" w:rsidTr="00951183">
        <w:trPr>
          <w:trHeight w:val="267"/>
        </w:trPr>
        <w:tc>
          <w:tcPr>
            <w:tcW w:w="1980" w:type="dxa"/>
          </w:tcPr>
          <w:p w14:paraId="08012793" w14:textId="77777777" w:rsidR="00994DDD" w:rsidRPr="00A26EDE" w:rsidRDefault="00994DDD" w:rsidP="00994DDD">
            <w:pPr>
              <w:ind w:hanging="104"/>
              <w:rPr>
                <w:rFonts w:asciiTheme="majorBidi" w:hAnsiTheme="majorBidi" w:cstheme="majorBidi"/>
                <w:b/>
                <w:bCs/>
                <w:color w:val="000000"/>
                <w:spacing w:val="-2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บีเอฟทีแซด วังน้อย จำกัด</w:t>
            </w:r>
          </w:p>
        </w:tc>
        <w:tc>
          <w:tcPr>
            <w:tcW w:w="1530" w:type="dxa"/>
          </w:tcPr>
          <w:p w14:paraId="2F57E08F" w14:textId="77777777" w:rsidR="00994DDD" w:rsidRPr="00A26EDE" w:rsidRDefault="00994DDD" w:rsidP="00994DDD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ธุรกิจพัฒนาอาคาร</w:t>
            </w:r>
          </w:p>
          <w:p w14:paraId="594EA397" w14:textId="77777777" w:rsidR="00994DDD" w:rsidRPr="00A26EDE" w:rsidRDefault="00994DDD" w:rsidP="00994DDD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คลังสินค้าและ</w:t>
            </w:r>
          </w:p>
          <w:p w14:paraId="38E6C94C" w14:textId="77777777" w:rsidR="00994DDD" w:rsidRPr="00A26EDE" w:rsidRDefault="00994DDD" w:rsidP="00994DDD">
            <w:pPr>
              <w:ind w:hanging="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โรงงานเพื่อเช่า</w:t>
            </w:r>
          </w:p>
        </w:tc>
        <w:tc>
          <w:tcPr>
            <w:tcW w:w="706" w:type="dxa"/>
          </w:tcPr>
          <w:p w14:paraId="08C5429A" w14:textId="77777777" w:rsidR="00994DDD" w:rsidRPr="00A26EDE" w:rsidRDefault="00994DDD" w:rsidP="00994DDD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298C732" w14:textId="77777777" w:rsidR="00994DDD" w:rsidRPr="00A26EDE" w:rsidRDefault="00994DDD" w:rsidP="00994DDD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A1E73F4" w14:textId="77777777" w:rsidR="00994DDD" w:rsidRPr="00A26EDE" w:rsidRDefault="00994DDD" w:rsidP="00994DDD">
            <w:pPr>
              <w:ind w:left="-110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6B0DBF42" w14:textId="77777777" w:rsidR="00994DDD" w:rsidRPr="00A26EDE" w:rsidRDefault="00994DDD" w:rsidP="00994DDD">
            <w:pPr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96F47C8" w14:textId="77777777" w:rsidR="00994DDD" w:rsidRPr="00A26EDE" w:rsidRDefault="00994DDD" w:rsidP="00994DDD">
            <w:pPr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D530040" w14:textId="0D21806D" w:rsidR="00994DDD" w:rsidRPr="00A26EDE" w:rsidRDefault="00994DDD" w:rsidP="00994DDD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69" w:type="dxa"/>
          </w:tcPr>
          <w:p w14:paraId="043D8254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6BD7348" w14:textId="77777777" w:rsidR="00994DDD" w:rsidRPr="00A26EDE" w:rsidRDefault="00994DDD" w:rsidP="00994DDD">
            <w:pPr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CFC75C8" w14:textId="77777777" w:rsidR="00994DDD" w:rsidRPr="00A26EDE" w:rsidRDefault="00994DDD" w:rsidP="00994DDD">
            <w:pPr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C3F77B0" w14:textId="77777777" w:rsidR="00994DDD" w:rsidRPr="00A26EDE" w:rsidRDefault="00994DDD" w:rsidP="00994DDD">
            <w:pPr>
              <w:ind w:left="-18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6" w:type="dxa"/>
          </w:tcPr>
          <w:p w14:paraId="19DF627F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0D4794F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23E8C10" w14:textId="77777777" w:rsidR="00994DDD" w:rsidRPr="00A26EDE" w:rsidRDefault="00994DDD" w:rsidP="00994DDD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9D26786" w14:textId="149033C8" w:rsidR="00994DDD" w:rsidRPr="00A26EDE" w:rsidRDefault="00994DDD" w:rsidP="00994DDD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07DA3ACD" w14:textId="77777777" w:rsidR="00994DDD" w:rsidRPr="00A26EDE" w:rsidRDefault="00994DDD" w:rsidP="00994DDD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A0E8A03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AD17020" w14:textId="77777777" w:rsidR="00994DDD" w:rsidRPr="00A26EDE" w:rsidRDefault="00994DDD" w:rsidP="00994DDD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FC77010" w14:textId="6A0E52F0" w:rsidR="00994DDD" w:rsidRPr="00A26EDE" w:rsidRDefault="00994DDD" w:rsidP="00994DDD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3122FA25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47F7B502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4E7EDDD" w14:textId="77777777" w:rsidR="00994DDD" w:rsidRPr="00A26EDE" w:rsidRDefault="00994DDD" w:rsidP="00994DDD">
            <w:pPr>
              <w:tabs>
                <w:tab w:val="decimal" w:pos="697"/>
              </w:tabs>
              <w:ind w:left="-71" w:right="-152" w:hanging="109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5E3193C" w14:textId="509CEC7C" w:rsidR="00994DDD" w:rsidRPr="00A26EDE" w:rsidRDefault="00994DDD" w:rsidP="00994DDD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144BEAB1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3F773E40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C9BEEB2" w14:textId="77777777" w:rsidR="00994DDD" w:rsidRPr="00A26EDE" w:rsidRDefault="00994DDD" w:rsidP="00994DDD">
            <w:pPr>
              <w:tabs>
                <w:tab w:val="decimal" w:pos="697"/>
              </w:tabs>
              <w:ind w:left="-71" w:right="-152" w:hanging="109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5210D83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4010352E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6B443016" w14:textId="77777777" w:rsidR="00994DDD" w:rsidRPr="00A26EDE" w:rsidRDefault="00994DDD" w:rsidP="00994DDD">
            <w:pPr>
              <w:tabs>
                <w:tab w:val="decimal" w:pos="432"/>
              </w:tabs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3D684F66" w14:textId="77777777" w:rsidR="007C106F" w:rsidRPr="00A26EDE" w:rsidRDefault="007C106F" w:rsidP="00994DDD">
            <w:pPr>
              <w:tabs>
                <w:tab w:val="decimal" w:pos="432"/>
              </w:tabs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48D4F057" w14:textId="1D67F354" w:rsidR="007C106F" w:rsidRPr="00A26EDE" w:rsidRDefault="007C106F" w:rsidP="00994DDD">
            <w:pPr>
              <w:tabs>
                <w:tab w:val="decimal" w:pos="432"/>
              </w:tabs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2C151026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3F1953C7" w14:textId="77777777" w:rsidR="00994DDD" w:rsidRPr="00A26EDE" w:rsidRDefault="00994DDD" w:rsidP="00994DDD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49AFC831" w14:textId="77777777" w:rsidR="00994DDD" w:rsidRPr="00A26EDE" w:rsidRDefault="00994DDD" w:rsidP="00994DDD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779FE3E7" w14:textId="77777777" w:rsidR="00994DDD" w:rsidRPr="00A26EDE" w:rsidRDefault="00994DDD" w:rsidP="00994DDD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994DDD" w:rsidRPr="00A26EDE" w14:paraId="31B76568" w14:textId="77777777" w:rsidTr="00951183">
        <w:trPr>
          <w:trHeight w:val="267"/>
        </w:trPr>
        <w:tc>
          <w:tcPr>
            <w:tcW w:w="1980" w:type="dxa"/>
          </w:tcPr>
          <w:p w14:paraId="5F0F2DBC" w14:textId="0D964EB7" w:rsidR="00994DDD" w:rsidRPr="00A26EDE" w:rsidRDefault="00994DDD" w:rsidP="00994DDD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645A6773" w14:textId="77777777" w:rsidR="00994DDD" w:rsidRPr="00A26EDE" w:rsidRDefault="00994DDD" w:rsidP="00994DDD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7B3FA507" w14:textId="77777777" w:rsidR="00994DDD" w:rsidRPr="00A26EDE" w:rsidRDefault="00994DDD" w:rsidP="00994DDD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3AB0038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623435CA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800713C" w14:textId="77777777" w:rsidR="00994DDD" w:rsidRPr="00A26EDE" w:rsidRDefault="00994DDD" w:rsidP="00994DDD">
            <w:pPr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1404BF06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152113D0" w14:textId="77777777" w:rsidR="00994DDD" w:rsidRPr="00A26EDE" w:rsidRDefault="00994DDD" w:rsidP="00994DDD">
            <w:pPr>
              <w:ind w:left="-120" w:right="40" w:hanging="2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3101C2BE" w14:textId="77777777" w:rsidR="00994DDD" w:rsidRPr="00A26EDE" w:rsidRDefault="00994DDD" w:rsidP="00994DDD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B98C4FF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1ECA398A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4F0E20E0" w14:textId="2F29298A" w:rsidR="00994DDD" w:rsidRPr="00A26EDE" w:rsidRDefault="00994DDD" w:rsidP="00994DDD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6C0FFEA0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3CA82461" w14:textId="77777777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19887894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2386895A" w14:textId="7586E1BB" w:rsidR="00994DDD" w:rsidRPr="0067431A" w:rsidRDefault="007C106F" w:rsidP="00994DDD">
            <w:pPr>
              <w:tabs>
                <w:tab w:val="decimal" w:pos="432"/>
              </w:tabs>
              <w:ind w:left="-110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67431A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7B501563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4A51730C" w14:textId="77777777" w:rsidR="00994DDD" w:rsidRPr="00A26EDE" w:rsidRDefault="00994DDD" w:rsidP="00994DDD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994DDD" w:rsidRPr="00A26EDE" w14:paraId="167D6FD6" w14:textId="77777777" w:rsidTr="00951183">
        <w:trPr>
          <w:trHeight w:val="267"/>
        </w:trPr>
        <w:tc>
          <w:tcPr>
            <w:tcW w:w="1980" w:type="dxa"/>
          </w:tcPr>
          <w:p w14:paraId="63BA1CA6" w14:textId="77777777" w:rsidR="00994DDD" w:rsidRPr="00A26EDE" w:rsidRDefault="00994DDD" w:rsidP="00994DDD">
            <w:pPr>
              <w:ind w:left="-109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530" w:type="dxa"/>
          </w:tcPr>
          <w:p w14:paraId="75E9EC49" w14:textId="77777777" w:rsidR="00994DDD" w:rsidRPr="00A26EDE" w:rsidRDefault="00994DDD" w:rsidP="00994DDD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2A1AA083" w14:textId="77777777" w:rsidR="00994DDD" w:rsidRPr="00A26EDE" w:rsidRDefault="00994DDD" w:rsidP="00994DDD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A8C7BF5" w14:textId="77777777" w:rsidR="00994DDD" w:rsidRPr="00A26EDE" w:rsidRDefault="00994DDD" w:rsidP="00994DDD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5A7C52F3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E871229" w14:textId="77777777" w:rsidR="00994DDD" w:rsidRPr="00A26EDE" w:rsidRDefault="00994DDD" w:rsidP="00994DDD">
            <w:pPr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ED09F96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4871E86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3EAADD23" w14:textId="77777777" w:rsidR="00994DDD" w:rsidRPr="00A26EDE" w:rsidRDefault="00994DDD" w:rsidP="00994DDD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BF2551E" w14:textId="77777777" w:rsidR="00994DDD" w:rsidRPr="00A26EDE" w:rsidRDefault="00994DDD" w:rsidP="00994DDD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5AB82BB9" w14:textId="77777777" w:rsidR="00994DDD" w:rsidRPr="00A26EDE" w:rsidRDefault="00994DDD" w:rsidP="00994DDD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</w:tcPr>
          <w:p w14:paraId="66725184" w14:textId="098D682B" w:rsidR="00994DDD" w:rsidRPr="00A26EDE" w:rsidRDefault="00994DDD" w:rsidP="00994DDD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1,972,345</w:t>
            </w:r>
          </w:p>
        </w:tc>
        <w:tc>
          <w:tcPr>
            <w:tcW w:w="237" w:type="dxa"/>
          </w:tcPr>
          <w:p w14:paraId="4AAE11B7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</w:tcPr>
          <w:p w14:paraId="12EA6E61" w14:textId="51E94172" w:rsidR="00994DDD" w:rsidRPr="00A26EDE" w:rsidRDefault="00994DDD" w:rsidP="00994DDD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1,983,468</w:t>
            </w:r>
          </w:p>
        </w:tc>
        <w:tc>
          <w:tcPr>
            <w:tcW w:w="237" w:type="dxa"/>
          </w:tcPr>
          <w:p w14:paraId="46992AFF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</w:tcPr>
          <w:p w14:paraId="7D135578" w14:textId="67DAEBF6" w:rsidR="00994DDD" w:rsidRPr="00A26EDE" w:rsidRDefault="007C106F" w:rsidP="00994DDD">
            <w:pPr>
              <w:tabs>
                <w:tab w:val="decimal" w:pos="631"/>
              </w:tabs>
              <w:ind w:left="-110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16,333</w:t>
            </w:r>
          </w:p>
        </w:tc>
        <w:tc>
          <w:tcPr>
            <w:tcW w:w="236" w:type="dxa"/>
          </w:tcPr>
          <w:p w14:paraId="69C2DED1" w14:textId="77777777" w:rsidR="00994DDD" w:rsidRPr="00A26EDE" w:rsidRDefault="00994DDD" w:rsidP="00994DDD">
            <w:pPr>
              <w:tabs>
                <w:tab w:val="decimal" w:pos="631"/>
              </w:tabs>
              <w:ind w:left="-71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double" w:sz="4" w:space="0" w:color="auto"/>
            </w:tcBorders>
          </w:tcPr>
          <w:p w14:paraId="73EAEC70" w14:textId="77777777" w:rsidR="00994DDD" w:rsidRPr="00A26EDE" w:rsidRDefault="00994DDD" w:rsidP="00994DDD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15</w:t>
            </w:r>
            <w:r w:rsidRPr="00A26EDE"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798</w:t>
            </w:r>
          </w:p>
        </w:tc>
      </w:tr>
    </w:tbl>
    <w:p w14:paraId="653834FD" w14:textId="77777777" w:rsidR="00A65CCD" w:rsidRPr="00A26EDE" w:rsidRDefault="00A65CCD" w:rsidP="00A65CCD">
      <w:pPr>
        <w:pStyle w:val="Heading3"/>
        <w:numPr>
          <w:ilvl w:val="0"/>
          <w:numId w:val="0"/>
        </w:numPr>
        <w:spacing w:before="0" w:after="0"/>
        <w:jc w:val="left"/>
        <w:rPr>
          <w:rFonts w:asciiTheme="majorBidi" w:hAnsiTheme="majorBidi"/>
          <w:cs/>
        </w:rPr>
        <w:sectPr w:rsidR="00A65CCD" w:rsidRPr="00A26EDE" w:rsidSect="00902C7A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4DD651FE" w14:textId="27E20326" w:rsidR="00F9163C" w:rsidRPr="00A26EDE" w:rsidRDefault="005C547A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อาคารและอุปกรณ์</w:t>
      </w:r>
    </w:p>
    <w:p w14:paraId="5E6CD7C3" w14:textId="109E4D60" w:rsidR="007967A5" w:rsidRPr="00A26EDE" w:rsidRDefault="007967A5" w:rsidP="008332D8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265C78D7" w14:textId="5E354E2B" w:rsidR="007967A5" w:rsidRPr="00A26EDE" w:rsidRDefault="007967A5" w:rsidP="007967A5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  <w:r w:rsidRPr="00A26EDE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="006C0167" w:rsidRPr="00A26EDE">
        <w:rPr>
          <w:rFonts w:asciiTheme="majorBidi" w:hAnsiTheme="majorBidi"/>
          <w:sz w:val="30"/>
          <w:szCs w:val="30"/>
          <w:lang w:val="en-GB"/>
        </w:rPr>
        <w:t>19</w:t>
      </w:r>
      <w:r w:rsidRPr="00A26EDE">
        <w:rPr>
          <w:rFonts w:asciiTheme="majorBidi" w:hAnsiTheme="majorBidi"/>
          <w:sz w:val="30"/>
          <w:szCs w:val="30"/>
          <w:cs/>
        </w:rPr>
        <w:t xml:space="preserve"> มกราคม </w:t>
      </w:r>
      <w:r w:rsidR="006C0167" w:rsidRPr="00A26EDE">
        <w:rPr>
          <w:rFonts w:asciiTheme="majorBidi" w:hAnsi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ที่ประชุมคณะกรรมการบริษัทได้มีมติอนุมัติให้จำหน่ายอาคารและอุปกรณ์ของบริษัทให้แก่บริษัท</w:t>
      </w:r>
      <w:r w:rsidR="00BD372E" w:rsidRPr="00A26EDE">
        <w:rPr>
          <w:rFonts w:asciiTheme="majorBidi" w:hAnsiTheme="majorBidi"/>
          <w:sz w:val="30"/>
          <w:szCs w:val="30"/>
          <w:cs/>
        </w:rPr>
        <w:t xml:space="preserve">หลักทรัพย์ ฟินันซ่า จำกัด </w:t>
      </w:r>
      <w:r w:rsidRPr="00A26EDE">
        <w:rPr>
          <w:rFonts w:asciiTheme="majorBidi" w:hAnsiTheme="majorBidi"/>
          <w:sz w:val="30"/>
          <w:szCs w:val="30"/>
          <w:cs/>
        </w:rPr>
        <w:t xml:space="preserve">ตามราคาที่ประเมินโดยผู้ประเมินทรัพย์สินอิสระ คิดเป็นมูลค่ารวม </w:t>
      </w:r>
      <w:r w:rsidR="006C0167" w:rsidRPr="00A26EDE">
        <w:rPr>
          <w:rFonts w:asciiTheme="majorBidi" w:hAnsiTheme="majorBidi"/>
          <w:sz w:val="30"/>
          <w:szCs w:val="30"/>
          <w:lang w:val="en-GB"/>
        </w:rPr>
        <w:t>370</w:t>
      </w:r>
      <w:r w:rsidRPr="00A26EDE">
        <w:rPr>
          <w:rFonts w:asciiTheme="majorBidi" w:hAnsiTheme="majorBidi"/>
          <w:sz w:val="30"/>
          <w:szCs w:val="30"/>
          <w:cs/>
        </w:rPr>
        <w:t>.</w:t>
      </w:r>
      <w:r w:rsidR="006C0167" w:rsidRPr="00A26EDE">
        <w:rPr>
          <w:rFonts w:asciiTheme="majorBidi" w:hAnsiTheme="majorBidi"/>
          <w:sz w:val="30"/>
          <w:szCs w:val="30"/>
          <w:lang w:val="en-GB"/>
        </w:rPr>
        <w:t>3</w:t>
      </w:r>
      <w:r w:rsidRPr="00A26EDE">
        <w:rPr>
          <w:rFonts w:asciiTheme="majorBidi" w:hAnsiTheme="majorBidi"/>
          <w:sz w:val="30"/>
          <w:szCs w:val="30"/>
          <w:cs/>
        </w:rPr>
        <w:t xml:space="preserve"> ล้านบาท รายการซื้อขายพื้นที่อาคารสำนักงานได้เสร็จสมบูรณ์เมื่อวันที่ </w:t>
      </w:r>
      <w:r w:rsidR="006C0167" w:rsidRPr="00A26EDE">
        <w:rPr>
          <w:rFonts w:asciiTheme="majorBidi" w:hAnsiTheme="majorBidi"/>
          <w:sz w:val="30"/>
          <w:szCs w:val="30"/>
          <w:lang w:val="en-GB"/>
        </w:rPr>
        <w:t>1</w:t>
      </w:r>
      <w:r w:rsidRPr="00A26EDE">
        <w:rPr>
          <w:rFonts w:asciiTheme="majorBidi" w:hAnsiTheme="majorBidi"/>
          <w:sz w:val="30"/>
          <w:szCs w:val="30"/>
          <w:cs/>
        </w:rPr>
        <w:t xml:space="preserve"> กุมภาพันธ์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โดยบริษัทรับรู้กำไรจากการจำหน่ายอาคารและอุปกรณ์ในงบการเงิน</w:t>
      </w:r>
      <w:r w:rsidR="003B1247">
        <w:rPr>
          <w:rFonts w:asciiTheme="majorBidi" w:hAnsiTheme="majorBidi" w:hint="cs"/>
          <w:sz w:val="30"/>
          <w:szCs w:val="30"/>
          <w:cs/>
        </w:rPr>
        <w:t>รวมและ</w:t>
      </w:r>
      <w:r w:rsidR="0093248D">
        <w:rPr>
          <w:rFonts w:asciiTheme="majorBidi" w:hAnsiTheme="majorBidi" w:hint="cs"/>
          <w:sz w:val="30"/>
          <w:szCs w:val="30"/>
          <w:cs/>
        </w:rPr>
        <w:t>งบการเงิน</w:t>
      </w:r>
      <w:r w:rsidR="003B1247">
        <w:rPr>
          <w:rFonts w:asciiTheme="majorBidi" w:hAnsiTheme="majorBidi" w:hint="cs"/>
          <w:sz w:val="30"/>
          <w:szCs w:val="30"/>
          <w:cs/>
        </w:rPr>
        <w:t>เฉพาะกิจการ</w:t>
      </w:r>
      <w:r w:rsidRPr="00A26EDE">
        <w:rPr>
          <w:rFonts w:asciiTheme="majorBidi" w:hAnsiTheme="majorBidi"/>
          <w:sz w:val="30"/>
          <w:szCs w:val="30"/>
          <w:cs/>
        </w:rPr>
        <w:t>เป็</w:t>
      </w:r>
      <w:r w:rsidR="003D7A18" w:rsidRPr="00A26EDE">
        <w:rPr>
          <w:rFonts w:asciiTheme="majorBidi" w:hAnsiTheme="majorBidi"/>
          <w:sz w:val="30"/>
          <w:szCs w:val="30"/>
          <w:cs/>
        </w:rPr>
        <w:t>น</w:t>
      </w:r>
      <w:r w:rsidRPr="00A26EDE">
        <w:rPr>
          <w:rFonts w:asciiTheme="majorBidi" w:hAnsiTheme="majorBidi"/>
          <w:sz w:val="30"/>
          <w:szCs w:val="30"/>
          <w:cs/>
        </w:rPr>
        <w:t xml:space="preserve">จำนวนเงินรวม </w:t>
      </w:r>
      <w:r w:rsidR="006C0167" w:rsidRPr="00A26EDE">
        <w:rPr>
          <w:rFonts w:asciiTheme="majorBidi" w:hAnsiTheme="majorBidi"/>
          <w:sz w:val="30"/>
          <w:szCs w:val="30"/>
          <w:lang w:val="en-GB"/>
        </w:rPr>
        <w:t>298</w:t>
      </w:r>
      <w:r w:rsidRPr="00A26EDE">
        <w:rPr>
          <w:rFonts w:asciiTheme="majorBidi" w:hAnsiTheme="majorBidi"/>
          <w:sz w:val="30"/>
          <w:szCs w:val="30"/>
          <w:cs/>
        </w:rPr>
        <w:t>.</w:t>
      </w:r>
      <w:r w:rsidR="006C0167" w:rsidRPr="00A26EDE">
        <w:rPr>
          <w:rFonts w:asciiTheme="majorBidi" w:hAnsiTheme="majorBidi"/>
          <w:sz w:val="30"/>
          <w:szCs w:val="30"/>
          <w:lang w:val="en-GB"/>
        </w:rPr>
        <w:t>8</w:t>
      </w:r>
      <w:r w:rsidRPr="00A26EDE">
        <w:rPr>
          <w:rFonts w:asciiTheme="majorBidi" w:hAnsiTheme="majorBidi"/>
          <w:sz w:val="30"/>
          <w:szCs w:val="30"/>
          <w:cs/>
        </w:rPr>
        <w:t xml:space="preserve"> ล้านบาท</w:t>
      </w:r>
    </w:p>
    <w:p w14:paraId="7E7695C4" w14:textId="77777777" w:rsidR="007967A5" w:rsidRPr="00A26EDE" w:rsidRDefault="007967A5" w:rsidP="008332D8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6A84D987" w14:textId="2DFFB2C9" w:rsidR="005C547A" w:rsidRPr="00A26EDE" w:rsidRDefault="005C547A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หุ้นกู้</w:t>
      </w:r>
    </w:p>
    <w:p w14:paraId="5D4262FB" w14:textId="77777777" w:rsidR="0063522B" w:rsidRPr="00A26EDE" w:rsidRDefault="0063522B" w:rsidP="008332D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6D3B37F9" w14:textId="3F9AAB09" w:rsidR="007E31FA" w:rsidRPr="00A26EDE" w:rsidRDefault="00D33161" w:rsidP="008332D8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8</w:t>
      </w:r>
      <w:r w:rsidR="007E31FA" w:rsidRPr="00A26EDE">
        <w:rPr>
          <w:rFonts w:asciiTheme="majorBidi" w:hAnsiTheme="majorBidi" w:cstheme="majorBidi"/>
          <w:i/>
          <w:iCs/>
          <w:color w:val="000000" w:themeColor="text1"/>
          <w:cs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="007E31FA" w:rsidRPr="00A26EDE">
        <w:rPr>
          <w:rFonts w:asciiTheme="majorBidi" w:hAnsiTheme="majorBidi" w:cstheme="majorBidi"/>
          <w:i/>
          <w:iCs/>
          <w:color w:val="000000" w:themeColor="text1"/>
        </w:rPr>
        <w:tab/>
      </w:r>
      <w:r w:rsidR="007E31FA" w:rsidRPr="00A26EDE">
        <w:rPr>
          <w:rFonts w:asciiTheme="majorBidi" w:hAnsiTheme="majorBidi" w:cstheme="majorBidi"/>
          <w:i/>
          <w:iCs/>
          <w:color w:val="000000" w:themeColor="text1"/>
          <w:cs/>
        </w:rPr>
        <w:t>หุ้นกู้ระยะสั้น</w:t>
      </w:r>
    </w:p>
    <w:p w14:paraId="517F97C5" w14:textId="77777777" w:rsidR="00F44887" w:rsidRPr="00A26EDE" w:rsidRDefault="00F44887" w:rsidP="007E31FA">
      <w:pPr>
        <w:ind w:left="540"/>
        <w:jc w:val="thaiDistribute"/>
        <w:rPr>
          <w:rFonts w:asciiTheme="majorBidi" w:hAnsiTheme="majorBidi" w:cstheme="majorBidi"/>
          <w:color w:val="000000"/>
          <w:spacing w:val="-8"/>
          <w:sz w:val="30"/>
          <w:szCs w:val="30"/>
        </w:rPr>
      </w:pPr>
    </w:p>
    <w:p w14:paraId="336D74FC" w14:textId="22C3ED9E" w:rsidR="007E31FA" w:rsidRPr="00A26EDE" w:rsidRDefault="007E31FA" w:rsidP="007E31FA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26EDE">
        <w:rPr>
          <w:rFonts w:asciiTheme="majorBidi" w:hAnsiTheme="majorBidi" w:cstheme="majorBidi"/>
          <w:color w:val="000000"/>
          <w:spacing w:val="-8"/>
          <w:sz w:val="30"/>
          <w:szCs w:val="30"/>
          <w:cs/>
        </w:rPr>
        <w:t>ยอดคงค้างของหุ้นกู้ระยะสั้นที่ออกโดยบริษัท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pacing w:val="-6"/>
          <w:sz w:val="30"/>
          <w:szCs w:val="30"/>
          <w:cs/>
        </w:rPr>
        <w:t>ซึ่งคิดดอ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กเบี้ยในอัตราอ้างอิงกับอัตราตลาดเงิน 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color w:val="000000"/>
          <w:sz w:val="30"/>
          <w:szCs w:val="30"/>
        </w:rPr>
        <w:t>Money Market Rate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) </w:t>
      </w:r>
      <w:r w:rsidR="0063522B" w:rsidRPr="00A26EDE">
        <w:rPr>
          <w:rFonts w:asciiTheme="majorBidi" w:hAnsiTheme="majorBidi"/>
          <w:color w:val="000000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มีดังต่อไปนี้</w:t>
      </w:r>
    </w:p>
    <w:p w14:paraId="092DBB8C" w14:textId="54791D05" w:rsidR="007E31FA" w:rsidRPr="00A26EDE" w:rsidRDefault="007E31FA" w:rsidP="007E31F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207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2"/>
        <w:gridCol w:w="1620"/>
        <w:gridCol w:w="270"/>
        <w:gridCol w:w="1575"/>
      </w:tblGrid>
      <w:tr w:rsidR="007E31FA" w:rsidRPr="00A26EDE" w14:paraId="4A7FEAB8" w14:textId="77777777" w:rsidTr="0067431A">
        <w:tc>
          <w:tcPr>
            <w:tcW w:w="5742" w:type="dxa"/>
            <w:vAlign w:val="bottom"/>
          </w:tcPr>
          <w:p w14:paraId="3A808EBA" w14:textId="77777777" w:rsidR="007E31FA" w:rsidRPr="00A26EDE" w:rsidRDefault="007E31FA" w:rsidP="00BA6326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65" w:type="dxa"/>
            <w:gridSpan w:val="3"/>
            <w:vAlign w:val="bottom"/>
          </w:tcPr>
          <w:p w14:paraId="70F03721" w14:textId="77777777" w:rsidR="007E31FA" w:rsidRPr="00A26EDE" w:rsidRDefault="007E31FA" w:rsidP="00BA632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7E31FA" w:rsidRPr="00A26EDE" w14:paraId="285E7624" w14:textId="77777777" w:rsidTr="0067431A">
        <w:tc>
          <w:tcPr>
            <w:tcW w:w="5742" w:type="dxa"/>
            <w:vAlign w:val="bottom"/>
          </w:tcPr>
          <w:p w14:paraId="285C66E4" w14:textId="77777777" w:rsidR="007E31FA" w:rsidRPr="00A26EDE" w:rsidRDefault="007E31FA" w:rsidP="00BA6326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7BE40EB1" w14:textId="50DC1BBD" w:rsidR="007E31FA" w:rsidRPr="00A26EDE" w:rsidRDefault="006C0167" w:rsidP="00BA632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</w:tcPr>
          <w:p w14:paraId="7714A2A5" w14:textId="77777777" w:rsidR="007E31FA" w:rsidRPr="00A26EDE" w:rsidRDefault="007E31FA" w:rsidP="0067431A">
            <w:pPr>
              <w:ind w:left="-135" w:right="-13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6DB08801" w14:textId="388261FB" w:rsidR="007E31FA" w:rsidRPr="00A26EDE" w:rsidRDefault="006C0167" w:rsidP="00BA632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7E31FA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7E31FA" w:rsidRPr="00A26EDE" w14:paraId="398E111D" w14:textId="77777777" w:rsidTr="0067431A">
        <w:tc>
          <w:tcPr>
            <w:tcW w:w="5742" w:type="dxa"/>
            <w:vAlign w:val="bottom"/>
          </w:tcPr>
          <w:p w14:paraId="4AE70C95" w14:textId="77777777" w:rsidR="007E31FA" w:rsidRPr="00A26EDE" w:rsidRDefault="007E31FA" w:rsidP="00BA6326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1CDA913D" w14:textId="195B32C8" w:rsidR="007E31FA" w:rsidRPr="00A26EDE" w:rsidRDefault="006C0167" w:rsidP="00BA632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0" w:type="dxa"/>
          </w:tcPr>
          <w:p w14:paraId="0802943A" w14:textId="77777777" w:rsidR="007E31FA" w:rsidRPr="00A26EDE" w:rsidRDefault="007E31FA" w:rsidP="00BA632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65FD17FC" w14:textId="2E0DF7DA" w:rsidR="007E31FA" w:rsidRPr="00A26EDE" w:rsidRDefault="006C0167" w:rsidP="00BA632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7E31FA" w:rsidRPr="00A26EDE" w14:paraId="7DF8D071" w14:textId="77777777" w:rsidTr="0067431A">
        <w:tc>
          <w:tcPr>
            <w:tcW w:w="5742" w:type="dxa"/>
            <w:vAlign w:val="bottom"/>
          </w:tcPr>
          <w:p w14:paraId="1A3354F6" w14:textId="77777777" w:rsidR="007E31FA" w:rsidRPr="00A26EDE" w:rsidRDefault="007E31FA" w:rsidP="00BA6326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65" w:type="dxa"/>
            <w:gridSpan w:val="3"/>
            <w:vAlign w:val="bottom"/>
          </w:tcPr>
          <w:p w14:paraId="3E4F2986" w14:textId="77777777" w:rsidR="007E31FA" w:rsidRPr="00A26EDE" w:rsidRDefault="007E31FA" w:rsidP="00BA6326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E31FA" w:rsidRPr="00A26EDE" w14:paraId="2C5F0C2C" w14:textId="77777777" w:rsidTr="0067431A">
        <w:tc>
          <w:tcPr>
            <w:tcW w:w="5742" w:type="dxa"/>
            <w:vAlign w:val="bottom"/>
          </w:tcPr>
          <w:p w14:paraId="4D618C4A" w14:textId="7920772D" w:rsidR="007E31FA" w:rsidRPr="00A26EDE" w:rsidRDefault="007E31FA" w:rsidP="007E31FA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หุ้นกู้ระยะสั้น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24FDBDC" w14:textId="582057CC" w:rsidR="007E31FA" w:rsidRPr="00A26EDE" w:rsidRDefault="003E7B83" w:rsidP="0067431A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  <w:tc>
          <w:tcPr>
            <w:tcW w:w="270" w:type="dxa"/>
          </w:tcPr>
          <w:p w14:paraId="3CB24CC1" w14:textId="77777777" w:rsidR="007E31FA" w:rsidRPr="00A26EDE" w:rsidRDefault="007E31FA" w:rsidP="00BA6326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1F376D0B" w14:textId="35331A16" w:rsidR="007E31FA" w:rsidRPr="00A26EDE" w:rsidRDefault="006C0167" w:rsidP="0067431A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300</w:t>
            </w:r>
            <w:r w:rsidR="007E31FA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7E31FA" w:rsidRPr="00A26EDE" w14:paraId="117F13C5" w14:textId="77777777" w:rsidTr="0067431A">
        <w:tc>
          <w:tcPr>
            <w:tcW w:w="5742" w:type="dxa"/>
            <w:vAlign w:val="bottom"/>
          </w:tcPr>
          <w:p w14:paraId="679CF658" w14:textId="77777777" w:rsidR="007E31FA" w:rsidRPr="00A26EDE" w:rsidRDefault="007E31FA" w:rsidP="00BA6326">
            <w:pPr>
              <w:ind w:lef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A36B2F" w14:textId="52B1CFCB" w:rsidR="007E31FA" w:rsidRPr="00A26EDE" w:rsidRDefault="003E7B83" w:rsidP="0067431A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300,000</w:t>
            </w:r>
          </w:p>
        </w:tc>
        <w:tc>
          <w:tcPr>
            <w:tcW w:w="270" w:type="dxa"/>
          </w:tcPr>
          <w:p w14:paraId="17539C0E" w14:textId="77777777" w:rsidR="007E31FA" w:rsidRPr="00A26EDE" w:rsidRDefault="007E31FA" w:rsidP="00BA6326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967E7A" w14:textId="499EEE8D" w:rsidR="007E31FA" w:rsidRPr="00A26EDE" w:rsidRDefault="006C0167" w:rsidP="0067431A">
            <w:pPr>
              <w:tabs>
                <w:tab w:val="decimal" w:pos="1354"/>
              </w:tabs>
              <w:ind w:right="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300</w:t>
            </w:r>
            <w:r w:rsidR="007E31FA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0B890B51" w14:textId="5F95477F" w:rsidR="00B01CD9" w:rsidRPr="00A26EDE" w:rsidRDefault="00B01CD9">
      <w:pPr>
        <w:overflowPunct/>
        <w:autoSpaceDE/>
        <w:autoSpaceDN/>
        <w:adjustRightInd/>
        <w:textAlignment w:val="auto"/>
        <w:rPr>
          <w:b/>
          <w:bCs/>
          <w:sz w:val="30"/>
          <w:szCs w:val="30"/>
        </w:rPr>
      </w:pPr>
    </w:p>
    <w:p w14:paraId="7CE4CFAA" w14:textId="77777777" w:rsidR="00B01CD9" w:rsidRPr="00A26EDE" w:rsidRDefault="00B01CD9">
      <w:pPr>
        <w:overflowPunct/>
        <w:autoSpaceDE/>
        <w:autoSpaceDN/>
        <w:adjustRightInd/>
        <w:textAlignment w:val="auto"/>
        <w:rPr>
          <w:b/>
          <w:bCs/>
          <w:sz w:val="30"/>
          <w:szCs w:val="30"/>
        </w:rPr>
      </w:pPr>
      <w:r w:rsidRPr="00A26EDE">
        <w:rPr>
          <w:b/>
          <w:bCs/>
          <w:sz w:val="30"/>
          <w:szCs w:val="30"/>
          <w:cs/>
        </w:rPr>
        <w:br w:type="page"/>
      </w:r>
    </w:p>
    <w:p w14:paraId="7046CF72" w14:textId="2FB09751" w:rsidR="007E31FA" w:rsidRPr="00A26EDE" w:rsidRDefault="00A5251B" w:rsidP="008332D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color w:val="000000" w:themeColor="text1"/>
        </w:rPr>
      </w:pPr>
      <w:r w:rsidRPr="00A26EDE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  <w:lastRenderedPageBreak/>
        <w:t>8</w:t>
      </w:r>
      <w:r w:rsidR="007E31FA" w:rsidRPr="00A26EDE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</w:rPr>
        <w:t>.</w:t>
      </w:r>
      <w:r w:rsidR="006C0167" w:rsidRPr="00A26EDE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  <w:t>2</w:t>
      </w:r>
      <w:r w:rsidR="007F6B30" w:rsidRPr="00A26EDE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 xml:space="preserve">      </w:t>
      </w:r>
      <w:r w:rsidR="007E31FA" w:rsidRPr="00A26EDE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</w:rPr>
        <w:t>หุ้นกู้ระยะยาว</w:t>
      </w:r>
    </w:p>
    <w:p w14:paraId="2A1713BB" w14:textId="77777777" w:rsidR="005C547A" w:rsidRPr="00A26EDE" w:rsidRDefault="005C547A" w:rsidP="008332D8">
      <w:pPr>
        <w:rPr>
          <w:sz w:val="30"/>
          <w:szCs w:val="30"/>
        </w:rPr>
      </w:pPr>
    </w:p>
    <w:p w14:paraId="32145C95" w14:textId="0E806F9F" w:rsidR="00F9163C" w:rsidRPr="00A26EDE" w:rsidRDefault="00F9163C" w:rsidP="00CA25AC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26EDE">
        <w:rPr>
          <w:rFonts w:asciiTheme="majorBidi" w:hAnsiTheme="majorBidi" w:cstheme="majorBidi"/>
          <w:color w:val="000000"/>
          <w:spacing w:val="-8"/>
          <w:sz w:val="30"/>
          <w:szCs w:val="30"/>
          <w:cs/>
        </w:rPr>
        <w:t>ยอดคงค้างของหุ้นกู้ระยะยาวที่ออกโดยบริษัท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pacing w:val="-6"/>
          <w:sz w:val="30"/>
          <w:szCs w:val="30"/>
          <w:cs/>
        </w:rPr>
        <w:t>ซึ่งคิดดอ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กเบี้ยในอัตราอ้างอิงกับอัตราตลาดเงิน 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color w:val="000000"/>
          <w:sz w:val="30"/>
          <w:szCs w:val="30"/>
        </w:rPr>
        <w:t>Money Market Rate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)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มีดังต่อไปนี้</w:t>
      </w:r>
    </w:p>
    <w:p w14:paraId="52309BC4" w14:textId="531A915A" w:rsidR="00F9163C" w:rsidRPr="00A26EDE" w:rsidRDefault="00F9163C" w:rsidP="0051519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207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1665"/>
        <w:gridCol w:w="135"/>
        <w:gridCol w:w="1620"/>
      </w:tblGrid>
      <w:tr w:rsidR="00F9163C" w:rsidRPr="00A26EDE" w14:paraId="3FF98250" w14:textId="77777777" w:rsidTr="00D969A9">
        <w:tc>
          <w:tcPr>
            <w:tcW w:w="5787" w:type="dxa"/>
            <w:vAlign w:val="bottom"/>
          </w:tcPr>
          <w:p w14:paraId="2DD48DAA" w14:textId="77777777" w:rsidR="00F9163C" w:rsidRPr="00A26EDE" w:rsidRDefault="00F9163C" w:rsidP="00D969A9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0" w:type="dxa"/>
            <w:gridSpan w:val="3"/>
            <w:vAlign w:val="bottom"/>
          </w:tcPr>
          <w:p w14:paraId="4E4B75F8" w14:textId="77777777" w:rsidR="00F9163C" w:rsidRPr="00A26EDE" w:rsidRDefault="00F9163C" w:rsidP="007B397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CF79AB" w:rsidRPr="00A26EDE" w14:paraId="27E70485" w14:textId="77777777" w:rsidTr="0067431A">
        <w:tc>
          <w:tcPr>
            <w:tcW w:w="5787" w:type="dxa"/>
            <w:vAlign w:val="bottom"/>
          </w:tcPr>
          <w:p w14:paraId="6208FB05" w14:textId="77777777" w:rsidR="00CF79AB" w:rsidRPr="00A26EDE" w:rsidRDefault="00CF79AB" w:rsidP="00CF79AB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14:paraId="54E88CE7" w14:textId="1BFDC505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35" w:type="dxa"/>
          </w:tcPr>
          <w:p w14:paraId="7872648A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058A5B8E" w14:textId="62CB864C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CF79AB" w:rsidRPr="00A26EDE" w14:paraId="1ABA08A4" w14:textId="77777777" w:rsidTr="0067431A">
        <w:tc>
          <w:tcPr>
            <w:tcW w:w="5787" w:type="dxa"/>
            <w:vAlign w:val="bottom"/>
          </w:tcPr>
          <w:p w14:paraId="5E462F3E" w14:textId="7F51A548" w:rsidR="00CF79AB" w:rsidRPr="00A26EDE" w:rsidRDefault="00CF79AB" w:rsidP="00CF79AB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14:paraId="458F3D5B" w14:textId="4152D689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35" w:type="dxa"/>
          </w:tcPr>
          <w:p w14:paraId="2331B21D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448AC525" w14:textId="2E67C95F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CF79AB" w:rsidRPr="00A26EDE" w14:paraId="66FA0A98" w14:textId="77777777" w:rsidTr="00D969A9">
        <w:tc>
          <w:tcPr>
            <w:tcW w:w="5787" w:type="dxa"/>
            <w:vAlign w:val="bottom"/>
          </w:tcPr>
          <w:p w14:paraId="105AA24F" w14:textId="77777777" w:rsidR="00CF79AB" w:rsidRPr="00A26EDE" w:rsidRDefault="00CF79AB" w:rsidP="00CF79AB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0" w:type="dxa"/>
            <w:gridSpan w:val="3"/>
            <w:vAlign w:val="bottom"/>
          </w:tcPr>
          <w:p w14:paraId="5ACC342A" w14:textId="5629766C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79AB" w:rsidRPr="00A26EDE" w14:paraId="72F4AEBD" w14:textId="77777777" w:rsidTr="0067431A">
        <w:tc>
          <w:tcPr>
            <w:tcW w:w="5787" w:type="dxa"/>
            <w:vAlign w:val="bottom"/>
          </w:tcPr>
          <w:p w14:paraId="64A5230D" w14:textId="77777777" w:rsidR="00CF79AB" w:rsidRPr="00A26EDE" w:rsidRDefault="00CF79AB" w:rsidP="00CF79AB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2E3EA787" w14:textId="77777777" w:rsidR="00CF79AB" w:rsidRPr="00A26EDE" w:rsidRDefault="00CF79AB" w:rsidP="00CF79AB">
            <w:pPr>
              <w:tabs>
                <w:tab w:val="decimal" w:pos="540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dxa"/>
          </w:tcPr>
          <w:p w14:paraId="34ADBEE9" w14:textId="77777777" w:rsidR="00CF79AB" w:rsidRPr="00A26EDE" w:rsidRDefault="00CF79AB" w:rsidP="00CF79AB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0881B475" w14:textId="77777777" w:rsidR="00CF79AB" w:rsidRPr="00A26EDE" w:rsidRDefault="00CF79AB" w:rsidP="00CF79AB">
            <w:pPr>
              <w:tabs>
                <w:tab w:val="decimal" w:pos="468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E7B83" w:rsidRPr="00A26EDE" w14:paraId="63BC9941" w14:textId="77777777" w:rsidTr="0067431A">
        <w:tc>
          <w:tcPr>
            <w:tcW w:w="5787" w:type="dxa"/>
            <w:vAlign w:val="bottom"/>
          </w:tcPr>
          <w:p w14:paraId="06B24D8F" w14:textId="1A5E27D4" w:rsidR="003E7B83" w:rsidRPr="00A26EDE" w:rsidRDefault="003E7B83" w:rsidP="003E7B83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665" w:type="dxa"/>
            <w:vAlign w:val="bottom"/>
          </w:tcPr>
          <w:p w14:paraId="015616C2" w14:textId="380B2875" w:rsidR="003E7B83" w:rsidRPr="00A26EDE" w:rsidRDefault="003E7B83" w:rsidP="0067431A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200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135" w:type="dxa"/>
          </w:tcPr>
          <w:p w14:paraId="5EB3BF9B" w14:textId="77777777" w:rsidR="003E7B83" w:rsidRPr="00A26EDE" w:rsidRDefault="003E7B83" w:rsidP="003E7B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30CA80D1" w14:textId="10C5E07B" w:rsidR="003E7B83" w:rsidRPr="00A26EDE" w:rsidRDefault="003E7B83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3E7B83" w:rsidRPr="00A26EDE" w14:paraId="69B85B91" w14:textId="77777777" w:rsidTr="0067431A">
        <w:tc>
          <w:tcPr>
            <w:tcW w:w="5787" w:type="dxa"/>
            <w:vAlign w:val="bottom"/>
          </w:tcPr>
          <w:p w14:paraId="55504FD1" w14:textId="4855098E" w:rsidR="003E7B83" w:rsidRPr="00A26EDE" w:rsidRDefault="003E7B83" w:rsidP="003E7B83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1665" w:type="dxa"/>
            <w:vAlign w:val="bottom"/>
          </w:tcPr>
          <w:p w14:paraId="0512F2C6" w14:textId="47F7F0C2" w:rsidR="003E7B83" w:rsidRPr="00A26EDE" w:rsidRDefault="003E7B83" w:rsidP="0067431A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135" w:type="dxa"/>
          </w:tcPr>
          <w:p w14:paraId="42F85458" w14:textId="77777777" w:rsidR="003E7B83" w:rsidRPr="00A26EDE" w:rsidRDefault="003E7B83" w:rsidP="003E7B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4BC89992" w14:textId="040AA705" w:rsidR="003E7B83" w:rsidRPr="00A26EDE" w:rsidRDefault="003E7B83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3E7B83" w:rsidRPr="00A26EDE" w14:paraId="4130A53D" w14:textId="77777777" w:rsidTr="0067431A">
        <w:tc>
          <w:tcPr>
            <w:tcW w:w="5787" w:type="dxa"/>
            <w:vAlign w:val="bottom"/>
          </w:tcPr>
          <w:p w14:paraId="2244ADA6" w14:textId="1E6C5FAD" w:rsidR="003E7B83" w:rsidRPr="00A26EDE" w:rsidRDefault="003E7B83" w:rsidP="003E7B83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2568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bottom"/>
          </w:tcPr>
          <w:p w14:paraId="3FC67061" w14:textId="0DDC2DB4" w:rsidR="003E7B83" w:rsidRPr="00A26EDE" w:rsidRDefault="003E7B83" w:rsidP="0067431A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366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  <w:tc>
          <w:tcPr>
            <w:tcW w:w="135" w:type="dxa"/>
          </w:tcPr>
          <w:p w14:paraId="3AD2001F" w14:textId="77777777" w:rsidR="003E7B83" w:rsidRPr="00A26EDE" w:rsidRDefault="003E7B83" w:rsidP="003E7B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255B78A9" w14:textId="5CFED17C" w:rsidR="003E7B83" w:rsidRPr="00A26EDE" w:rsidRDefault="003E7B83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366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</w:tr>
      <w:tr w:rsidR="003E7B83" w:rsidRPr="00A26EDE" w14:paraId="21E5E9B6" w14:textId="77777777" w:rsidTr="0067431A">
        <w:tc>
          <w:tcPr>
            <w:tcW w:w="5787" w:type="dxa"/>
            <w:vAlign w:val="bottom"/>
          </w:tcPr>
          <w:p w14:paraId="609DA83C" w14:textId="77777777" w:rsidR="003E7B83" w:rsidRPr="00A26EDE" w:rsidRDefault="003E7B83" w:rsidP="003E7B83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  <w:vAlign w:val="bottom"/>
          </w:tcPr>
          <w:p w14:paraId="1B4BE87B" w14:textId="436F526C" w:rsidR="003E7B83" w:rsidRPr="00A26EDE" w:rsidRDefault="003E7B83" w:rsidP="0067431A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866,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  <w:tc>
          <w:tcPr>
            <w:tcW w:w="135" w:type="dxa"/>
          </w:tcPr>
          <w:p w14:paraId="4A2272A0" w14:textId="77777777" w:rsidR="003E7B83" w:rsidRPr="00A26EDE" w:rsidRDefault="003E7B83" w:rsidP="003E7B83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269449F4" w14:textId="49B9868A" w:rsidR="003E7B83" w:rsidRPr="00A26EDE" w:rsidRDefault="003E7B83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006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</w:tr>
      <w:tr w:rsidR="003E7B83" w:rsidRPr="00A26EDE" w14:paraId="54F0DE14" w14:textId="77777777" w:rsidTr="0067431A">
        <w:tc>
          <w:tcPr>
            <w:tcW w:w="5787" w:type="dxa"/>
            <w:vAlign w:val="bottom"/>
          </w:tcPr>
          <w:p w14:paraId="0C43BD51" w14:textId="6D6B48ED" w:rsidR="003E7B83" w:rsidRPr="00A26EDE" w:rsidRDefault="003E7B83" w:rsidP="003E7B83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ส่วนที่ถึงกำหนดชำระภายใน 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665" w:type="dxa"/>
            <w:vAlign w:val="bottom"/>
          </w:tcPr>
          <w:p w14:paraId="1DC289DF" w14:textId="6EDE855E" w:rsidR="003E7B83" w:rsidRPr="00A26EDE" w:rsidRDefault="003E7B83" w:rsidP="0067431A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A26EDE">
              <w:rPr>
                <w:rFonts w:asciiTheme="majorBidi" w:hAnsiTheme="majorBidi"/>
                <w:sz w:val="30"/>
                <w:szCs w:val="30"/>
              </w:rPr>
              <w:t>50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35" w:type="dxa"/>
          </w:tcPr>
          <w:p w14:paraId="4B2FE164" w14:textId="77777777" w:rsidR="003E7B83" w:rsidRPr="00A26EDE" w:rsidRDefault="003E7B83" w:rsidP="003E7B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06E687B5" w14:textId="2F218EBE" w:rsidR="003E7B83" w:rsidRPr="00A26EDE" w:rsidRDefault="003E7B83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3E7B83" w:rsidRPr="00A26EDE" w14:paraId="59E03F8E" w14:textId="77777777" w:rsidTr="0067431A">
        <w:tc>
          <w:tcPr>
            <w:tcW w:w="5787" w:type="dxa"/>
            <w:vAlign w:val="bottom"/>
          </w:tcPr>
          <w:p w14:paraId="37848F5D" w14:textId="77777777" w:rsidR="003E7B83" w:rsidRPr="00A26EDE" w:rsidRDefault="003E7B83" w:rsidP="003E7B83">
            <w:pPr>
              <w:ind w:lef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7CC46A" w14:textId="068E259C" w:rsidR="003E7B83" w:rsidRPr="00A26EDE" w:rsidRDefault="003E7B83" w:rsidP="0067431A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366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800</w:t>
            </w:r>
          </w:p>
        </w:tc>
        <w:tc>
          <w:tcPr>
            <w:tcW w:w="135" w:type="dxa"/>
          </w:tcPr>
          <w:p w14:paraId="14880A5A" w14:textId="77777777" w:rsidR="003E7B83" w:rsidRPr="00A26EDE" w:rsidRDefault="003E7B83" w:rsidP="003E7B83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01CB47" w14:textId="24B686D9" w:rsidR="003E7B83" w:rsidRPr="00A26EDE" w:rsidRDefault="003E7B83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666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800</w:t>
            </w:r>
          </w:p>
        </w:tc>
      </w:tr>
    </w:tbl>
    <w:p w14:paraId="72B9691F" w14:textId="4E02CA8A" w:rsidR="00C733D1" w:rsidRPr="00A26EDE" w:rsidRDefault="00C733D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525B60EE" w14:textId="77777777" w:rsidR="000160E7" w:rsidRPr="00A26EDE" w:rsidRDefault="000160E7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619E09A8" w14:textId="1CDFD782" w:rsidR="00F9163C" w:rsidRPr="00A26EDE" w:rsidRDefault="0008457E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ส่วนงานดำเนินงาน</w:t>
      </w:r>
    </w:p>
    <w:p w14:paraId="674D8130" w14:textId="77777777" w:rsidR="00CA25AC" w:rsidRPr="00A26EDE" w:rsidRDefault="00CA25AC" w:rsidP="00CA25AC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06E557A3" w14:textId="2FDA3B61" w:rsidR="00F9163C" w:rsidRPr="00A26EDE" w:rsidRDefault="0089277F" w:rsidP="00CA25AC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</w:t>
      </w:r>
      <w:r w:rsidR="00F9163C" w:rsidRPr="00A26EDE">
        <w:rPr>
          <w:rFonts w:asciiTheme="majorBidi" w:hAnsiTheme="majorBidi" w:cstheme="majorBidi"/>
          <w:spacing w:val="-2"/>
          <w:sz w:val="30"/>
          <w:szCs w:val="30"/>
          <w:cs/>
        </w:rPr>
        <w:t xml:space="preserve">ดำเนินกิจการในส่วนงานธุรกิจการลงทุน ที่ปรึกษาและการจัดการ </w:t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ซึ่งดำเนินการและบริหารงานใน</w:t>
      </w:r>
      <w:r w:rsidR="00FF47C7" w:rsidRPr="00A26EDE">
        <w:rPr>
          <w:rFonts w:asciiTheme="majorBidi" w:hAnsiTheme="majorBidi" w:cstheme="majorBidi"/>
          <w:sz w:val="30"/>
          <w:szCs w:val="30"/>
        </w:rPr>
        <w:br/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หลายภูมิภาค ถึงแม้</w:t>
      </w:r>
      <w:r w:rsidR="003D64E7" w:rsidRPr="00A26EDE">
        <w:rPr>
          <w:rFonts w:asciiTheme="majorBidi" w:hAnsiTheme="majorBidi" w:cstheme="majorBidi"/>
          <w:sz w:val="30"/>
          <w:szCs w:val="30"/>
          <w:cs/>
        </w:rPr>
        <w:t>ว่า</w:t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บริษัทย่อยจะจดทะเบียนและจัดตั้งในหลายประเทศ</w:t>
      </w:r>
      <w:r w:rsidR="00D4011B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แต่สินทรัพย์และเงินลงทุนส่วนใหญ่ของ</w:t>
      </w:r>
      <w:r w:rsidRPr="00A26EDE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อยู่ในภูมิภาคเอเชีย ดังนั้นจึงไม่มีการแสดงข้อมูลทางการเงินจำแนกตามส่วนงานทางภูมิศาสตร์</w:t>
      </w:r>
    </w:p>
    <w:p w14:paraId="271E2E63" w14:textId="5448898F" w:rsidR="00462E0A" w:rsidRPr="00A26EDE" w:rsidRDefault="00462E0A">
      <w:pPr>
        <w:rPr>
          <w:sz w:val="30"/>
          <w:szCs w:val="30"/>
        </w:rPr>
      </w:pPr>
    </w:p>
    <w:tbl>
      <w:tblPr>
        <w:tblW w:w="909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30"/>
        <w:gridCol w:w="1530"/>
        <w:gridCol w:w="60"/>
        <w:gridCol w:w="8"/>
        <w:gridCol w:w="112"/>
        <w:gridCol w:w="1530"/>
        <w:gridCol w:w="180"/>
        <w:gridCol w:w="1440"/>
      </w:tblGrid>
      <w:tr w:rsidR="00941443" w:rsidRPr="00A26EDE" w14:paraId="2E804A10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633F3A2A" w14:textId="77777777" w:rsidR="00941443" w:rsidRPr="0067431A" w:rsidRDefault="00941443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vAlign w:val="bottom"/>
          </w:tcPr>
          <w:p w14:paraId="39F6073C" w14:textId="7699E780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941443" w:rsidRPr="00A26EDE" w14:paraId="2A972FF3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098D1D77" w14:textId="77777777" w:rsidR="00941443" w:rsidRPr="0067431A" w:rsidRDefault="00941443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05B01203" w14:textId="77777777" w:rsidR="00941443" w:rsidRPr="0067431A" w:rsidRDefault="00941443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ธุรกิจการลงทุน</w:t>
            </w:r>
          </w:p>
        </w:tc>
        <w:tc>
          <w:tcPr>
            <w:tcW w:w="60" w:type="dxa"/>
          </w:tcPr>
          <w:p w14:paraId="4EAF9DE8" w14:textId="77777777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</w:tcPr>
          <w:p w14:paraId="21D33CF3" w14:textId="77777777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FD5F3F2" w14:textId="77777777" w:rsidR="00941443" w:rsidRPr="0067431A" w:rsidRDefault="00941443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การตัด</w:t>
            </w:r>
          </w:p>
        </w:tc>
        <w:tc>
          <w:tcPr>
            <w:tcW w:w="180" w:type="dxa"/>
          </w:tcPr>
          <w:p w14:paraId="0DFC5133" w14:textId="77777777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23C3D38B" w14:textId="77777777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41443" w:rsidRPr="00A26EDE" w14:paraId="40707E70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05173674" w14:textId="77777777" w:rsidR="00941443" w:rsidRPr="0067431A" w:rsidRDefault="00941443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</w:p>
        </w:tc>
        <w:tc>
          <w:tcPr>
            <w:tcW w:w="1530" w:type="dxa"/>
            <w:vAlign w:val="bottom"/>
          </w:tcPr>
          <w:p w14:paraId="6690A3F4" w14:textId="77777777" w:rsidR="00941443" w:rsidRPr="0067431A" w:rsidRDefault="00941443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ที่ปรึกษาและ</w:t>
            </w:r>
          </w:p>
        </w:tc>
        <w:tc>
          <w:tcPr>
            <w:tcW w:w="60" w:type="dxa"/>
          </w:tcPr>
          <w:p w14:paraId="55EEC119" w14:textId="77777777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</w:tcPr>
          <w:p w14:paraId="2540B34F" w14:textId="77777777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E2BB092" w14:textId="77777777" w:rsidR="00941443" w:rsidRPr="0067431A" w:rsidRDefault="00941443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รายการบัญชี</w:t>
            </w:r>
          </w:p>
        </w:tc>
        <w:tc>
          <w:tcPr>
            <w:tcW w:w="180" w:type="dxa"/>
          </w:tcPr>
          <w:p w14:paraId="2D21A6D5" w14:textId="77777777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F0A1264" w14:textId="77777777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41443" w:rsidRPr="00A26EDE" w14:paraId="554DADE4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36AF6F1F" w14:textId="2A5D4B45" w:rsidR="00941443" w:rsidRPr="0067431A" w:rsidRDefault="00941443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 xml:space="preserve">    </w:t>
            </w:r>
            <w:r w:rsidR="006C0167"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30</w:t>
            </w:r>
            <w:r w:rsidRPr="0067431A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 xml:space="preserve"> </w:t>
            </w: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>มิถุนายน</w:t>
            </w: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="006C0167"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530" w:type="dxa"/>
            <w:vAlign w:val="bottom"/>
          </w:tcPr>
          <w:p w14:paraId="0346C957" w14:textId="77777777" w:rsidR="00941443" w:rsidRPr="0067431A" w:rsidRDefault="00941443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การจัดการ</w:t>
            </w:r>
          </w:p>
        </w:tc>
        <w:tc>
          <w:tcPr>
            <w:tcW w:w="60" w:type="dxa"/>
          </w:tcPr>
          <w:p w14:paraId="4DA6B03F" w14:textId="77777777" w:rsidR="00941443" w:rsidRPr="0067431A" w:rsidRDefault="00941443" w:rsidP="00951183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0" w:type="dxa"/>
            <w:gridSpan w:val="2"/>
          </w:tcPr>
          <w:p w14:paraId="1C411564" w14:textId="77777777" w:rsidR="00941443" w:rsidRPr="0067431A" w:rsidRDefault="00941443" w:rsidP="00951183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7DE560D" w14:textId="77777777" w:rsidR="00941443" w:rsidRPr="0067431A" w:rsidRDefault="00941443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ระหว่างกัน</w:t>
            </w:r>
          </w:p>
        </w:tc>
        <w:tc>
          <w:tcPr>
            <w:tcW w:w="180" w:type="dxa"/>
          </w:tcPr>
          <w:p w14:paraId="7797F774" w14:textId="77777777" w:rsidR="00941443" w:rsidRPr="0067431A" w:rsidRDefault="00941443" w:rsidP="00951183">
            <w:pPr>
              <w:ind w:right="-18" w:hanging="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14:paraId="1BFD08F7" w14:textId="77777777" w:rsidR="00941443" w:rsidRPr="0067431A" w:rsidRDefault="00941443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</w:tr>
      <w:tr w:rsidR="00941443" w:rsidRPr="00A26EDE" w14:paraId="5F97AD5C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1922297A" w14:textId="77777777" w:rsidR="00941443" w:rsidRPr="0067431A" w:rsidRDefault="00941443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4860" w:type="dxa"/>
            <w:gridSpan w:val="7"/>
            <w:vAlign w:val="bottom"/>
          </w:tcPr>
          <w:p w14:paraId="2AE2F32C" w14:textId="3819EE43" w:rsidR="00941443" w:rsidRPr="0067431A" w:rsidRDefault="00941443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67431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941443" w:rsidRPr="00A26EDE" w14:paraId="0AE68127" w14:textId="77777777" w:rsidTr="008332D8">
        <w:trPr>
          <w:trHeight w:val="73"/>
        </w:trPr>
        <w:tc>
          <w:tcPr>
            <w:tcW w:w="4230" w:type="dxa"/>
            <w:vAlign w:val="bottom"/>
          </w:tcPr>
          <w:p w14:paraId="0C06804B" w14:textId="77777777" w:rsidR="00941443" w:rsidRPr="0067431A" w:rsidRDefault="00941443" w:rsidP="00951183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รายได้จากภายนอก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0747EBB" w14:textId="77777777" w:rsidR="00941443" w:rsidRPr="0067431A" w:rsidRDefault="00941443" w:rsidP="00951183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60" w:type="dxa"/>
            <w:shd w:val="clear" w:color="auto" w:fill="auto"/>
          </w:tcPr>
          <w:p w14:paraId="402EC2B2" w14:textId="77777777" w:rsidR="00941443" w:rsidRPr="0067431A" w:rsidRDefault="00941443" w:rsidP="00951183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7DC06CFF" w14:textId="77777777" w:rsidR="00941443" w:rsidRPr="0067431A" w:rsidRDefault="00941443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A2280A0" w14:textId="77777777" w:rsidR="00941443" w:rsidRPr="0067431A" w:rsidRDefault="00941443" w:rsidP="00951183">
            <w:pPr>
              <w:ind w:right="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8AD5C0E" w14:textId="77777777" w:rsidR="00941443" w:rsidRPr="0067431A" w:rsidRDefault="00941443" w:rsidP="00951183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DB16E70" w14:textId="77777777" w:rsidR="00941443" w:rsidRPr="0067431A" w:rsidRDefault="00941443" w:rsidP="00951183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41443" w:rsidRPr="00A26EDE" w14:paraId="3CE53A90" w14:textId="77777777" w:rsidTr="008332D8">
        <w:trPr>
          <w:trHeight w:val="73"/>
        </w:trPr>
        <w:tc>
          <w:tcPr>
            <w:tcW w:w="4230" w:type="dxa"/>
            <w:vAlign w:val="bottom"/>
          </w:tcPr>
          <w:p w14:paraId="47F56D10" w14:textId="5D8723F8" w:rsidR="00941443" w:rsidRPr="0067431A" w:rsidRDefault="00941443" w:rsidP="00951183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</w:t>
            </w:r>
            <w:r w:rsidR="008802A3"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ให้</w:t>
            </w: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บริการ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D65EBFC" w14:textId="77777777" w:rsidR="00941443" w:rsidRPr="0067431A" w:rsidRDefault="00941443" w:rsidP="00951183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60" w:type="dxa"/>
            <w:shd w:val="clear" w:color="auto" w:fill="auto"/>
          </w:tcPr>
          <w:p w14:paraId="3A1AEEF9" w14:textId="77777777" w:rsidR="00941443" w:rsidRPr="0067431A" w:rsidRDefault="00941443" w:rsidP="00951183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02FAC32E" w14:textId="77777777" w:rsidR="00941443" w:rsidRPr="0067431A" w:rsidRDefault="00941443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91E6D3D" w14:textId="77777777" w:rsidR="00941443" w:rsidRPr="0067431A" w:rsidRDefault="00941443" w:rsidP="00951183">
            <w:pPr>
              <w:ind w:right="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F519979" w14:textId="77777777" w:rsidR="00941443" w:rsidRPr="0067431A" w:rsidRDefault="00941443" w:rsidP="00951183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8799F69" w14:textId="77777777" w:rsidR="00941443" w:rsidRPr="0067431A" w:rsidRDefault="00941443" w:rsidP="00951183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92A13" w:rsidRPr="00A26EDE" w14:paraId="642E1EC7" w14:textId="77777777" w:rsidTr="008332D8">
        <w:trPr>
          <w:trHeight w:val="73"/>
        </w:trPr>
        <w:tc>
          <w:tcPr>
            <w:tcW w:w="4230" w:type="dxa"/>
            <w:vAlign w:val="bottom"/>
          </w:tcPr>
          <w:p w14:paraId="410481BA" w14:textId="77777777" w:rsidR="00592A13" w:rsidRPr="0067431A" w:rsidRDefault="00592A13" w:rsidP="00592A13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 xml:space="preserve">- </w:t>
            </w: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ตลอดช่วงเวลาหนึ่ง</w:t>
            </w:r>
          </w:p>
        </w:tc>
        <w:tc>
          <w:tcPr>
            <w:tcW w:w="1530" w:type="dxa"/>
            <w:vAlign w:val="bottom"/>
          </w:tcPr>
          <w:p w14:paraId="64F1871F" w14:textId="6C9D9791" w:rsidR="00592A13" w:rsidRPr="0067431A" w:rsidRDefault="00592A13" w:rsidP="0067431A">
            <w:pPr>
              <w:tabs>
                <w:tab w:val="decimal" w:pos="1347"/>
              </w:tabs>
              <w:ind w:right="144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</w:rPr>
              <w:t>4,896</w:t>
            </w:r>
          </w:p>
        </w:tc>
        <w:tc>
          <w:tcPr>
            <w:tcW w:w="60" w:type="dxa"/>
            <w:shd w:val="clear" w:color="auto" w:fill="auto"/>
          </w:tcPr>
          <w:p w14:paraId="20D9A633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50224A49" w14:textId="77777777" w:rsidR="00592A13" w:rsidRPr="0067431A" w:rsidRDefault="00592A13" w:rsidP="00592A13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4E88BA25" w14:textId="243CF493" w:rsidR="00592A13" w:rsidRPr="0067431A" w:rsidRDefault="00592A13" w:rsidP="0067431A">
            <w:pPr>
              <w:tabs>
                <w:tab w:val="decimal" w:pos="10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E59FF4C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0DA3E8FE" w14:textId="664C8DD8" w:rsidR="00592A13" w:rsidRPr="0067431A" w:rsidRDefault="00592A13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</w:rPr>
              <w:t>4,896</w:t>
            </w:r>
          </w:p>
        </w:tc>
      </w:tr>
      <w:tr w:rsidR="00592A13" w:rsidRPr="00A26EDE" w14:paraId="63FD72CE" w14:textId="77777777" w:rsidTr="00592A13">
        <w:trPr>
          <w:trHeight w:val="73"/>
        </w:trPr>
        <w:tc>
          <w:tcPr>
            <w:tcW w:w="4230" w:type="dxa"/>
            <w:vAlign w:val="bottom"/>
          </w:tcPr>
          <w:p w14:paraId="1F85A289" w14:textId="77777777" w:rsidR="00592A13" w:rsidRPr="0067431A" w:rsidRDefault="00592A13" w:rsidP="00592A13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กำไรจากเงินลงทุน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91745" w14:textId="0C42DB4E" w:rsidR="00592A13" w:rsidRPr="0067431A" w:rsidRDefault="00592A13" w:rsidP="0067431A">
            <w:pPr>
              <w:tabs>
                <w:tab w:val="decimal" w:pos="1347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7,716</w:t>
            </w:r>
          </w:p>
        </w:tc>
        <w:tc>
          <w:tcPr>
            <w:tcW w:w="60" w:type="dxa"/>
            <w:shd w:val="clear" w:color="auto" w:fill="auto"/>
          </w:tcPr>
          <w:p w14:paraId="2BBE9712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74CE4FBC" w14:textId="77777777" w:rsidR="00592A13" w:rsidRPr="0067431A" w:rsidRDefault="00592A13" w:rsidP="00592A13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29D5E558" w14:textId="14F042E4" w:rsidR="00592A13" w:rsidRPr="0067431A" w:rsidRDefault="00592A13" w:rsidP="0067431A">
            <w:pPr>
              <w:tabs>
                <w:tab w:val="decimal" w:pos="10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DCC392A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9ABB7" w14:textId="21EA90C8" w:rsidR="00592A13" w:rsidRPr="0067431A" w:rsidRDefault="00592A13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7,716</w:t>
            </w:r>
          </w:p>
        </w:tc>
      </w:tr>
      <w:tr w:rsidR="00592A13" w:rsidRPr="00A26EDE" w14:paraId="5DF02916" w14:textId="77777777" w:rsidTr="00592A13">
        <w:trPr>
          <w:trHeight w:val="73"/>
        </w:trPr>
        <w:tc>
          <w:tcPr>
            <w:tcW w:w="4230" w:type="dxa"/>
            <w:vAlign w:val="bottom"/>
          </w:tcPr>
          <w:p w14:paraId="0D2A3543" w14:textId="77777777" w:rsidR="00592A13" w:rsidRPr="0067431A" w:rsidRDefault="00592A13" w:rsidP="00592A13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รายได้ดอกเบี้ยและเงินปันผล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49F873" w14:textId="6AB326D5" w:rsidR="00592A13" w:rsidRPr="0067431A" w:rsidRDefault="00592A13" w:rsidP="0067431A">
            <w:pPr>
              <w:tabs>
                <w:tab w:val="decimal" w:pos="1347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50,544</w:t>
            </w:r>
          </w:p>
        </w:tc>
        <w:tc>
          <w:tcPr>
            <w:tcW w:w="60" w:type="dxa"/>
            <w:shd w:val="clear" w:color="auto" w:fill="auto"/>
          </w:tcPr>
          <w:p w14:paraId="5BCD1497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239EDC73" w14:textId="77777777" w:rsidR="00592A13" w:rsidRPr="0067431A" w:rsidRDefault="00592A13" w:rsidP="00592A13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207BEBF7" w14:textId="303E3170" w:rsidR="00592A13" w:rsidRPr="0067431A" w:rsidRDefault="00592A13" w:rsidP="0067431A">
            <w:pPr>
              <w:tabs>
                <w:tab w:val="decimal" w:pos="10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D182172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C7ED87" w14:textId="3EC0FF0E" w:rsidR="00592A13" w:rsidRPr="0067431A" w:rsidRDefault="00592A13" w:rsidP="0067431A">
            <w:pPr>
              <w:tabs>
                <w:tab w:val="decimal" w:pos="1173"/>
              </w:tabs>
              <w:ind w:right="-180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50,544</w:t>
            </w:r>
          </w:p>
        </w:tc>
      </w:tr>
      <w:tr w:rsidR="00592A13" w:rsidRPr="00A26EDE" w14:paraId="64E5CD99" w14:textId="77777777" w:rsidTr="00592A13">
        <w:trPr>
          <w:trHeight w:val="370"/>
        </w:trPr>
        <w:tc>
          <w:tcPr>
            <w:tcW w:w="4230" w:type="dxa"/>
            <w:vAlign w:val="bottom"/>
          </w:tcPr>
          <w:p w14:paraId="6165110C" w14:textId="77777777" w:rsidR="00592A13" w:rsidRPr="0067431A" w:rsidRDefault="00592A13" w:rsidP="00592A13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BF450" w14:textId="5495B7A2" w:rsidR="00592A13" w:rsidRPr="0067431A" w:rsidRDefault="00592A13" w:rsidP="0067431A">
            <w:pPr>
              <w:tabs>
                <w:tab w:val="decimal" w:pos="1347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27,279</w:t>
            </w:r>
          </w:p>
        </w:tc>
        <w:tc>
          <w:tcPr>
            <w:tcW w:w="60" w:type="dxa"/>
            <w:shd w:val="clear" w:color="auto" w:fill="auto"/>
          </w:tcPr>
          <w:p w14:paraId="65E8A409" w14:textId="77777777" w:rsidR="00592A13" w:rsidRPr="0067431A" w:rsidRDefault="00592A13" w:rsidP="00592A13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2E73AD38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C9196F" w14:textId="1B90B708" w:rsidR="00592A13" w:rsidRPr="0067431A" w:rsidRDefault="00592A13" w:rsidP="0067431A">
            <w:pPr>
              <w:tabs>
                <w:tab w:val="decimal" w:pos="1255"/>
              </w:tabs>
              <w:ind w:right="115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67431A">
              <w:rPr>
                <w:rFonts w:asciiTheme="majorBidi" w:hAnsiTheme="majorBidi" w:cstheme="majorBidi"/>
                <w:sz w:val="30"/>
                <w:szCs w:val="30"/>
              </w:rPr>
              <w:t>27,279</w:t>
            </w: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0BE173DF" w14:textId="77777777" w:rsidR="00592A13" w:rsidRPr="0067431A" w:rsidRDefault="00592A13" w:rsidP="00592A13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26DC7F" w14:textId="7901E0DA" w:rsidR="00592A13" w:rsidRPr="0067431A" w:rsidRDefault="003B1247" w:rsidP="0067431A">
            <w:pPr>
              <w:tabs>
                <w:tab w:val="decimal" w:pos="993"/>
                <w:tab w:val="decimal" w:pos="1440"/>
              </w:tabs>
              <w:ind w:right="-180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 xml:space="preserve">                     </w:t>
            </w:r>
            <w:r w:rsidR="00592A13"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592A13" w:rsidRPr="00A26EDE" w14:paraId="4FCBD796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5F0D6223" w14:textId="77777777" w:rsidR="00592A13" w:rsidRPr="0067431A" w:rsidRDefault="00592A13" w:rsidP="00592A13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7AC6B6" w14:textId="5418F379" w:rsidR="00592A13" w:rsidRPr="0067431A" w:rsidRDefault="00EF4857" w:rsidP="0067431A">
            <w:pPr>
              <w:tabs>
                <w:tab w:val="decimal" w:pos="1347"/>
              </w:tabs>
              <w:ind w:right="14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90,435</w:t>
            </w:r>
          </w:p>
        </w:tc>
        <w:tc>
          <w:tcPr>
            <w:tcW w:w="60" w:type="dxa"/>
            <w:shd w:val="clear" w:color="auto" w:fill="auto"/>
          </w:tcPr>
          <w:p w14:paraId="44260078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194BEEEC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11984E4" w14:textId="709CDDEF" w:rsidR="00592A13" w:rsidRPr="0067431A" w:rsidRDefault="00EF4857" w:rsidP="0067431A">
            <w:pPr>
              <w:tabs>
                <w:tab w:val="decimal" w:pos="1255"/>
              </w:tabs>
              <w:ind w:right="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27,279</w:t>
            </w: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1B0BE3CD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2EFDD0" w14:textId="096D47B0" w:rsidR="00592A13" w:rsidRPr="0067431A" w:rsidRDefault="00EF4857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63,156</w:t>
            </w:r>
          </w:p>
        </w:tc>
      </w:tr>
      <w:tr w:rsidR="00592A13" w:rsidRPr="00A26EDE" w14:paraId="687357BE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5A1A6E78" w14:textId="77777777" w:rsidR="00592A13" w:rsidRPr="0067431A" w:rsidRDefault="00592A13" w:rsidP="00592A13">
            <w:pPr>
              <w:ind w:left="155" w:right="63" w:hanging="155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30CD300" w14:textId="2D6A172E" w:rsidR="00592A13" w:rsidRPr="0067431A" w:rsidRDefault="00EF4857" w:rsidP="0067431A">
            <w:pPr>
              <w:tabs>
                <w:tab w:val="decimal" w:pos="1347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45,397</w:t>
            </w:r>
          </w:p>
        </w:tc>
        <w:tc>
          <w:tcPr>
            <w:tcW w:w="60" w:type="dxa"/>
            <w:shd w:val="clear" w:color="auto" w:fill="auto"/>
          </w:tcPr>
          <w:p w14:paraId="5E0785EF" w14:textId="77777777" w:rsidR="00592A13" w:rsidRPr="0067431A" w:rsidRDefault="00592A13" w:rsidP="00592A13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51F4913F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E750597" w14:textId="74E90253" w:rsidR="00592A13" w:rsidRPr="0067431A" w:rsidRDefault="00EF4857" w:rsidP="0067431A">
            <w:pPr>
              <w:tabs>
                <w:tab w:val="decimal" w:pos="1255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67431A">
              <w:rPr>
                <w:rFonts w:asciiTheme="majorBidi" w:hAnsiTheme="majorBidi" w:cstheme="majorBidi"/>
                <w:sz w:val="30"/>
                <w:szCs w:val="30"/>
              </w:rPr>
              <w:t>22,999</w:t>
            </w: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5A643451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137E5AF" w14:textId="256BF47C" w:rsidR="00592A13" w:rsidRPr="0067431A" w:rsidRDefault="00EF4857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</w:rPr>
              <w:t>22,398</w:t>
            </w:r>
          </w:p>
        </w:tc>
      </w:tr>
      <w:tr w:rsidR="00592A13" w:rsidRPr="00A26EDE" w14:paraId="1C97BF18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2BFA06D1" w14:textId="77777777" w:rsidR="00592A13" w:rsidRPr="0067431A" w:rsidRDefault="00592A13" w:rsidP="00592A13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1E43DE5" w14:textId="77777777" w:rsidR="00592A13" w:rsidRPr="0067431A" w:rsidRDefault="00592A13" w:rsidP="0067431A">
            <w:pPr>
              <w:tabs>
                <w:tab w:val="decimal" w:pos="1347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60" w:type="dxa"/>
            <w:shd w:val="clear" w:color="auto" w:fill="auto"/>
          </w:tcPr>
          <w:p w14:paraId="1C2735FD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176B9101" w14:textId="77777777" w:rsidR="00592A13" w:rsidRPr="0067431A" w:rsidRDefault="00592A13" w:rsidP="00592A13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4A67E73" w14:textId="77777777" w:rsidR="00592A13" w:rsidRPr="0067431A" w:rsidRDefault="00592A13" w:rsidP="00592A13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524DC643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CBBD2EE" w14:textId="77777777" w:rsidR="00592A13" w:rsidRPr="0067431A" w:rsidRDefault="00592A13" w:rsidP="0067431A">
            <w:pPr>
              <w:tabs>
                <w:tab w:val="decimal" w:pos="1173"/>
              </w:tabs>
              <w:ind w:right="1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1247" w:rsidRPr="00A26EDE" w14:paraId="6DEEC7E4" w14:textId="77777777" w:rsidTr="0067431A">
        <w:trPr>
          <w:trHeight w:val="370"/>
        </w:trPr>
        <w:tc>
          <w:tcPr>
            <w:tcW w:w="4230" w:type="dxa"/>
            <w:vAlign w:val="bottom"/>
          </w:tcPr>
          <w:p w14:paraId="115A0976" w14:textId="32F025D1" w:rsidR="003B1247" w:rsidRPr="0067431A" w:rsidRDefault="003B1247" w:rsidP="003B1247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กำไรจากการจำหน่ายอาคารและอุปกรณ์</w:t>
            </w:r>
          </w:p>
        </w:tc>
        <w:tc>
          <w:tcPr>
            <w:tcW w:w="1530" w:type="dxa"/>
            <w:shd w:val="clear" w:color="auto" w:fill="auto"/>
          </w:tcPr>
          <w:p w14:paraId="46299BA7" w14:textId="56605CFA" w:rsidR="003B1247" w:rsidRPr="0067431A" w:rsidRDefault="003B1247" w:rsidP="0067431A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0" w:type="dxa"/>
            <w:shd w:val="clear" w:color="auto" w:fill="auto"/>
          </w:tcPr>
          <w:p w14:paraId="454540D1" w14:textId="77777777" w:rsidR="003B1247" w:rsidRPr="0067431A" w:rsidRDefault="003B1247" w:rsidP="003B1247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0CD46207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4AC160B0" w14:textId="633C6320" w:rsidR="003B1247" w:rsidRPr="0067431A" w:rsidRDefault="003B1247" w:rsidP="0067431A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7A717FA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04FBC11" w14:textId="17BECA2D" w:rsidR="003B1247" w:rsidRPr="0067431A" w:rsidRDefault="003B1247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</w:rPr>
              <w:t>298,806</w:t>
            </w:r>
          </w:p>
        </w:tc>
      </w:tr>
      <w:tr w:rsidR="003B1247" w:rsidRPr="00A26EDE" w14:paraId="16CBF3F9" w14:textId="77777777" w:rsidTr="0067431A">
        <w:trPr>
          <w:trHeight w:val="370"/>
        </w:trPr>
        <w:tc>
          <w:tcPr>
            <w:tcW w:w="4230" w:type="dxa"/>
            <w:vAlign w:val="bottom"/>
          </w:tcPr>
          <w:p w14:paraId="048AABE7" w14:textId="77777777" w:rsidR="003B1247" w:rsidRPr="0067431A" w:rsidRDefault="003B1247" w:rsidP="003B1247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56F16886" w14:textId="49DBC26E" w:rsidR="003B1247" w:rsidRPr="0067431A" w:rsidRDefault="003B1247" w:rsidP="0067431A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0" w:type="dxa"/>
            <w:shd w:val="clear" w:color="auto" w:fill="auto"/>
          </w:tcPr>
          <w:p w14:paraId="0643D1F2" w14:textId="77777777" w:rsidR="003B1247" w:rsidRPr="0067431A" w:rsidRDefault="003B1247" w:rsidP="003B1247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2DA57049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3ED15E7C" w14:textId="1EB3C00F" w:rsidR="003B1247" w:rsidRPr="0067431A" w:rsidRDefault="003B1247" w:rsidP="0067431A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1229D35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7F5ABC9" w14:textId="407A7775" w:rsidR="003B1247" w:rsidRPr="0067431A" w:rsidRDefault="003B1247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</w:rPr>
              <w:t>1,16</w:t>
            </w: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9</w:t>
            </w:r>
          </w:p>
        </w:tc>
      </w:tr>
      <w:tr w:rsidR="003B1247" w:rsidRPr="00A26EDE" w14:paraId="0707C93B" w14:textId="77777777" w:rsidTr="0067431A">
        <w:trPr>
          <w:trHeight w:val="370"/>
        </w:trPr>
        <w:tc>
          <w:tcPr>
            <w:tcW w:w="4230" w:type="dxa"/>
            <w:vAlign w:val="bottom"/>
          </w:tcPr>
          <w:p w14:paraId="295B4E0B" w14:textId="77777777" w:rsidR="003B1247" w:rsidRPr="0067431A" w:rsidRDefault="003B1247" w:rsidP="003B1247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ค่าใช้จ่ายในการบริการและบริหาร</w:t>
            </w:r>
          </w:p>
        </w:tc>
        <w:tc>
          <w:tcPr>
            <w:tcW w:w="1530" w:type="dxa"/>
            <w:shd w:val="clear" w:color="auto" w:fill="auto"/>
          </w:tcPr>
          <w:p w14:paraId="2ECDCF21" w14:textId="0EBEC71D" w:rsidR="003B1247" w:rsidRPr="0067431A" w:rsidRDefault="003B1247" w:rsidP="0067431A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0" w:type="dxa"/>
            <w:shd w:val="clear" w:color="auto" w:fill="auto"/>
          </w:tcPr>
          <w:p w14:paraId="288FFFFE" w14:textId="77777777" w:rsidR="003B1247" w:rsidRPr="0067431A" w:rsidRDefault="003B1247" w:rsidP="003B1247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6F758EA1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0BEDB0ED" w14:textId="70DBB578" w:rsidR="003B1247" w:rsidRPr="0067431A" w:rsidRDefault="003B1247" w:rsidP="0067431A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8A92015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B409102" w14:textId="3E9AFC6B" w:rsidR="003B1247" w:rsidRPr="0067431A" w:rsidRDefault="003B1247" w:rsidP="0067431A">
            <w:pPr>
              <w:tabs>
                <w:tab w:val="decimal" w:pos="1173"/>
              </w:tabs>
              <w:ind w:right="108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67431A">
              <w:rPr>
                <w:rFonts w:asciiTheme="majorBidi" w:hAnsiTheme="majorBidi" w:cstheme="majorBidi"/>
                <w:sz w:val="30"/>
                <w:szCs w:val="30"/>
              </w:rPr>
              <w:t>39,422</w:t>
            </w: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592A13" w:rsidRPr="00A26EDE" w14:paraId="187BFC72" w14:textId="77777777" w:rsidTr="0067431A">
        <w:trPr>
          <w:trHeight w:val="370"/>
        </w:trPr>
        <w:tc>
          <w:tcPr>
            <w:tcW w:w="4230" w:type="dxa"/>
            <w:vAlign w:val="bottom"/>
          </w:tcPr>
          <w:p w14:paraId="50BF8532" w14:textId="77777777" w:rsidR="00592A13" w:rsidRPr="0067431A" w:rsidRDefault="00592A13" w:rsidP="00592A13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ส่วนแบ่งขาดทุนของบริษัทร่วมและการร่วมค้า</w:t>
            </w:r>
          </w:p>
          <w:p w14:paraId="5E65A1CF" w14:textId="77777777" w:rsidR="00592A13" w:rsidRPr="0067431A" w:rsidRDefault="00592A13" w:rsidP="00592A13">
            <w:pPr>
              <w:ind w:left="335" w:right="63" w:hanging="243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ที่ใช้วิธีส่วนได้เสีย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BFD6972" w14:textId="01A0593E" w:rsidR="00592A13" w:rsidRPr="0067431A" w:rsidRDefault="00E91C97" w:rsidP="0067431A">
            <w:pPr>
              <w:tabs>
                <w:tab w:val="decimal" w:pos="1347"/>
              </w:tabs>
              <w:ind w:right="144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67431A">
              <w:rPr>
                <w:rFonts w:asciiTheme="majorBidi" w:hAnsiTheme="majorBidi"/>
                <w:sz w:val="30"/>
                <w:szCs w:val="30"/>
              </w:rPr>
              <w:t>59,491</w:t>
            </w: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60" w:type="dxa"/>
            <w:shd w:val="clear" w:color="auto" w:fill="auto"/>
          </w:tcPr>
          <w:p w14:paraId="43C34628" w14:textId="77777777" w:rsidR="00592A13" w:rsidRPr="0067431A" w:rsidRDefault="00592A13" w:rsidP="00592A13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54A4CBF6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00BE4B73" w14:textId="77777777" w:rsidR="00592A13" w:rsidRPr="0067431A" w:rsidRDefault="00592A13" w:rsidP="003B1247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</w:p>
          <w:p w14:paraId="513179CD" w14:textId="6EFC7597" w:rsidR="003B1247" w:rsidRPr="0067431A" w:rsidRDefault="003B1247" w:rsidP="0067431A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21A9AB7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1AE583E" w14:textId="70BBD224" w:rsidR="00592A13" w:rsidRPr="0067431A" w:rsidRDefault="00233E6C" w:rsidP="0067431A">
            <w:pPr>
              <w:tabs>
                <w:tab w:val="decimal" w:pos="1173"/>
              </w:tabs>
              <w:ind w:right="108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E91C97" w:rsidRPr="0067431A">
              <w:rPr>
                <w:rFonts w:asciiTheme="majorBidi" w:hAnsiTheme="majorBidi"/>
                <w:sz w:val="30"/>
                <w:szCs w:val="30"/>
              </w:rPr>
              <w:t>59,491</w:t>
            </w: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3B1247" w:rsidRPr="00A26EDE" w14:paraId="5E5882F4" w14:textId="77777777" w:rsidTr="0053553C">
        <w:trPr>
          <w:trHeight w:val="370"/>
        </w:trPr>
        <w:tc>
          <w:tcPr>
            <w:tcW w:w="4230" w:type="dxa"/>
            <w:vAlign w:val="bottom"/>
          </w:tcPr>
          <w:p w14:paraId="6790648D" w14:textId="77777777" w:rsidR="003B1247" w:rsidRPr="0067431A" w:rsidRDefault="003B1247" w:rsidP="003B1247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530" w:type="dxa"/>
            <w:shd w:val="clear" w:color="auto" w:fill="auto"/>
          </w:tcPr>
          <w:p w14:paraId="296E5C7A" w14:textId="67A05F33" w:rsidR="003B1247" w:rsidRPr="0067431A" w:rsidRDefault="003B1247" w:rsidP="0067431A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0" w:type="dxa"/>
            <w:shd w:val="clear" w:color="auto" w:fill="auto"/>
          </w:tcPr>
          <w:p w14:paraId="09DE7357" w14:textId="77777777" w:rsidR="003B1247" w:rsidRPr="0067431A" w:rsidRDefault="003B1247" w:rsidP="003B1247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0BA55B36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61A8E1CF" w14:textId="01C58E8D" w:rsidR="003B1247" w:rsidRPr="0067431A" w:rsidRDefault="003B1247" w:rsidP="0067431A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6EBAF12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A81C75" w14:textId="7D96A02A" w:rsidR="003B1247" w:rsidRPr="0067431A" w:rsidRDefault="003B1247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67431A">
              <w:rPr>
                <w:rFonts w:asciiTheme="majorBidi" w:hAnsiTheme="majorBidi" w:cstheme="majorBidi"/>
                <w:sz w:val="30"/>
                <w:szCs w:val="30"/>
              </w:rPr>
              <w:t>28,037</w:t>
            </w: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3B1247" w:rsidRPr="00A26EDE" w14:paraId="4D55D215" w14:textId="77777777" w:rsidTr="0053553C">
        <w:trPr>
          <w:trHeight w:val="382"/>
        </w:trPr>
        <w:tc>
          <w:tcPr>
            <w:tcW w:w="4230" w:type="dxa"/>
            <w:vAlign w:val="bottom"/>
          </w:tcPr>
          <w:p w14:paraId="43D65BFF" w14:textId="32A75CA6" w:rsidR="003B1247" w:rsidRPr="0067431A" w:rsidRDefault="003B1247" w:rsidP="003B1247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กำไรจากการดำเนินงานต่อเนื่อง</w:t>
            </w:r>
          </w:p>
        </w:tc>
        <w:tc>
          <w:tcPr>
            <w:tcW w:w="1530" w:type="dxa"/>
            <w:shd w:val="clear" w:color="auto" w:fill="auto"/>
          </w:tcPr>
          <w:p w14:paraId="119425D9" w14:textId="1D78212A" w:rsidR="003B1247" w:rsidRPr="0067431A" w:rsidRDefault="003B1247" w:rsidP="0067431A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" w:type="dxa"/>
            <w:shd w:val="clear" w:color="auto" w:fill="auto"/>
          </w:tcPr>
          <w:p w14:paraId="7B7CBD76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10A31391" w14:textId="77777777" w:rsidR="003B1247" w:rsidRPr="0067431A" w:rsidRDefault="003B1247" w:rsidP="003B1247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5B3268A2" w14:textId="07E95540" w:rsidR="003B1247" w:rsidRPr="0067431A" w:rsidRDefault="003B1247" w:rsidP="0067431A">
            <w:pPr>
              <w:tabs>
                <w:tab w:val="decimal" w:pos="1075"/>
              </w:tabs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7E4E937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D3BF11" w14:textId="759F59A6" w:rsidR="003B1247" w:rsidRPr="0067431A" w:rsidRDefault="00BE40E6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195,423</w:t>
            </w:r>
          </w:p>
        </w:tc>
      </w:tr>
      <w:tr w:rsidR="003B1247" w:rsidRPr="00A26EDE" w14:paraId="19521F87" w14:textId="77777777" w:rsidTr="0053553C">
        <w:trPr>
          <w:trHeight w:val="382"/>
        </w:trPr>
        <w:tc>
          <w:tcPr>
            <w:tcW w:w="4230" w:type="dxa"/>
            <w:vAlign w:val="bottom"/>
          </w:tcPr>
          <w:p w14:paraId="046E7763" w14:textId="070C6496" w:rsidR="003B1247" w:rsidRPr="006C7621" w:rsidRDefault="003B1247" w:rsidP="003B1247">
            <w:pPr>
              <w:ind w:left="155" w:right="63" w:hanging="155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CE6D022" w14:textId="3674E155" w:rsidR="003B1247" w:rsidRPr="0067431A" w:rsidRDefault="003B1247" w:rsidP="0067431A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" w:type="dxa"/>
            <w:shd w:val="clear" w:color="auto" w:fill="auto"/>
          </w:tcPr>
          <w:p w14:paraId="5DCB608C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5E43BD8A" w14:textId="77777777" w:rsidR="003B1247" w:rsidRPr="0067431A" w:rsidRDefault="003B1247" w:rsidP="003B1247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67CB3970" w14:textId="249D027B" w:rsidR="003B1247" w:rsidRPr="0067431A" w:rsidRDefault="003B1247" w:rsidP="0067431A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A676383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B619305" w14:textId="3803DB9A" w:rsidR="003B1247" w:rsidRPr="0067431A" w:rsidRDefault="003B1247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E40E6" w:rsidRPr="00A26EDE" w14:paraId="48EA8428" w14:textId="77777777" w:rsidTr="0053553C">
        <w:trPr>
          <w:trHeight w:val="382"/>
        </w:trPr>
        <w:tc>
          <w:tcPr>
            <w:tcW w:w="4230" w:type="dxa"/>
            <w:vAlign w:val="bottom"/>
          </w:tcPr>
          <w:p w14:paraId="155C52F9" w14:textId="7AE25101" w:rsidR="00BE40E6" w:rsidRPr="0067431A" w:rsidRDefault="00BE40E6" w:rsidP="006C7621">
            <w:pPr>
              <w:ind w:left="155" w:right="63" w:hanging="155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1E7E504" w14:textId="3BF964CD" w:rsidR="00BE40E6" w:rsidRPr="0067431A" w:rsidRDefault="00BE40E6" w:rsidP="00BE40E6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" w:type="dxa"/>
            <w:shd w:val="clear" w:color="auto" w:fill="auto"/>
          </w:tcPr>
          <w:p w14:paraId="084973AB" w14:textId="77777777" w:rsidR="00BE40E6" w:rsidRPr="0067431A" w:rsidRDefault="00BE40E6" w:rsidP="00BE40E6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04E716DB" w14:textId="77777777" w:rsidR="00BE40E6" w:rsidRPr="0067431A" w:rsidRDefault="00BE40E6" w:rsidP="00BE40E6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06477B9" w14:textId="699CF0E0" w:rsidR="00BE40E6" w:rsidRPr="0067431A" w:rsidRDefault="00BE40E6" w:rsidP="00BE40E6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951B579" w14:textId="77777777" w:rsidR="00BE40E6" w:rsidRPr="0067431A" w:rsidRDefault="00BE40E6" w:rsidP="00BE40E6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EAB9E73" w14:textId="017B8678" w:rsidR="00BE40E6" w:rsidRPr="0067431A" w:rsidRDefault="00BE40E6" w:rsidP="00BE40E6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E40E6" w:rsidRPr="00A26EDE" w14:paraId="77388BFC" w14:textId="77777777" w:rsidTr="0053553C">
        <w:trPr>
          <w:trHeight w:val="382"/>
        </w:trPr>
        <w:tc>
          <w:tcPr>
            <w:tcW w:w="4230" w:type="dxa"/>
            <w:vAlign w:val="bottom"/>
          </w:tcPr>
          <w:p w14:paraId="4C930D42" w14:textId="606B5D39" w:rsidR="00BE40E6" w:rsidRPr="0067431A" w:rsidRDefault="00BE40E6" w:rsidP="00BE40E6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070831B" w14:textId="26B13886" w:rsidR="00BE40E6" w:rsidRPr="0067431A" w:rsidRDefault="00BE40E6" w:rsidP="00BE40E6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" w:type="dxa"/>
            <w:shd w:val="clear" w:color="auto" w:fill="auto"/>
          </w:tcPr>
          <w:p w14:paraId="37626C64" w14:textId="77777777" w:rsidR="00BE40E6" w:rsidRPr="0067431A" w:rsidRDefault="00BE40E6" w:rsidP="00BE40E6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55E4FA0A" w14:textId="77777777" w:rsidR="00BE40E6" w:rsidRPr="0067431A" w:rsidRDefault="00BE40E6" w:rsidP="00BE40E6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4C5936EF" w14:textId="3CF539A5" w:rsidR="00BE40E6" w:rsidRPr="0067431A" w:rsidRDefault="00BE40E6" w:rsidP="00BE40E6">
            <w:pPr>
              <w:tabs>
                <w:tab w:val="decimal" w:pos="1075"/>
              </w:tabs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59D5ED8" w14:textId="77777777" w:rsidR="00BE40E6" w:rsidRPr="0067431A" w:rsidRDefault="00BE40E6" w:rsidP="00BE40E6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14C4D26" w14:textId="574A8208" w:rsidR="00BE40E6" w:rsidRPr="0067431A" w:rsidRDefault="00BE40E6" w:rsidP="00BE40E6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3553C" w:rsidRPr="00A26EDE" w14:paraId="6AFD96C4" w14:textId="77777777" w:rsidTr="0053553C">
        <w:trPr>
          <w:trHeight w:val="382"/>
        </w:trPr>
        <w:tc>
          <w:tcPr>
            <w:tcW w:w="4230" w:type="dxa"/>
            <w:vAlign w:val="bottom"/>
          </w:tcPr>
          <w:p w14:paraId="3A4EC9C1" w14:textId="77777777" w:rsidR="0053553C" w:rsidRPr="0067431A" w:rsidRDefault="0053553C" w:rsidP="00BE40E6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B9EB2AC" w14:textId="77777777" w:rsidR="0053553C" w:rsidRPr="0067431A" w:rsidRDefault="0053553C" w:rsidP="00BE40E6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" w:type="dxa"/>
            <w:shd w:val="clear" w:color="auto" w:fill="auto"/>
          </w:tcPr>
          <w:p w14:paraId="12396E38" w14:textId="77777777" w:rsidR="0053553C" w:rsidRPr="0067431A" w:rsidRDefault="0053553C" w:rsidP="00BE40E6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40460607" w14:textId="77777777" w:rsidR="0053553C" w:rsidRPr="0067431A" w:rsidRDefault="0053553C" w:rsidP="00BE40E6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59621069" w14:textId="77777777" w:rsidR="0053553C" w:rsidRPr="0067431A" w:rsidRDefault="0053553C" w:rsidP="00BE40E6">
            <w:pPr>
              <w:tabs>
                <w:tab w:val="decimal" w:pos="1075"/>
              </w:tabs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221C6C21" w14:textId="77777777" w:rsidR="0053553C" w:rsidRPr="0067431A" w:rsidRDefault="0053553C" w:rsidP="00BE40E6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76CFB9D" w14:textId="77777777" w:rsidR="0053553C" w:rsidRPr="0067431A" w:rsidRDefault="0053553C" w:rsidP="00BE40E6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840DD" w:rsidRPr="00840D93" w14:paraId="60DE05F8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0A1D4B91" w14:textId="77777777" w:rsidR="008840DD" w:rsidRPr="0067431A" w:rsidRDefault="008840DD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vAlign w:val="bottom"/>
          </w:tcPr>
          <w:p w14:paraId="62E75CBF" w14:textId="692069F0" w:rsidR="008840DD" w:rsidRPr="0067431A" w:rsidRDefault="008840DD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840DD" w:rsidRPr="00840D93" w14:paraId="38C6346B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4C3CF27C" w14:textId="77777777" w:rsidR="008840DD" w:rsidRPr="0067431A" w:rsidRDefault="008840DD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592F6A0B" w14:textId="77777777" w:rsidR="008840DD" w:rsidRPr="0067431A" w:rsidRDefault="008840DD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ธุรกิจการลงทุน</w:t>
            </w:r>
          </w:p>
        </w:tc>
        <w:tc>
          <w:tcPr>
            <w:tcW w:w="68" w:type="dxa"/>
            <w:gridSpan w:val="2"/>
          </w:tcPr>
          <w:p w14:paraId="0B041086" w14:textId="77777777" w:rsidR="008840DD" w:rsidRPr="0067431A" w:rsidRDefault="008840DD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</w:tcPr>
          <w:p w14:paraId="6BE80E77" w14:textId="77777777" w:rsidR="008840DD" w:rsidRPr="0067431A" w:rsidRDefault="008840DD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07FDC86" w14:textId="77777777" w:rsidR="008840DD" w:rsidRPr="0067431A" w:rsidRDefault="008840DD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การตัด</w:t>
            </w:r>
          </w:p>
        </w:tc>
        <w:tc>
          <w:tcPr>
            <w:tcW w:w="180" w:type="dxa"/>
          </w:tcPr>
          <w:p w14:paraId="043BCCBC" w14:textId="77777777" w:rsidR="008840DD" w:rsidRPr="0067431A" w:rsidRDefault="008840DD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052A09CA" w14:textId="77777777" w:rsidR="008840DD" w:rsidRPr="0067431A" w:rsidRDefault="008840DD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840DD" w:rsidRPr="00840D93" w14:paraId="1657E261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26D5C2E4" w14:textId="77777777" w:rsidR="008840DD" w:rsidRPr="0067431A" w:rsidRDefault="008840DD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</w:p>
        </w:tc>
        <w:tc>
          <w:tcPr>
            <w:tcW w:w="1530" w:type="dxa"/>
            <w:vAlign w:val="bottom"/>
          </w:tcPr>
          <w:p w14:paraId="71A26C62" w14:textId="77777777" w:rsidR="008840DD" w:rsidRPr="0067431A" w:rsidRDefault="008840DD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ที่ปรึกษาและ</w:t>
            </w:r>
          </w:p>
        </w:tc>
        <w:tc>
          <w:tcPr>
            <w:tcW w:w="68" w:type="dxa"/>
            <w:gridSpan w:val="2"/>
          </w:tcPr>
          <w:p w14:paraId="7F24D758" w14:textId="77777777" w:rsidR="008840DD" w:rsidRPr="0067431A" w:rsidRDefault="008840DD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</w:tcPr>
          <w:p w14:paraId="47899B48" w14:textId="77777777" w:rsidR="008840DD" w:rsidRPr="0067431A" w:rsidRDefault="008840DD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516F2ED" w14:textId="77777777" w:rsidR="008840DD" w:rsidRPr="0067431A" w:rsidRDefault="008840DD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รายการบัญชี</w:t>
            </w:r>
          </w:p>
        </w:tc>
        <w:tc>
          <w:tcPr>
            <w:tcW w:w="180" w:type="dxa"/>
          </w:tcPr>
          <w:p w14:paraId="5C721270" w14:textId="77777777" w:rsidR="008840DD" w:rsidRPr="0067431A" w:rsidRDefault="008840DD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1F3A3033" w14:textId="77777777" w:rsidR="008840DD" w:rsidRPr="0067431A" w:rsidRDefault="008840DD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840DD" w:rsidRPr="00840D93" w14:paraId="55BFBC82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44947283" w14:textId="79332D4A" w:rsidR="008840DD" w:rsidRPr="0067431A" w:rsidRDefault="008840DD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 xml:space="preserve">    </w:t>
            </w:r>
            <w:r w:rsidR="006C0167"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30</w:t>
            </w:r>
            <w:r w:rsidRPr="0067431A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 xml:space="preserve"> </w:t>
            </w: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>มิถุนายน</w:t>
            </w: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="006C0167"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2564</w:t>
            </w:r>
          </w:p>
        </w:tc>
        <w:tc>
          <w:tcPr>
            <w:tcW w:w="1530" w:type="dxa"/>
            <w:vAlign w:val="bottom"/>
          </w:tcPr>
          <w:p w14:paraId="0DF9EC2D" w14:textId="77777777" w:rsidR="008840DD" w:rsidRPr="0067431A" w:rsidRDefault="008840DD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การจัดการ</w:t>
            </w:r>
          </w:p>
        </w:tc>
        <w:tc>
          <w:tcPr>
            <w:tcW w:w="68" w:type="dxa"/>
            <w:gridSpan w:val="2"/>
          </w:tcPr>
          <w:p w14:paraId="47E632FE" w14:textId="77777777" w:rsidR="008840DD" w:rsidRPr="0067431A" w:rsidRDefault="008840DD" w:rsidP="00951183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2" w:type="dxa"/>
          </w:tcPr>
          <w:p w14:paraId="41CAD8FF" w14:textId="77777777" w:rsidR="008840DD" w:rsidRPr="0067431A" w:rsidRDefault="008840DD" w:rsidP="00951183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1DF396B7" w14:textId="77777777" w:rsidR="008840DD" w:rsidRPr="0067431A" w:rsidRDefault="008840DD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ระหว่างกัน</w:t>
            </w:r>
          </w:p>
        </w:tc>
        <w:tc>
          <w:tcPr>
            <w:tcW w:w="180" w:type="dxa"/>
          </w:tcPr>
          <w:p w14:paraId="24E9A96C" w14:textId="77777777" w:rsidR="008840DD" w:rsidRPr="0067431A" w:rsidRDefault="008840DD" w:rsidP="00951183">
            <w:pPr>
              <w:ind w:right="-18" w:hanging="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14:paraId="33155DE4" w14:textId="77777777" w:rsidR="008840DD" w:rsidRPr="0067431A" w:rsidRDefault="008840DD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</w:tr>
      <w:tr w:rsidR="008840DD" w:rsidRPr="00840D93" w14:paraId="4C681D29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30ECE2FF" w14:textId="77777777" w:rsidR="008840DD" w:rsidRPr="0067431A" w:rsidRDefault="008840DD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4860" w:type="dxa"/>
            <w:gridSpan w:val="7"/>
            <w:vAlign w:val="bottom"/>
          </w:tcPr>
          <w:p w14:paraId="1EEEDB84" w14:textId="22424FBD" w:rsidR="008840DD" w:rsidRPr="0067431A" w:rsidRDefault="008840DD" w:rsidP="00951183">
            <w:pPr>
              <w:ind w:left="-166" w:firstLine="16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840DD" w:rsidRPr="00840D93" w14:paraId="3B090569" w14:textId="77777777" w:rsidTr="008332D8">
        <w:trPr>
          <w:trHeight w:val="73"/>
        </w:trPr>
        <w:tc>
          <w:tcPr>
            <w:tcW w:w="4230" w:type="dxa"/>
            <w:vAlign w:val="bottom"/>
          </w:tcPr>
          <w:p w14:paraId="72AA5CCD" w14:textId="77777777" w:rsidR="008840DD" w:rsidRPr="0067431A" w:rsidRDefault="008840DD" w:rsidP="00951183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รายได้จากภายนอก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CB716E4" w14:textId="77777777" w:rsidR="008840DD" w:rsidRPr="0067431A" w:rsidRDefault="008840DD" w:rsidP="00951183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68" w:type="dxa"/>
            <w:gridSpan w:val="2"/>
            <w:shd w:val="clear" w:color="auto" w:fill="auto"/>
          </w:tcPr>
          <w:p w14:paraId="66F5EA63" w14:textId="77777777" w:rsidR="008840DD" w:rsidRPr="0067431A" w:rsidRDefault="008840DD" w:rsidP="00951183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106BDF90" w14:textId="77777777" w:rsidR="008840DD" w:rsidRPr="0067431A" w:rsidRDefault="008840DD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56C5F40" w14:textId="77777777" w:rsidR="008840DD" w:rsidRPr="0067431A" w:rsidRDefault="008840DD" w:rsidP="00951183">
            <w:pPr>
              <w:ind w:right="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98ECCC0" w14:textId="77777777" w:rsidR="008840DD" w:rsidRPr="0067431A" w:rsidRDefault="008840DD" w:rsidP="00951183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651CBEC" w14:textId="77777777" w:rsidR="008840DD" w:rsidRPr="0067431A" w:rsidRDefault="008840DD" w:rsidP="00951183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840DD" w:rsidRPr="00840D93" w14:paraId="38D2F1B2" w14:textId="77777777" w:rsidTr="008332D8">
        <w:trPr>
          <w:trHeight w:val="73"/>
        </w:trPr>
        <w:tc>
          <w:tcPr>
            <w:tcW w:w="4230" w:type="dxa"/>
            <w:vAlign w:val="bottom"/>
          </w:tcPr>
          <w:p w14:paraId="64215D8A" w14:textId="6E3975E4" w:rsidR="008840DD" w:rsidRPr="0067431A" w:rsidRDefault="008840DD" w:rsidP="00951183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</w:t>
            </w:r>
            <w:r w:rsidR="008802A3"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ให้</w:t>
            </w: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บริการ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F0E7383" w14:textId="77777777" w:rsidR="008840DD" w:rsidRPr="0067431A" w:rsidRDefault="008840DD" w:rsidP="00951183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68" w:type="dxa"/>
            <w:gridSpan w:val="2"/>
            <w:shd w:val="clear" w:color="auto" w:fill="auto"/>
          </w:tcPr>
          <w:p w14:paraId="18725683" w14:textId="77777777" w:rsidR="008840DD" w:rsidRPr="0067431A" w:rsidRDefault="008840DD" w:rsidP="00951183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0A61A5D0" w14:textId="77777777" w:rsidR="008840DD" w:rsidRPr="0067431A" w:rsidRDefault="008840DD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F22D821" w14:textId="77777777" w:rsidR="008840DD" w:rsidRPr="0067431A" w:rsidRDefault="008840DD" w:rsidP="00951183">
            <w:pPr>
              <w:ind w:right="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56CA5356" w14:textId="77777777" w:rsidR="008840DD" w:rsidRPr="0067431A" w:rsidRDefault="008840DD" w:rsidP="00951183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AEBF2EB" w14:textId="77777777" w:rsidR="008840DD" w:rsidRPr="0067431A" w:rsidRDefault="008840DD" w:rsidP="00951183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840DD" w:rsidRPr="00840D93" w14:paraId="58BF4A76" w14:textId="77777777" w:rsidTr="008332D8">
        <w:trPr>
          <w:trHeight w:val="73"/>
        </w:trPr>
        <w:tc>
          <w:tcPr>
            <w:tcW w:w="4230" w:type="dxa"/>
            <w:vAlign w:val="bottom"/>
          </w:tcPr>
          <w:p w14:paraId="0F8F08B7" w14:textId="77777777" w:rsidR="008840DD" w:rsidRPr="0067431A" w:rsidRDefault="008840DD" w:rsidP="00951183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 xml:space="preserve">- </w:t>
            </w: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ตลอดช่วงเวลาหนึ่ง</w:t>
            </w:r>
          </w:p>
        </w:tc>
        <w:tc>
          <w:tcPr>
            <w:tcW w:w="1530" w:type="dxa"/>
            <w:vAlign w:val="bottom"/>
          </w:tcPr>
          <w:p w14:paraId="7D4E2028" w14:textId="7E1C3DFC" w:rsidR="008840DD" w:rsidRPr="0067431A" w:rsidRDefault="006C0167" w:rsidP="008332D8">
            <w:pPr>
              <w:tabs>
                <w:tab w:val="decimal" w:pos="1080"/>
              </w:tabs>
              <w:ind w:right="144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lang w:val="en-GB"/>
              </w:rPr>
              <w:t>2</w:t>
            </w:r>
            <w:r w:rsidR="008840DD" w:rsidRPr="0067431A">
              <w:rPr>
                <w:rFonts w:asciiTheme="majorBidi" w:hAnsiTheme="majorBidi"/>
                <w:sz w:val="30"/>
                <w:szCs w:val="30"/>
              </w:rPr>
              <w:t>,</w:t>
            </w:r>
            <w:r w:rsidRPr="0067431A">
              <w:rPr>
                <w:rFonts w:asciiTheme="majorBidi" w:hAnsiTheme="majorBidi"/>
                <w:sz w:val="30"/>
                <w:szCs w:val="30"/>
                <w:lang w:val="en-GB"/>
              </w:rPr>
              <w:t>700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393489E7" w14:textId="77777777" w:rsidR="008840DD" w:rsidRPr="0067431A" w:rsidRDefault="008840DD" w:rsidP="0095118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7325DCBF" w14:textId="77777777" w:rsidR="008840DD" w:rsidRPr="0067431A" w:rsidRDefault="008840DD" w:rsidP="00951183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0E9286CC" w14:textId="605259C6" w:rsidR="008840DD" w:rsidRPr="0067431A" w:rsidRDefault="008840DD" w:rsidP="008332D8">
            <w:pPr>
              <w:tabs>
                <w:tab w:val="decimal" w:pos="938"/>
              </w:tabs>
              <w:ind w:right="356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649F9E2" w14:textId="77777777" w:rsidR="008840DD" w:rsidRPr="0067431A" w:rsidRDefault="008840DD" w:rsidP="0095118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F04084C" w14:textId="641226E5" w:rsidR="008840DD" w:rsidRPr="0067431A" w:rsidRDefault="006C0167" w:rsidP="008332D8">
            <w:pPr>
              <w:tabs>
                <w:tab w:val="decimal" w:pos="990"/>
              </w:tabs>
              <w:ind w:right="2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="008840DD" w:rsidRPr="0067431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700</w:t>
            </w:r>
          </w:p>
        </w:tc>
      </w:tr>
      <w:tr w:rsidR="008840DD" w:rsidRPr="00840D93" w14:paraId="5DFC5EE5" w14:textId="77777777" w:rsidTr="008332D8">
        <w:trPr>
          <w:trHeight w:val="73"/>
        </w:trPr>
        <w:tc>
          <w:tcPr>
            <w:tcW w:w="4230" w:type="dxa"/>
            <w:vAlign w:val="bottom"/>
          </w:tcPr>
          <w:p w14:paraId="3AE84CDA" w14:textId="77777777" w:rsidR="008840DD" w:rsidRPr="0067431A" w:rsidRDefault="008840DD" w:rsidP="001D6CF7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กำไรจากเงินลงทุน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91C4F" w14:textId="4F8146D3" w:rsidR="008840DD" w:rsidRPr="0067431A" w:rsidRDefault="006C0167" w:rsidP="008332D8">
            <w:pPr>
              <w:tabs>
                <w:tab w:val="decimal" w:pos="1080"/>
              </w:tabs>
              <w:ind w:right="144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lang w:val="en-GB"/>
              </w:rPr>
              <w:t>174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30201017" w14:textId="77777777" w:rsidR="008840DD" w:rsidRPr="0067431A" w:rsidRDefault="008840DD" w:rsidP="001D6CF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3EE00BDF" w14:textId="77777777" w:rsidR="008840DD" w:rsidRPr="0067431A" w:rsidRDefault="008840DD" w:rsidP="001D6CF7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34344FB1" w14:textId="2C5EC7B0" w:rsidR="008840DD" w:rsidRPr="0067431A" w:rsidRDefault="008840DD" w:rsidP="008332D8">
            <w:pPr>
              <w:tabs>
                <w:tab w:val="decimal" w:pos="938"/>
              </w:tabs>
              <w:ind w:right="356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5E1FF6F" w14:textId="77777777" w:rsidR="008840DD" w:rsidRPr="0067431A" w:rsidRDefault="008840DD" w:rsidP="001D6CF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5A111FC3" w14:textId="63307078" w:rsidR="008840DD" w:rsidRPr="0067431A" w:rsidRDefault="006C0167" w:rsidP="008332D8">
            <w:pPr>
              <w:tabs>
                <w:tab w:val="decimal" w:pos="990"/>
              </w:tabs>
              <w:ind w:right="2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174</w:t>
            </w:r>
          </w:p>
        </w:tc>
      </w:tr>
      <w:tr w:rsidR="008840DD" w:rsidRPr="00840D93" w14:paraId="52150950" w14:textId="77777777" w:rsidTr="008332D8">
        <w:trPr>
          <w:trHeight w:val="73"/>
        </w:trPr>
        <w:tc>
          <w:tcPr>
            <w:tcW w:w="4230" w:type="dxa"/>
            <w:vAlign w:val="bottom"/>
          </w:tcPr>
          <w:p w14:paraId="35D155FA" w14:textId="77777777" w:rsidR="008840DD" w:rsidRPr="0067431A" w:rsidRDefault="008840DD" w:rsidP="001D6CF7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รายได้ดอกเบี้ยและเงินปันผล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C290B" w14:textId="1A54A520" w:rsidR="008840DD" w:rsidRPr="0067431A" w:rsidRDefault="006C0167" w:rsidP="008332D8">
            <w:pPr>
              <w:tabs>
                <w:tab w:val="decimal" w:pos="1080"/>
              </w:tabs>
              <w:ind w:right="144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lang w:val="en-GB"/>
              </w:rPr>
              <w:t>29</w:t>
            </w:r>
            <w:r w:rsidR="008840DD" w:rsidRPr="0067431A">
              <w:rPr>
                <w:rFonts w:asciiTheme="majorBidi" w:hAnsiTheme="majorBidi"/>
                <w:sz w:val="30"/>
                <w:szCs w:val="30"/>
              </w:rPr>
              <w:t>,</w:t>
            </w:r>
            <w:r w:rsidRPr="0067431A">
              <w:rPr>
                <w:rFonts w:asciiTheme="majorBidi" w:hAnsiTheme="majorBidi"/>
                <w:sz w:val="30"/>
                <w:szCs w:val="30"/>
                <w:lang w:val="en-GB"/>
              </w:rPr>
              <w:t>108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2B1F60F1" w14:textId="77777777" w:rsidR="008840DD" w:rsidRPr="0067431A" w:rsidRDefault="008840DD" w:rsidP="001D6CF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62493495" w14:textId="77777777" w:rsidR="008840DD" w:rsidRPr="0067431A" w:rsidRDefault="008840DD" w:rsidP="001D6CF7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2D731950" w14:textId="27442A1E" w:rsidR="008840DD" w:rsidRPr="0067431A" w:rsidRDefault="00205EEA" w:rsidP="008332D8">
            <w:pPr>
              <w:tabs>
                <w:tab w:val="decimal" w:pos="938"/>
              </w:tabs>
              <w:ind w:right="35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39EDC18" w14:textId="77777777" w:rsidR="008840DD" w:rsidRPr="0067431A" w:rsidRDefault="008840DD" w:rsidP="001D6CF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06E49E0" w14:textId="0C53FDD5" w:rsidR="008840DD" w:rsidRPr="0067431A" w:rsidRDefault="006C0167" w:rsidP="008332D8">
            <w:pPr>
              <w:tabs>
                <w:tab w:val="decimal" w:pos="990"/>
              </w:tabs>
              <w:ind w:right="2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29</w:t>
            </w:r>
            <w:r w:rsidR="008840DD" w:rsidRPr="0067431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108</w:t>
            </w:r>
          </w:p>
        </w:tc>
      </w:tr>
      <w:tr w:rsidR="008840DD" w:rsidRPr="00840D93" w14:paraId="08F28644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0C13347B" w14:textId="77777777" w:rsidR="008840DD" w:rsidRPr="0067431A" w:rsidRDefault="008840DD" w:rsidP="001D6CF7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1142B" w14:textId="242638D9" w:rsidR="008840DD" w:rsidRPr="0067431A" w:rsidRDefault="006C0167" w:rsidP="008332D8">
            <w:pPr>
              <w:tabs>
                <w:tab w:val="decimal" w:pos="1080"/>
              </w:tabs>
              <w:ind w:right="144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lang w:val="en-GB"/>
              </w:rPr>
              <w:t>43</w:t>
            </w:r>
            <w:r w:rsidR="008840DD" w:rsidRPr="0067431A">
              <w:rPr>
                <w:rFonts w:asciiTheme="majorBidi" w:hAnsiTheme="majorBidi"/>
                <w:sz w:val="30"/>
                <w:szCs w:val="30"/>
              </w:rPr>
              <w:t>,</w:t>
            </w:r>
            <w:r w:rsidRPr="0067431A">
              <w:rPr>
                <w:rFonts w:asciiTheme="majorBidi" w:hAnsiTheme="majorBidi"/>
                <w:sz w:val="30"/>
                <w:szCs w:val="30"/>
                <w:lang w:val="en-GB"/>
              </w:rPr>
              <w:t>544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0AFFAC63" w14:textId="77777777" w:rsidR="008840DD" w:rsidRPr="0067431A" w:rsidRDefault="008840DD" w:rsidP="001D6CF7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429BF852" w14:textId="77777777" w:rsidR="008840DD" w:rsidRPr="0067431A" w:rsidRDefault="008840DD" w:rsidP="001D6CF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92272B" w14:textId="144C6010" w:rsidR="008840DD" w:rsidRPr="0067431A" w:rsidRDefault="008840DD" w:rsidP="008332D8">
            <w:pPr>
              <w:tabs>
                <w:tab w:val="decimal" w:pos="990"/>
              </w:tabs>
              <w:ind w:right="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6C0167"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43</w:t>
            </w:r>
            <w:r w:rsidR="008C16DE" w:rsidRPr="0067431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C0167"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544</w:t>
            </w: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25F5A478" w14:textId="77777777" w:rsidR="008840DD" w:rsidRPr="0067431A" w:rsidRDefault="008840DD" w:rsidP="001D6CF7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BB34F35" w14:textId="0D0D48AC" w:rsidR="008840DD" w:rsidRPr="0067431A" w:rsidRDefault="008C16DE" w:rsidP="008332D8">
            <w:pPr>
              <w:tabs>
                <w:tab w:val="decimal" w:pos="990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8840DD" w:rsidRPr="00840D93" w14:paraId="21023637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5B15824B" w14:textId="77777777" w:rsidR="008840DD" w:rsidRPr="0067431A" w:rsidRDefault="008840DD" w:rsidP="001D6CF7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345BCC" w14:textId="7EF5D2BB" w:rsidR="008840DD" w:rsidRPr="0067431A" w:rsidRDefault="006C0167" w:rsidP="008332D8">
            <w:pPr>
              <w:tabs>
                <w:tab w:val="decimal" w:pos="1080"/>
              </w:tabs>
              <w:ind w:right="144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lang w:val="en-GB"/>
              </w:rPr>
              <w:t>75</w:t>
            </w:r>
            <w:r w:rsidR="008840DD" w:rsidRPr="0067431A">
              <w:rPr>
                <w:rFonts w:asciiTheme="majorBidi" w:hAnsiTheme="majorBidi"/>
                <w:b/>
                <w:bCs/>
                <w:sz w:val="30"/>
                <w:szCs w:val="30"/>
              </w:rPr>
              <w:t>,</w:t>
            </w: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lang w:val="en-GB"/>
              </w:rPr>
              <w:t>526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6AB2982B" w14:textId="77777777" w:rsidR="008840DD" w:rsidRPr="0067431A" w:rsidRDefault="008840DD" w:rsidP="001D6CF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5A4ECE06" w14:textId="77777777" w:rsidR="008840DD" w:rsidRPr="0067431A" w:rsidRDefault="008840DD" w:rsidP="001D6CF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C42A96D" w14:textId="6A52626D" w:rsidR="008840DD" w:rsidRPr="0067431A" w:rsidRDefault="008840DD" w:rsidP="008332D8">
            <w:pPr>
              <w:tabs>
                <w:tab w:val="decimal" w:pos="990"/>
              </w:tabs>
              <w:ind w:right="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="006C0167"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43</w:t>
            </w:r>
            <w:r w:rsidR="008C16DE" w:rsidRPr="006743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C0167"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544</w:t>
            </w: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446A8DFE" w14:textId="77777777" w:rsidR="008840DD" w:rsidRPr="0067431A" w:rsidRDefault="008840DD" w:rsidP="001D6CF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D6297B" w14:textId="51A9B01F" w:rsidR="008840DD" w:rsidRPr="0067431A" w:rsidRDefault="006C0167" w:rsidP="008332D8">
            <w:pPr>
              <w:tabs>
                <w:tab w:val="decimal" w:pos="990"/>
              </w:tabs>
              <w:ind w:right="2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31</w:t>
            </w:r>
            <w:r w:rsidR="008C16DE" w:rsidRPr="006743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982</w:t>
            </w:r>
          </w:p>
        </w:tc>
      </w:tr>
      <w:tr w:rsidR="008840DD" w:rsidRPr="00840D93" w14:paraId="4471D6AF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6CE6B059" w14:textId="77777777" w:rsidR="008840DD" w:rsidRPr="0067431A" w:rsidRDefault="008840DD" w:rsidP="001D6CF7">
            <w:pPr>
              <w:ind w:left="155" w:right="63" w:hanging="155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1530" w:type="dxa"/>
            <w:shd w:val="clear" w:color="auto" w:fill="auto"/>
          </w:tcPr>
          <w:p w14:paraId="69083466" w14:textId="55590332" w:rsidR="008840DD" w:rsidRPr="0067431A" w:rsidRDefault="00F101B9" w:rsidP="00F101B9">
            <w:pPr>
              <w:tabs>
                <w:tab w:val="decimal" w:pos="1080"/>
              </w:tabs>
              <w:ind w:right="144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lang w:val="en-GB"/>
              </w:rPr>
              <w:t>37,018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7ACF26CF" w14:textId="77777777" w:rsidR="008840DD" w:rsidRPr="0067431A" w:rsidRDefault="008840DD" w:rsidP="001D6CF7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397F3D19" w14:textId="77777777" w:rsidR="008840DD" w:rsidRPr="0067431A" w:rsidRDefault="008840DD" w:rsidP="001D6CF7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</w:tcPr>
          <w:p w14:paraId="6157BC86" w14:textId="3C74C7C1" w:rsidR="008840DD" w:rsidRPr="0067431A" w:rsidRDefault="008840DD" w:rsidP="00F101B9">
            <w:pPr>
              <w:tabs>
                <w:tab w:val="decimal" w:pos="990"/>
              </w:tabs>
              <w:ind w:right="11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F101B9"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39,265</w:t>
            </w: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7DE855B7" w14:textId="77777777" w:rsidR="008840DD" w:rsidRPr="0067431A" w:rsidRDefault="008840DD" w:rsidP="001D6CF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552D430B" w14:textId="5C79FBC4" w:rsidR="008840DD" w:rsidRPr="0067431A" w:rsidRDefault="00F101B9" w:rsidP="00F101B9">
            <w:pPr>
              <w:tabs>
                <w:tab w:val="decimal" w:pos="990"/>
              </w:tabs>
              <w:ind w:right="2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2,247</w:t>
            </w:r>
            <w:r w:rsidRPr="0067431A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</w:tr>
      <w:tr w:rsidR="008840DD" w:rsidRPr="00840D93" w14:paraId="6B3DB237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5E45E1AC" w14:textId="77777777" w:rsidR="008840DD" w:rsidRPr="0067431A" w:rsidRDefault="008840DD" w:rsidP="00951183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9EF651E" w14:textId="77777777" w:rsidR="008840DD" w:rsidRPr="0067431A" w:rsidRDefault="008840DD" w:rsidP="008332D8">
            <w:pPr>
              <w:tabs>
                <w:tab w:val="decimal" w:pos="1080"/>
              </w:tabs>
              <w:ind w:right="144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68" w:type="dxa"/>
            <w:gridSpan w:val="2"/>
            <w:shd w:val="clear" w:color="auto" w:fill="auto"/>
          </w:tcPr>
          <w:p w14:paraId="3006FD60" w14:textId="77777777" w:rsidR="008840DD" w:rsidRPr="0067431A" w:rsidRDefault="008840DD" w:rsidP="0095118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1F2C7B50" w14:textId="77777777" w:rsidR="008840DD" w:rsidRPr="0067431A" w:rsidRDefault="008840DD" w:rsidP="00951183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88362D7" w14:textId="77777777" w:rsidR="008840DD" w:rsidRPr="0067431A" w:rsidRDefault="008840DD" w:rsidP="00951183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3737D1E" w14:textId="77777777" w:rsidR="008840DD" w:rsidRPr="0067431A" w:rsidRDefault="008840DD" w:rsidP="0095118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093A569" w14:textId="77777777" w:rsidR="008840DD" w:rsidRPr="0067431A" w:rsidRDefault="008840DD" w:rsidP="008332D8">
            <w:pPr>
              <w:tabs>
                <w:tab w:val="decimal" w:pos="990"/>
              </w:tabs>
              <w:ind w:right="2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840DD" w:rsidRPr="00840D93" w14:paraId="4F365821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38EAD899" w14:textId="485DB34E" w:rsidR="008840DD" w:rsidRPr="0067431A" w:rsidRDefault="008840DD" w:rsidP="00574EA5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24843FB9" w14:textId="09FEB81D" w:rsidR="008840DD" w:rsidRPr="0067431A" w:rsidRDefault="008840DD" w:rsidP="008332D8">
            <w:pPr>
              <w:tabs>
                <w:tab w:val="decimal" w:pos="938"/>
              </w:tabs>
              <w:ind w:right="356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008D6365" w14:textId="77777777" w:rsidR="008840DD" w:rsidRPr="0067431A" w:rsidRDefault="008840DD" w:rsidP="00574EA5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41841986" w14:textId="77777777" w:rsidR="008840DD" w:rsidRPr="0067431A" w:rsidRDefault="008840DD" w:rsidP="00574EA5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3D3F2D0" w14:textId="1B6D94FB" w:rsidR="008840DD" w:rsidRPr="0067431A" w:rsidRDefault="008840DD" w:rsidP="008332D8">
            <w:pPr>
              <w:tabs>
                <w:tab w:val="decimal" w:pos="938"/>
              </w:tabs>
              <w:ind w:right="356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516D3D3" w14:textId="77777777" w:rsidR="008840DD" w:rsidRPr="0067431A" w:rsidRDefault="008840DD" w:rsidP="00574EA5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07C943AF" w14:textId="4EBC87E3" w:rsidR="008840DD" w:rsidRPr="0067431A" w:rsidRDefault="006C0167" w:rsidP="00F101B9">
            <w:pPr>
              <w:tabs>
                <w:tab w:val="decimal" w:pos="990"/>
              </w:tabs>
              <w:ind w:right="2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="008840DD" w:rsidRPr="0067431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F101B9"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521</w:t>
            </w:r>
          </w:p>
        </w:tc>
      </w:tr>
      <w:tr w:rsidR="008840DD" w:rsidRPr="00840D93" w14:paraId="74831696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72DFD5BB" w14:textId="6747902F" w:rsidR="008840DD" w:rsidRPr="0067431A" w:rsidRDefault="008840DD" w:rsidP="00574EA5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ค่าใช้จ่ายในการบริการและบริหาร</w:t>
            </w:r>
          </w:p>
        </w:tc>
        <w:tc>
          <w:tcPr>
            <w:tcW w:w="1530" w:type="dxa"/>
            <w:shd w:val="clear" w:color="auto" w:fill="auto"/>
          </w:tcPr>
          <w:p w14:paraId="10176EC8" w14:textId="0BE9D9AD" w:rsidR="008840DD" w:rsidRPr="0067431A" w:rsidRDefault="008840DD" w:rsidP="008332D8">
            <w:pPr>
              <w:tabs>
                <w:tab w:val="decimal" w:pos="938"/>
              </w:tabs>
              <w:ind w:right="356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6E01AE45" w14:textId="77777777" w:rsidR="008840DD" w:rsidRPr="0067431A" w:rsidRDefault="008840DD" w:rsidP="00574EA5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53BCF5DB" w14:textId="77777777" w:rsidR="008840DD" w:rsidRPr="0067431A" w:rsidRDefault="008840DD" w:rsidP="00574EA5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330B71E" w14:textId="55F91CD3" w:rsidR="008840DD" w:rsidRPr="0067431A" w:rsidRDefault="008840DD" w:rsidP="008332D8">
            <w:pPr>
              <w:tabs>
                <w:tab w:val="decimal" w:pos="938"/>
              </w:tabs>
              <w:ind w:right="356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EEDA43B" w14:textId="77777777" w:rsidR="008840DD" w:rsidRPr="0067431A" w:rsidRDefault="008840DD" w:rsidP="00574EA5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0DC25D54" w14:textId="4FE601FD" w:rsidR="008840DD" w:rsidRPr="0067431A" w:rsidRDefault="008840DD" w:rsidP="00F101B9">
            <w:pPr>
              <w:tabs>
                <w:tab w:val="decimal" w:pos="1164"/>
              </w:tabs>
              <w:ind w:right="2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F101B9"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40,309</w:t>
            </w: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3D64E7" w:rsidRPr="00840D93" w14:paraId="6686D5AA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72D9E4C4" w14:textId="3DC2C8D1" w:rsidR="003D64E7" w:rsidRPr="0067431A" w:rsidRDefault="003D64E7" w:rsidP="003D64E7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530" w:type="dxa"/>
            <w:shd w:val="clear" w:color="auto" w:fill="auto"/>
          </w:tcPr>
          <w:p w14:paraId="2C2A1716" w14:textId="749ECA2C" w:rsidR="003D64E7" w:rsidRPr="0067431A" w:rsidRDefault="003D64E7" w:rsidP="003D64E7">
            <w:pPr>
              <w:tabs>
                <w:tab w:val="decimal" w:pos="938"/>
              </w:tabs>
              <w:ind w:right="356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65C45F69" w14:textId="77777777" w:rsidR="003D64E7" w:rsidRPr="0067431A" w:rsidRDefault="003D64E7" w:rsidP="003D64E7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398D36BB" w14:textId="77777777" w:rsidR="003D64E7" w:rsidRPr="0067431A" w:rsidRDefault="003D64E7" w:rsidP="003D64E7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97979E0" w14:textId="0ABEE86F" w:rsidR="003D64E7" w:rsidRPr="0067431A" w:rsidRDefault="003D64E7" w:rsidP="003D64E7">
            <w:pPr>
              <w:tabs>
                <w:tab w:val="decimal" w:pos="938"/>
              </w:tabs>
              <w:ind w:right="356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4456D54" w14:textId="77777777" w:rsidR="003D64E7" w:rsidRPr="0067431A" w:rsidRDefault="003D64E7" w:rsidP="003D64E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367FF92C" w14:textId="45E73880" w:rsidR="003D64E7" w:rsidRPr="0067431A" w:rsidRDefault="003D64E7" w:rsidP="00F101B9">
            <w:pPr>
              <w:tabs>
                <w:tab w:val="decimal" w:pos="1164"/>
              </w:tabs>
              <w:ind w:right="2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24</w:t>
            </w:r>
            <w:r w:rsidRPr="0067431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F101B9"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376</w:t>
            </w: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8840DD" w:rsidRPr="00840D93" w14:paraId="406E6520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640665BC" w14:textId="17EC22F8" w:rsidR="008840DD" w:rsidRPr="0067431A" w:rsidRDefault="008802A3" w:rsidP="00574EA5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  <w:r w:rsidR="008840DD"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530" w:type="dxa"/>
            <w:shd w:val="clear" w:color="auto" w:fill="auto"/>
          </w:tcPr>
          <w:p w14:paraId="6479D734" w14:textId="25506A9C" w:rsidR="008840DD" w:rsidRPr="0067431A" w:rsidRDefault="008840DD" w:rsidP="008332D8">
            <w:pPr>
              <w:tabs>
                <w:tab w:val="decimal" w:pos="938"/>
              </w:tabs>
              <w:ind w:right="356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3141D409" w14:textId="77777777" w:rsidR="008840DD" w:rsidRPr="0067431A" w:rsidRDefault="008840DD" w:rsidP="00574EA5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7D103E10" w14:textId="77777777" w:rsidR="008840DD" w:rsidRPr="0067431A" w:rsidRDefault="008840DD" w:rsidP="00574EA5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329F933" w14:textId="50D3BAF8" w:rsidR="008840DD" w:rsidRPr="0067431A" w:rsidRDefault="008840DD" w:rsidP="008332D8">
            <w:pPr>
              <w:tabs>
                <w:tab w:val="decimal" w:pos="938"/>
              </w:tabs>
              <w:ind w:right="356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C4A1071" w14:textId="77777777" w:rsidR="008840DD" w:rsidRPr="0067431A" w:rsidRDefault="008840DD" w:rsidP="00574EA5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30657CB8" w14:textId="489B189D" w:rsidR="008840DD" w:rsidRPr="0067431A" w:rsidRDefault="006C0167" w:rsidP="008332D8">
            <w:pPr>
              <w:tabs>
                <w:tab w:val="decimal" w:pos="990"/>
              </w:tabs>
              <w:ind w:right="27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16</w:t>
            </w:r>
            <w:r w:rsidR="008840DD" w:rsidRPr="0067431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173</w:t>
            </w:r>
          </w:p>
        </w:tc>
      </w:tr>
      <w:tr w:rsidR="008840DD" w:rsidRPr="00840D93" w14:paraId="700F2915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662A6500" w14:textId="27DFFA5E" w:rsidR="008840DD" w:rsidRPr="0067431A" w:rsidRDefault="008840DD" w:rsidP="00574EA5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ส่วนแบ่งกำไรของบริษัทร่วมและการร่วมค้าที่</w:t>
            </w:r>
          </w:p>
          <w:p w14:paraId="03718BD1" w14:textId="77777777" w:rsidR="008840DD" w:rsidRPr="0067431A" w:rsidRDefault="008840DD" w:rsidP="00574EA5">
            <w:pPr>
              <w:ind w:left="335" w:right="63" w:hanging="243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ใช้วิธีส่วนได้เสีย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60D8A19" w14:textId="0D49EF88" w:rsidR="008840DD" w:rsidRPr="0067431A" w:rsidRDefault="006C0167" w:rsidP="008332D8">
            <w:pPr>
              <w:tabs>
                <w:tab w:val="decimal" w:pos="1080"/>
              </w:tabs>
              <w:ind w:right="144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lang w:val="en-GB"/>
              </w:rPr>
              <w:t>8</w:t>
            </w:r>
            <w:r w:rsidR="008840DD" w:rsidRPr="0067431A">
              <w:rPr>
                <w:rFonts w:asciiTheme="majorBidi" w:hAnsiTheme="majorBidi"/>
                <w:sz w:val="30"/>
                <w:szCs w:val="30"/>
              </w:rPr>
              <w:t>,</w:t>
            </w:r>
            <w:r w:rsidRPr="0067431A">
              <w:rPr>
                <w:rFonts w:asciiTheme="majorBidi" w:hAnsiTheme="majorBidi"/>
                <w:sz w:val="30"/>
                <w:szCs w:val="30"/>
                <w:lang w:val="en-GB"/>
              </w:rPr>
              <w:t>060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4077AB43" w14:textId="77777777" w:rsidR="008840DD" w:rsidRPr="0067431A" w:rsidRDefault="008840DD" w:rsidP="00574EA5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636E1905" w14:textId="77777777" w:rsidR="008840DD" w:rsidRPr="0067431A" w:rsidRDefault="008840DD" w:rsidP="00574EA5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1C2C7D6" w14:textId="65B8A0A5" w:rsidR="008840DD" w:rsidRPr="0067431A" w:rsidRDefault="008840DD" w:rsidP="008332D8">
            <w:pPr>
              <w:tabs>
                <w:tab w:val="decimal" w:pos="938"/>
              </w:tabs>
              <w:ind w:right="356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879093F" w14:textId="77777777" w:rsidR="008840DD" w:rsidRPr="0067431A" w:rsidRDefault="008840DD" w:rsidP="00574EA5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5CEFD910" w14:textId="77777777" w:rsidR="008840DD" w:rsidRPr="0067431A" w:rsidRDefault="008840DD" w:rsidP="008332D8">
            <w:pPr>
              <w:tabs>
                <w:tab w:val="decimal" w:pos="990"/>
              </w:tabs>
              <w:ind w:right="276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  <w:p w14:paraId="5664B20B" w14:textId="377C1A50" w:rsidR="008840DD" w:rsidRPr="0067431A" w:rsidRDefault="006C0167">
            <w:pPr>
              <w:tabs>
                <w:tab w:val="decimal" w:pos="990"/>
              </w:tabs>
              <w:ind w:right="276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  <w:r w:rsidR="008840DD"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060</w:t>
            </w:r>
          </w:p>
        </w:tc>
      </w:tr>
      <w:tr w:rsidR="008840DD" w:rsidRPr="00840D93" w14:paraId="7DAE7988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600907E4" w14:textId="5D5DFB6B" w:rsidR="008840DD" w:rsidRPr="0067431A" w:rsidRDefault="008840DD" w:rsidP="00E02BEC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ขาดทุน</w:t>
            </w:r>
            <w:r w:rsidR="00E02BEC"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จ</w:t>
            </w: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ากการดำเนินงานต่อเนื่อง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5809848" w14:textId="77777777" w:rsidR="008840DD" w:rsidRPr="0067431A" w:rsidRDefault="008840DD" w:rsidP="008840DD">
            <w:pPr>
              <w:tabs>
                <w:tab w:val="decimal" w:pos="84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" w:type="dxa"/>
            <w:gridSpan w:val="2"/>
            <w:shd w:val="clear" w:color="auto" w:fill="auto"/>
          </w:tcPr>
          <w:p w14:paraId="415EF5EC" w14:textId="77777777" w:rsidR="008840DD" w:rsidRPr="0067431A" w:rsidRDefault="008840DD" w:rsidP="008840D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5B26A942" w14:textId="77777777" w:rsidR="008840DD" w:rsidRPr="0067431A" w:rsidRDefault="008840DD" w:rsidP="008840DD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53825CF" w14:textId="77777777" w:rsidR="008840DD" w:rsidRPr="0067431A" w:rsidRDefault="008840DD" w:rsidP="008840DD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60F786E" w14:textId="77777777" w:rsidR="008840DD" w:rsidRPr="0067431A" w:rsidRDefault="008840DD" w:rsidP="008840D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8BBBC0" w14:textId="35D6AAD4" w:rsidR="008840DD" w:rsidRPr="0067431A" w:rsidRDefault="008840DD" w:rsidP="00F101B9">
            <w:pPr>
              <w:tabs>
                <w:tab w:val="decimal" w:pos="1164"/>
              </w:tabs>
              <w:ind w:right="2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="00F101B9"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38,178</w:t>
            </w: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8840DD" w:rsidRPr="00840D93" w14:paraId="6CF030D6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528D7A9A" w14:textId="07645911" w:rsidR="008840DD" w:rsidRPr="0067431A" w:rsidRDefault="008840DD" w:rsidP="00E02BEC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กำไรจากการดำเนินงานที่ยกเลิก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8A54E53" w14:textId="77777777" w:rsidR="008840DD" w:rsidRPr="0067431A" w:rsidRDefault="008840DD" w:rsidP="008840DD">
            <w:pPr>
              <w:tabs>
                <w:tab w:val="decimal" w:pos="84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" w:type="dxa"/>
            <w:gridSpan w:val="2"/>
            <w:shd w:val="clear" w:color="auto" w:fill="auto"/>
          </w:tcPr>
          <w:p w14:paraId="18BA7A9B" w14:textId="77777777" w:rsidR="008840DD" w:rsidRPr="0067431A" w:rsidRDefault="008840DD" w:rsidP="008840D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44FE457B" w14:textId="77777777" w:rsidR="008840DD" w:rsidRPr="0067431A" w:rsidRDefault="008840DD" w:rsidP="008840DD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9BC49DC" w14:textId="77777777" w:rsidR="008840DD" w:rsidRPr="0067431A" w:rsidRDefault="008840DD" w:rsidP="008840DD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76A7661" w14:textId="77777777" w:rsidR="008840DD" w:rsidRPr="0067431A" w:rsidRDefault="008840DD" w:rsidP="008840D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4C51F0" w14:textId="6BC8001D" w:rsidR="008840DD" w:rsidRPr="0067431A" w:rsidRDefault="00F101B9" w:rsidP="00F101B9">
            <w:pPr>
              <w:tabs>
                <w:tab w:val="decimal" w:pos="990"/>
              </w:tabs>
              <w:ind w:right="2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50,213</w:t>
            </w:r>
          </w:p>
        </w:tc>
      </w:tr>
      <w:tr w:rsidR="008840DD" w:rsidRPr="00840D93" w14:paraId="1DF03F32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15E4C9A8" w14:textId="72B9457A" w:rsidR="008840DD" w:rsidRPr="0067431A" w:rsidRDefault="008840DD" w:rsidP="00E02BEC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กำไร</w:t>
            </w:r>
            <w:r w:rsidR="003D64E7"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สำหรับงวด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518FB64" w14:textId="77777777" w:rsidR="008840DD" w:rsidRPr="0067431A" w:rsidRDefault="008840DD" w:rsidP="008840DD">
            <w:pPr>
              <w:tabs>
                <w:tab w:val="decimal" w:pos="84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" w:type="dxa"/>
            <w:gridSpan w:val="2"/>
            <w:shd w:val="clear" w:color="auto" w:fill="auto"/>
          </w:tcPr>
          <w:p w14:paraId="2A70D823" w14:textId="77777777" w:rsidR="008840DD" w:rsidRPr="0067431A" w:rsidRDefault="008840DD" w:rsidP="008840D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46208205" w14:textId="77777777" w:rsidR="008840DD" w:rsidRPr="0067431A" w:rsidRDefault="008840DD" w:rsidP="008840DD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828C258" w14:textId="77777777" w:rsidR="008840DD" w:rsidRPr="0067431A" w:rsidRDefault="008840DD" w:rsidP="008840DD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EB4A393" w14:textId="77777777" w:rsidR="008840DD" w:rsidRPr="0067431A" w:rsidRDefault="008840DD" w:rsidP="008840D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F43709" w14:textId="76192658" w:rsidR="008840DD" w:rsidRPr="0067431A" w:rsidRDefault="006C0167" w:rsidP="008840DD">
            <w:pPr>
              <w:tabs>
                <w:tab w:val="decimal" w:pos="990"/>
              </w:tabs>
              <w:ind w:right="2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12</w:t>
            </w:r>
            <w:r w:rsidR="008840DD" w:rsidRPr="006743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035</w:t>
            </w:r>
          </w:p>
        </w:tc>
      </w:tr>
    </w:tbl>
    <w:p w14:paraId="192768B4" w14:textId="77777777" w:rsidR="003D64E7" w:rsidRPr="00840D93" w:rsidRDefault="003D64E7" w:rsidP="003D64E7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</w:p>
    <w:p w14:paraId="3248CBE1" w14:textId="77777777" w:rsidR="00A062E9" w:rsidRPr="00A26EDE" w:rsidRDefault="00A062E9" w:rsidP="008332D8">
      <w:pPr>
        <w:tabs>
          <w:tab w:val="left" w:pos="900"/>
        </w:tabs>
        <w:ind w:left="547"/>
        <w:rPr>
          <w:rFonts w:asciiTheme="majorBidi" w:hAnsiTheme="majorBidi"/>
          <w:color w:val="000000"/>
          <w:sz w:val="30"/>
          <w:szCs w:val="30"/>
        </w:rPr>
      </w:pPr>
    </w:p>
    <w:p w14:paraId="5B0A152A" w14:textId="77777777" w:rsidR="00A062E9" w:rsidRPr="00A26EDE" w:rsidRDefault="00A062E9" w:rsidP="008332D8">
      <w:pPr>
        <w:tabs>
          <w:tab w:val="left" w:pos="900"/>
        </w:tabs>
        <w:ind w:left="547"/>
        <w:rPr>
          <w:rFonts w:asciiTheme="majorBidi" w:hAnsiTheme="majorBidi"/>
          <w:color w:val="000000"/>
          <w:sz w:val="30"/>
          <w:szCs w:val="30"/>
        </w:rPr>
      </w:pPr>
    </w:p>
    <w:p w14:paraId="040B2154" w14:textId="77777777" w:rsidR="00A062E9" w:rsidRPr="00A26EDE" w:rsidRDefault="00A062E9" w:rsidP="008332D8">
      <w:pPr>
        <w:tabs>
          <w:tab w:val="left" w:pos="900"/>
        </w:tabs>
        <w:ind w:left="547"/>
        <w:rPr>
          <w:rFonts w:asciiTheme="majorBidi" w:hAnsiTheme="majorBidi"/>
          <w:color w:val="000000"/>
          <w:sz w:val="30"/>
          <w:szCs w:val="30"/>
        </w:rPr>
      </w:pPr>
    </w:p>
    <w:p w14:paraId="4ABBFC15" w14:textId="77777777" w:rsidR="00A062E9" w:rsidRPr="00A26EDE" w:rsidRDefault="00A062E9" w:rsidP="008332D8">
      <w:pPr>
        <w:tabs>
          <w:tab w:val="left" w:pos="900"/>
        </w:tabs>
        <w:ind w:left="547"/>
        <w:rPr>
          <w:rFonts w:asciiTheme="majorBidi" w:hAnsiTheme="majorBidi"/>
          <w:color w:val="000000"/>
          <w:sz w:val="30"/>
          <w:szCs w:val="30"/>
        </w:rPr>
      </w:pPr>
    </w:p>
    <w:p w14:paraId="7361E05E" w14:textId="77777777" w:rsidR="00A062E9" w:rsidRPr="00A26EDE" w:rsidRDefault="00A062E9" w:rsidP="008332D8">
      <w:pPr>
        <w:tabs>
          <w:tab w:val="left" w:pos="900"/>
        </w:tabs>
        <w:ind w:left="547"/>
        <w:rPr>
          <w:rFonts w:asciiTheme="majorBidi" w:hAnsiTheme="majorBidi"/>
          <w:color w:val="000000"/>
          <w:sz w:val="30"/>
          <w:szCs w:val="30"/>
        </w:rPr>
      </w:pPr>
    </w:p>
    <w:p w14:paraId="3349EBD7" w14:textId="77777777" w:rsidR="00DF3228" w:rsidRDefault="00DF3228" w:rsidP="0067431A">
      <w:pPr>
        <w:tabs>
          <w:tab w:val="left" w:pos="900"/>
        </w:tabs>
        <w:rPr>
          <w:rFonts w:asciiTheme="majorBidi" w:hAnsiTheme="majorBidi"/>
          <w:color w:val="000000"/>
          <w:sz w:val="30"/>
          <w:szCs w:val="30"/>
        </w:rPr>
      </w:pPr>
    </w:p>
    <w:p w14:paraId="75024B55" w14:textId="751EA26B" w:rsidR="00054B96" w:rsidRPr="00A26EDE" w:rsidRDefault="00054B96" w:rsidP="008332D8">
      <w:pPr>
        <w:tabs>
          <w:tab w:val="left" w:pos="900"/>
        </w:tabs>
        <w:ind w:left="547"/>
        <w:rPr>
          <w:rFonts w:asciiTheme="majorBidi" w:hAnsiTheme="majorBidi" w:cstheme="majorBidi"/>
          <w:color w:val="000000"/>
          <w:sz w:val="30"/>
          <w:szCs w:val="30"/>
        </w:rPr>
      </w:pPr>
      <w:r w:rsidRPr="00A26EDE">
        <w:rPr>
          <w:rFonts w:asciiTheme="majorBidi" w:hAnsiTheme="majorBidi"/>
          <w:color w:val="000000"/>
          <w:sz w:val="30"/>
          <w:szCs w:val="30"/>
          <w:cs/>
        </w:rPr>
        <w:t>สินทรัพย์และหนี้สินจ</w:t>
      </w:r>
      <w:r w:rsidR="00555809" w:rsidRPr="00A26EDE">
        <w:rPr>
          <w:rFonts w:asciiTheme="majorBidi" w:hAnsiTheme="majorBidi"/>
          <w:color w:val="000000"/>
          <w:sz w:val="30"/>
          <w:szCs w:val="30"/>
          <w:cs/>
        </w:rPr>
        <w:t>ำ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แนกตามส่วนงานทางธุรกิจของกลุ่มบริษัท ณ วันที่</w:t>
      </w:r>
      <w:r w:rsidR="001C5E8A"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/>
          <w:color w:val="000000"/>
          <w:sz w:val="30"/>
          <w:szCs w:val="30"/>
          <w:lang w:val="en-GB"/>
        </w:rPr>
        <w:t>30</w:t>
      </w:r>
      <w:r w:rsidR="004C796F" w:rsidRPr="00A26EDE">
        <w:rPr>
          <w:rFonts w:asciiTheme="majorBidi" w:hAnsiTheme="majorBidi"/>
          <w:color w:val="000000"/>
          <w:sz w:val="30"/>
          <w:szCs w:val="30"/>
          <w:cs/>
        </w:rPr>
        <w:t xml:space="preserve"> มิถุนายน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/>
          <w:color w:val="000000"/>
          <w:sz w:val="30"/>
          <w:szCs w:val="30"/>
          <w:lang w:val="en-GB"/>
        </w:rPr>
        <w:t>2565</w:t>
      </w:r>
      <w:r w:rsidR="001C5E8A"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และ</w:t>
      </w:r>
      <w:r w:rsidR="001C5E8A"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/>
          <w:color w:val="000000"/>
          <w:sz w:val="30"/>
          <w:szCs w:val="30"/>
          <w:lang w:val="en-GB"/>
        </w:rPr>
        <w:t>3</w:t>
      </w:r>
      <w:r w:rsidR="006C0167" w:rsidRPr="00A26EDE">
        <w:rPr>
          <w:rFonts w:asciiTheme="majorBidi" w:hAnsiTheme="majorBidi" w:cstheme="majorBidi"/>
          <w:color w:val="000000"/>
          <w:spacing w:val="-4"/>
          <w:sz w:val="30"/>
          <w:szCs w:val="30"/>
          <w:lang w:val="en-GB"/>
        </w:rPr>
        <w:t>1</w:t>
      </w:r>
      <w:r w:rsidR="001C5E8A" w:rsidRPr="00A26EDE">
        <w:rPr>
          <w:rFonts w:asciiTheme="majorBidi" w:hAnsiTheme="majorBidi"/>
          <w:color w:val="000000"/>
          <w:sz w:val="30"/>
          <w:szCs w:val="30"/>
          <w:cs/>
        </w:rPr>
        <w:t xml:space="preserve"> ธันวาคม </w:t>
      </w:r>
      <w:r w:rsidR="006C0167" w:rsidRPr="00A26EDE">
        <w:rPr>
          <w:rFonts w:asciiTheme="majorBidi" w:hAnsiTheme="majorBidi"/>
          <w:color w:val="000000"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 </w:t>
      </w:r>
      <w:r w:rsidR="001C5E8A" w:rsidRPr="00A26EDE">
        <w:rPr>
          <w:rFonts w:asciiTheme="majorBidi" w:hAnsiTheme="majorBidi"/>
          <w:color w:val="000000"/>
          <w:sz w:val="30"/>
          <w:szCs w:val="30"/>
          <w:cs/>
        </w:rPr>
        <w:t>มี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ดังนี้</w:t>
      </w:r>
    </w:p>
    <w:p w14:paraId="45AFCD19" w14:textId="60C4F9BD" w:rsidR="00E44AFC" w:rsidRPr="00A26EDE" w:rsidRDefault="00E44AFC" w:rsidP="008332D8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W w:w="9001" w:type="dxa"/>
        <w:tblInd w:w="4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1"/>
        <w:gridCol w:w="1890"/>
        <w:gridCol w:w="90"/>
        <w:gridCol w:w="90"/>
        <w:gridCol w:w="1897"/>
        <w:gridCol w:w="173"/>
        <w:gridCol w:w="1990"/>
      </w:tblGrid>
      <w:tr w:rsidR="009E5564" w:rsidRPr="00A26EDE" w14:paraId="6D42E09F" w14:textId="77777777" w:rsidTr="008332D8">
        <w:trPr>
          <w:trHeight w:val="20"/>
        </w:trPr>
        <w:tc>
          <w:tcPr>
            <w:tcW w:w="2871" w:type="dxa"/>
            <w:vAlign w:val="bottom"/>
          </w:tcPr>
          <w:p w14:paraId="68C645E5" w14:textId="77777777" w:rsidR="009E5564" w:rsidRPr="00A26EDE" w:rsidRDefault="009E5564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6130" w:type="dxa"/>
            <w:gridSpan w:val="6"/>
            <w:vAlign w:val="bottom"/>
          </w:tcPr>
          <w:p w14:paraId="3AD089CA" w14:textId="43A61C84" w:rsidR="009E5564" w:rsidRPr="00A26EDE" w:rsidRDefault="009E5564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802A3" w:rsidRPr="00A26EDE" w14:paraId="0853A6D2" w14:textId="77777777" w:rsidTr="008332D8">
        <w:trPr>
          <w:trHeight w:val="20"/>
        </w:trPr>
        <w:tc>
          <w:tcPr>
            <w:tcW w:w="2871" w:type="dxa"/>
            <w:vAlign w:val="bottom"/>
          </w:tcPr>
          <w:p w14:paraId="535ABEC8" w14:textId="77777777" w:rsidR="008802A3" w:rsidRPr="00A26EDE" w:rsidRDefault="008802A3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6130" w:type="dxa"/>
            <w:gridSpan w:val="6"/>
            <w:vAlign w:val="bottom"/>
          </w:tcPr>
          <w:p w14:paraId="5B55DEDD" w14:textId="1B44571A" w:rsidR="008802A3" w:rsidRPr="00A26EDE" w:rsidRDefault="008802A3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32B22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30</w:t>
            </w:r>
            <w:r w:rsidRPr="00D32B22">
              <w:rPr>
                <w:rFonts w:asciiTheme="majorBidi" w:hAnsiTheme="majorBidi"/>
                <w:color w:val="000000"/>
                <w:sz w:val="30"/>
                <w:szCs w:val="30"/>
                <w:cs/>
                <w:lang w:val="en-GB"/>
              </w:rPr>
              <w:t xml:space="preserve"> </w:t>
            </w:r>
            <w:r w:rsidRPr="00D32B22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มิถุนายน</w:t>
            </w:r>
            <w:r w:rsidRPr="00D32B22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 </w:t>
            </w:r>
            <w:r w:rsidRPr="00D32B22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2565</w:t>
            </w:r>
          </w:p>
        </w:tc>
      </w:tr>
      <w:tr w:rsidR="002E0DAB" w:rsidRPr="00A26EDE" w14:paraId="024E1297" w14:textId="77777777" w:rsidTr="008332D8">
        <w:trPr>
          <w:trHeight w:val="20"/>
        </w:trPr>
        <w:tc>
          <w:tcPr>
            <w:tcW w:w="2871" w:type="dxa"/>
            <w:vAlign w:val="bottom"/>
          </w:tcPr>
          <w:p w14:paraId="14E07092" w14:textId="125F6BD8" w:rsidR="002E0DAB" w:rsidRPr="0067431A" w:rsidRDefault="002E0DAB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890" w:type="dxa"/>
            <w:vAlign w:val="bottom"/>
          </w:tcPr>
          <w:p w14:paraId="014B608B" w14:textId="77777777" w:rsidR="002E0DAB" w:rsidRPr="00A26EDE" w:rsidRDefault="002E0DAB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ธุรกิจการลงทุน</w:t>
            </w:r>
          </w:p>
          <w:p w14:paraId="43C35D42" w14:textId="77777777" w:rsidR="002E0DAB" w:rsidRPr="00A26EDE" w:rsidRDefault="002E0DAB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ที่ปรึกษาและ</w:t>
            </w:r>
          </w:p>
          <w:p w14:paraId="38DD7FA0" w14:textId="77777777" w:rsidR="002E0DAB" w:rsidRPr="00A26EDE" w:rsidRDefault="002E0DAB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2475E97B" w14:textId="77777777" w:rsidR="002E0DAB" w:rsidRPr="00A26EDE" w:rsidRDefault="002E0DAB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98E5B7E" w14:textId="77777777" w:rsidR="002E0DAB" w:rsidRPr="00A26EDE" w:rsidRDefault="002E0DAB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7" w:type="dxa"/>
            <w:vAlign w:val="bottom"/>
          </w:tcPr>
          <w:p w14:paraId="0558A1EE" w14:textId="77777777" w:rsidR="002E0DAB" w:rsidRPr="00A26EDE" w:rsidRDefault="002E0DAB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การตัด</w:t>
            </w:r>
          </w:p>
          <w:p w14:paraId="5016CE85" w14:textId="77777777" w:rsidR="007F6B30" w:rsidRPr="00A26EDE" w:rsidRDefault="002E0DAB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รายการบัญชี</w:t>
            </w:r>
          </w:p>
          <w:p w14:paraId="3448E0EF" w14:textId="6AE78CF0" w:rsidR="002E0DAB" w:rsidRPr="00A26EDE" w:rsidRDefault="002E0DAB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ระหว่างกัน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73" w:type="dxa"/>
          </w:tcPr>
          <w:p w14:paraId="6AE9F083" w14:textId="77777777" w:rsidR="002E0DAB" w:rsidRPr="00A26EDE" w:rsidRDefault="002E0DAB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90" w:type="dxa"/>
            <w:vAlign w:val="bottom"/>
          </w:tcPr>
          <w:p w14:paraId="2BBCBA91" w14:textId="77777777" w:rsidR="002E0DAB" w:rsidRPr="00A26EDE" w:rsidRDefault="002E0DAB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</w:tr>
      <w:tr w:rsidR="009E5564" w:rsidRPr="00A26EDE" w14:paraId="795233A4" w14:textId="77777777" w:rsidTr="008332D8">
        <w:trPr>
          <w:trHeight w:val="20"/>
        </w:trPr>
        <w:tc>
          <w:tcPr>
            <w:tcW w:w="2871" w:type="dxa"/>
            <w:vAlign w:val="bottom"/>
          </w:tcPr>
          <w:p w14:paraId="7F79583C" w14:textId="77777777" w:rsidR="009E5564" w:rsidRPr="00A26EDE" w:rsidRDefault="009E5564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6130" w:type="dxa"/>
            <w:gridSpan w:val="6"/>
            <w:vAlign w:val="bottom"/>
          </w:tcPr>
          <w:p w14:paraId="6449ABD7" w14:textId="04C9B662" w:rsidR="009E5564" w:rsidRPr="00A26EDE" w:rsidRDefault="009E5564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E0DAB" w:rsidRPr="00A26EDE" w14:paraId="37B7FC28" w14:textId="77777777" w:rsidTr="008332D8">
        <w:trPr>
          <w:trHeight w:val="20"/>
        </w:trPr>
        <w:tc>
          <w:tcPr>
            <w:tcW w:w="2871" w:type="dxa"/>
            <w:vAlign w:val="bottom"/>
          </w:tcPr>
          <w:p w14:paraId="067330A3" w14:textId="77777777" w:rsidR="002E0DAB" w:rsidRPr="00A26EDE" w:rsidRDefault="002E0DAB" w:rsidP="00777476">
            <w:pPr>
              <w:tabs>
                <w:tab w:val="left" w:pos="162"/>
                <w:tab w:val="left" w:pos="900"/>
              </w:tabs>
              <w:spacing w:line="240" w:lineRule="atLeast"/>
              <w:ind w:left="8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สินทรัพย์รวม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C1D9364" w14:textId="04520FC1" w:rsidR="002E0DAB" w:rsidRPr="00A26EDE" w:rsidRDefault="00475283" w:rsidP="00862161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</w:t>
            </w:r>
            <w:r w:rsidR="00862161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582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862161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513</w:t>
            </w:r>
          </w:p>
        </w:tc>
        <w:tc>
          <w:tcPr>
            <w:tcW w:w="90" w:type="dxa"/>
            <w:shd w:val="clear" w:color="auto" w:fill="auto"/>
          </w:tcPr>
          <w:p w14:paraId="65AC2351" w14:textId="77777777" w:rsidR="002E0DAB" w:rsidRPr="00A26EDE" w:rsidRDefault="002E0DAB" w:rsidP="0077747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" w:type="dxa"/>
            <w:shd w:val="clear" w:color="auto" w:fill="auto"/>
          </w:tcPr>
          <w:p w14:paraId="30699E5C" w14:textId="77777777" w:rsidR="002E0DAB" w:rsidRPr="00A26EDE" w:rsidRDefault="002E0DAB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9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EECEF7C" w14:textId="6DC0BD3A" w:rsidR="002E0DAB" w:rsidRPr="00A26EDE" w:rsidRDefault="00475283" w:rsidP="0067431A">
            <w:pPr>
              <w:tabs>
                <w:tab w:val="decimal" w:pos="1623"/>
              </w:tabs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</w:t>
            </w:r>
            <w:r w:rsidR="00FC1BEC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FC1BEC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) </w:t>
            </w:r>
          </w:p>
        </w:tc>
        <w:tc>
          <w:tcPr>
            <w:tcW w:w="173" w:type="dxa"/>
            <w:shd w:val="clear" w:color="auto" w:fill="auto"/>
          </w:tcPr>
          <w:p w14:paraId="42AC4D80" w14:textId="77777777" w:rsidR="002E0DAB" w:rsidRPr="00A26EDE" w:rsidRDefault="002E0DAB" w:rsidP="00777476">
            <w:pPr>
              <w:tabs>
                <w:tab w:val="decimal" w:pos="897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725FF17" w14:textId="2D832248" w:rsidR="002E0DAB" w:rsidRPr="00A26EDE" w:rsidRDefault="00475283" w:rsidP="00FC1BEC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</w:t>
            </w:r>
            <w:r w:rsidR="00862161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FC1BEC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FC1BEC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862161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59</w:t>
            </w:r>
          </w:p>
        </w:tc>
      </w:tr>
      <w:tr w:rsidR="002E0DAB" w:rsidRPr="00A26EDE" w14:paraId="2322FE57" w14:textId="77777777" w:rsidTr="008332D8">
        <w:trPr>
          <w:trHeight w:val="121"/>
        </w:trPr>
        <w:tc>
          <w:tcPr>
            <w:tcW w:w="2871" w:type="dxa"/>
            <w:vAlign w:val="bottom"/>
          </w:tcPr>
          <w:p w14:paraId="28516C77" w14:textId="77777777" w:rsidR="002E0DAB" w:rsidRPr="00A26EDE" w:rsidRDefault="002E0DAB" w:rsidP="00777476">
            <w:pPr>
              <w:tabs>
                <w:tab w:val="left" w:pos="900"/>
              </w:tabs>
              <w:spacing w:line="240" w:lineRule="atLeast"/>
              <w:ind w:left="89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หนี้สินรวม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6BAD437" w14:textId="51EF7976" w:rsidR="002E0DAB" w:rsidRPr="00A26EDE" w:rsidRDefault="00475283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1,377,908</w:t>
            </w:r>
          </w:p>
        </w:tc>
        <w:tc>
          <w:tcPr>
            <w:tcW w:w="90" w:type="dxa"/>
            <w:shd w:val="clear" w:color="auto" w:fill="auto"/>
          </w:tcPr>
          <w:p w14:paraId="586C2AA7" w14:textId="77777777" w:rsidR="002E0DAB" w:rsidRPr="00A26EDE" w:rsidRDefault="002E0DAB" w:rsidP="0077747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" w:type="dxa"/>
            <w:shd w:val="clear" w:color="auto" w:fill="auto"/>
          </w:tcPr>
          <w:p w14:paraId="3964551C" w14:textId="77777777" w:rsidR="002E0DAB" w:rsidRPr="00A26EDE" w:rsidRDefault="002E0DAB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9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921DED9" w14:textId="06229FF6" w:rsidR="002E0DAB" w:rsidRPr="00A26EDE" w:rsidRDefault="00475283" w:rsidP="0067431A">
            <w:pPr>
              <w:tabs>
                <w:tab w:val="decimal" w:pos="1623"/>
              </w:tabs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150,792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73" w:type="dxa"/>
            <w:shd w:val="clear" w:color="auto" w:fill="auto"/>
          </w:tcPr>
          <w:p w14:paraId="036F1635" w14:textId="77777777" w:rsidR="002E0DAB" w:rsidRPr="00A26EDE" w:rsidRDefault="002E0DAB" w:rsidP="0077747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7B3ADE5" w14:textId="476529AF" w:rsidR="002E0DAB" w:rsidRPr="00A26EDE" w:rsidRDefault="00475283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1,227,116</w:t>
            </w:r>
          </w:p>
        </w:tc>
      </w:tr>
    </w:tbl>
    <w:p w14:paraId="31470C83" w14:textId="7567704C" w:rsidR="003207B7" w:rsidRPr="00A26EDE" w:rsidRDefault="003207B7" w:rsidP="00CA25AC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rFonts w:asciiTheme="majorBidi" w:hAnsiTheme="majorBidi" w:cstheme="majorBidi"/>
        </w:rPr>
      </w:pPr>
    </w:p>
    <w:tbl>
      <w:tblPr>
        <w:tblW w:w="8991" w:type="dxa"/>
        <w:tblInd w:w="4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2"/>
        <w:gridCol w:w="1559"/>
        <w:gridCol w:w="90"/>
        <w:gridCol w:w="1468"/>
        <w:gridCol w:w="105"/>
        <w:gridCol w:w="1557"/>
        <w:gridCol w:w="105"/>
        <w:gridCol w:w="1535"/>
      </w:tblGrid>
      <w:tr w:rsidR="00777476" w:rsidRPr="00A26EDE" w14:paraId="2F8F86EE" w14:textId="77777777" w:rsidTr="008332D8">
        <w:trPr>
          <w:trHeight w:val="20"/>
        </w:trPr>
        <w:tc>
          <w:tcPr>
            <w:tcW w:w="2572" w:type="dxa"/>
            <w:vAlign w:val="bottom"/>
          </w:tcPr>
          <w:p w14:paraId="6C508210" w14:textId="77777777" w:rsidR="00777476" w:rsidRPr="00A26EDE" w:rsidRDefault="00777476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419" w:type="dxa"/>
            <w:gridSpan w:val="7"/>
            <w:vAlign w:val="bottom"/>
          </w:tcPr>
          <w:p w14:paraId="679A8FE7" w14:textId="6CB8ADEC" w:rsidR="00777476" w:rsidRPr="00A26EDE" w:rsidRDefault="005F05D9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802A3" w:rsidRPr="00A26EDE" w14:paraId="4F54E344" w14:textId="77777777" w:rsidTr="008332D8">
        <w:trPr>
          <w:trHeight w:val="20"/>
        </w:trPr>
        <w:tc>
          <w:tcPr>
            <w:tcW w:w="2572" w:type="dxa"/>
            <w:vAlign w:val="bottom"/>
          </w:tcPr>
          <w:p w14:paraId="7510E6C7" w14:textId="77777777" w:rsidR="008802A3" w:rsidRPr="00A26EDE" w:rsidRDefault="008802A3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419" w:type="dxa"/>
            <w:gridSpan w:val="7"/>
            <w:vAlign w:val="bottom"/>
          </w:tcPr>
          <w:p w14:paraId="24724885" w14:textId="703DF520" w:rsidR="008802A3" w:rsidRPr="00A26EDE" w:rsidRDefault="008802A3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32B22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31</w:t>
            </w:r>
            <w:r w:rsidRPr="00D32B22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 ธันวาคม </w:t>
            </w:r>
            <w:r w:rsidRPr="00D32B22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2564</w:t>
            </w:r>
          </w:p>
        </w:tc>
      </w:tr>
      <w:tr w:rsidR="00777476" w:rsidRPr="00A26EDE" w14:paraId="60F2681F" w14:textId="77777777" w:rsidTr="008332D8">
        <w:trPr>
          <w:trHeight w:val="20"/>
        </w:trPr>
        <w:tc>
          <w:tcPr>
            <w:tcW w:w="2572" w:type="dxa"/>
            <w:vAlign w:val="bottom"/>
          </w:tcPr>
          <w:p w14:paraId="30383586" w14:textId="2E89C70C" w:rsidR="00777476" w:rsidRPr="0067431A" w:rsidRDefault="00777476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1559" w:type="dxa"/>
            <w:vAlign w:val="bottom"/>
          </w:tcPr>
          <w:p w14:paraId="776A2015" w14:textId="77777777" w:rsidR="00777476" w:rsidRPr="00A26EDE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ธุรกิจการลงทุน</w:t>
            </w:r>
          </w:p>
          <w:p w14:paraId="3D5DADA1" w14:textId="77777777" w:rsidR="00777476" w:rsidRPr="00A26EDE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ที่ปรึกษาและ</w:t>
            </w:r>
          </w:p>
          <w:p w14:paraId="4DDAD7D3" w14:textId="77777777" w:rsidR="00777476" w:rsidRPr="00A26EDE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5F96876D" w14:textId="77777777" w:rsidR="00777476" w:rsidRPr="00A26EDE" w:rsidRDefault="00777476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68" w:type="dxa"/>
            <w:vAlign w:val="bottom"/>
          </w:tcPr>
          <w:p w14:paraId="2CD64F45" w14:textId="77777777" w:rsidR="00777476" w:rsidRPr="00A26EDE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  <w:tc>
          <w:tcPr>
            <w:tcW w:w="105" w:type="dxa"/>
          </w:tcPr>
          <w:p w14:paraId="34ABC868" w14:textId="77777777" w:rsidR="00777476" w:rsidRPr="00A26EDE" w:rsidRDefault="00777476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7" w:type="dxa"/>
            <w:vAlign w:val="bottom"/>
          </w:tcPr>
          <w:p w14:paraId="3D341C6B" w14:textId="77777777" w:rsidR="00777476" w:rsidRPr="00A26EDE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การตัด</w:t>
            </w:r>
          </w:p>
          <w:p w14:paraId="1332F829" w14:textId="77777777" w:rsidR="00777476" w:rsidRPr="00A26EDE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รายการบัญชีระหว่างกัน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05" w:type="dxa"/>
          </w:tcPr>
          <w:p w14:paraId="2566F4B8" w14:textId="77777777" w:rsidR="00777476" w:rsidRPr="00A26EDE" w:rsidRDefault="00777476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5" w:type="dxa"/>
            <w:vAlign w:val="bottom"/>
          </w:tcPr>
          <w:p w14:paraId="79C6F6AE" w14:textId="77777777" w:rsidR="00777476" w:rsidRPr="00A26EDE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</w:tr>
      <w:tr w:rsidR="00777476" w:rsidRPr="00A26EDE" w14:paraId="6B31D36A" w14:textId="77777777" w:rsidTr="008332D8">
        <w:trPr>
          <w:trHeight w:val="20"/>
        </w:trPr>
        <w:tc>
          <w:tcPr>
            <w:tcW w:w="2572" w:type="dxa"/>
            <w:vAlign w:val="bottom"/>
          </w:tcPr>
          <w:p w14:paraId="4E91514A" w14:textId="77777777" w:rsidR="00777476" w:rsidRPr="0067431A" w:rsidRDefault="00777476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6419" w:type="dxa"/>
            <w:gridSpan w:val="7"/>
            <w:vAlign w:val="bottom"/>
          </w:tcPr>
          <w:p w14:paraId="37E87088" w14:textId="77777777" w:rsidR="00777476" w:rsidRPr="00A26EDE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77476" w:rsidRPr="00A26EDE" w14:paraId="2E79AB9E" w14:textId="77777777" w:rsidTr="008332D8">
        <w:trPr>
          <w:trHeight w:val="20"/>
        </w:trPr>
        <w:tc>
          <w:tcPr>
            <w:tcW w:w="2572" w:type="dxa"/>
            <w:vAlign w:val="bottom"/>
          </w:tcPr>
          <w:p w14:paraId="71888AAE" w14:textId="77777777" w:rsidR="00777476" w:rsidRPr="00A26EDE" w:rsidRDefault="00777476" w:rsidP="00777476">
            <w:pPr>
              <w:tabs>
                <w:tab w:val="left" w:pos="162"/>
                <w:tab w:val="left" w:pos="900"/>
              </w:tabs>
              <w:spacing w:line="240" w:lineRule="atLeast"/>
              <w:ind w:left="8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สินทรัพย์รวม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3D3B1C" w14:textId="028701D4" w:rsidR="00777476" w:rsidRPr="00A26EDE" w:rsidRDefault="006C0167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500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914</w:t>
            </w:r>
          </w:p>
        </w:tc>
        <w:tc>
          <w:tcPr>
            <w:tcW w:w="90" w:type="dxa"/>
            <w:shd w:val="clear" w:color="auto" w:fill="auto"/>
          </w:tcPr>
          <w:p w14:paraId="2E116B6D" w14:textId="77777777" w:rsidR="00777476" w:rsidRPr="00A26EDE" w:rsidRDefault="00777476" w:rsidP="0077747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D530EA9" w14:textId="0F56B18D" w:rsidR="00777476" w:rsidRPr="00A26EDE" w:rsidRDefault="006C0167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884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169</w:t>
            </w:r>
          </w:p>
        </w:tc>
        <w:tc>
          <w:tcPr>
            <w:tcW w:w="105" w:type="dxa"/>
            <w:shd w:val="clear" w:color="auto" w:fill="auto"/>
          </w:tcPr>
          <w:p w14:paraId="26664FF9" w14:textId="77777777" w:rsidR="00777476" w:rsidRPr="00A26EDE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E16D08F" w14:textId="37CDACE5" w:rsidR="00777476" w:rsidRPr="00A26EDE" w:rsidRDefault="00777476" w:rsidP="00777476">
            <w:pPr>
              <w:tabs>
                <w:tab w:val="decimal" w:pos="1245"/>
              </w:tabs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="006C0167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C0167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256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C0167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605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05" w:type="dxa"/>
            <w:shd w:val="clear" w:color="auto" w:fill="auto"/>
          </w:tcPr>
          <w:p w14:paraId="0C4BD445" w14:textId="77777777" w:rsidR="00777476" w:rsidRPr="00A26EDE" w:rsidRDefault="00777476" w:rsidP="00777476">
            <w:pPr>
              <w:tabs>
                <w:tab w:val="decimal" w:pos="897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41B1822" w14:textId="3EA405A2" w:rsidR="00777476" w:rsidRPr="00A26EDE" w:rsidRDefault="006C0167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128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478</w:t>
            </w:r>
          </w:p>
        </w:tc>
      </w:tr>
      <w:tr w:rsidR="00777476" w:rsidRPr="00A26EDE" w14:paraId="270B03D7" w14:textId="77777777" w:rsidTr="008332D8">
        <w:trPr>
          <w:trHeight w:val="121"/>
        </w:trPr>
        <w:tc>
          <w:tcPr>
            <w:tcW w:w="2572" w:type="dxa"/>
            <w:vAlign w:val="bottom"/>
          </w:tcPr>
          <w:p w14:paraId="0CB98905" w14:textId="77777777" w:rsidR="00777476" w:rsidRPr="00A26EDE" w:rsidRDefault="00777476" w:rsidP="00777476">
            <w:pPr>
              <w:tabs>
                <w:tab w:val="left" w:pos="900"/>
              </w:tabs>
              <w:spacing w:line="240" w:lineRule="atLeast"/>
              <w:ind w:left="89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หนี้สินรวม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4CA3645" w14:textId="5C14A1FD" w:rsidR="00777476" w:rsidRPr="00A26EDE" w:rsidRDefault="006C0167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109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491</w:t>
            </w:r>
          </w:p>
        </w:tc>
        <w:tc>
          <w:tcPr>
            <w:tcW w:w="90" w:type="dxa"/>
            <w:shd w:val="clear" w:color="auto" w:fill="auto"/>
          </w:tcPr>
          <w:p w14:paraId="1C90CA6A" w14:textId="77777777" w:rsidR="00777476" w:rsidRPr="00A26EDE" w:rsidRDefault="00777476" w:rsidP="0077747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9B1F3B6" w14:textId="68BD639E" w:rsidR="00777476" w:rsidRPr="00A26EDE" w:rsidRDefault="006C0167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94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042</w:t>
            </w:r>
          </w:p>
        </w:tc>
        <w:tc>
          <w:tcPr>
            <w:tcW w:w="105" w:type="dxa"/>
            <w:shd w:val="clear" w:color="auto" w:fill="auto"/>
          </w:tcPr>
          <w:p w14:paraId="3ADF7797" w14:textId="77777777" w:rsidR="00777476" w:rsidRPr="00A26EDE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9FBBA0B" w14:textId="3D521309" w:rsidR="00777476" w:rsidRPr="00A26EDE" w:rsidRDefault="00777476" w:rsidP="00777476">
            <w:pPr>
              <w:tabs>
                <w:tab w:val="decimal" w:pos="1245"/>
              </w:tabs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="006C0167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692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C0167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322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05" w:type="dxa"/>
            <w:shd w:val="clear" w:color="auto" w:fill="auto"/>
          </w:tcPr>
          <w:p w14:paraId="391CF7D6" w14:textId="77777777" w:rsidR="00777476" w:rsidRPr="00A26EDE" w:rsidRDefault="00777476" w:rsidP="0077747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5C9D4B" w14:textId="4779A7A7" w:rsidR="00777476" w:rsidRPr="00A26EDE" w:rsidRDefault="006C0167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511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211</w:t>
            </w:r>
          </w:p>
        </w:tc>
      </w:tr>
    </w:tbl>
    <w:p w14:paraId="1C4C116B" w14:textId="06975A2E" w:rsidR="00E87C06" w:rsidRPr="00A26EDE" w:rsidRDefault="00E87C06" w:rsidP="00777476"/>
    <w:p w14:paraId="776B453D" w14:textId="77777777" w:rsidR="00E87C06" w:rsidRPr="00A26EDE" w:rsidRDefault="00E87C06">
      <w:pPr>
        <w:overflowPunct/>
        <w:autoSpaceDE/>
        <w:autoSpaceDN/>
        <w:adjustRightInd/>
        <w:textAlignment w:val="auto"/>
      </w:pPr>
      <w:r w:rsidRPr="00A26EDE">
        <w:rPr>
          <w:szCs w:val="24"/>
          <w:cs/>
        </w:rPr>
        <w:br w:type="page"/>
      </w:r>
    </w:p>
    <w:p w14:paraId="032E6CF0" w14:textId="1665662B" w:rsidR="00D33161" w:rsidRPr="00A26EDE" w:rsidRDefault="00D33161" w:rsidP="00D3316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การดำเนินงานที่ยกเลิก</w:t>
      </w:r>
      <w:r w:rsidR="00016E78">
        <w:rPr>
          <w:rFonts w:asciiTheme="majorBidi" w:hAnsiTheme="majorBidi"/>
          <w:b/>
          <w:bCs/>
          <w:sz w:val="30"/>
          <w:szCs w:val="30"/>
        </w:rPr>
        <w:t xml:space="preserve"> </w:t>
      </w:r>
    </w:p>
    <w:p w14:paraId="2715F3B4" w14:textId="77777777" w:rsidR="00D33161" w:rsidRPr="00A26EDE" w:rsidRDefault="00D33161" w:rsidP="00D33161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b/>
          <w:bCs/>
          <w:sz w:val="18"/>
          <w:szCs w:val="18"/>
        </w:rPr>
      </w:pPr>
    </w:p>
    <w:p w14:paraId="103302EF" w14:textId="18F98B65" w:rsidR="00D33161" w:rsidRPr="00A26EDE" w:rsidRDefault="00D33161" w:rsidP="008802A3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Pr="00A26EDE">
        <w:rPr>
          <w:rFonts w:asciiTheme="majorBidi" w:hAnsiTheme="majorBidi"/>
          <w:sz w:val="30"/>
          <w:szCs w:val="30"/>
          <w:lang w:val="en-GB"/>
        </w:rPr>
        <w:t>5</w:t>
      </w:r>
      <w:r w:rsidRPr="00A26EDE">
        <w:rPr>
          <w:rFonts w:asciiTheme="majorBidi" w:hAnsiTheme="majorBidi"/>
          <w:sz w:val="30"/>
          <w:szCs w:val="30"/>
          <w:cs/>
        </w:rPr>
        <w:t xml:space="preserve"> พฤษ</w:t>
      </w:r>
      <w:r w:rsidR="005D37DF">
        <w:rPr>
          <w:rFonts w:asciiTheme="majorBidi" w:hAnsiTheme="majorBidi" w:hint="cs"/>
          <w:sz w:val="30"/>
          <w:szCs w:val="30"/>
          <w:cs/>
        </w:rPr>
        <w:t>ภ</w:t>
      </w:r>
      <w:r w:rsidRPr="00A26EDE">
        <w:rPr>
          <w:rFonts w:asciiTheme="majorBidi" w:hAnsiTheme="majorBidi"/>
          <w:sz w:val="30"/>
          <w:szCs w:val="30"/>
          <w:cs/>
        </w:rPr>
        <w:t xml:space="preserve">าคม </w:t>
      </w:r>
      <w:r w:rsidRPr="00A26EDE">
        <w:rPr>
          <w:rFonts w:asciiTheme="majorBidi" w:hAnsi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กลุ่มบริษัทจำหน่ายเงินลงทุนในหุ้นสามัญทั้งหมดของบริษัทหลักทรัพย์ ฟินันซ่า จำกัด ซึ่งเป็นบริษัทย่อยในส่วนงานธุรกิจหลักทรัพย์ทั้งทางตรงและทางอ้อม จำนวน </w:t>
      </w:r>
      <w:r w:rsidRPr="00A26EDE">
        <w:rPr>
          <w:rFonts w:asciiTheme="majorBidi" w:hAnsiTheme="majorBidi"/>
          <w:sz w:val="30"/>
          <w:szCs w:val="30"/>
          <w:lang w:val="en-GB"/>
        </w:rPr>
        <w:t>39</w:t>
      </w:r>
      <w:r w:rsidRPr="00A26EDE">
        <w:rPr>
          <w:rFonts w:asciiTheme="majorBidi" w:hAnsiTheme="majorBidi"/>
          <w:sz w:val="30"/>
          <w:szCs w:val="30"/>
        </w:rPr>
        <w:t>,</w:t>
      </w:r>
      <w:r w:rsidRPr="00A26EDE">
        <w:rPr>
          <w:rFonts w:asciiTheme="majorBidi" w:hAnsiTheme="majorBidi"/>
          <w:sz w:val="30"/>
          <w:szCs w:val="30"/>
          <w:lang w:val="en-GB"/>
        </w:rPr>
        <w:t>999</w:t>
      </w:r>
      <w:r w:rsidRPr="00A26EDE">
        <w:rPr>
          <w:rFonts w:asciiTheme="majorBidi" w:hAnsiTheme="majorBidi"/>
          <w:sz w:val="30"/>
          <w:szCs w:val="30"/>
        </w:rPr>
        <w:t>,</w:t>
      </w:r>
      <w:r w:rsidRPr="00A26EDE">
        <w:rPr>
          <w:rFonts w:asciiTheme="majorBidi" w:hAnsiTheme="majorBidi"/>
          <w:sz w:val="30"/>
          <w:szCs w:val="30"/>
          <w:lang w:val="en-GB"/>
        </w:rPr>
        <w:t>995</w:t>
      </w:r>
      <w:r w:rsidRPr="00A26EDE">
        <w:rPr>
          <w:rFonts w:asciiTheme="majorBidi" w:hAnsiTheme="majorBidi"/>
          <w:sz w:val="30"/>
          <w:szCs w:val="30"/>
          <w:cs/>
        </w:rPr>
        <w:t xml:space="preserve"> หุ้น มูลค่</w:t>
      </w:r>
      <w:r w:rsidR="00E02A05">
        <w:rPr>
          <w:rFonts w:asciiTheme="majorBidi" w:hAnsiTheme="majorBidi" w:hint="cs"/>
          <w:sz w:val="30"/>
          <w:szCs w:val="30"/>
          <w:cs/>
        </w:rPr>
        <w:t>า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lang w:val="en-GB"/>
        </w:rPr>
        <w:t>10</w:t>
      </w:r>
      <w:r w:rsidRPr="00A26EDE">
        <w:rPr>
          <w:rFonts w:asciiTheme="majorBidi" w:hAnsiTheme="majorBidi"/>
          <w:sz w:val="30"/>
          <w:szCs w:val="30"/>
          <w:cs/>
        </w:rPr>
        <w:t xml:space="preserve"> บาท</w:t>
      </w:r>
      <w:r w:rsidR="00E02A05">
        <w:rPr>
          <w:rFonts w:asciiTheme="majorBidi" w:hAnsiTheme="majorBidi" w:hint="cs"/>
          <w:sz w:val="30"/>
          <w:szCs w:val="30"/>
          <w:cs/>
        </w:rPr>
        <w:t>ต่อหุ้น</w:t>
      </w:r>
      <w:r w:rsidRPr="00A26EDE">
        <w:rPr>
          <w:rFonts w:asciiTheme="majorBidi" w:hAnsiTheme="majorBidi"/>
          <w:sz w:val="30"/>
          <w:szCs w:val="30"/>
          <w:cs/>
        </w:rPr>
        <w:t xml:space="preserve">คิดเป็นสัดส่วนประมาณร้อยละ </w:t>
      </w:r>
      <w:r w:rsidRPr="00A26EDE">
        <w:rPr>
          <w:rFonts w:asciiTheme="majorBidi" w:hAnsiTheme="majorBidi"/>
          <w:sz w:val="30"/>
          <w:szCs w:val="30"/>
          <w:lang w:val="en-GB"/>
        </w:rPr>
        <w:t>100</w:t>
      </w:r>
      <w:r w:rsidRPr="00A26EDE">
        <w:rPr>
          <w:rFonts w:asciiTheme="majorBidi" w:hAnsiTheme="majorBidi"/>
          <w:sz w:val="30"/>
          <w:szCs w:val="30"/>
          <w:cs/>
        </w:rPr>
        <w:t xml:space="preserve"> ของจำนวนหุ้นที่ออกและจำหน่ายแล้วทั้งหมดของบริษัทหลักทรัพย์ ฟินันซ่า จำกัด ในราคาหุ้นละ </w:t>
      </w:r>
      <w:r w:rsidRPr="00A26EDE">
        <w:rPr>
          <w:rFonts w:asciiTheme="majorBidi" w:hAnsiTheme="majorBidi"/>
          <w:sz w:val="30"/>
          <w:szCs w:val="30"/>
          <w:lang w:val="en-GB"/>
        </w:rPr>
        <w:t>12</w:t>
      </w:r>
      <w:r w:rsidRPr="00A26EDE">
        <w:rPr>
          <w:rFonts w:asciiTheme="majorBidi" w:hAnsiTheme="majorBidi"/>
          <w:sz w:val="30"/>
          <w:szCs w:val="30"/>
          <w:cs/>
        </w:rPr>
        <w:t>.</w:t>
      </w:r>
      <w:r w:rsidRPr="00A26EDE">
        <w:rPr>
          <w:rFonts w:asciiTheme="majorBidi" w:hAnsiTheme="majorBidi"/>
          <w:sz w:val="30"/>
          <w:szCs w:val="30"/>
          <w:lang w:val="en-GB"/>
        </w:rPr>
        <w:t>25</w:t>
      </w:r>
      <w:r w:rsidRPr="00A26EDE">
        <w:rPr>
          <w:rFonts w:asciiTheme="majorBidi" w:hAnsiTheme="majorBidi"/>
          <w:sz w:val="30"/>
          <w:szCs w:val="30"/>
          <w:cs/>
        </w:rPr>
        <w:t xml:space="preserve"> บาท เป็นจำนวนเงินรวม </w:t>
      </w:r>
      <w:r w:rsidRPr="00A26EDE">
        <w:rPr>
          <w:rFonts w:asciiTheme="majorBidi" w:hAnsiTheme="majorBidi"/>
          <w:sz w:val="30"/>
          <w:szCs w:val="30"/>
          <w:lang w:val="en-GB"/>
        </w:rPr>
        <w:t>490</w:t>
      </w:r>
      <w:r w:rsidRPr="00A26EDE">
        <w:rPr>
          <w:rFonts w:asciiTheme="majorBidi" w:hAnsiTheme="majorBidi"/>
          <w:sz w:val="30"/>
          <w:szCs w:val="30"/>
          <w:cs/>
        </w:rPr>
        <w:t>.</w:t>
      </w:r>
      <w:r w:rsidRPr="00A26EDE">
        <w:rPr>
          <w:rFonts w:asciiTheme="majorBidi" w:hAnsiTheme="majorBidi"/>
          <w:sz w:val="30"/>
          <w:szCs w:val="30"/>
          <w:lang w:val="en-GB"/>
        </w:rPr>
        <w:t>19</w:t>
      </w:r>
      <w:r w:rsidRPr="00A26EDE">
        <w:rPr>
          <w:rFonts w:asciiTheme="majorBidi" w:hAnsiTheme="majorBidi"/>
          <w:sz w:val="30"/>
          <w:szCs w:val="30"/>
          <w:cs/>
        </w:rPr>
        <w:t xml:space="preserve"> ล้านบาท ให้แก่บริษัทหลักทรัพย์ที่ปรึกษาการลงทุน เอฟเอสเอสอินเตอร์เนชั่นแนล จำกัด โดยรับรู</w:t>
      </w:r>
      <w:r w:rsidR="00C43BDC">
        <w:rPr>
          <w:rFonts w:asciiTheme="majorBidi" w:hAnsiTheme="majorBidi" w:hint="cs"/>
          <w:sz w:val="30"/>
          <w:szCs w:val="30"/>
          <w:cs/>
        </w:rPr>
        <w:t>้ขาดทุน</w:t>
      </w:r>
      <w:r w:rsidRPr="00A26EDE">
        <w:rPr>
          <w:rFonts w:asciiTheme="majorBidi" w:hAnsiTheme="majorBidi"/>
          <w:sz w:val="30"/>
          <w:szCs w:val="30"/>
          <w:cs/>
        </w:rPr>
        <w:t>จากการ</w:t>
      </w:r>
      <w:r w:rsidR="008172ED">
        <w:rPr>
          <w:rFonts w:asciiTheme="majorBidi" w:hAnsiTheme="majorBidi" w:hint="cs"/>
          <w:sz w:val="30"/>
          <w:szCs w:val="30"/>
          <w:cs/>
        </w:rPr>
        <w:t>สูญเสียการควบคุมในบริษัทย่อย</w:t>
      </w:r>
      <w:r w:rsidRPr="00A26EDE">
        <w:rPr>
          <w:rFonts w:asciiTheme="majorBidi" w:hAnsiTheme="majorBidi"/>
          <w:sz w:val="30"/>
          <w:szCs w:val="30"/>
          <w:cs/>
        </w:rPr>
        <w:t>ในงบกำไรขาดทุนเบ็ดเสร็จรวมทั้งสิ้น</w:t>
      </w:r>
      <w:r w:rsidR="00C43BDC">
        <w:rPr>
          <w:rFonts w:asciiTheme="majorBidi" w:hAnsiTheme="majorBidi" w:hint="cs"/>
          <w:sz w:val="30"/>
          <w:szCs w:val="30"/>
          <w:cs/>
        </w:rPr>
        <w:t xml:space="preserve"> </w:t>
      </w:r>
      <w:r w:rsidR="00C43BDC">
        <w:rPr>
          <w:rFonts w:asciiTheme="majorBidi" w:hAnsiTheme="majorBidi"/>
          <w:sz w:val="30"/>
          <w:szCs w:val="30"/>
        </w:rPr>
        <w:t>140.</w:t>
      </w:r>
      <w:r w:rsidR="00D02DB9">
        <w:rPr>
          <w:rFonts w:asciiTheme="majorBidi" w:hAnsiTheme="majorBidi"/>
          <w:sz w:val="30"/>
          <w:szCs w:val="30"/>
        </w:rPr>
        <w:t>5</w:t>
      </w:r>
      <w:r w:rsidRPr="00A26EDE">
        <w:rPr>
          <w:rFonts w:asciiTheme="majorBidi" w:hAnsiTheme="majorBidi"/>
          <w:sz w:val="30"/>
          <w:szCs w:val="30"/>
          <w:cs/>
        </w:rPr>
        <w:t xml:space="preserve"> ล้านบาท</w:t>
      </w:r>
      <w:r w:rsidR="00935774">
        <w:rPr>
          <w:rFonts w:asciiTheme="majorBidi" w:hAnsiTheme="majorBidi"/>
          <w:sz w:val="30"/>
          <w:szCs w:val="30"/>
        </w:rPr>
        <w:t xml:space="preserve"> </w:t>
      </w:r>
      <w:r w:rsidR="00935774">
        <w:rPr>
          <w:rFonts w:asciiTheme="majorBidi" w:hAnsiTheme="majorBidi" w:hint="cs"/>
          <w:sz w:val="30"/>
          <w:szCs w:val="30"/>
          <w:cs/>
        </w:rPr>
        <w:t>และกำไรในงบกำไร</w:t>
      </w:r>
      <w:r w:rsidR="009A55AE">
        <w:rPr>
          <w:rFonts w:asciiTheme="majorBidi" w:hAnsiTheme="majorBidi" w:hint="cs"/>
          <w:sz w:val="30"/>
          <w:szCs w:val="30"/>
          <w:cs/>
        </w:rPr>
        <w:t>ขาดทุน</w:t>
      </w:r>
      <w:r w:rsidR="00935774">
        <w:rPr>
          <w:rFonts w:asciiTheme="majorBidi" w:hAnsiTheme="majorBidi" w:hint="cs"/>
          <w:sz w:val="30"/>
          <w:szCs w:val="30"/>
          <w:cs/>
        </w:rPr>
        <w:t xml:space="preserve">เบ็ดเสร็จเฉพาะกิจการทั้งสิ้น </w:t>
      </w:r>
      <w:r w:rsidR="00935774">
        <w:rPr>
          <w:rFonts w:asciiTheme="majorBidi" w:hAnsiTheme="majorBidi"/>
          <w:sz w:val="30"/>
          <w:szCs w:val="30"/>
        </w:rPr>
        <w:t xml:space="preserve">55.5 </w:t>
      </w:r>
      <w:r w:rsidR="00935774">
        <w:rPr>
          <w:rFonts w:asciiTheme="majorBidi" w:hAnsiTheme="majorBidi" w:hint="cs"/>
          <w:sz w:val="30"/>
          <w:szCs w:val="30"/>
          <w:cs/>
        </w:rPr>
        <w:t>ล้านบาท</w:t>
      </w:r>
      <w:r w:rsidRPr="00A26EDE">
        <w:rPr>
          <w:rFonts w:asciiTheme="majorBidi" w:hAnsiTheme="majorBidi"/>
          <w:sz w:val="30"/>
          <w:szCs w:val="30"/>
          <w:cs/>
        </w:rPr>
        <w:t xml:space="preserve"> ทั้งนี้ส่วนงานนี้ไม่ได้เป็นการดำเนินงานที่ยกเลิกหรือที่ถือไว้เพื่อขาย ณ วันที่ </w:t>
      </w:r>
      <w:r w:rsidRPr="00A26EDE">
        <w:rPr>
          <w:rFonts w:asciiTheme="majorBidi" w:hAnsiTheme="majorBidi"/>
          <w:sz w:val="30"/>
          <w:szCs w:val="30"/>
          <w:lang w:val="en-GB"/>
        </w:rPr>
        <w:t>30</w:t>
      </w:r>
      <w:r w:rsidRPr="00A26EDE">
        <w:rPr>
          <w:rFonts w:asciiTheme="majorBidi" w:hAnsiTheme="majorBidi"/>
          <w:sz w:val="30"/>
          <w:szCs w:val="30"/>
          <w:cs/>
        </w:rPr>
        <w:t xml:space="preserve"> มิถุนายน </w:t>
      </w:r>
      <w:r w:rsidRPr="00A26EDE">
        <w:rPr>
          <w:rFonts w:asciiTheme="majorBidi" w:hAnsiTheme="majorBidi"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sz w:val="30"/>
          <w:szCs w:val="30"/>
          <w:cs/>
        </w:rPr>
        <w:t xml:space="preserve"> งบกำไรขาดทุนเบ็ดเสร็จที่แสดงเปรียบเทียบได้ถูกจัดประเภทใหม่เพื่อนำเสนอการดำเนินงานที่ยกเลิกแยกต่างหากจากการดำเนินงานต่อเนื่อง</w:t>
      </w:r>
    </w:p>
    <w:p w14:paraId="10043A55" w14:textId="77777777" w:rsidR="00D33161" w:rsidRPr="00A26EDE" w:rsidRDefault="00D33161" w:rsidP="00D33161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sz w:val="18"/>
          <w:szCs w:val="18"/>
          <w:cs/>
        </w:rPr>
      </w:pPr>
    </w:p>
    <w:p w14:paraId="0D3E8881" w14:textId="77777777" w:rsidR="00D33161" w:rsidRPr="00A26EDE" w:rsidRDefault="00D33161" w:rsidP="00D3316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t xml:space="preserve">การวิเคราะห์ผลของการดำเนินงานที่ยกเลิกสำหรับงวดหกเดือนสิ้นสุดวันที่ </w:t>
      </w:r>
      <w:r w:rsidRPr="00A26EDE">
        <w:rPr>
          <w:rFonts w:asciiTheme="majorBidi" w:hAnsiTheme="majorBidi"/>
          <w:sz w:val="30"/>
          <w:szCs w:val="30"/>
          <w:lang w:val="en-GB"/>
        </w:rPr>
        <w:t>30</w:t>
      </w:r>
      <w:r w:rsidRPr="00A26EDE">
        <w:rPr>
          <w:rFonts w:asciiTheme="majorBidi" w:hAnsiTheme="majorBidi"/>
          <w:sz w:val="30"/>
          <w:szCs w:val="30"/>
          <w:cs/>
        </w:rPr>
        <w:t xml:space="preserve"> มิถุนายน </w:t>
      </w:r>
      <w:r w:rsidRPr="00A26EDE">
        <w:rPr>
          <w:rFonts w:asciiTheme="majorBidi" w:hAnsi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และ </w:t>
      </w:r>
      <w:r w:rsidRPr="00A26EDE">
        <w:rPr>
          <w:rFonts w:asciiTheme="majorBidi" w:hAnsiTheme="majorBidi"/>
          <w:sz w:val="30"/>
          <w:szCs w:val="30"/>
        </w:rPr>
        <w:t>2564</w:t>
      </w:r>
      <w:r w:rsidRPr="00A26EDE">
        <w:rPr>
          <w:rFonts w:asciiTheme="majorBidi" w:hAnsiTheme="majorBidi"/>
          <w:sz w:val="30"/>
          <w:szCs w:val="30"/>
          <w:cs/>
        </w:rPr>
        <w:t xml:space="preserve"> มีดังนี้</w:t>
      </w:r>
    </w:p>
    <w:p w14:paraId="33076420" w14:textId="77777777" w:rsidR="00D33161" w:rsidRPr="00A26EDE" w:rsidRDefault="00D33161" w:rsidP="00D33161">
      <w:pPr>
        <w:overflowPunct/>
        <w:autoSpaceDE/>
        <w:autoSpaceDN/>
        <w:adjustRightInd/>
        <w:ind w:left="547" w:firstLine="720"/>
        <w:jc w:val="thaiDistribute"/>
        <w:textAlignment w:val="auto"/>
        <w:rPr>
          <w:rFonts w:asciiTheme="majorBidi" w:hAnsiTheme="majorBidi"/>
          <w:sz w:val="18"/>
          <w:szCs w:val="18"/>
        </w:rPr>
      </w:pPr>
    </w:p>
    <w:tbl>
      <w:tblPr>
        <w:tblW w:w="916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2"/>
        <w:gridCol w:w="1350"/>
        <w:gridCol w:w="1530"/>
        <w:gridCol w:w="180"/>
        <w:gridCol w:w="1530"/>
      </w:tblGrid>
      <w:tr w:rsidR="00D33161" w:rsidRPr="00A26EDE" w14:paraId="6D90E594" w14:textId="77777777" w:rsidTr="00951183">
        <w:tc>
          <w:tcPr>
            <w:tcW w:w="4572" w:type="dxa"/>
            <w:vAlign w:val="bottom"/>
          </w:tcPr>
          <w:p w14:paraId="3D99005C" w14:textId="77777777" w:rsidR="00D33161" w:rsidRPr="00A26EDE" w:rsidRDefault="00D33161" w:rsidP="00951183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31AF9001" w14:textId="77777777" w:rsidR="00D33161" w:rsidRPr="00A26EDE" w:rsidRDefault="00D33161" w:rsidP="00951183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37345440" w14:textId="77777777" w:rsidR="00D33161" w:rsidRPr="00A26EDE" w:rsidRDefault="00D33161" w:rsidP="0095118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33161" w:rsidRPr="00A26EDE" w14:paraId="4EE3CBDB" w14:textId="77777777" w:rsidTr="00951183">
        <w:tc>
          <w:tcPr>
            <w:tcW w:w="4572" w:type="dxa"/>
            <w:vAlign w:val="bottom"/>
          </w:tcPr>
          <w:p w14:paraId="6AC43FCC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ผลการดำเนินงานของการดำเนินงานที่ยกเลิก</w:t>
            </w:r>
          </w:p>
        </w:tc>
        <w:tc>
          <w:tcPr>
            <w:tcW w:w="1350" w:type="dxa"/>
            <w:vAlign w:val="bottom"/>
          </w:tcPr>
          <w:p w14:paraId="05D057A5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24BF0306" w14:textId="77777777" w:rsidR="00D33161" w:rsidRPr="00A26EDE" w:rsidRDefault="00D33161" w:rsidP="0095118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</w:tr>
      <w:tr w:rsidR="00D33161" w:rsidRPr="00A26EDE" w14:paraId="0D4C40B9" w14:textId="77777777" w:rsidTr="00951183">
        <w:tc>
          <w:tcPr>
            <w:tcW w:w="4572" w:type="dxa"/>
            <w:vAlign w:val="bottom"/>
          </w:tcPr>
          <w:p w14:paraId="14105FC3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มิถุนายน </w:t>
            </w:r>
          </w:p>
        </w:tc>
        <w:tc>
          <w:tcPr>
            <w:tcW w:w="1350" w:type="dxa"/>
            <w:vAlign w:val="bottom"/>
          </w:tcPr>
          <w:p w14:paraId="53366F17" w14:textId="36247904" w:rsidR="00D33161" w:rsidRPr="00A26EDE" w:rsidRDefault="00D33161" w:rsidP="00951183">
            <w:pPr>
              <w:jc w:val="center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6A50A87C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</w:tcPr>
          <w:p w14:paraId="335C82CD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7F12BF92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D33161" w:rsidRPr="00A26EDE" w14:paraId="6A456D0B" w14:textId="77777777" w:rsidTr="00951183">
        <w:tc>
          <w:tcPr>
            <w:tcW w:w="4572" w:type="dxa"/>
            <w:vAlign w:val="bottom"/>
          </w:tcPr>
          <w:p w14:paraId="415BB646" w14:textId="77777777" w:rsidR="00D33161" w:rsidRPr="00A26EDE" w:rsidRDefault="00D33161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766C76B0" w14:textId="77777777" w:rsidR="00D33161" w:rsidRPr="00A26EDE" w:rsidRDefault="00D33161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3A124748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33161" w:rsidRPr="00A26EDE" w14:paraId="55298B22" w14:textId="77777777" w:rsidTr="00951183">
        <w:tc>
          <w:tcPr>
            <w:tcW w:w="4572" w:type="dxa"/>
            <w:vAlign w:val="bottom"/>
          </w:tcPr>
          <w:p w14:paraId="047541AD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</w:t>
            </w:r>
          </w:p>
        </w:tc>
        <w:tc>
          <w:tcPr>
            <w:tcW w:w="1350" w:type="dxa"/>
            <w:vAlign w:val="bottom"/>
          </w:tcPr>
          <w:p w14:paraId="216534EF" w14:textId="77777777" w:rsidR="00D33161" w:rsidRPr="00A26EDE" w:rsidRDefault="00D33161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2AC794F" w14:textId="77777777" w:rsidR="00D33161" w:rsidRPr="00A26EDE" w:rsidRDefault="00D33161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DB6A649" w14:textId="77777777" w:rsidR="00D33161" w:rsidRPr="00A26EDE" w:rsidRDefault="00D33161" w:rsidP="009511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13162F84" w14:textId="77777777" w:rsidR="00D33161" w:rsidRPr="00A26EDE" w:rsidRDefault="00D33161" w:rsidP="00951183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33161" w:rsidRPr="00A26EDE" w14:paraId="40332A10" w14:textId="77777777" w:rsidTr="00951183">
        <w:tc>
          <w:tcPr>
            <w:tcW w:w="4572" w:type="dxa"/>
            <w:vAlign w:val="bottom"/>
          </w:tcPr>
          <w:p w14:paraId="35CB6953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1350" w:type="dxa"/>
            <w:vAlign w:val="bottom"/>
          </w:tcPr>
          <w:p w14:paraId="5794640D" w14:textId="77777777" w:rsidR="00D33161" w:rsidRPr="00A26EDE" w:rsidRDefault="00D33161" w:rsidP="00951183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2CF2AD3" w14:textId="6E298646" w:rsidR="00D33161" w:rsidRPr="00A26EDE" w:rsidRDefault="0064022C" w:rsidP="00F64DA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73,5</w:t>
            </w:r>
            <w:r w:rsidR="00F64DA3" w:rsidRPr="00A26EDE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180" w:type="dxa"/>
          </w:tcPr>
          <w:p w14:paraId="10AAD445" w14:textId="77777777" w:rsidR="00D33161" w:rsidRPr="00A26EDE" w:rsidRDefault="00D33161" w:rsidP="009511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49E1909" w14:textId="07C32015" w:rsidR="00D33161" w:rsidRPr="00A26EDE" w:rsidRDefault="00A062E9" w:rsidP="00951183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160,754</w:t>
            </w:r>
          </w:p>
        </w:tc>
      </w:tr>
      <w:tr w:rsidR="00D33161" w:rsidRPr="00A26EDE" w14:paraId="1676D51F" w14:textId="77777777" w:rsidTr="00951183">
        <w:tc>
          <w:tcPr>
            <w:tcW w:w="4572" w:type="dxa"/>
            <w:vAlign w:val="bottom"/>
          </w:tcPr>
          <w:p w14:paraId="05E17FB5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ค่าใช้จ่าย</w:t>
            </w:r>
          </w:p>
        </w:tc>
        <w:tc>
          <w:tcPr>
            <w:tcW w:w="1350" w:type="dxa"/>
            <w:vAlign w:val="bottom"/>
          </w:tcPr>
          <w:p w14:paraId="36ECF8B4" w14:textId="77777777" w:rsidR="00D33161" w:rsidRPr="00A26EDE" w:rsidRDefault="00D33161" w:rsidP="00951183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C0DE2D7" w14:textId="77777777" w:rsidR="00D33161" w:rsidRPr="00A26EDE" w:rsidRDefault="00D33161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BC41696" w14:textId="77777777" w:rsidR="00D33161" w:rsidRPr="00A26EDE" w:rsidRDefault="00D33161" w:rsidP="009511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2CA37972" w14:textId="77777777" w:rsidR="00D33161" w:rsidRPr="00A26EDE" w:rsidRDefault="00D33161" w:rsidP="00951183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D33161" w:rsidRPr="00A26EDE" w14:paraId="3A498365" w14:textId="77777777" w:rsidTr="00951183">
        <w:tc>
          <w:tcPr>
            <w:tcW w:w="4572" w:type="dxa"/>
            <w:vAlign w:val="bottom"/>
          </w:tcPr>
          <w:p w14:paraId="67DABD68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ค่าใช้จ่ายในการประกอบธุรกิจหลักทรัพย์</w:t>
            </w:r>
          </w:p>
        </w:tc>
        <w:tc>
          <w:tcPr>
            <w:tcW w:w="1350" w:type="dxa"/>
            <w:vAlign w:val="bottom"/>
          </w:tcPr>
          <w:p w14:paraId="4DA132FF" w14:textId="77777777" w:rsidR="00D33161" w:rsidRPr="00A26EDE" w:rsidRDefault="00D33161" w:rsidP="00951183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C2E2FE9" w14:textId="23C91869" w:rsidR="00D33161" w:rsidRPr="00A26EDE" w:rsidRDefault="0064022C" w:rsidP="00FC1BEC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FC1BEC" w:rsidRPr="00A26EDE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FC1BEC" w:rsidRPr="00A26EDE">
              <w:rPr>
                <w:rFonts w:asciiTheme="majorBidi" w:hAnsiTheme="majorBidi" w:cstheme="majorBidi"/>
                <w:sz w:val="30"/>
                <w:szCs w:val="30"/>
              </w:rPr>
              <w:t>976</w:t>
            </w:r>
          </w:p>
        </w:tc>
        <w:tc>
          <w:tcPr>
            <w:tcW w:w="180" w:type="dxa"/>
          </w:tcPr>
          <w:p w14:paraId="52F0DE3A" w14:textId="77777777" w:rsidR="00D33161" w:rsidRPr="00A26EDE" w:rsidRDefault="00D33161" w:rsidP="009511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7D8A3613" w14:textId="276FB714" w:rsidR="00D33161" w:rsidRPr="00A26EDE" w:rsidRDefault="00A062E9" w:rsidP="00951183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89,014</w:t>
            </w:r>
          </w:p>
        </w:tc>
      </w:tr>
      <w:tr w:rsidR="00D33161" w:rsidRPr="00A26EDE" w14:paraId="147DF620" w14:textId="77777777" w:rsidTr="00951183">
        <w:tc>
          <w:tcPr>
            <w:tcW w:w="4572" w:type="dxa"/>
            <w:vAlign w:val="bottom"/>
          </w:tcPr>
          <w:p w14:paraId="31428359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ค่าใช้จ่ายในการบริการและบริหาร</w:t>
            </w:r>
          </w:p>
        </w:tc>
        <w:tc>
          <w:tcPr>
            <w:tcW w:w="1350" w:type="dxa"/>
            <w:vAlign w:val="bottom"/>
          </w:tcPr>
          <w:p w14:paraId="5FB5B603" w14:textId="77777777" w:rsidR="00D33161" w:rsidRPr="00A26EDE" w:rsidRDefault="00D33161" w:rsidP="00951183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147245" w14:textId="15A443C0" w:rsidR="00D33161" w:rsidRPr="00A26EDE" w:rsidRDefault="0064022C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3,09</w:t>
            </w:r>
            <w:r w:rsidR="00F64DA3" w:rsidRPr="00A26EDE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80" w:type="dxa"/>
          </w:tcPr>
          <w:p w14:paraId="0070B177" w14:textId="77777777" w:rsidR="00D33161" w:rsidRPr="00A26EDE" w:rsidRDefault="00D33161" w:rsidP="009511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E54C106" w14:textId="1C16DB3C" w:rsidR="00D33161" w:rsidRPr="00A26EDE" w:rsidRDefault="00A062E9" w:rsidP="00951183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9,685</w:t>
            </w:r>
          </w:p>
        </w:tc>
      </w:tr>
      <w:tr w:rsidR="00D33161" w:rsidRPr="00A26EDE" w14:paraId="5CF66111" w14:textId="77777777" w:rsidTr="00E91D18">
        <w:tc>
          <w:tcPr>
            <w:tcW w:w="4572" w:type="dxa"/>
            <w:vAlign w:val="bottom"/>
          </w:tcPr>
          <w:p w14:paraId="3F57DAB4" w14:textId="3D47662F" w:rsidR="00D33161" w:rsidRPr="00935774" w:rsidRDefault="00133B67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935774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กำไรก่อนภาษีเงินได้</w:t>
            </w:r>
            <w:r w:rsidR="00D33161" w:rsidRPr="00935774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จากการดำเนินงานที่ยกเลิก </w:t>
            </w:r>
          </w:p>
        </w:tc>
        <w:tc>
          <w:tcPr>
            <w:tcW w:w="1350" w:type="dxa"/>
            <w:vAlign w:val="bottom"/>
          </w:tcPr>
          <w:p w14:paraId="286E0442" w14:textId="77777777" w:rsidR="00D33161" w:rsidRPr="00A26EDE" w:rsidRDefault="00D33161" w:rsidP="00951183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A61BCA" w14:textId="7B4AC941" w:rsidR="00D33161" w:rsidRPr="00C025FC" w:rsidRDefault="0064022C" w:rsidP="00FC1BEC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25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FC1BEC" w:rsidRPr="00C025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C025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FC1BEC" w:rsidRPr="00C025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498</w:t>
            </w:r>
          </w:p>
        </w:tc>
        <w:tc>
          <w:tcPr>
            <w:tcW w:w="180" w:type="dxa"/>
          </w:tcPr>
          <w:p w14:paraId="4284D69F" w14:textId="77777777" w:rsidR="00D33161" w:rsidRPr="00C025FC" w:rsidRDefault="00D33161" w:rsidP="009511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7D2A5B1D" w14:textId="7727F096" w:rsidR="00D33161" w:rsidRPr="00C025FC" w:rsidRDefault="00367F9B" w:rsidP="00951183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C025F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62,055</w:t>
            </w:r>
          </w:p>
        </w:tc>
      </w:tr>
      <w:tr w:rsidR="00D33161" w:rsidRPr="00A26EDE" w14:paraId="30D27C37" w14:textId="77777777" w:rsidTr="00E91D18">
        <w:tc>
          <w:tcPr>
            <w:tcW w:w="4572" w:type="dxa"/>
            <w:vAlign w:val="bottom"/>
          </w:tcPr>
          <w:p w14:paraId="72F6BAFD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1350" w:type="dxa"/>
            <w:vAlign w:val="bottom"/>
          </w:tcPr>
          <w:p w14:paraId="7E7078BD" w14:textId="77777777" w:rsidR="00D33161" w:rsidRPr="00A26EDE" w:rsidRDefault="00D33161" w:rsidP="00951183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D4DC2D" w14:textId="0B8FD441" w:rsidR="00D33161" w:rsidRPr="00A26EDE" w:rsidRDefault="0064022C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5,610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</w:tcPr>
          <w:p w14:paraId="700F8B61" w14:textId="77777777" w:rsidR="00D33161" w:rsidRPr="00A26EDE" w:rsidRDefault="00D33161" w:rsidP="009511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1F62EAB2" w14:textId="75C34E20" w:rsidR="00D33161" w:rsidRPr="00A26EDE" w:rsidRDefault="00A062E9" w:rsidP="00951183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11,842</w:t>
            </w:r>
            <w:r w:rsidRPr="00A26EDE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</w:tr>
      <w:tr w:rsidR="00D33161" w:rsidRPr="00A26EDE" w14:paraId="5D051383" w14:textId="77777777" w:rsidTr="00E91D18">
        <w:tc>
          <w:tcPr>
            <w:tcW w:w="4572" w:type="dxa"/>
            <w:vAlign w:val="bottom"/>
          </w:tcPr>
          <w:p w14:paraId="15F423BF" w14:textId="4682B224" w:rsidR="00D33161" w:rsidRPr="00A26EDE" w:rsidRDefault="00133B67" w:rsidP="0067431A">
            <w:pPr>
              <w:spacing w:line="204" w:lineRule="auto"/>
              <w:ind w:left="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กำไรสำหรับงวดจาก</w:t>
            </w:r>
            <w:r w:rsidR="00D33161"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</w:t>
            </w:r>
            <w:r w:rsidR="00C025FC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ิจกรรม</w:t>
            </w:r>
            <w:r w:rsidR="00D33161"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ดำเนินงานที่ยกเลิก </w:t>
            </w:r>
            <w:r w:rsidR="00D33161"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br/>
            </w:r>
            <w:r w:rsidR="00C43BDC"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   </w:t>
            </w:r>
            <w:r w:rsidR="00D33161"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 สุทธิจากภาษีเงินได้</w:t>
            </w:r>
          </w:p>
        </w:tc>
        <w:tc>
          <w:tcPr>
            <w:tcW w:w="1350" w:type="dxa"/>
            <w:vAlign w:val="bottom"/>
          </w:tcPr>
          <w:p w14:paraId="520C2117" w14:textId="30435D21" w:rsidR="00D33161" w:rsidRPr="00A26EDE" w:rsidRDefault="00D33161" w:rsidP="00951183">
            <w:pPr>
              <w:ind w:left="-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5E4CDE" w14:textId="57DF3824" w:rsidR="00D33161" w:rsidRPr="00A26EDE" w:rsidRDefault="0064022C" w:rsidP="00FC1BEC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FC1BEC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FC1BEC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888</w:t>
            </w:r>
          </w:p>
        </w:tc>
        <w:tc>
          <w:tcPr>
            <w:tcW w:w="180" w:type="dxa"/>
          </w:tcPr>
          <w:p w14:paraId="5AB7AE7F" w14:textId="77777777" w:rsidR="00D33161" w:rsidRPr="00A26EDE" w:rsidRDefault="00D33161" w:rsidP="00951183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53AE33C6" w14:textId="22B8C3EE" w:rsidR="00D33161" w:rsidRPr="00A26EDE" w:rsidRDefault="00A062E9" w:rsidP="00951183">
            <w:pPr>
              <w:tabs>
                <w:tab w:val="decimal" w:pos="1296"/>
              </w:tabs>
              <w:ind w:right="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50,213</w:t>
            </w:r>
          </w:p>
        </w:tc>
      </w:tr>
      <w:tr w:rsidR="00935774" w:rsidRPr="00A26EDE" w14:paraId="6D222D1C" w14:textId="77777777" w:rsidTr="00536DEC">
        <w:tc>
          <w:tcPr>
            <w:tcW w:w="4572" w:type="dxa"/>
            <w:vAlign w:val="bottom"/>
          </w:tcPr>
          <w:p w14:paraId="1741A0C5" w14:textId="79EDB048" w:rsidR="00935774" w:rsidRPr="00935774" w:rsidRDefault="00935774" w:rsidP="0067431A">
            <w:pPr>
              <w:spacing w:line="204" w:lineRule="auto"/>
              <w:ind w:left="115"/>
              <w:rPr>
                <w:rFonts w:asciiTheme="majorBidi" w:hAnsiTheme="majorBidi"/>
                <w:sz w:val="30"/>
                <w:szCs w:val="30"/>
                <w:cs/>
              </w:rPr>
            </w:pPr>
            <w:r w:rsidRPr="00935774">
              <w:rPr>
                <w:rFonts w:asciiTheme="majorBidi" w:hAnsiTheme="majorBidi" w:hint="cs"/>
                <w:sz w:val="30"/>
                <w:szCs w:val="30"/>
                <w:cs/>
              </w:rPr>
              <w:t>ขาดทุนจากการจำหน่าย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1350" w:type="dxa"/>
            <w:vAlign w:val="bottom"/>
          </w:tcPr>
          <w:p w14:paraId="4BC161A9" w14:textId="23588A31" w:rsidR="00935774" w:rsidRDefault="00935774" w:rsidP="00951183">
            <w:pPr>
              <w:ind w:left="-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CC5DCB" w14:textId="379E7348" w:rsidR="00935774" w:rsidRPr="00935774" w:rsidRDefault="00935774" w:rsidP="00FC1BEC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935774">
              <w:rPr>
                <w:rFonts w:asciiTheme="majorBidi" w:hAnsiTheme="majorBidi" w:cstheme="majorBidi"/>
                <w:sz w:val="30"/>
                <w:szCs w:val="30"/>
              </w:rPr>
              <w:t>(140,478)</w:t>
            </w:r>
          </w:p>
        </w:tc>
        <w:tc>
          <w:tcPr>
            <w:tcW w:w="180" w:type="dxa"/>
          </w:tcPr>
          <w:p w14:paraId="3F3726F0" w14:textId="77777777" w:rsidR="00935774" w:rsidRPr="00935774" w:rsidRDefault="00935774" w:rsidP="00951183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41DD9822" w14:textId="54B96D04" w:rsidR="00935774" w:rsidRPr="00935774" w:rsidRDefault="00935774" w:rsidP="00935774">
            <w:pPr>
              <w:tabs>
                <w:tab w:val="decimal" w:pos="1084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3577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35774" w:rsidRPr="00A26EDE" w14:paraId="783220ED" w14:textId="77777777" w:rsidTr="00536DEC">
        <w:tc>
          <w:tcPr>
            <w:tcW w:w="4572" w:type="dxa"/>
            <w:vAlign w:val="bottom"/>
          </w:tcPr>
          <w:p w14:paraId="24F2AAF1" w14:textId="2A49C98C" w:rsidR="00935774" w:rsidRPr="00935774" w:rsidRDefault="00935774" w:rsidP="0067431A">
            <w:pPr>
              <w:spacing w:line="204" w:lineRule="auto"/>
              <w:ind w:left="115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>(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)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กำไรสำหรับงวดจาก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การดำเนินงานที่ยกเลิก 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br/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   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 สุทธิจากภาษีเงินได้</w:t>
            </w:r>
          </w:p>
        </w:tc>
        <w:tc>
          <w:tcPr>
            <w:tcW w:w="1350" w:type="dxa"/>
            <w:vAlign w:val="bottom"/>
          </w:tcPr>
          <w:p w14:paraId="0C949F51" w14:textId="77777777" w:rsidR="00935774" w:rsidRDefault="00935774" w:rsidP="00951183">
            <w:pPr>
              <w:ind w:left="-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B0B002" w14:textId="5FC6DD36" w:rsidR="00935774" w:rsidRPr="00935774" w:rsidRDefault="00935774" w:rsidP="00FC1BEC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3577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(125,590)</w:t>
            </w:r>
          </w:p>
        </w:tc>
        <w:tc>
          <w:tcPr>
            <w:tcW w:w="180" w:type="dxa"/>
          </w:tcPr>
          <w:p w14:paraId="615CFE70" w14:textId="77777777" w:rsidR="00935774" w:rsidRPr="00935774" w:rsidRDefault="00935774" w:rsidP="00951183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99F3FE" w14:textId="6F896B01" w:rsidR="00935774" w:rsidRPr="00935774" w:rsidRDefault="00935774" w:rsidP="00935774">
            <w:pPr>
              <w:tabs>
                <w:tab w:val="decimal" w:pos="1296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50,213</w:t>
            </w:r>
          </w:p>
        </w:tc>
      </w:tr>
    </w:tbl>
    <w:p w14:paraId="42BD3484" w14:textId="77777777" w:rsidR="00351C5B" w:rsidRPr="00A26EDE" w:rsidRDefault="00351C5B" w:rsidP="00D3316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11B700CF" w14:textId="77777777" w:rsidR="00351C5B" w:rsidRPr="00A26EDE" w:rsidRDefault="00351C5B" w:rsidP="00935774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6CA679A" w14:textId="4DB037FA" w:rsidR="00D33161" w:rsidRPr="00A26EDE" w:rsidRDefault="00D33161" w:rsidP="00D3316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t xml:space="preserve">กระแสเงินสดสุทธิได้มาจากการดำเนินงานที่ยกเลิกสำหรับงวดหกเดือนสิ้นสุดวันที่ </w:t>
      </w:r>
      <w:r w:rsidRPr="00A26EDE">
        <w:rPr>
          <w:rFonts w:asciiTheme="majorBidi" w:hAnsiTheme="majorBidi"/>
          <w:sz w:val="30"/>
          <w:szCs w:val="30"/>
          <w:lang w:val="en-GB"/>
        </w:rPr>
        <w:t>30</w:t>
      </w:r>
      <w:r w:rsidRPr="00A26EDE">
        <w:rPr>
          <w:rFonts w:asciiTheme="majorBidi" w:hAnsiTheme="majorBidi"/>
          <w:sz w:val="30"/>
          <w:szCs w:val="30"/>
          <w:cs/>
        </w:rPr>
        <w:t xml:space="preserve"> มิถุนายน </w:t>
      </w:r>
      <w:r w:rsidRPr="00A26EDE">
        <w:rPr>
          <w:rFonts w:asciiTheme="majorBidi" w:hAnsi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และ </w:t>
      </w:r>
      <w:r w:rsidRPr="00A26EDE">
        <w:rPr>
          <w:rFonts w:asciiTheme="majorBidi" w:hAnsiTheme="majorBidi"/>
          <w:sz w:val="30"/>
          <w:szCs w:val="30"/>
        </w:rPr>
        <w:t xml:space="preserve">2564 </w:t>
      </w:r>
      <w:r w:rsidR="006E722E">
        <w:rPr>
          <w:rFonts w:asciiTheme="majorBidi" w:hAnsiTheme="majorBidi"/>
          <w:sz w:val="30"/>
          <w:szCs w:val="30"/>
          <w:cs/>
        </w:rPr>
        <w:br/>
      </w:r>
      <w:r w:rsidRPr="00A26EDE">
        <w:rPr>
          <w:rFonts w:asciiTheme="majorBidi" w:hAnsiTheme="majorBidi"/>
          <w:sz w:val="30"/>
          <w:szCs w:val="30"/>
          <w:cs/>
        </w:rPr>
        <w:t>มีดังนี้</w:t>
      </w:r>
    </w:p>
    <w:p w14:paraId="3DF53EB6" w14:textId="77777777" w:rsidR="00D33161" w:rsidRPr="00F76776" w:rsidRDefault="00D33161" w:rsidP="00D33161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Cs w:val="24"/>
        </w:rPr>
      </w:pPr>
    </w:p>
    <w:tbl>
      <w:tblPr>
        <w:tblW w:w="9207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2"/>
        <w:gridCol w:w="1260"/>
        <w:gridCol w:w="360"/>
        <w:gridCol w:w="1215"/>
      </w:tblGrid>
      <w:tr w:rsidR="00D33161" w:rsidRPr="00A26EDE" w14:paraId="5742F8F6" w14:textId="77777777" w:rsidTr="0067431A">
        <w:tc>
          <w:tcPr>
            <w:tcW w:w="6372" w:type="dxa"/>
            <w:vAlign w:val="bottom"/>
          </w:tcPr>
          <w:p w14:paraId="047395B3" w14:textId="77777777" w:rsidR="00D33161" w:rsidRPr="00A26EDE" w:rsidRDefault="00D33161" w:rsidP="00951183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6142B5BD" w14:textId="77777777" w:rsidR="00D33161" w:rsidRPr="00A26EDE" w:rsidRDefault="00D33161" w:rsidP="0095118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33161" w:rsidRPr="00A26EDE" w14:paraId="0D23CE20" w14:textId="77777777" w:rsidTr="0067431A">
        <w:tc>
          <w:tcPr>
            <w:tcW w:w="6372" w:type="dxa"/>
            <w:vAlign w:val="bottom"/>
          </w:tcPr>
          <w:p w14:paraId="3F55E563" w14:textId="644EE602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5D4DCFA5" w14:textId="77777777" w:rsidR="00D33161" w:rsidRPr="00A26EDE" w:rsidRDefault="00D33161" w:rsidP="0095118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</w:tr>
      <w:tr w:rsidR="00D33161" w:rsidRPr="00A26EDE" w14:paraId="689138BB" w14:textId="77777777" w:rsidTr="0067431A">
        <w:tc>
          <w:tcPr>
            <w:tcW w:w="6372" w:type="dxa"/>
            <w:vAlign w:val="bottom"/>
          </w:tcPr>
          <w:p w14:paraId="31A76BA8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มิถุนายน </w:t>
            </w:r>
          </w:p>
        </w:tc>
        <w:tc>
          <w:tcPr>
            <w:tcW w:w="1260" w:type="dxa"/>
            <w:vAlign w:val="bottom"/>
          </w:tcPr>
          <w:p w14:paraId="7ED9D130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360" w:type="dxa"/>
          </w:tcPr>
          <w:p w14:paraId="053B1162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5" w:type="dxa"/>
            <w:vAlign w:val="bottom"/>
          </w:tcPr>
          <w:p w14:paraId="4616824A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D33161" w:rsidRPr="00A26EDE" w14:paraId="159D2F22" w14:textId="77777777" w:rsidTr="0067431A">
        <w:tc>
          <w:tcPr>
            <w:tcW w:w="6372" w:type="dxa"/>
            <w:vAlign w:val="bottom"/>
          </w:tcPr>
          <w:p w14:paraId="263A54B2" w14:textId="77777777" w:rsidR="00D33161" w:rsidRPr="00A26EDE" w:rsidRDefault="00D33161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26D006AF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33161" w:rsidRPr="00A26EDE" w14:paraId="3A8F96F7" w14:textId="77777777" w:rsidTr="0067431A">
        <w:tc>
          <w:tcPr>
            <w:tcW w:w="6372" w:type="dxa"/>
            <w:vAlign w:val="bottom"/>
          </w:tcPr>
          <w:p w14:paraId="4A25F0BC" w14:textId="7F65CA3D" w:rsidR="00D33161" w:rsidRPr="00A26EDE" w:rsidRDefault="00182ADD" w:rsidP="00951183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กระแส</w:t>
            </w:r>
            <w:r w:rsidR="00D33161" w:rsidRPr="00A26EDE">
              <w:rPr>
                <w:rFonts w:asciiTheme="majorBidi" w:hAnsiTheme="majorBidi"/>
                <w:sz w:val="30"/>
                <w:szCs w:val="30"/>
                <w:cs/>
              </w:rPr>
              <w:t>เงินสดสุทธิ</w:t>
            </w:r>
            <w:r w:rsidR="006E722E">
              <w:rPr>
                <w:rFonts w:asciiTheme="majorBidi" w:hAnsiTheme="majorBidi" w:hint="cs"/>
                <w:sz w:val="30"/>
                <w:szCs w:val="30"/>
                <w:cs/>
              </w:rPr>
              <w:t>ไ</w:t>
            </w:r>
            <w:r w:rsidR="00D33161" w:rsidRPr="00A26EDE">
              <w:rPr>
                <w:rFonts w:asciiTheme="majorBidi" w:hAnsiTheme="majorBidi"/>
                <w:sz w:val="30"/>
                <w:szCs w:val="30"/>
                <w:cs/>
              </w:rPr>
              <w:t>ด้มาจากกิจกรรมดำเนินงาน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C913DC8" w14:textId="06CDA174" w:rsidR="00D33161" w:rsidRPr="00A26EDE" w:rsidRDefault="006E722E" w:rsidP="0067431A">
            <w:pPr>
              <w:tabs>
                <w:tab w:val="decimal" w:pos="1074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64,439</w:t>
            </w:r>
          </w:p>
        </w:tc>
        <w:tc>
          <w:tcPr>
            <w:tcW w:w="360" w:type="dxa"/>
          </w:tcPr>
          <w:p w14:paraId="5AFBE132" w14:textId="77777777" w:rsidR="00D33161" w:rsidRPr="00A26EDE" w:rsidRDefault="00D33161" w:rsidP="009511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5" w:type="dxa"/>
            <w:vAlign w:val="bottom"/>
          </w:tcPr>
          <w:p w14:paraId="0BFB1635" w14:textId="08F224AA" w:rsidR="00D33161" w:rsidRPr="00A26EDE" w:rsidRDefault="00FB732C" w:rsidP="0067431A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FC1BEC" w:rsidRPr="00A26EDE">
              <w:rPr>
                <w:rFonts w:asciiTheme="majorBidi" w:hAnsiTheme="majorBidi" w:cstheme="majorBidi"/>
                <w:sz w:val="30"/>
                <w:szCs w:val="30"/>
              </w:rPr>
              <w:t>4,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212</w:t>
            </w:r>
          </w:p>
        </w:tc>
      </w:tr>
      <w:tr w:rsidR="00D33161" w:rsidRPr="00A26EDE" w14:paraId="3F39E7D1" w14:textId="77777777" w:rsidTr="0067431A">
        <w:tc>
          <w:tcPr>
            <w:tcW w:w="6372" w:type="dxa"/>
            <w:vAlign w:val="bottom"/>
          </w:tcPr>
          <w:p w14:paraId="319F65E9" w14:textId="7CC15777" w:rsidR="00D33161" w:rsidRPr="00A26EDE" w:rsidRDefault="00182ADD" w:rsidP="00951183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กระแส</w:t>
            </w:r>
            <w:r w:rsidR="00D33161" w:rsidRPr="0067431A">
              <w:rPr>
                <w:rFonts w:asciiTheme="majorBidi" w:hAnsiTheme="majorBidi"/>
                <w:sz w:val="30"/>
                <w:szCs w:val="30"/>
                <w:cs/>
              </w:rPr>
              <w:t>เงินสดสุทธิใช้ไปในกิจกรรมลงทุน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B156FDD" w14:textId="49289C66" w:rsidR="00D33161" w:rsidRPr="00A26EDE" w:rsidRDefault="00FC1BEC" w:rsidP="0067431A">
            <w:pPr>
              <w:tabs>
                <w:tab w:val="decimal" w:pos="1074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FB732C">
              <w:rPr>
                <w:rFonts w:asciiTheme="majorBidi" w:hAnsiTheme="majorBidi" w:cstheme="majorBidi"/>
                <w:sz w:val="30"/>
                <w:szCs w:val="30"/>
              </w:rPr>
              <w:t>816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60" w:type="dxa"/>
          </w:tcPr>
          <w:p w14:paraId="1071516C" w14:textId="77777777" w:rsidR="00D33161" w:rsidRPr="00A26EDE" w:rsidRDefault="00D33161" w:rsidP="009511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5" w:type="dxa"/>
            <w:vAlign w:val="bottom"/>
          </w:tcPr>
          <w:p w14:paraId="664D516E" w14:textId="2B621826" w:rsidR="00D33161" w:rsidRPr="00A26EDE" w:rsidRDefault="00FC1BEC" w:rsidP="0067431A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(</w:t>
            </w:r>
            <w:r w:rsidR="00FB732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62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)</w:t>
            </w:r>
          </w:p>
        </w:tc>
      </w:tr>
      <w:tr w:rsidR="00D33161" w:rsidRPr="00A26EDE" w14:paraId="7C5C98F8" w14:textId="77777777" w:rsidTr="0067431A">
        <w:tc>
          <w:tcPr>
            <w:tcW w:w="6372" w:type="dxa"/>
            <w:vAlign w:val="bottom"/>
          </w:tcPr>
          <w:p w14:paraId="59496A91" w14:textId="72A7649A" w:rsidR="00D33161" w:rsidRPr="00A26EDE" w:rsidRDefault="00D33161" w:rsidP="0067431A">
            <w:pPr>
              <w:tabs>
                <w:tab w:val="decimal" w:pos="1077"/>
              </w:tabs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กระแสเงินสด</w:t>
            </w:r>
            <w:r w:rsidR="00FE2A41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สุทธิ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ได้มาจากการดำเนินงานที่ยกเลิก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8A1B4F" w14:textId="2F6C9B9E" w:rsidR="00D33161" w:rsidRPr="00A26EDE" w:rsidRDefault="006E722E" w:rsidP="0067431A">
            <w:pPr>
              <w:tabs>
                <w:tab w:val="decimal" w:pos="1074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63,</w:t>
            </w:r>
            <w:r w:rsidR="00FB73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623</w:t>
            </w:r>
          </w:p>
        </w:tc>
        <w:tc>
          <w:tcPr>
            <w:tcW w:w="360" w:type="dxa"/>
          </w:tcPr>
          <w:p w14:paraId="7D468F58" w14:textId="77777777" w:rsidR="00D33161" w:rsidRPr="00A26EDE" w:rsidRDefault="00D33161" w:rsidP="00951183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F627AB" w14:textId="1977D2FF" w:rsidR="00D33161" w:rsidRPr="00A26EDE" w:rsidRDefault="00FB732C" w:rsidP="001F27E1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</w:t>
            </w:r>
            <w:r w:rsidR="00FC1BEC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150</w:t>
            </w:r>
          </w:p>
        </w:tc>
      </w:tr>
    </w:tbl>
    <w:p w14:paraId="076557BC" w14:textId="77777777" w:rsidR="00D33161" w:rsidRPr="00F76776" w:rsidRDefault="00D33161" w:rsidP="00D33161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Cs w:val="24"/>
        </w:rPr>
      </w:pPr>
    </w:p>
    <w:tbl>
      <w:tblPr>
        <w:tblW w:w="925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92"/>
        <w:gridCol w:w="1260"/>
      </w:tblGrid>
      <w:tr w:rsidR="00CC5470" w:rsidRPr="00A26EDE" w14:paraId="2B243E51" w14:textId="77777777" w:rsidTr="0067431A">
        <w:trPr>
          <w:tblHeader/>
        </w:trPr>
        <w:tc>
          <w:tcPr>
            <w:tcW w:w="7992" w:type="dxa"/>
            <w:vAlign w:val="bottom"/>
          </w:tcPr>
          <w:p w14:paraId="6428241F" w14:textId="280AFDF5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ผลกระทบจากการจำหน่ายต่อฐานะการเงิน</w:t>
            </w: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ณ วันที่จำหน่ายไป</w:t>
            </w:r>
          </w:p>
        </w:tc>
        <w:tc>
          <w:tcPr>
            <w:tcW w:w="1260" w:type="dxa"/>
            <w:vAlign w:val="bottom"/>
          </w:tcPr>
          <w:p w14:paraId="72FE9A4B" w14:textId="6452A64B" w:rsidR="00CC5470" w:rsidRPr="0067431A" w:rsidRDefault="00FB3190" w:rsidP="00951183">
            <w:pPr>
              <w:ind w:left="-18"/>
              <w:jc w:val="center"/>
              <w:rPr>
                <w:rFonts w:asciiTheme="majorBidi" w:hAnsiTheme="majorBidi" w:cstheme="majorBidi"/>
                <w:color w:val="FF0000"/>
                <w:sz w:val="30"/>
                <w:szCs w:val="30"/>
              </w:rPr>
            </w:pPr>
            <w:r w:rsidRPr="00D32B2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</w:tr>
      <w:tr w:rsidR="00CC5470" w:rsidRPr="00A26EDE" w14:paraId="6F4CE4AC" w14:textId="77777777" w:rsidTr="0067431A">
        <w:trPr>
          <w:tblHeader/>
        </w:trPr>
        <w:tc>
          <w:tcPr>
            <w:tcW w:w="7992" w:type="dxa"/>
            <w:vAlign w:val="bottom"/>
          </w:tcPr>
          <w:p w14:paraId="28777422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09AEF381" w14:textId="51C2733F" w:rsidR="00CC5470" w:rsidRPr="0067431A" w:rsidRDefault="00D2120C" w:rsidP="0095118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30"/>
                <w:szCs w:val="30"/>
                <w:lang w:val="en-GB"/>
              </w:rPr>
            </w:pPr>
            <w:r w:rsidRPr="0067431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67431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67431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C5470" w:rsidRPr="00A26EDE" w14:paraId="416AE3D0" w14:textId="77777777" w:rsidTr="0067431A">
        <w:tc>
          <w:tcPr>
            <w:tcW w:w="7992" w:type="dxa"/>
            <w:vAlign w:val="bottom"/>
          </w:tcPr>
          <w:p w14:paraId="5D4F3EF9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42FBE9C" w14:textId="77777777" w:rsidR="00CC5470" w:rsidRPr="00A26EDE" w:rsidRDefault="00CC5470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3884379B" w14:textId="77777777" w:rsidTr="0067431A">
        <w:tc>
          <w:tcPr>
            <w:tcW w:w="7992" w:type="dxa"/>
            <w:vAlign w:val="bottom"/>
          </w:tcPr>
          <w:p w14:paraId="3CB28039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6EDE67F" w14:textId="5F0819B1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34,915</w:t>
            </w:r>
          </w:p>
        </w:tc>
      </w:tr>
      <w:tr w:rsidR="00CC5470" w:rsidRPr="00A26EDE" w14:paraId="0F2A8716" w14:textId="77777777" w:rsidTr="0067431A">
        <w:tc>
          <w:tcPr>
            <w:tcW w:w="7992" w:type="dxa"/>
          </w:tcPr>
          <w:p w14:paraId="0C1D5736" w14:textId="44ACB929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CA776BA" w14:textId="228B8287" w:rsidR="00CC5470" w:rsidRPr="00A26EDE" w:rsidRDefault="00691F22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2,138</w:t>
            </w:r>
          </w:p>
        </w:tc>
      </w:tr>
      <w:tr w:rsidR="00CC5470" w:rsidRPr="00A26EDE" w14:paraId="52A5DDF1" w14:textId="77777777" w:rsidTr="0067431A">
        <w:tc>
          <w:tcPr>
            <w:tcW w:w="7992" w:type="dxa"/>
          </w:tcPr>
          <w:p w14:paraId="6A9D04AE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4C968D8" w14:textId="65E332D1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1,743</w:t>
            </w:r>
          </w:p>
        </w:tc>
      </w:tr>
      <w:tr w:rsidR="00691F22" w:rsidRPr="00A26EDE" w14:paraId="2CEB0FCA" w14:textId="77777777" w:rsidTr="0067431A">
        <w:tc>
          <w:tcPr>
            <w:tcW w:w="7992" w:type="dxa"/>
          </w:tcPr>
          <w:p w14:paraId="1C9768B3" w14:textId="77777777" w:rsidR="00691F22" w:rsidRPr="00A26EDE" w:rsidRDefault="00691F22" w:rsidP="00175B21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798686D" w14:textId="77777777" w:rsidR="00691F22" w:rsidRPr="00A26EDE" w:rsidRDefault="00691F22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108,498</w:t>
            </w:r>
          </w:p>
        </w:tc>
      </w:tr>
      <w:tr w:rsidR="00CC5470" w:rsidRPr="00A26EDE" w14:paraId="30D90072" w14:textId="77777777" w:rsidTr="0067431A">
        <w:tc>
          <w:tcPr>
            <w:tcW w:w="7992" w:type="dxa"/>
          </w:tcPr>
          <w:p w14:paraId="404043B0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71884E" w14:textId="25161FAB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954</w:t>
            </w:r>
          </w:p>
        </w:tc>
      </w:tr>
      <w:tr w:rsidR="00CC5470" w:rsidRPr="00A26EDE" w14:paraId="2BE3EA73" w14:textId="77777777" w:rsidTr="0067431A">
        <w:tc>
          <w:tcPr>
            <w:tcW w:w="7992" w:type="dxa"/>
          </w:tcPr>
          <w:p w14:paraId="0FF2EB5C" w14:textId="77777777" w:rsidR="00CC5470" w:rsidRPr="00A26EDE" w:rsidRDefault="00CC5470" w:rsidP="00951183">
            <w:pPr>
              <w:ind w:left="111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รวมสินทรัพย์หมุนเวียน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3BE902" w14:textId="608B074E" w:rsidR="00CC5470" w:rsidRPr="0067431A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8</w:t>
            </w: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,248</w:t>
            </w:r>
          </w:p>
        </w:tc>
      </w:tr>
      <w:tr w:rsidR="00CC5470" w:rsidRPr="00A26EDE" w14:paraId="19C5F6DA" w14:textId="77777777" w:rsidTr="0067431A">
        <w:tc>
          <w:tcPr>
            <w:tcW w:w="7992" w:type="dxa"/>
          </w:tcPr>
          <w:p w14:paraId="61A602EF" w14:textId="77777777" w:rsidR="00CC5470" w:rsidRPr="00F76776" w:rsidRDefault="00CC5470" w:rsidP="00951183">
            <w:pPr>
              <w:ind w:left="111"/>
              <w:jc w:val="thaiDistribute"/>
              <w:rPr>
                <w:sz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CB7DC4" w14:textId="77777777" w:rsidR="00CC5470" w:rsidRPr="00F76776" w:rsidRDefault="00CC5470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</w:tr>
      <w:tr w:rsidR="00CC5470" w:rsidRPr="00A26EDE" w14:paraId="398F399D" w14:textId="77777777" w:rsidTr="0067431A">
        <w:tc>
          <w:tcPr>
            <w:tcW w:w="7992" w:type="dxa"/>
          </w:tcPr>
          <w:p w14:paraId="5A9BB819" w14:textId="77777777" w:rsidR="00CC5470" w:rsidRPr="00A26EDE" w:rsidRDefault="00CC5470" w:rsidP="00951183">
            <w:pPr>
              <w:ind w:left="111"/>
              <w:jc w:val="thaiDistribute"/>
              <w:rPr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b/>
                <w:bCs/>
                <w:i/>
                <w:iCs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2F28C0C" w14:textId="77777777" w:rsidR="00CC5470" w:rsidRPr="00A26EDE" w:rsidRDefault="00CC5470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4133DBA9" w14:textId="77777777" w:rsidTr="0067431A">
        <w:tc>
          <w:tcPr>
            <w:tcW w:w="7992" w:type="dxa"/>
          </w:tcPr>
          <w:p w14:paraId="46A1FEF2" w14:textId="77777777" w:rsidR="00CC5470" w:rsidRPr="00A26EDE" w:rsidRDefault="00CC5470" w:rsidP="00951183">
            <w:pPr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BE6B9F" w14:textId="71315677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11,130</w:t>
            </w:r>
          </w:p>
        </w:tc>
      </w:tr>
      <w:tr w:rsidR="00CC5470" w:rsidRPr="00A26EDE" w14:paraId="22E0B6EB" w14:textId="77777777" w:rsidTr="0067431A">
        <w:tc>
          <w:tcPr>
            <w:tcW w:w="7992" w:type="dxa"/>
          </w:tcPr>
          <w:p w14:paraId="156730DB" w14:textId="2BCC1639" w:rsidR="00CC5470" w:rsidRPr="00A26EDE" w:rsidRDefault="00CC5470" w:rsidP="00951183">
            <w:pPr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อาคารและอุปกรณ์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2C9F8C8" w14:textId="0F0317B1" w:rsidR="00CC5470" w:rsidRPr="00A26EDE" w:rsidRDefault="00214873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394,382</w:t>
            </w:r>
          </w:p>
        </w:tc>
      </w:tr>
      <w:tr w:rsidR="00CC5470" w:rsidRPr="00A26EDE" w14:paraId="4F1358FA" w14:textId="77777777" w:rsidTr="0067431A">
        <w:tc>
          <w:tcPr>
            <w:tcW w:w="7992" w:type="dxa"/>
          </w:tcPr>
          <w:p w14:paraId="21D60A7F" w14:textId="04B0A497" w:rsidR="00CC5470" w:rsidRPr="00A26EDE" w:rsidRDefault="00CC5470" w:rsidP="00951183">
            <w:pPr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B5D7BA9" w14:textId="41F6D3A6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1,506</w:t>
            </w:r>
          </w:p>
        </w:tc>
      </w:tr>
      <w:tr w:rsidR="00F76776" w:rsidRPr="00A26EDE" w14:paraId="3A0126A9" w14:textId="77777777" w:rsidTr="0067431A">
        <w:tc>
          <w:tcPr>
            <w:tcW w:w="7992" w:type="dxa"/>
          </w:tcPr>
          <w:p w14:paraId="6D7C8EF5" w14:textId="411A916A" w:rsidR="00F76776" w:rsidRPr="00A26EDE" w:rsidRDefault="00F76776" w:rsidP="00951183">
            <w:pPr>
              <w:ind w:left="111"/>
              <w:jc w:val="thaiDistribute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ค่าความนิยม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E8546FC" w14:textId="1334D0B6" w:rsidR="00F76776" w:rsidRPr="00A26EDE" w:rsidRDefault="00F76776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111,</w:t>
            </w:r>
            <w:r w:rsidR="001F27E1">
              <w:rPr>
                <w:rFonts w:asciiTheme="majorBidi" w:hAnsiTheme="majorBidi" w:cstheme="majorBidi"/>
                <w:sz w:val="30"/>
                <w:szCs w:val="30"/>
              </w:rPr>
              <w:t>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CC5470" w:rsidRPr="00A26EDE" w14:paraId="26093D4D" w14:textId="77777777" w:rsidTr="0067431A">
        <w:tc>
          <w:tcPr>
            <w:tcW w:w="7992" w:type="dxa"/>
          </w:tcPr>
          <w:p w14:paraId="434B4F6A" w14:textId="77777777" w:rsidR="00CC5470" w:rsidRPr="00A26EDE" w:rsidRDefault="00CC5470" w:rsidP="00951183">
            <w:pPr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 xml:space="preserve">สินทรัพย์ภาษีเงินได้รอการตัดบัญชี 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B326E39" w14:textId="60C64345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7,989</w:t>
            </w:r>
          </w:p>
        </w:tc>
      </w:tr>
      <w:tr w:rsidR="00CC5470" w:rsidRPr="00A26EDE" w14:paraId="46356C81" w14:textId="77777777" w:rsidTr="0067431A">
        <w:tc>
          <w:tcPr>
            <w:tcW w:w="7992" w:type="dxa"/>
          </w:tcPr>
          <w:p w14:paraId="4B8166D3" w14:textId="77777777" w:rsidR="00CC5470" w:rsidRPr="00A26EDE" w:rsidRDefault="00CC5470" w:rsidP="00951183">
            <w:pPr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527ACE" w14:textId="0D7C0FEC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61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0</w:t>
            </w:r>
          </w:p>
        </w:tc>
      </w:tr>
      <w:tr w:rsidR="00CC5470" w:rsidRPr="00A26EDE" w14:paraId="3503E41D" w14:textId="77777777" w:rsidTr="0067431A">
        <w:tc>
          <w:tcPr>
            <w:tcW w:w="7992" w:type="dxa"/>
          </w:tcPr>
          <w:p w14:paraId="0A906FE0" w14:textId="77777777" w:rsidR="00CC5470" w:rsidRPr="00A26EDE" w:rsidRDefault="00CC5470" w:rsidP="00951183">
            <w:pPr>
              <w:ind w:left="111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รวมสินทรัพย์ไม่หมุนเวียน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20A423" w14:textId="04858609" w:rsidR="00CC5470" w:rsidRPr="00A26EDE" w:rsidRDefault="00F76776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527,181</w:t>
            </w:r>
          </w:p>
        </w:tc>
      </w:tr>
      <w:tr w:rsidR="00CC5470" w:rsidRPr="00A26EDE" w14:paraId="4D843F27" w14:textId="77777777" w:rsidTr="0067431A">
        <w:trPr>
          <w:trHeight w:val="370"/>
        </w:trPr>
        <w:tc>
          <w:tcPr>
            <w:tcW w:w="7992" w:type="dxa"/>
          </w:tcPr>
          <w:p w14:paraId="7152F630" w14:textId="77777777" w:rsidR="00CC5470" w:rsidRPr="00F76776" w:rsidRDefault="00CC5470" w:rsidP="00951183">
            <w:pPr>
              <w:ind w:left="111"/>
              <w:jc w:val="thaiDistribute"/>
              <w:rPr>
                <w:b/>
                <w:bCs/>
                <w:sz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BB7E7C" w14:textId="77777777" w:rsidR="00CC5470" w:rsidRPr="00F76776" w:rsidRDefault="00CC5470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CC5470" w:rsidRPr="00A26EDE" w14:paraId="123C44B6" w14:textId="77777777" w:rsidTr="0067431A">
        <w:tc>
          <w:tcPr>
            <w:tcW w:w="7992" w:type="dxa"/>
            <w:vAlign w:val="bottom"/>
          </w:tcPr>
          <w:p w14:paraId="6577887E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รวมสินทรัพย์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5BC34FF" w14:textId="1E313B45" w:rsidR="00CC5470" w:rsidRPr="00A26EDE" w:rsidRDefault="00F76776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675,429</w:t>
            </w:r>
          </w:p>
        </w:tc>
      </w:tr>
    </w:tbl>
    <w:p w14:paraId="407E5DAA" w14:textId="79195FE4" w:rsidR="0067431A" w:rsidRDefault="0067431A"/>
    <w:tbl>
      <w:tblPr>
        <w:tblW w:w="925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92"/>
        <w:gridCol w:w="1260"/>
      </w:tblGrid>
      <w:tr w:rsidR="0067431A" w:rsidRPr="0067431A" w14:paraId="7390446F" w14:textId="77777777" w:rsidTr="00D32B22">
        <w:trPr>
          <w:tblHeader/>
        </w:trPr>
        <w:tc>
          <w:tcPr>
            <w:tcW w:w="7992" w:type="dxa"/>
            <w:vAlign w:val="bottom"/>
          </w:tcPr>
          <w:p w14:paraId="01DAC440" w14:textId="77777777" w:rsidR="0067431A" w:rsidRPr="00A26EDE" w:rsidRDefault="0067431A" w:rsidP="00D32B22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ผลกระทบจากการจำหน่ายต่อฐานะการเงิน</w:t>
            </w: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ณ วันที่จำหน่ายไป</w:t>
            </w:r>
          </w:p>
        </w:tc>
        <w:tc>
          <w:tcPr>
            <w:tcW w:w="1260" w:type="dxa"/>
            <w:vAlign w:val="bottom"/>
          </w:tcPr>
          <w:p w14:paraId="40A77715" w14:textId="77777777" w:rsidR="0067431A" w:rsidRPr="0067431A" w:rsidRDefault="0067431A" w:rsidP="00D32B22">
            <w:pPr>
              <w:ind w:left="-18"/>
              <w:jc w:val="center"/>
              <w:rPr>
                <w:rFonts w:asciiTheme="majorBidi" w:hAnsiTheme="majorBidi" w:cstheme="majorBidi"/>
                <w:color w:val="FF0000"/>
                <w:sz w:val="30"/>
                <w:szCs w:val="30"/>
              </w:rPr>
            </w:pPr>
            <w:r w:rsidRPr="00D32B2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</w:tr>
      <w:tr w:rsidR="0067431A" w:rsidRPr="0067431A" w14:paraId="0BB08717" w14:textId="77777777" w:rsidTr="00D32B22">
        <w:trPr>
          <w:tblHeader/>
        </w:trPr>
        <w:tc>
          <w:tcPr>
            <w:tcW w:w="7992" w:type="dxa"/>
            <w:vAlign w:val="bottom"/>
          </w:tcPr>
          <w:p w14:paraId="009E4513" w14:textId="77777777" w:rsidR="0067431A" w:rsidRPr="00A26EDE" w:rsidRDefault="0067431A" w:rsidP="00D32B22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52CC88FF" w14:textId="77777777" w:rsidR="0067431A" w:rsidRPr="0067431A" w:rsidRDefault="0067431A" w:rsidP="00D32B22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30"/>
                <w:szCs w:val="30"/>
                <w:lang w:val="en-GB"/>
              </w:rPr>
            </w:pPr>
            <w:r w:rsidRPr="0067431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67431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67431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826D3E" w:rsidRPr="00A26EDE" w14:paraId="14C60C95" w14:textId="77777777" w:rsidTr="0067431A">
        <w:tc>
          <w:tcPr>
            <w:tcW w:w="7992" w:type="dxa"/>
          </w:tcPr>
          <w:p w14:paraId="0733FBDD" w14:textId="285953E8" w:rsidR="00826D3E" w:rsidRPr="00826D3E" w:rsidRDefault="00826D3E" w:rsidP="00951183">
            <w:pPr>
              <w:ind w:left="111"/>
              <w:jc w:val="thaiDistribute"/>
              <w:rPr>
                <w:i/>
                <w:iCs/>
                <w:sz w:val="30"/>
                <w:szCs w:val="30"/>
                <w:cs/>
              </w:rPr>
            </w:pPr>
            <w:r w:rsidRPr="00826D3E">
              <w:rPr>
                <w:b/>
                <w:bCs/>
                <w:i/>
                <w:iCs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051FF8F" w14:textId="77777777" w:rsidR="00826D3E" w:rsidRPr="00A26EDE" w:rsidRDefault="00826D3E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6952C5F9" w14:textId="77777777" w:rsidTr="0067431A">
        <w:tc>
          <w:tcPr>
            <w:tcW w:w="7992" w:type="dxa"/>
          </w:tcPr>
          <w:p w14:paraId="085CE030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lastRenderedPageBreak/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E115180" w14:textId="78A29F18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727</w:t>
            </w:r>
          </w:p>
        </w:tc>
      </w:tr>
      <w:tr w:rsidR="00CC5470" w:rsidRPr="00A26EDE" w14:paraId="6ABE7647" w14:textId="77777777" w:rsidTr="0067431A">
        <w:tc>
          <w:tcPr>
            <w:tcW w:w="7992" w:type="dxa"/>
          </w:tcPr>
          <w:p w14:paraId="0B6374BA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ภาษีเงินได้ค้างจ่าย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181C164" w14:textId="3236F717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4,896</w:t>
            </w:r>
          </w:p>
        </w:tc>
      </w:tr>
      <w:tr w:rsidR="00CC5470" w:rsidRPr="00A26EDE" w14:paraId="516EDFC2" w14:textId="77777777" w:rsidTr="0067431A">
        <w:tc>
          <w:tcPr>
            <w:tcW w:w="7992" w:type="dxa"/>
          </w:tcPr>
          <w:p w14:paraId="27CC78A2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หนี้สินหมุนเวียนอื่น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3C9579" w14:textId="1D61A674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16,</w:t>
            </w:r>
            <w:r w:rsidR="00F76776">
              <w:rPr>
                <w:rFonts w:asciiTheme="majorBidi" w:hAnsiTheme="majorBidi" w:cstheme="majorBidi"/>
                <w:sz w:val="30"/>
                <w:szCs w:val="30"/>
              </w:rPr>
              <w:t>574</w:t>
            </w:r>
          </w:p>
        </w:tc>
      </w:tr>
      <w:tr w:rsidR="00CC5470" w:rsidRPr="00A26EDE" w14:paraId="640B5EC2" w14:textId="77777777" w:rsidTr="0067431A">
        <w:tc>
          <w:tcPr>
            <w:tcW w:w="7992" w:type="dxa"/>
          </w:tcPr>
          <w:p w14:paraId="258AE6C7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รวมหนี้สินหมุนเวียน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C416D7" w14:textId="03D90197" w:rsidR="00CC5470" w:rsidRPr="00A26EDE" w:rsidRDefault="00F76776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22,197</w:t>
            </w:r>
          </w:p>
        </w:tc>
      </w:tr>
      <w:tr w:rsidR="00CC5470" w:rsidRPr="00A26EDE" w14:paraId="57673908" w14:textId="77777777" w:rsidTr="0067431A">
        <w:tc>
          <w:tcPr>
            <w:tcW w:w="7992" w:type="dxa"/>
            <w:vAlign w:val="bottom"/>
          </w:tcPr>
          <w:p w14:paraId="233F33A9" w14:textId="77777777" w:rsidR="00CC5470" w:rsidRPr="00F76776" w:rsidRDefault="00CC5470" w:rsidP="00951183">
            <w:pPr>
              <w:ind w:left="111"/>
              <w:jc w:val="thaiDistribute"/>
              <w:rPr>
                <w:rFonts w:asciiTheme="majorBidi" w:hAnsiTheme="majorBidi"/>
                <w:sz w:val="28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AADA58C" w14:textId="77777777" w:rsidR="00CC5470" w:rsidRPr="00F76776" w:rsidRDefault="00CC5470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</w:tr>
      <w:tr w:rsidR="00CC5470" w:rsidRPr="00A26EDE" w14:paraId="349AEB70" w14:textId="77777777" w:rsidTr="0067431A">
        <w:tc>
          <w:tcPr>
            <w:tcW w:w="7992" w:type="dxa"/>
            <w:vAlign w:val="bottom"/>
          </w:tcPr>
          <w:p w14:paraId="2E03CA70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279FF0E" w14:textId="77777777" w:rsidR="00CC5470" w:rsidRPr="00A26EDE" w:rsidRDefault="00CC5470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4A0AFE16" w14:textId="77777777" w:rsidTr="0067431A">
        <w:tc>
          <w:tcPr>
            <w:tcW w:w="7992" w:type="dxa"/>
          </w:tcPr>
          <w:p w14:paraId="3646E7FA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93E35D0" w14:textId="2A568D78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817</w:t>
            </w:r>
          </w:p>
        </w:tc>
      </w:tr>
      <w:tr w:rsidR="00CC5470" w:rsidRPr="00A26EDE" w14:paraId="58F7DD7A" w14:textId="77777777" w:rsidTr="0067431A">
        <w:tc>
          <w:tcPr>
            <w:tcW w:w="7992" w:type="dxa"/>
          </w:tcPr>
          <w:p w14:paraId="22C263E4" w14:textId="11C83673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ประมาณการหนี้สิน</w:t>
            </w:r>
            <w:r w:rsidR="009F1E04">
              <w:rPr>
                <w:rFonts w:hint="cs"/>
                <w:sz w:val="30"/>
                <w:szCs w:val="30"/>
                <w:cs/>
              </w:rPr>
              <w:t>ไม่หมุนเวียน</w:t>
            </w:r>
            <w:r w:rsidRPr="00A26EDE">
              <w:rPr>
                <w:sz w:val="30"/>
                <w:szCs w:val="30"/>
                <w:cs/>
              </w:rPr>
              <w:t>สำหรับผลประโยชน์พนักงาน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7EE9C3" w14:textId="0CD1582F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40,573</w:t>
            </w:r>
          </w:p>
        </w:tc>
      </w:tr>
      <w:tr w:rsidR="00CC5470" w:rsidRPr="00A26EDE" w14:paraId="2CF7C94A" w14:textId="77777777" w:rsidTr="0067431A">
        <w:tc>
          <w:tcPr>
            <w:tcW w:w="7992" w:type="dxa"/>
          </w:tcPr>
          <w:p w14:paraId="37F8811D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รวมหนี้สินไม่หมุนเวียน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7E0FAC" w14:textId="2825E7AE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41,390</w:t>
            </w:r>
          </w:p>
        </w:tc>
      </w:tr>
      <w:tr w:rsidR="00CC5470" w:rsidRPr="00A26EDE" w14:paraId="271F06FE" w14:textId="77777777" w:rsidTr="0067431A">
        <w:tc>
          <w:tcPr>
            <w:tcW w:w="7992" w:type="dxa"/>
            <w:vAlign w:val="bottom"/>
          </w:tcPr>
          <w:p w14:paraId="38F1D98D" w14:textId="4C8A8BA8" w:rsidR="00CC5470" w:rsidRPr="00F76776" w:rsidRDefault="00CC5470" w:rsidP="00951183">
            <w:pPr>
              <w:ind w:left="111"/>
              <w:jc w:val="thaiDistribute"/>
              <w:rPr>
                <w:rFonts w:asciiTheme="majorBidi" w:hAnsiTheme="majorBidi"/>
                <w:sz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33BC82" w14:textId="5F57D146" w:rsidR="00CC5470" w:rsidRPr="00F76776" w:rsidRDefault="00CC5470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</w:tr>
      <w:tr w:rsidR="00CC5470" w:rsidRPr="00A26EDE" w14:paraId="744E3F24" w14:textId="77777777" w:rsidTr="0067431A">
        <w:tc>
          <w:tcPr>
            <w:tcW w:w="7992" w:type="dxa"/>
            <w:vAlign w:val="bottom"/>
          </w:tcPr>
          <w:p w14:paraId="6C5C0873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รวมหนี้สิน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1BD1D3D" w14:textId="46296664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63,</w:t>
            </w:r>
            <w:r w:rsidR="00F767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587</w:t>
            </w:r>
          </w:p>
        </w:tc>
      </w:tr>
      <w:tr w:rsidR="00CC5470" w:rsidRPr="00A26EDE" w14:paraId="5637A1DC" w14:textId="77777777" w:rsidTr="0067431A">
        <w:tc>
          <w:tcPr>
            <w:tcW w:w="7992" w:type="dxa"/>
            <w:vAlign w:val="bottom"/>
          </w:tcPr>
          <w:p w14:paraId="78D944AE" w14:textId="1844CA57" w:rsidR="00CC5470" w:rsidRPr="0067431A" w:rsidRDefault="00CC5470" w:rsidP="0067431A">
            <w:pPr>
              <w:jc w:val="thaiDistribute"/>
              <w:rPr>
                <w:rFonts w:asciiTheme="majorBidi" w:hAnsiTheme="majorBidi"/>
                <w:szCs w:val="24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22CCA1C" w14:textId="38AFDCE9" w:rsidR="00CC5470" w:rsidRPr="0067431A" w:rsidRDefault="00CC5470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Cs w:val="24"/>
              </w:rPr>
            </w:pPr>
          </w:p>
        </w:tc>
      </w:tr>
      <w:tr w:rsidR="00CC5470" w:rsidRPr="00A26EDE" w14:paraId="366F9BBC" w14:textId="77777777" w:rsidTr="0067431A">
        <w:tc>
          <w:tcPr>
            <w:tcW w:w="7992" w:type="dxa"/>
            <w:vAlign w:val="bottom"/>
          </w:tcPr>
          <w:p w14:paraId="2F495BBA" w14:textId="2A2472B9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สินทรัพย์และหนี้สินสุทธิ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C50AA24" w14:textId="7146D28A" w:rsidR="00CC5470" w:rsidRPr="00A26EDE" w:rsidRDefault="00F76776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611,842</w:t>
            </w:r>
          </w:p>
        </w:tc>
      </w:tr>
      <w:tr w:rsidR="00CC5470" w:rsidRPr="00A26EDE" w14:paraId="436493EB" w14:textId="77777777" w:rsidTr="00F76776">
        <w:tc>
          <w:tcPr>
            <w:tcW w:w="7992" w:type="dxa"/>
            <w:vAlign w:val="bottom"/>
          </w:tcPr>
          <w:p w14:paraId="72B64A58" w14:textId="59E573E5" w:rsidR="00CC5470" w:rsidRPr="00F76776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28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64F0402" w14:textId="42920ACB" w:rsidR="00CC5470" w:rsidRPr="00F76776" w:rsidRDefault="00CC5470" w:rsidP="0067431A">
            <w:pPr>
              <w:tabs>
                <w:tab w:val="decimal" w:pos="1253"/>
              </w:tabs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F76776" w:rsidRPr="00A26EDE" w14:paraId="37940500" w14:textId="77777777" w:rsidTr="00F76776">
        <w:tc>
          <w:tcPr>
            <w:tcW w:w="7992" w:type="dxa"/>
            <w:vAlign w:val="bottom"/>
          </w:tcPr>
          <w:p w14:paraId="20990E95" w14:textId="06198103" w:rsidR="00F76776" w:rsidRPr="00F76776" w:rsidRDefault="00F76776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F76776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รายการที่รวมในกำไรขาดทุนเบ็ดเสร็จรวมสะสม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AD13968" w14:textId="77777777" w:rsidR="00F76776" w:rsidRPr="00F76776" w:rsidRDefault="00F76776" w:rsidP="0067431A">
            <w:pPr>
              <w:tabs>
                <w:tab w:val="decimal" w:pos="1253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76776" w:rsidRPr="00A26EDE" w14:paraId="598C0DA3" w14:textId="77777777" w:rsidTr="00141F02">
        <w:tc>
          <w:tcPr>
            <w:tcW w:w="7992" w:type="dxa"/>
            <w:vAlign w:val="bottom"/>
          </w:tcPr>
          <w:p w14:paraId="3B924CB3" w14:textId="19DB457B" w:rsidR="00F76776" w:rsidRPr="00F76776" w:rsidRDefault="00F76776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F76776">
              <w:rPr>
                <w:rFonts w:asciiTheme="majorBidi" w:hAnsiTheme="majorBidi" w:hint="cs"/>
                <w:sz w:val="30"/>
                <w:szCs w:val="30"/>
                <w:cs/>
              </w:rPr>
              <w:t>กำไรจากการประมาณการตามหลักคณิตศาสตร์ประกันภัย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/>
                <w:sz w:val="30"/>
                <w:szCs w:val="30"/>
              </w:rPr>
              <w:t xml:space="preserve">- 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สุทธิจากภาษี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6955287" w14:textId="239168F8" w:rsidR="00F76776" w:rsidRPr="00141F02" w:rsidRDefault="00141F02" w:rsidP="00141F02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141F02">
              <w:rPr>
                <w:rFonts w:asciiTheme="majorBidi" w:hAnsiTheme="majorBidi" w:cstheme="majorBidi"/>
                <w:sz w:val="30"/>
                <w:szCs w:val="30"/>
              </w:rPr>
              <w:t>21,219</w:t>
            </w:r>
          </w:p>
        </w:tc>
      </w:tr>
      <w:tr w:rsidR="00F76776" w:rsidRPr="00A26EDE" w14:paraId="31BEA796" w14:textId="77777777" w:rsidTr="00141F02">
        <w:tc>
          <w:tcPr>
            <w:tcW w:w="7992" w:type="dxa"/>
            <w:vAlign w:val="bottom"/>
          </w:tcPr>
          <w:p w14:paraId="5A897542" w14:textId="2F196444" w:rsidR="00F76776" w:rsidRPr="00F76776" w:rsidRDefault="00F76776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F76776">
              <w:rPr>
                <w:rFonts w:asciiTheme="majorBidi" w:hAnsiTheme="majorBidi" w:hint="cs"/>
                <w:sz w:val="30"/>
                <w:szCs w:val="30"/>
                <w:cs/>
              </w:rPr>
              <w:t>ขาดทุนจากการวัดมูลค่าเงินลงทุนด้วยมูลค่ายุติธรรมผ่านกำไรขาดทุนเบ็ดเสร็จอื่น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645285" w14:textId="6627F14F" w:rsidR="00F76776" w:rsidRPr="00141F02" w:rsidRDefault="00141F02" w:rsidP="00141F02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141F02">
              <w:rPr>
                <w:rFonts w:asciiTheme="majorBidi" w:hAnsiTheme="majorBidi" w:cstheme="majorBidi"/>
                <w:sz w:val="30"/>
                <w:szCs w:val="30"/>
              </w:rPr>
              <w:t>(2,395)</w:t>
            </w:r>
          </w:p>
        </w:tc>
      </w:tr>
      <w:tr w:rsidR="00141F02" w:rsidRPr="00A26EDE" w14:paraId="40702715" w14:textId="77777777" w:rsidTr="00141F02">
        <w:tc>
          <w:tcPr>
            <w:tcW w:w="7992" w:type="dxa"/>
            <w:vAlign w:val="bottom"/>
          </w:tcPr>
          <w:p w14:paraId="2E07C2C0" w14:textId="26A52FB8" w:rsidR="00141F02" w:rsidRDefault="00141F02" w:rsidP="00141F02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สินทรัพย์และหนี้สินสุทธิ ณ วันที่จำหน่าย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C7074E" w14:textId="0600BE61" w:rsidR="00141F02" w:rsidRPr="00141F02" w:rsidRDefault="00141F02" w:rsidP="00141F02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1F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630,666</w:t>
            </w:r>
          </w:p>
        </w:tc>
      </w:tr>
      <w:tr w:rsidR="00141F02" w:rsidRPr="00A26EDE" w14:paraId="4AFCC10B" w14:textId="77777777" w:rsidTr="00141F02">
        <w:tc>
          <w:tcPr>
            <w:tcW w:w="7992" w:type="dxa"/>
            <w:vAlign w:val="bottom"/>
          </w:tcPr>
          <w:p w14:paraId="29CB81B9" w14:textId="77777777" w:rsidR="00141F02" w:rsidRDefault="00141F02" w:rsidP="00141F02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F3C6507" w14:textId="77777777" w:rsidR="00141F02" w:rsidRDefault="00141F02" w:rsidP="00141F02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41F02" w:rsidRPr="00A26EDE" w14:paraId="3293BB78" w14:textId="77777777" w:rsidTr="0067431A">
        <w:tc>
          <w:tcPr>
            <w:tcW w:w="7992" w:type="dxa"/>
          </w:tcPr>
          <w:p w14:paraId="048B785D" w14:textId="77777777" w:rsidR="00141F02" w:rsidRPr="00A26EDE" w:rsidRDefault="00141F02" w:rsidP="00141F02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สิ่งตอบแทนในการขายที่ได้รับในรูปเงินสด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5954107" w14:textId="0694E238" w:rsidR="00141F02" w:rsidRPr="00A26EDE" w:rsidRDefault="00141F02" w:rsidP="00141F02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490,188</w:t>
            </w:r>
          </w:p>
        </w:tc>
      </w:tr>
      <w:tr w:rsidR="00141F02" w:rsidRPr="00A26EDE" w14:paraId="199CB30F" w14:textId="77777777" w:rsidTr="0067431A">
        <w:tc>
          <w:tcPr>
            <w:tcW w:w="7992" w:type="dxa"/>
          </w:tcPr>
          <w:p w14:paraId="688BB692" w14:textId="77777777" w:rsidR="00141F02" w:rsidRPr="00A26EDE" w:rsidRDefault="00141F02" w:rsidP="00141F02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เงินสดหรือรายการเทียบเท่าเงินสดที่จ่ายไป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E7DFEC" w14:textId="2E6CDF63" w:rsidR="00141F02" w:rsidRPr="00A26EDE" w:rsidRDefault="00141F02" w:rsidP="00141F02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/>
                <w:sz w:val="30"/>
                <w:szCs w:val="30"/>
              </w:rPr>
              <w:t>34,915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)</w:t>
            </w:r>
          </w:p>
        </w:tc>
      </w:tr>
      <w:tr w:rsidR="00141F02" w:rsidRPr="00A26EDE" w14:paraId="482D6E63" w14:textId="77777777" w:rsidTr="0067431A">
        <w:tc>
          <w:tcPr>
            <w:tcW w:w="7992" w:type="dxa"/>
          </w:tcPr>
          <w:p w14:paraId="2B8DFA14" w14:textId="77777777" w:rsidR="00141F02" w:rsidRPr="00A26EDE" w:rsidRDefault="00141F02" w:rsidP="00141F02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กระแสเงินสดรับสุทธิ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BF8A84" w14:textId="56FB69C5" w:rsidR="00141F02" w:rsidRPr="00A26EDE" w:rsidRDefault="00141F02" w:rsidP="00141F02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455,273</w:t>
            </w:r>
          </w:p>
        </w:tc>
      </w:tr>
    </w:tbl>
    <w:p w14:paraId="0AD0A4FE" w14:textId="2F516BA3" w:rsidR="00802F6B" w:rsidRDefault="00802F6B" w:rsidP="00D33161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22"/>
          <w:szCs w:val="22"/>
          <w:cs/>
        </w:rPr>
      </w:pPr>
    </w:p>
    <w:p w14:paraId="3A176A2F" w14:textId="22A5A884" w:rsidR="0008520D" w:rsidRPr="0067431A" w:rsidRDefault="00802F6B" w:rsidP="00802F6B">
      <w:pPr>
        <w:overflowPunct/>
        <w:autoSpaceDE/>
        <w:autoSpaceDN/>
        <w:adjustRightInd/>
        <w:textAlignment w:val="auto"/>
        <w:rPr>
          <w:rFonts w:asciiTheme="majorBidi" w:hAnsiTheme="majorBidi"/>
          <w:sz w:val="22"/>
          <w:szCs w:val="22"/>
        </w:rPr>
      </w:pPr>
      <w:r>
        <w:rPr>
          <w:rFonts w:asciiTheme="majorBidi" w:hAnsiTheme="majorBidi"/>
          <w:sz w:val="22"/>
          <w:szCs w:val="22"/>
          <w:cs/>
        </w:rPr>
        <w:br w:type="page"/>
      </w:r>
    </w:p>
    <w:p w14:paraId="146F3DF0" w14:textId="77777777" w:rsidR="00A5251B" w:rsidRPr="00A26EDE" w:rsidRDefault="00A5251B" w:rsidP="00A5251B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เงินปันผล</w:t>
      </w:r>
    </w:p>
    <w:p w14:paraId="0AA7DAB6" w14:textId="732919AF" w:rsidR="00A5251B" w:rsidRPr="0067431A" w:rsidRDefault="00A5251B" w:rsidP="00A5251B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Style w:val="TableGrid"/>
        <w:tblW w:w="922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8"/>
        <w:gridCol w:w="1852"/>
        <w:gridCol w:w="1704"/>
        <w:gridCol w:w="1096"/>
        <w:gridCol w:w="237"/>
        <w:gridCol w:w="1185"/>
      </w:tblGrid>
      <w:tr w:rsidR="00AB5ABC" w:rsidRPr="00A26EDE" w14:paraId="6C6C201B" w14:textId="77777777" w:rsidTr="0067431A">
        <w:trPr>
          <w:trHeight w:val="422"/>
          <w:tblHeader/>
        </w:trPr>
        <w:tc>
          <w:tcPr>
            <w:tcW w:w="3148" w:type="dxa"/>
            <w:vAlign w:val="bottom"/>
          </w:tcPr>
          <w:p w14:paraId="31164298" w14:textId="77777777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2" w:type="dxa"/>
            <w:vAlign w:val="bottom"/>
          </w:tcPr>
          <w:p w14:paraId="3E059A16" w14:textId="77777777" w:rsidR="00AB5ABC" w:rsidRPr="00A26EDE" w:rsidRDefault="00AB5ABC" w:rsidP="0095118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704" w:type="dxa"/>
            <w:vAlign w:val="bottom"/>
          </w:tcPr>
          <w:p w14:paraId="77F501CD" w14:textId="77777777" w:rsidR="00AB5ABC" w:rsidRPr="00A26EDE" w:rsidRDefault="00AB5ABC" w:rsidP="00951183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96" w:type="dxa"/>
            <w:vAlign w:val="bottom"/>
          </w:tcPr>
          <w:p w14:paraId="0D52FE13" w14:textId="77777777" w:rsidR="00AB5ABC" w:rsidRPr="00A26EDE" w:rsidRDefault="00AB5ABC" w:rsidP="00951183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7" w:type="dxa"/>
          </w:tcPr>
          <w:p w14:paraId="43E9E842" w14:textId="77777777" w:rsidR="00AB5ABC" w:rsidRPr="00A26EDE" w:rsidRDefault="00AB5ABC" w:rsidP="00951183">
            <w:pPr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5" w:type="dxa"/>
            <w:vAlign w:val="bottom"/>
          </w:tcPr>
          <w:p w14:paraId="7F7FFF25" w14:textId="77777777" w:rsidR="00AB5ABC" w:rsidRPr="00A26EDE" w:rsidDel="00D43E7A" w:rsidRDefault="00AB5ABC" w:rsidP="0095118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AB5ABC" w:rsidRPr="00A26EDE" w14:paraId="424EE3FF" w14:textId="77777777" w:rsidTr="0067431A">
        <w:trPr>
          <w:trHeight w:val="411"/>
          <w:tblHeader/>
        </w:trPr>
        <w:tc>
          <w:tcPr>
            <w:tcW w:w="3148" w:type="dxa"/>
          </w:tcPr>
          <w:p w14:paraId="0B189AC8" w14:textId="77777777" w:rsidR="00AB5ABC" w:rsidRPr="00A26EDE" w:rsidRDefault="00AB5ABC" w:rsidP="00951183">
            <w:pPr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52" w:type="dxa"/>
          </w:tcPr>
          <w:p w14:paraId="49F69E95" w14:textId="77777777" w:rsidR="00AB5ABC" w:rsidRPr="00A26EDE" w:rsidRDefault="00AB5ABC" w:rsidP="0095118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4" w:type="dxa"/>
          </w:tcPr>
          <w:p w14:paraId="152E8F40" w14:textId="77777777" w:rsidR="00AB5ABC" w:rsidRPr="00A26EDE" w:rsidRDefault="00AB5ABC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96" w:type="dxa"/>
          </w:tcPr>
          <w:p w14:paraId="363A4AEA" w14:textId="77777777" w:rsidR="00AB5ABC" w:rsidRPr="00A26EDE" w:rsidRDefault="00AB5ABC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7" w:type="dxa"/>
          </w:tcPr>
          <w:p w14:paraId="7558C37A" w14:textId="77777777" w:rsidR="00AB5ABC" w:rsidRPr="00A26EDE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695022AB" w14:textId="77777777" w:rsidR="00AB5ABC" w:rsidRPr="00A26EDE" w:rsidRDefault="00AB5ABC" w:rsidP="0095118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4C31A6" w:rsidRPr="00A26EDE" w14:paraId="3B18728C" w14:textId="77777777" w:rsidTr="0067431A">
        <w:trPr>
          <w:trHeight w:val="432"/>
          <w:tblHeader/>
        </w:trPr>
        <w:tc>
          <w:tcPr>
            <w:tcW w:w="3148" w:type="dxa"/>
          </w:tcPr>
          <w:p w14:paraId="632A249E" w14:textId="3BDA3870" w:rsidR="004C31A6" w:rsidRPr="00A26EDE" w:rsidRDefault="004C31A6" w:rsidP="004C31A6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852" w:type="dxa"/>
          </w:tcPr>
          <w:p w14:paraId="62CB9E62" w14:textId="77777777" w:rsidR="004C31A6" w:rsidRPr="00A26EDE" w:rsidRDefault="004C31A6" w:rsidP="0095118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4" w:type="dxa"/>
          </w:tcPr>
          <w:p w14:paraId="3887FF67" w14:textId="77777777" w:rsidR="004C31A6" w:rsidRPr="00A26EDE" w:rsidRDefault="004C31A6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96" w:type="dxa"/>
          </w:tcPr>
          <w:p w14:paraId="545DD82D" w14:textId="77777777" w:rsidR="004C31A6" w:rsidRPr="00A26EDE" w:rsidRDefault="004C31A6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2F3B144F" w14:textId="77777777" w:rsidR="004C31A6" w:rsidRPr="00A26EDE" w:rsidRDefault="004C31A6" w:rsidP="00951183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0886EC00" w14:textId="77777777" w:rsidR="004C31A6" w:rsidRPr="00A26EDE" w:rsidRDefault="004C31A6" w:rsidP="0095118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4C31A6" w:rsidRPr="00A26EDE" w14:paraId="64C053F1" w14:textId="77777777" w:rsidTr="0067431A">
        <w:trPr>
          <w:trHeight w:val="422"/>
          <w:tblHeader/>
        </w:trPr>
        <w:tc>
          <w:tcPr>
            <w:tcW w:w="3148" w:type="dxa"/>
          </w:tcPr>
          <w:p w14:paraId="1750F3D3" w14:textId="35E6FCD7" w:rsidR="004C31A6" w:rsidRPr="00A26EDE" w:rsidRDefault="004C31A6" w:rsidP="004C31A6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52" w:type="dxa"/>
          </w:tcPr>
          <w:p w14:paraId="17A6AA70" w14:textId="29BFD1E2" w:rsidR="004C31A6" w:rsidRPr="00A26EDE" w:rsidRDefault="004C31A6" w:rsidP="004C31A6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28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04" w:type="dxa"/>
          </w:tcPr>
          <w:p w14:paraId="6FE55AC9" w14:textId="3E32E39C" w:rsidR="004C31A6" w:rsidRPr="00A26EDE" w:rsidRDefault="004C31A6" w:rsidP="004C31A6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 xml:space="preserve">27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096" w:type="dxa"/>
          </w:tcPr>
          <w:p w14:paraId="4CD8B187" w14:textId="17AD7A83" w:rsidR="004C31A6" w:rsidRPr="00A26EDE" w:rsidRDefault="004C31A6" w:rsidP="0067431A">
            <w:pPr>
              <w:ind w:left="-122" w:right="-4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0.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0</w:t>
            </w:r>
          </w:p>
        </w:tc>
        <w:tc>
          <w:tcPr>
            <w:tcW w:w="237" w:type="dxa"/>
          </w:tcPr>
          <w:p w14:paraId="301F6016" w14:textId="77777777" w:rsidR="004C31A6" w:rsidRPr="00A26EDE" w:rsidRDefault="004C31A6" w:rsidP="004C31A6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3EB5EFE1" w14:textId="287E1D90" w:rsidR="004C31A6" w:rsidRPr="00A26EDE" w:rsidRDefault="004C31A6" w:rsidP="004C31A6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172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4C31A6" w:rsidRPr="00A26EDE" w14:paraId="6296E0F7" w14:textId="77777777" w:rsidTr="0067431A">
        <w:trPr>
          <w:trHeight w:val="299"/>
          <w:tblHeader/>
        </w:trPr>
        <w:tc>
          <w:tcPr>
            <w:tcW w:w="3148" w:type="dxa"/>
          </w:tcPr>
          <w:p w14:paraId="16B0F6D6" w14:textId="77777777" w:rsidR="004C31A6" w:rsidRPr="0067431A" w:rsidRDefault="004C31A6" w:rsidP="00951183">
            <w:pPr>
              <w:ind w:right="-52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852" w:type="dxa"/>
          </w:tcPr>
          <w:p w14:paraId="1DFA2CBC" w14:textId="77777777" w:rsidR="004C31A6" w:rsidRPr="0067431A" w:rsidRDefault="004C31A6" w:rsidP="0095118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04" w:type="dxa"/>
          </w:tcPr>
          <w:p w14:paraId="2192FC98" w14:textId="77777777" w:rsidR="004C31A6" w:rsidRPr="0067431A" w:rsidRDefault="004C31A6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1096" w:type="dxa"/>
          </w:tcPr>
          <w:p w14:paraId="1EF113F6" w14:textId="77777777" w:rsidR="004C31A6" w:rsidRPr="0067431A" w:rsidRDefault="004C31A6" w:rsidP="0067431A">
            <w:pPr>
              <w:ind w:left="-122" w:right="-445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237" w:type="dxa"/>
          </w:tcPr>
          <w:p w14:paraId="21977573" w14:textId="77777777" w:rsidR="004C31A6" w:rsidRPr="0067431A" w:rsidRDefault="004C31A6" w:rsidP="00951183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1185" w:type="dxa"/>
          </w:tcPr>
          <w:p w14:paraId="4A816F47" w14:textId="77777777" w:rsidR="004C31A6" w:rsidRPr="0067431A" w:rsidRDefault="004C31A6" w:rsidP="0095118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</w:tr>
      <w:tr w:rsidR="00AB5ABC" w:rsidRPr="00A26EDE" w14:paraId="3DEB0821" w14:textId="77777777" w:rsidTr="0067431A">
        <w:trPr>
          <w:trHeight w:val="432"/>
        </w:trPr>
        <w:tc>
          <w:tcPr>
            <w:tcW w:w="3148" w:type="dxa"/>
          </w:tcPr>
          <w:p w14:paraId="678D7A5C" w14:textId="455FAF37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1852" w:type="dxa"/>
          </w:tcPr>
          <w:p w14:paraId="399C1BA0" w14:textId="77777777" w:rsidR="00AB5ABC" w:rsidRPr="00A26EDE" w:rsidRDefault="00AB5ABC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704" w:type="dxa"/>
          </w:tcPr>
          <w:p w14:paraId="34DC9ACC" w14:textId="77777777" w:rsidR="00AB5ABC" w:rsidRPr="00A26EDE" w:rsidRDefault="00AB5ABC" w:rsidP="00951183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96" w:type="dxa"/>
          </w:tcPr>
          <w:p w14:paraId="0E2B5D81" w14:textId="77777777" w:rsidR="00AB5ABC" w:rsidRPr="00A26EDE" w:rsidRDefault="00AB5ABC" w:rsidP="0067431A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30AEC5BA" w14:textId="77777777" w:rsidR="00AB5ABC" w:rsidRPr="00A26EDE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</w:tcPr>
          <w:p w14:paraId="3BE43C53" w14:textId="77777777" w:rsidR="00AB5ABC" w:rsidRPr="00A26EDE" w:rsidRDefault="00AB5ABC" w:rsidP="0095118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B5ABC" w:rsidRPr="00A26EDE" w14:paraId="68AE6677" w14:textId="77777777" w:rsidTr="0067431A">
        <w:trPr>
          <w:trHeight w:val="422"/>
        </w:trPr>
        <w:tc>
          <w:tcPr>
            <w:tcW w:w="3148" w:type="dxa"/>
          </w:tcPr>
          <w:p w14:paraId="7CA3BADE" w14:textId="4108E6A9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52" w:type="dxa"/>
          </w:tcPr>
          <w:p w14:paraId="3044D188" w14:textId="2AFF15C1" w:rsidR="00AB5ABC" w:rsidRPr="00A26EDE" w:rsidRDefault="00AB5ABC" w:rsidP="00AB5AB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 xml:space="preserve">29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704" w:type="dxa"/>
          </w:tcPr>
          <w:p w14:paraId="5B27240C" w14:textId="3B1D16A7" w:rsidR="00AB5ABC" w:rsidRPr="00A26EDE" w:rsidRDefault="00AB5ABC" w:rsidP="00AB5AB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 xml:space="preserve">27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096" w:type="dxa"/>
          </w:tcPr>
          <w:p w14:paraId="079ED1CE" w14:textId="77777777" w:rsidR="00AB5ABC" w:rsidRPr="00A26EDE" w:rsidRDefault="00AB5ABC" w:rsidP="0067431A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0.40</w:t>
            </w:r>
          </w:p>
        </w:tc>
        <w:tc>
          <w:tcPr>
            <w:tcW w:w="237" w:type="dxa"/>
          </w:tcPr>
          <w:p w14:paraId="72E37F75" w14:textId="77777777" w:rsidR="00AB5ABC" w:rsidRPr="00A26EDE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</w:tcPr>
          <w:p w14:paraId="1C9DB17A" w14:textId="4A83EC2D" w:rsidR="00AB5ABC" w:rsidRPr="00A26EDE" w:rsidRDefault="00AB5ABC" w:rsidP="0095118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51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AB5ABC" w:rsidRPr="00A26EDE" w14:paraId="66F297B0" w14:textId="77777777" w:rsidTr="0067431A">
        <w:trPr>
          <w:trHeight w:val="411"/>
        </w:trPr>
        <w:tc>
          <w:tcPr>
            <w:tcW w:w="3148" w:type="dxa"/>
          </w:tcPr>
          <w:p w14:paraId="059DD892" w14:textId="0D85AB48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เงินปันผลระหว่างกาล</w:t>
            </w:r>
          </w:p>
        </w:tc>
        <w:tc>
          <w:tcPr>
            <w:tcW w:w="1852" w:type="dxa"/>
          </w:tcPr>
          <w:p w14:paraId="138A1DC0" w14:textId="33EE7D6B" w:rsidR="00AB5ABC" w:rsidRPr="00A26EDE" w:rsidRDefault="00AB5ABC" w:rsidP="00AB5AB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 xml:space="preserve">22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กุมภาพันธ์ 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704" w:type="dxa"/>
          </w:tcPr>
          <w:p w14:paraId="34A417E2" w14:textId="56D1DDAB" w:rsidR="00AB5ABC" w:rsidRPr="00A26EDE" w:rsidRDefault="00AB5ABC" w:rsidP="00AB5AB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 xml:space="preserve">22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14:paraId="1634F75F" w14:textId="77777777" w:rsidR="00AB5ABC" w:rsidRPr="00A26EDE" w:rsidRDefault="00AB5ABC" w:rsidP="0067431A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0.1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37" w:type="dxa"/>
          </w:tcPr>
          <w:p w14:paraId="0902A8D1" w14:textId="77777777" w:rsidR="00AB5ABC" w:rsidRPr="00A26EDE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46132155" w14:textId="75A0E027" w:rsidR="00AB5ABC" w:rsidRPr="00A26EDE" w:rsidRDefault="00AB5ABC" w:rsidP="0095118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121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</w:tr>
      <w:tr w:rsidR="00AB5ABC" w:rsidRPr="00367F9B" w14:paraId="05AAE094" w14:textId="77777777" w:rsidTr="0067431A">
        <w:trPr>
          <w:trHeight w:val="422"/>
        </w:trPr>
        <w:tc>
          <w:tcPr>
            <w:tcW w:w="3148" w:type="dxa"/>
          </w:tcPr>
          <w:p w14:paraId="03B224AA" w14:textId="77777777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52" w:type="dxa"/>
          </w:tcPr>
          <w:p w14:paraId="64354C8C" w14:textId="77777777" w:rsidR="00AB5ABC" w:rsidRPr="00A26EDE" w:rsidRDefault="00AB5ABC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704" w:type="dxa"/>
          </w:tcPr>
          <w:p w14:paraId="6BC678F0" w14:textId="77777777" w:rsidR="00AB5ABC" w:rsidRPr="00A26EDE" w:rsidRDefault="00AB5ABC" w:rsidP="00951183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96" w:type="dxa"/>
            <w:tcBorders>
              <w:top w:val="single" w:sz="4" w:space="0" w:color="auto"/>
              <w:bottom w:val="double" w:sz="4" w:space="0" w:color="auto"/>
            </w:tcBorders>
          </w:tcPr>
          <w:p w14:paraId="381A8679" w14:textId="42098657" w:rsidR="00AB5ABC" w:rsidRPr="00367F9B" w:rsidRDefault="00AB5ABC" w:rsidP="0067431A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67F9B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367F9B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367F9B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237" w:type="dxa"/>
          </w:tcPr>
          <w:p w14:paraId="6CA5B063" w14:textId="77777777" w:rsidR="00AB5ABC" w:rsidRPr="00367F9B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double" w:sz="4" w:space="0" w:color="auto"/>
            </w:tcBorders>
          </w:tcPr>
          <w:p w14:paraId="2B6CBD67" w14:textId="09A62981" w:rsidR="00AB5ABC" w:rsidRPr="00367F9B" w:rsidRDefault="00AB5ABC" w:rsidP="0095118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67F9B">
              <w:rPr>
                <w:rFonts w:asciiTheme="majorBidi" w:hAnsiTheme="majorBidi" w:cstheme="majorBidi"/>
                <w:sz w:val="30"/>
                <w:szCs w:val="30"/>
              </w:rPr>
              <w:t>172</w:t>
            </w:r>
            <w:r w:rsidRPr="00367F9B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367F9B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</w:tbl>
    <w:p w14:paraId="106C437F" w14:textId="21219BD8" w:rsidR="006C0C69" w:rsidRPr="00A26EDE" w:rsidRDefault="006C0C69">
      <w:pPr>
        <w:rPr>
          <w:szCs w:val="24"/>
          <w:cs/>
        </w:rPr>
        <w:sectPr w:rsidR="006C0C69" w:rsidRPr="00A26EDE" w:rsidSect="00902C7A"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46AF1D54" w14:textId="319B810D" w:rsidR="008B1255" w:rsidRPr="00A26EDE" w:rsidRDefault="008B1255" w:rsidP="008B125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เครื่องมือทางการเงิน</w:t>
      </w:r>
    </w:p>
    <w:p w14:paraId="67026E75" w14:textId="77777777" w:rsidR="008B1255" w:rsidRPr="00A26EDE" w:rsidRDefault="008B1255" w:rsidP="008B1255">
      <w:pPr>
        <w:jc w:val="thaiDistribute"/>
        <w:rPr>
          <w:rFonts w:asciiTheme="majorBidi" w:hAnsiTheme="majorBidi" w:cstheme="majorBidi"/>
          <w:i/>
          <w:iCs/>
          <w:spacing w:val="-4"/>
          <w:szCs w:val="24"/>
        </w:rPr>
      </w:pPr>
    </w:p>
    <w:p w14:paraId="1F2D3CEF" w14:textId="25527294" w:rsidR="008B1255" w:rsidRPr="00A26EDE" w:rsidRDefault="008B1255" w:rsidP="008B1255">
      <w:pPr>
        <w:ind w:firstLine="540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มูลค่าตามบัญชีและมูลค่ายุติธรรม</w:t>
      </w:r>
    </w:p>
    <w:p w14:paraId="25876A9A" w14:textId="77777777" w:rsidR="008B1255" w:rsidRPr="00A26EDE" w:rsidRDefault="008B1255" w:rsidP="008B1255">
      <w:pPr>
        <w:pStyle w:val="ListParagraph"/>
        <w:ind w:left="990"/>
        <w:jc w:val="thaiDistribute"/>
        <w:rPr>
          <w:rFonts w:asciiTheme="majorBidi" w:hAnsiTheme="majorBidi" w:cstheme="majorBidi"/>
          <w:spacing w:val="-4"/>
          <w:szCs w:val="24"/>
        </w:rPr>
      </w:pPr>
    </w:p>
    <w:p w14:paraId="57115E40" w14:textId="21646FB5" w:rsidR="008B1255" w:rsidRPr="00A26EDE" w:rsidRDefault="008B1255" w:rsidP="008B1255">
      <w:pPr>
        <w:pStyle w:val="block"/>
        <w:shd w:val="clear" w:color="auto" w:fill="FFFFFF" w:themeFill="background1"/>
        <w:spacing w:after="0" w:line="240" w:lineRule="auto"/>
        <w:ind w:left="540" w:right="-36"/>
        <w:jc w:val="thaiDistribute"/>
        <w:rPr>
          <w:rFonts w:asciiTheme="majorBidi" w:hAnsiTheme="majorBidi" w:cstheme="majorBidi"/>
          <w:spacing w:val="-4"/>
          <w:sz w:val="30"/>
          <w:szCs w:val="30"/>
          <w:lang w:val="en-US" w:bidi="th-TH"/>
        </w:rPr>
      </w:pP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</w:t>
      </w:r>
      <w:r w:rsidRPr="00A26EDE">
        <w:rPr>
          <w:rFonts w:asciiTheme="majorBidi" w:hAnsiTheme="majorBidi" w:cstheme="majorBidi"/>
          <w:b/>
          <w:spacing w:val="-4"/>
          <w:sz w:val="30"/>
          <w:szCs w:val="30"/>
          <w:cs/>
          <w:lang w:val="en-US" w:bidi="th-TH"/>
        </w:rPr>
        <w:t>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อย่างสมเหตุสมผล</w:t>
      </w:r>
    </w:p>
    <w:p w14:paraId="35B295E5" w14:textId="77777777" w:rsidR="008B1255" w:rsidRPr="00A26EDE" w:rsidRDefault="008B1255" w:rsidP="008B125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  <w:cs/>
        </w:rPr>
      </w:pPr>
    </w:p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180"/>
        <w:gridCol w:w="1440"/>
        <w:gridCol w:w="180"/>
        <w:gridCol w:w="1350"/>
        <w:gridCol w:w="180"/>
        <w:gridCol w:w="1260"/>
        <w:gridCol w:w="180"/>
        <w:gridCol w:w="1170"/>
        <w:gridCol w:w="180"/>
        <w:gridCol w:w="1170"/>
        <w:gridCol w:w="180"/>
        <w:gridCol w:w="1075"/>
        <w:gridCol w:w="178"/>
        <w:gridCol w:w="1177"/>
      </w:tblGrid>
      <w:tr w:rsidR="00606E30" w:rsidRPr="00A26EDE" w14:paraId="2CA19D16" w14:textId="77777777" w:rsidTr="008332D8">
        <w:trPr>
          <w:cantSplit/>
          <w:trHeight w:val="137"/>
          <w:tblHeader/>
        </w:trPr>
        <w:tc>
          <w:tcPr>
            <w:tcW w:w="3150" w:type="dxa"/>
            <w:shd w:val="clear" w:color="auto" w:fill="auto"/>
            <w:vAlign w:val="bottom"/>
          </w:tcPr>
          <w:p w14:paraId="774C636A" w14:textId="77777777" w:rsidR="00606E30" w:rsidRPr="00A26EDE" w:rsidRDefault="00606E30" w:rsidP="0091472F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0" w:type="dxa"/>
            <w:gridSpan w:val="15"/>
          </w:tcPr>
          <w:p w14:paraId="488EE2DA" w14:textId="10103620" w:rsidR="00606E30" w:rsidRPr="00A26EDE" w:rsidRDefault="00606E30" w:rsidP="0091472F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งบการเงินรวม</w:t>
            </w:r>
          </w:p>
        </w:tc>
      </w:tr>
      <w:tr w:rsidR="003C295D" w:rsidRPr="00A26EDE" w14:paraId="15A4EB06" w14:textId="77777777" w:rsidTr="008332D8">
        <w:trPr>
          <w:cantSplit/>
          <w:trHeight w:val="137"/>
          <w:tblHeader/>
        </w:trPr>
        <w:tc>
          <w:tcPr>
            <w:tcW w:w="3150" w:type="dxa"/>
            <w:shd w:val="clear" w:color="auto" w:fill="auto"/>
            <w:vAlign w:val="bottom"/>
          </w:tcPr>
          <w:p w14:paraId="2BEBF90C" w14:textId="77777777" w:rsidR="003C295D" w:rsidRPr="00A26EDE" w:rsidRDefault="003C295D" w:rsidP="0091472F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0" w:type="dxa"/>
            <w:gridSpan w:val="15"/>
          </w:tcPr>
          <w:p w14:paraId="16BE17D4" w14:textId="07C2827A" w:rsidR="003C295D" w:rsidRPr="00A26EDE" w:rsidRDefault="003C295D" w:rsidP="0091472F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</w:rPr>
              <w:t xml:space="preserve">30 </w:t>
            </w: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มิถุนายน </w:t>
            </w:r>
            <w:r w:rsidRPr="00A26EDE">
              <w:rPr>
                <w:rFonts w:asciiTheme="majorBidi" w:hAnsiTheme="majorBidi" w:cstheme="majorBidi"/>
                <w:sz w:val="27"/>
                <w:szCs w:val="27"/>
              </w:rPr>
              <w:t>2565</w:t>
            </w:r>
          </w:p>
        </w:tc>
      </w:tr>
      <w:tr w:rsidR="00606E30" w:rsidRPr="00A26EDE" w14:paraId="392E7025" w14:textId="77777777" w:rsidTr="008332D8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4F14314E" w14:textId="77777777" w:rsidR="00606E30" w:rsidRPr="00A26EDE" w:rsidRDefault="00606E30" w:rsidP="0091472F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940" w:type="dxa"/>
            <w:gridSpan w:val="7"/>
          </w:tcPr>
          <w:p w14:paraId="54B44EC8" w14:textId="66AD8DD3" w:rsidR="00606E30" w:rsidRPr="00A26EDE" w:rsidRDefault="00606E30" w:rsidP="0091472F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243F3982" w14:textId="77777777" w:rsidR="00606E30" w:rsidRPr="00A26EDE" w:rsidRDefault="00606E30" w:rsidP="0091472F">
            <w:pPr>
              <w:pStyle w:val="acctcolumnheading"/>
              <w:spacing w:after="0"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75" w:type="dxa"/>
            <w:gridSpan w:val="5"/>
            <w:vAlign w:val="bottom"/>
          </w:tcPr>
          <w:p w14:paraId="288DE474" w14:textId="77777777" w:rsidR="00606E30" w:rsidRPr="00A26EDE" w:rsidRDefault="00606E30" w:rsidP="0091472F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  <w:tc>
          <w:tcPr>
            <w:tcW w:w="178" w:type="dxa"/>
            <w:vAlign w:val="bottom"/>
          </w:tcPr>
          <w:p w14:paraId="668200C4" w14:textId="77777777" w:rsidR="00606E30" w:rsidRPr="00A26EDE" w:rsidRDefault="00606E30" w:rsidP="0091472F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24645C1C" w14:textId="77777777" w:rsidR="00606E30" w:rsidRPr="00A26EDE" w:rsidRDefault="00606E30" w:rsidP="0091472F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606E30" w:rsidRPr="00A26EDE" w14:paraId="73CBDC9C" w14:textId="77777777" w:rsidTr="008332D8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45910A57" w14:textId="77777777" w:rsidR="00606E30" w:rsidRPr="00A26EDE" w:rsidRDefault="00606E30" w:rsidP="0087648A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50" w:type="dxa"/>
          </w:tcPr>
          <w:p w14:paraId="2882FC6C" w14:textId="77777777" w:rsidR="00606E30" w:rsidRPr="00A26EDE" w:rsidRDefault="00606E30" w:rsidP="00606E30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  <w:p w14:paraId="6A9D9337" w14:textId="545052BD" w:rsidR="00606E30" w:rsidRPr="00A26EDE" w:rsidRDefault="00606E30" w:rsidP="00606E30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</w:p>
          <w:p w14:paraId="1544945C" w14:textId="2056E06E" w:rsidR="00606E30" w:rsidRPr="00A26EDE" w:rsidRDefault="00606E30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pacing w:val="-6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6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089B7A2F" w14:textId="65FC5179" w:rsidR="00606E30" w:rsidRPr="00A26EDE" w:rsidRDefault="00606E30" w:rsidP="00606E30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ด้วยราคาทุนตัดจำหน่าย</w:t>
            </w:r>
          </w:p>
        </w:tc>
        <w:tc>
          <w:tcPr>
            <w:tcW w:w="180" w:type="dxa"/>
          </w:tcPr>
          <w:p w14:paraId="601159CF" w14:textId="77777777" w:rsidR="00606E30" w:rsidRPr="00A26EDE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8468FB5" w14:textId="089BE79E" w:rsidR="00606E30" w:rsidRPr="00A26EDE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7604065E" w14:textId="2D0EA5DD" w:rsidR="00606E30" w:rsidRPr="00A26EDE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br/>
            </w: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ผ่านกำไร</w:t>
            </w:r>
            <w:r w:rsidR="00556A35"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หรือ</w:t>
            </w: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ขาดทุน</w:t>
            </w:r>
          </w:p>
        </w:tc>
        <w:tc>
          <w:tcPr>
            <w:tcW w:w="180" w:type="dxa"/>
          </w:tcPr>
          <w:p w14:paraId="13752868" w14:textId="77777777" w:rsidR="00606E30" w:rsidRPr="00A26EDE" w:rsidRDefault="00606E30" w:rsidP="0087648A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09BD2C2" w14:textId="77777777" w:rsidR="00606E30" w:rsidRPr="00A26EDE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44F12010" w14:textId="77777777" w:rsidR="00606E30" w:rsidRPr="00A26EDE" w:rsidRDefault="00606E30" w:rsidP="0087648A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7167D981" w14:textId="77777777" w:rsidR="00606E30" w:rsidRPr="00A26EDE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81025F2" w14:textId="77777777" w:rsidR="00606E30" w:rsidRPr="00A26EDE" w:rsidRDefault="00606E30" w:rsidP="0087648A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5E8C86F6" w14:textId="77777777" w:rsidR="00606E30" w:rsidRPr="00A26EDE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022613C" w14:textId="251E3C1C" w:rsidR="00606E30" w:rsidRPr="00A26EDE" w:rsidRDefault="00606E30" w:rsidP="0087648A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1F91AC7" w14:textId="77777777" w:rsidR="00606E30" w:rsidRPr="00A26EDE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C853848" w14:textId="13F4D158" w:rsidR="00606E30" w:rsidRPr="00A26EDE" w:rsidRDefault="00606E30" w:rsidP="0087648A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DCD02E3" w14:textId="77777777" w:rsidR="00606E30" w:rsidRPr="00A26EDE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CF4AB69" w14:textId="320FE846" w:rsidR="00606E30" w:rsidRPr="00A26EDE" w:rsidRDefault="00606E30" w:rsidP="0087648A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1160B92F" w14:textId="77777777" w:rsidR="00606E30" w:rsidRPr="00A26EDE" w:rsidRDefault="00606E30" w:rsidP="0087648A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46ACF1FA" w14:textId="77777777" w:rsidR="00606E30" w:rsidRPr="00A26EDE" w:rsidRDefault="00606E30" w:rsidP="0087648A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E5044E" w:rsidRPr="00A26EDE" w14:paraId="7B3F5998" w14:textId="77777777" w:rsidTr="00951183">
        <w:trPr>
          <w:cantSplit/>
          <w:trHeight w:val="155"/>
          <w:tblHeader/>
        </w:trPr>
        <w:tc>
          <w:tcPr>
            <w:tcW w:w="3150" w:type="dxa"/>
            <w:shd w:val="clear" w:color="auto" w:fill="auto"/>
            <w:vAlign w:val="bottom"/>
          </w:tcPr>
          <w:p w14:paraId="34284A71" w14:textId="77777777" w:rsidR="00E5044E" w:rsidRPr="00A26EDE" w:rsidRDefault="00E5044E" w:rsidP="0087648A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0" w:type="dxa"/>
            <w:gridSpan w:val="15"/>
          </w:tcPr>
          <w:p w14:paraId="529D652D" w14:textId="14AF49FF" w:rsidR="00E5044E" w:rsidRPr="00A26EDE" w:rsidRDefault="00E5044E" w:rsidP="0087648A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606E30" w:rsidRPr="00A26EDE" w14:paraId="327C2046" w14:textId="77777777" w:rsidTr="008332D8">
        <w:trPr>
          <w:cantSplit/>
          <w:trHeight w:val="155"/>
        </w:trPr>
        <w:tc>
          <w:tcPr>
            <w:tcW w:w="3150" w:type="dxa"/>
          </w:tcPr>
          <w:p w14:paraId="7F8B1169" w14:textId="4E36261F" w:rsidR="00606E30" w:rsidRPr="00A26EDE" w:rsidRDefault="00606E30" w:rsidP="0087648A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1019EDA5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739D0DD9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40" w:type="dxa"/>
          </w:tcPr>
          <w:p w14:paraId="1527EC0C" w14:textId="0DA44FFB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3797486D" w14:textId="77777777" w:rsidR="00606E30" w:rsidRPr="00A26EDE" w:rsidRDefault="00606E30" w:rsidP="0087648A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1C23CB0" w14:textId="77777777" w:rsidR="00606E30" w:rsidRPr="00A26EDE" w:rsidRDefault="00606E30" w:rsidP="0087648A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539F0387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65738D9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2B2C9867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8DF6A67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5E01DA17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8189B0C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3300C40C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F6DCC0A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78" w:type="dxa"/>
          </w:tcPr>
          <w:p w14:paraId="723960A4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1E3D5895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674916" w:rsidRPr="00A26EDE" w14:paraId="47932EF6" w14:textId="77777777" w:rsidTr="0067431A">
        <w:trPr>
          <w:cantSplit/>
          <w:trHeight w:val="168"/>
        </w:trPr>
        <w:tc>
          <w:tcPr>
            <w:tcW w:w="3150" w:type="dxa"/>
            <w:vAlign w:val="bottom"/>
          </w:tcPr>
          <w:p w14:paraId="43DAE436" w14:textId="77777777" w:rsidR="00674916" w:rsidRPr="00A26EDE" w:rsidRDefault="00674916" w:rsidP="00674916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 w:rsidRPr="00A26EDE">
              <w:rPr>
                <w:sz w:val="27"/>
                <w:szCs w:val="27"/>
                <w:cs/>
              </w:rPr>
              <w:t>ตราสารหนี้ที่ไม่อยู่ในความต้องการของ</w:t>
            </w:r>
          </w:p>
          <w:p w14:paraId="1B2E2622" w14:textId="63558FF9" w:rsidR="00674916" w:rsidRPr="00A26EDE" w:rsidRDefault="00674916" w:rsidP="00674916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 xml:space="preserve">   ตลาดในประเทศ</w:t>
            </w:r>
          </w:p>
        </w:tc>
        <w:tc>
          <w:tcPr>
            <w:tcW w:w="1350" w:type="dxa"/>
          </w:tcPr>
          <w:p w14:paraId="07EAEB1F" w14:textId="77777777" w:rsidR="00674916" w:rsidRPr="00E957D7" w:rsidRDefault="00674916" w:rsidP="00674916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957D7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                         </w:t>
            </w:r>
          </w:p>
          <w:p w14:paraId="02E5E444" w14:textId="648141A2" w:rsidR="00674916" w:rsidRPr="00A26EDE" w:rsidRDefault="00674916" w:rsidP="00674916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 w:rsidRPr="00E957D7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39F6882" w14:textId="77777777" w:rsidR="00674916" w:rsidRPr="00A26EDE" w:rsidRDefault="00674916" w:rsidP="00674916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5479B21A" w14:textId="54F04684" w:rsidR="00674916" w:rsidRPr="00A26EDE" w:rsidRDefault="00674916" w:rsidP="00674916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right="-164"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 xml:space="preserve"> </w:t>
            </w:r>
            <w:r w:rsidRPr="00E957D7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                  </w:t>
            </w:r>
            <w:r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 xml:space="preserve">                      </w:t>
            </w:r>
            <w:r w:rsidRPr="00E957D7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BB281C9" w14:textId="77777777" w:rsidR="00674916" w:rsidRPr="00A26EDE" w:rsidRDefault="00674916" w:rsidP="00674916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6A29DCE6" w14:textId="20CE206E" w:rsidR="00674916" w:rsidRPr="00A26EDE" w:rsidRDefault="00674916" w:rsidP="00674916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E957D7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50,000</w:t>
            </w:r>
          </w:p>
        </w:tc>
        <w:tc>
          <w:tcPr>
            <w:tcW w:w="180" w:type="dxa"/>
            <w:vAlign w:val="bottom"/>
          </w:tcPr>
          <w:p w14:paraId="630C5E6F" w14:textId="77777777" w:rsidR="00674916" w:rsidRPr="00A26EDE" w:rsidRDefault="00674916" w:rsidP="00674916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C8FC454" w14:textId="1EBED3B6" w:rsidR="00674916" w:rsidRPr="00A26EDE" w:rsidRDefault="00674916" w:rsidP="00674916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50,000</w:t>
            </w:r>
          </w:p>
        </w:tc>
        <w:tc>
          <w:tcPr>
            <w:tcW w:w="180" w:type="dxa"/>
            <w:vAlign w:val="bottom"/>
          </w:tcPr>
          <w:p w14:paraId="626BBBF5" w14:textId="77777777" w:rsidR="00674916" w:rsidRPr="00A26EDE" w:rsidRDefault="00674916" w:rsidP="00674916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A168024" w14:textId="19CCA5FE" w:rsidR="00674916" w:rsidRPr="00A26EDE" w:rsidRDefault="00674916" w:rsidP="00674916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461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C3ED2A0" w14:textId="77777777" w:rsidR="00674916" w:rsidRPr="00A26EDE" w:rsidRDefault="00674916" w:rsidP="00674916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1230D09" w14:textId="4EA4B3C5" w:rsidR="00674916" w:rsidRPr="00A26EDE" w:rsidRDefault="00674916" w:rsidP="00674916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8B7BBA1" w14:textId="77777777" w:rsidR="00674916" w:rsidRPr="00A26EDE" w:rsidRDefault="00674916" w:rsidP="00674916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BA5F384" w14:textId="5FA24390" w:rsidR="00674916" w:rsidRPr="00A26EDE" w:rsidRDefault="00674916" w:rsidP="00674916">
            <w:pPr>
              <w:pStyle w:val="acctfourfigures"/>
              <w:tabs>
                <w:tab w:val="clear" w:pos="765"/>
              </w:tabs>
              <w:spacing w:line="18" w:lineRule="atLeast"/>
              <w:ind w:right="3" w:firstLine="102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50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,000</w:t>
            </w:r>
          </w:p>
        </w:tc>
        <w:tc>
          <w:tcPr>
            <w:tcW w:w="178" w:type="dxa"/>
          </w:tcPr>
          <w:p w14:paraId="287C0711" w14:textId="77777777" w:rsidR="00674916" w:rsidRPr="00A26EDE" w:rsidRDefault="00674916" w:rsidP="00674916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3927D13F" w14:textId="21CF12FD" w:rsidR="00674916" w:rsidRPr="00A26EDE" w:rsidRDefault="00674916" w:rsidP="00674916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 w:hint="cs"/>
                <w:sz w:val="27"/>
                <w:szCs w:val="27"/>
                <w:cs/>
                <w:lang w:eastAsia="en-GB" w:bidi="th-TH"/>
              </w:rPr>
              <w:t xml:space="preserve">                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50,000</w:t>
            </w:r>
            <w:r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 xml:space="preserve">                </w:t>
            </w:r>
          </w:p>
        </w:tc>
      </w:tr>
      <w:tr w:rsidR="00985459" w:rsidRPr="00A26EDE" w14:paraId="354FDE98" w14:textId="77777777" w:rsidTr="001547FE">
        <w:trPr>
          <w:cantSplit/>
          <w:trHeight w:val="174"/>
        </w:trPr>
        <w:tc>
          <w:tcPr>
            <w:tcW w:w="3150" w:type="dxa"/>
            <w:vAlign w:val="bottom"/>
          </w:tcPr>
          <w:p w14:paraId="3F5D2853" w14:textId="77777777" w:rsidR="00985459" w:rsidRPr="00A26EDE" w:rsidRDefault="00985459" w:rsidP="001547FE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>หน่วยลงทุนในกองทุนในประเทศ</w:t>
            </w:r>
          </w:p>
        </w:tc>
        <w:tc>
          <w:tcPr>
            <w:tcW w:w="1350" w:type="dxa"/>
            <w:vAlign w:val="bottom"/>
          </w:tcPr>
          <w:p w14:paraId="73E0E133" w14:textId="77777777" w:rsidR="00985459" w:rsidRPr="00A26EDE" w:rsidRDefault="00985459" w:rsidP="001547FE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52C54B2" w14:textId="77777777" w:rsidR="00985459" w:rsidRPr="00A26EDE" w:rsidRDefault="00985459" w:rsidP="001547FE">
            <w:pPr>
              <w:pStyle w:val="acctfourfigures"/>
              <w:tabs>
                <w:tab w:val="clear" w:pos="765"/>
                <w:tab w:val="center" w:pos="465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60B9EB2E" w14:textId="77777777" w:rsidR="00985459" w:rsidRPr="00A26EDE" w:rsidRDefault="00985459" w:rsidP="001547FE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302,195</w:t>
            </w:r>
          </w:p>
        </w:tc>
        <w:tc>
          <w:tcPr>
            <w:tcW w:w="180" w:type="dxa"/>
          </w:tcPr>
          <w:p w14:paraId="57803E98" w14:textId="77777777" w:rsidR="00985459" w:rsidRPr="00A26EDE" w:rsidRDefault="00985459" w:rsidP="001547FE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6DEE22DC" w14:textId="77777777" w:rsidR="00985459" w:rsidRPr="00A26EDE" w:rsidRDefault="00985459" w:rsidP="001547FE">
            <w:pPr>
              <w:pStyle w:val="acctfourfigures"/>
              <w:tabs>
                <w:tab w:val="clear" w:pos="765"/>
                <w:tab w:val="decimal" w:pos="372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3BC435D" w14:textId="77777777" w:rsidR="00985459" w:rsidRPr="00A26EDE" w:rsidRDefault="00985459" w:rsidP="001547F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87120EC" w14:textId="77777777" w:rsidR="00985459" w:rsidRPr="00A26EDE" w:rsidRDefault="00985459" w:rsidP="001547F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302,195</w:t>
            </w:r>
          </w:p>
        </w:tc>
        <w:tc>
          <w:tcPr>
            <w:tcW w:w="180" w:type="dxa"/>
            <w:vAlign w:val="bottom"/>
          </w:tcPr>
          <w:p w14:paraId="3708EB48" w14:textId="77777777" w:rsidR="00985459" w:rsidRPr="00A26EDE" w:rsidRDefault="00985459" w:rsidP="001547F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C36F20F" w14:textId="77777777" w:rsidR="00985459" w:rsidRPr="00A26EDE" w:rsidRDefault="00985459" w:rsidP="001547FE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461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2F11F8A" w14:textId="77777777" w:rsidR="00985459" w:rsidRPr="00A26EDE" w:rsidRDefault="00985459" w:rsidP="001547F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753AECC" w14:textId="77777777" w:rsidR="00985459" w:rsidRPr="00A26EDE" w:rsidRDefault="00985459" w:rsidP="001547F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302,195</w:t>
            </w:r>
          </w:p>
        </w:tc>
        <w:tc>
          <w:tcPr>
            <w:tcW w:w="180" w:type="dxa"/>
            <w:vAlign w:val="bottom"/>
          </w:tcPr>
          <w:p w14:paraId="7065B4C1" w14:textId="77777777" w:rsidR="00985459" w:rsidRPr="00A26EDE" w:rsidRDefault="00985459" w:rsidP="001547F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08D4387E" w14:textId="77777777" w:rsidR="00985459" w:rsidRPr="00A26EDE" w:rsidRDefault="00985459" w:rsidP="001547FE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087EE4C" w14:textId="77777777" w:rsidR="00985459" w:rsidRPr="00A26EDE" w:rsidRDefault="00985459" w:rsidP="001547F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09CDC01D" w14:textId="77777777" w:rsidR="00985459" w:rsidRPr="00A26EDE" w:rsidRDefault="00985459" w:rsidP="001547F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302,195</w:t>
            </w:r>
          </w:p>
        </w:tc>
      </w:tr>
      <w:tr w:rsidR="00985459" w:rsidRPr="00A26EDE" w14:paraId="5B6F3796" w14:textId="77777777" w:rsidTr="00554C2F">
        <w:trPr>
          <w:cantSplit/>
          <w:trHeight w:val="112"/>
        </w:trPr>
        <w:tc>
          <w:tcPr>
            <w:tcW w:w="3150" w:type="dxa"/>
            <w:vAlign w:val="bottom"/>
          </w:tcPr>
          <w:p w14:paraId="6BDD3D99" w14:textId="77777777" w:rsidR="00985459" w:rsidRPr="00A26EDE" w:rsidRDefault="00985459" w:rsidP="00554C2F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 w:rsidRPr="00A26EDE">
              <w:rPr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50" w:type="dxa"/>
            <w:vAlign w:val="bottom"/>
          </w:tcPr>
          <w:p w14:paraId="219103E8" w14:textId="77777777" w:rsidR="00985459" w:rsidRPr="00A26EDE" w:rsidRDefault="00985459" w:rsidP="00554C2F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34F9AE5" w14:textId="77777777" w:rsidR="00985459" w:rsidRPr="00A26EDE" w:rsidRDefault="00985459" w:rsidP="00554C2F">
            <w:pPr>
              <w:pStyle w:val="acctfourfigures"/>
              <w:tabs>
                <w:tab w:val="clear" w:pos="765"/>
                <w:tab w:val="center" w:pos="465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2FF62533" w14:textId="77777777" w:rsidR="00985459" w:rsidRPr="00A26EDE" w:rsidRDefault="00985459" w:rsidP="00554C2F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0FDDF7C" w14:textId="77777777" w:rsidR="00985459" w:rsidRPr="00A26EDE" w:rsidRDefault="00985459" w:rsidP="00554C2F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673563C" w14:textId="77777777" w:rsidR="00985459" w:rsidRPr="00A26EDE" w:rsidRDefault="00985459" w:rsidP="00554C2F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10,503</w:t>
            </w:r>
          </w:p>
        </w:tc>
        <w:tc>
          <w:tcPr>
            <w:tcW w:w="180" w:type="dxa"/>
            <w:vAlign w:val="bottom"/>
          </w:tcPr>
          <w:p w14:paraId="41C032DC" w14:textId="77777777" w:rsidR="00985459" w:rsidRPr="00A26EDE" w:rsidRDefault="00985459" w:rsidP="00554C2F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56BED87" w14:textId="77777777" w:rsidR="00985459" w:rsidRPr="00A26EDE" w:rsidRDefault="00985459" w:rsidP="00554C2F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10,503</w:t>
            </w:r>
          </w:p>
        </w:tc>
        <w:tc>
          <w:tcPr>
            <w:tcW w:w="180" w:type="dxa"/>
            <w:vAlign w:val="bottom"/>
          </w:tcPr>
          <w:p w14:paraId="18841216" w14:textId="77777777" w:rsidR="00985459" w:rsidRPr="00A26EDE" w:rsidRDefault="00985459" w:rsidP="00554C2F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DB698C1" w14:textId="77777777" w:rsidR="00985459" w:rsidRPr="00A26EDE" w:rsidRDefault="00985459" w:rsidP="00554C2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461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10EF7E3" w14:textId="77777777" w:rsidR="00985459" w:rsidRPr="00A26EDE" w:rsidRDefault="00985459" w:rsidP="00554C2F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64875CA" w14:textId="77777777" w:rsidR="00985459" w:rsidRPr="00A26EDE" w:rsidRDefault="00985459" w:rsidP="00554C2F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10,503</w:t>
            </w:r>
          </w:p>
        </w:tc>
        <w:tc>
          <w:tcPr>
            <w:tcW w:w="180" w:type="dxa"/>
            <w:vAlign w:val="bottom"/>
          </w:tcPr>
          <w:p w14:paraId="14DB9450" w14:textId="77777777" w:rsidR="00985459" w:rsidRPr="00A26EDE" w:rsidRDefault="00985459" w:rsidP="00554C2F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6D57C68" w14:textId="77777777" w:rsidR="00985459" w:rsidRPr="00A26EDE" w:rsidRDefault="00985459" w:rsidP="00554C2F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0712763B" w14:textId="77777777" w:rsidR="00985459" w:rsidRPr="00A26EDE" w:rsidRDefault="00985459" w:rsidP="00554C2F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A4E5DBE" w14:textId="77777777" w:rsidR="00985459" w:rsidRPr="00A26EDE" w:rsidRDefault="00985459" w:rsidP="00554C2F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10,503</w:t>
            </w:r>
          </w:p>
        </w:tc>
      </w:tr>
      <w:tr w:rsidR="00D02DB9" w:rsidRPr="00A26EDE" w14:paraId="529A7FCF" w14:textId="77777777" w:rsidTr="00990B12">
        <w:trPr>
          <w:cantSplit/>
          <w:trHeight w:val="392"/>
        </w:trPr>
        <w:tc>
          <w:tcPr>
            <w:tcW w:w="3150" w:type="dxa"/>
            <w:vAlign w:val="bottom"/>
          </w:tcPr>
          <w:p w14:paraId="11204EED" w14:textId="52E73342" w:rsidR="00D02DB9" w:rsidRPr="00A26EDE" w:rsidRDefault="00D02DB9" w:rsidP="00D02DB9">
            <w:pPr>
              <w:tabs>
                <w:tab w:val="left" w:pos="369"/>
              </w:tabs>
              <w:spacing w:line="204" w:lineRule="auto"/>
              <w:ind w:left="189" w:hanging="189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lastRenderedPageBreak/>
              <w:t>หน่วยลงทุนในกองทุนต่างประเทศ</w:t>
            </w:r>
          </w:p>
        </w:tc>
        <w:tc>
          <w:tcPr>
            <w:tcW w:w="1350" w:type="dxa"/>
            <w:vAlign w:val="bottom"/>
          </w:tcPr>
          <w:p w14:paraId="1F809332" w14:textId="0AA65886" w:rsidR="00D02DB9" w:rsidRPr="00A26EDE" w:rsidRDefault="00D02DB9" w:rsidP="00D02DB9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29BA860" w14:textId="77777777" w:rsidR="00D02DB9" w:rsidRPr="00A26EDE" w:rsidRDefault="00D02DB9" w:rsidP="00D02DB9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48974217" w14:textId="2A9ED596" w:rsidR="00D02DB9" w:rsidRPr="00A26EDE" w:rsidRDefault="00D02DB9" w:rsidP="00D02DB9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DCF56AD" w14:textId="77777777" w:rsidR="00D02DB9" w:rsidRPr="00A26EDE" w:rsidRDefault="00D02DB9" w:rsidP="00D02DB9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63D2162" w14:textId="2A74AB38" w:rsidR="00D02DB9" w:rsidRPr="00A26EDE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10,781</w:t>
            </w:r>
          </w:p>
        </w:tc>
        <w:tc>
          <w:tcPr>
            <w:tcW w:w="180" w:type="dxa"/>
            <w:vAlign w:val="bottom"/>
          </w:tcPr>
          <w:p w14:paraId="3236943B" w14:textId="77777777" w:rsidR="00D02DB9" w:rsidRPr="00A26EDE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2E156ED" w14:textId="58D94102" w:rsidR="00D02DB9" w:rsidRPr="00A26EDE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10,781</w:t>
            </w:r>
          </w:p>
        </w:tc>
        <w:tc>
          <w:tcPr>
            <w:tcW w:w="180" w:type="dxa"/>
            <w:vAlign w:val="bottom"/>
          </w:tcPr>
          <w:p w14:paraId="49D0A47A" w14:textId="77777777" w:rsidR="00D02DB9" w:rsidRPr="00A26EDE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442C930" w14:textId="219FD660" w:rsidR="00D02DB9" w:rsidRPr="00A26EDE" w:rsidRDefault="00D02DB9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196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12D33B7" w14:textId="77777777" w:rsidR="00D02DB9" w:rsidRPr="00A26EDE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E25E84B" w14:textId="0BEFE2E4" w:rsidR="00D02DB9" w:rsidRPr="00A26EDE" w:rsidRDefault="00D02DB9" w:rsidP="00D02DB9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</w:t>
            </w:r>
            <w:r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781</w:t>
            </w:r>
          </w:p>
        </w:tc>
        <w:tc>
          <w:tcPr>
            <w:tcW w:w="180" w:type="dxa"/>
            <w:vAlign w:val="bottom"/>
          </w:tcPr>
          <w:p w14:paraId="3F4D65FB" w14:textId="77777777" w:rsidR="00D02DB9" w:rsidRPr="00A26EDE" w:rsidRDefault="00D02DB9" w:rsidP="00D02DB9">
            <w:pPr>
              <w:pStyle w:val="acctfourfigures"/>
              <w:tabs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075" w:type="dxa"/>
            <w:vAlign w:val="bottom"/>
          </w:tcPr>
          <w:p w14:paraId="174E14D8" w14:textId="4064BD40" w:rsidR="00D02DB9" w:rsidRPr="0067431A" w:rsidRDefault="00D02DB9" w:rsidP="0067431A">
            <w:pPr>
              <w:pStyle w:val="acctfourfigures"/>
              <w:tabs>
                <w:tab w:val="clear" w:pos="765"/>
              </w:tabs>
              <w:spacing w:line="18" w:lineRule="atLeast"/>
              <w:ind w:right="3" w:firstLine="102"/>
              <w:jc w:val="center"/>
              <w:rPr>
                <w:rFonts w:asciiTheme="majorBidi" w:hAnsiTheme="majorBidi" w:cs="Angsana New"/>
                <w:sz w:val="28"/>
                <w:szCs w:val="28"/>
                <w:lang w:bidi="th-TH"/>
              </w:rPr>
            </w:pPr>
            <w:r w:rsidRPr="0067431A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298260F6" w14:textId="77777777" w:rsidR="00D02DB9" w:rsidRPr="00A26EDE" w:rsidRDefault="00D02DB9" w:rsidP="00D02DB9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9CE8394" w14:textId="076AF855" w:rsidR="00D02DB9" w:rsidRPr="00A26EDE" w:rsidRDefault="00D02DB9" w:rsidP="00D02DB9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10,781</w:t>
            </w:r>
          </w:p>
        </w:tc>
      </w:tr>
      <w:tr w:rsidR="00367F9B" w:rsidRPr="00A26EDE" w14:paraId="1AF9FDBD" w14:textId="77777777" w:rsidTr="0067431A">
        <w:trPr>
          <w:cantSplit/>
          <w:trHeight w:val="392"/>
        </w:trPr>
        <w:tc>
          <w:tcPr>
            <w:tcW w:w="3150" w:type="dxa"/>
            <w:vAlign w:val="center"/>
          </w:tcPr>
          <w:p w14:paraId="190494A7" w14:textId="28DA15D1" w:rsidR="00367F9B" w:rsidRPr="00A26EDE" w:rsidRDefault="00367F9B" w:rsidP="00367F9B">
            <w:pPr>
              <w:tabs>
                <w:tab w:val="left" w:pos="369"/>
              </w:tabs>
              <w:spacing w:line="204" w:lineRule="auto"/>
              <w:ind w:left="189" w:hanging="189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vAlign w:val="bottom"/>
          </w:tcPr>
          <w:p w14:paraId="5FC778BF" w14:textId="5183AF78" w:rsidR="00367F9B" w:rsidRPr="00A26EDE" w:rsidRDefault="00367F9B" w:rsidP="00367F9B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2702C6E" w14:textId="77777777" w:rsidR="00367F9B" w:rsidRPr="00A26EDE" w:rsidRDefault="00367F9B" w:rsidP="00367F9B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43EF5F71" w14:textId="77777777" w:rsidR="00367F9B" w:rsidRPr="00A26EDE" w:rsidRDefault="00367F9B" w:rsidP="00367F9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246520CD" w14:textId="512D4B84" w:rsidR="00367F9B" w:rsidRPr="00A26EDE" w:rsidRDefault="00367F9B" w:rsidP="00367F9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6A80BBA" w14:textId="77777777" w:rsidR="00367F9B" w:rsidRPr="00A26EDE" w:rsidRDefault="00367F9B" w:rsidP="00367F9B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07D6B258" w14:textId="51B6DC25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257,012</w:t>
            </w:r>
          </w:p>
        </w:tc>
        <w:tc>
          <w:tcPr>
            <w:tcW w:w="180" w:type="dxa"/>
            <w:vAlign w:val="bottom"/>
          </w:tcPr>
          <w:p w14:paraId="5284904A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2A05B2C" w14:textId="6F28656F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257,012</w:t>
            </w:r>
          </w:p>
        </w:tc>
        <w:tc>
          <w:tcPr>
            <w:tcW w:w="180" w:type="dxa"/>
            <w:vAlign w:val="bottom"/>
          </w:tcPr>
          <w:p w14:paraId="1CD67D3B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B8EF688" w14:textId="7BC84609" w:rsidR="00367F9B" w:rsidRPr="00A26EDE" w:rsidRDefault="00367F9B" w:rsidP="00367F9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196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6949ECA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E9C8E10" w14:textId="4D33CB11" w:rsidR="00367F9B" w:rsidRPr="00A26EDE" w:rsidRDefault="00367F9B" w:rsidP="00367F9B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702DE1F" w14:textId="77777777" w:rsidR="00367F9B" w:rsidRPr="00A26EDE" w:rsidRDefault="00367F9B" w:rsidP="00367F9B">
            <w:pPr>
              <w:pStyle w:val="acctfourfigures"/>
              <w:tabs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075" w:type="dxa"/>
            <w:vAlign w:val="bottom"/>
          </w:tcPr>
          <w:p w14:paraId="14100ABB" w14:textId="5702387F" w:rsidR="00367F9B" w:rsidRPr="00D02DB9" w:rsidRDefault="00367F9B" w:rsidP="00367F9B">
            <w:pPr>
              <w:pStyle w:val="acctfourfigures"/>
              <w:tabs>
                <w:tab w:val="clear" w:pos="765"/>
              </w:tabs>
              <w:spacing w:line="18" w:lineRule="atLeast"/>
              <w:ind w:right="3" w:firstLine="102"/>
              <w:jc w:val="center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257,012</w:t>
            </w:r>
          </w:p>
        </w:tc>
        <w:tc>
          <w:tcPr>
            <w:tcW w:w="178" w:type="dxa"/>
          </w:tcPr>
          <w:p w14:paraId="467855A4" w14:textId="77777777" w:rsidR="00367F9B" w:rsidRPr="00A26EDE" w:rsidRDefault="00367F9B" w:rsidP="00367F9B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B3E3A81" w14:textId="77777777" w:rsidR="00367F9B" w:rsidRPr="00A26EDE" w:rsidRDefault="00367F9B" w:rsidP="00367F9B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117A46C7" w14:textId="6D571C96" w:rsidR="00367F9B" w:rsidRPr="00A26EDE" w:rsidRDefault="00367F9B" w:rsidP="00367F9B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257,012</w:t>
            </w:r>
          </w:p>
        </w:tc>
      </w:tr>
      <w:tr w:rsidR="00367F9B" w:rsidRPr="00A26EDE" w14:paraId="37C4E872" w14:textId="77777777" w:rsidTr="0067431A">
        <w:trPr>
          <w:cantSplit/>
          <w:trHeight w:val="392"/>
        </w:trPr>
        <w:tc>
          <w:tcPr>
            <w:tcW w:w="3150" w:type="dxa"/>
            <w:vAlign w:val="bottom"/>
          </w:tcPr>
          <w:p w14:paraId="4DFC40AB" w14:textId="20184237" w:rsidR="00367F9B" w:rsidRPr="00A26EDE" w:rsidRDefault="00367F9B" w:rsidP="00367F9B">
            <w:pPr>
              <w:tabs>
                <w:tab w:val="left" w:pos="369"/>
              </w:tabs>
              <w:spacing w:line="204" w:lineRule="auto"/>
              <w:ind w:left="189" w:hanging="189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>ตราสารทุนในความต้องการของตลาดต่างประเทศ</w:t>
            </w:r>
          </w:p>
        </w:tc>
        <w:tc>
          <w:tcPr>
            <w:tcW w:w="1350" w:type="dxa"/>
            <w:vAlign w:val="bottom"/>
          </w:tcPr>
          <w:p w14:paraId="6F80FE79" w14:textId="5DB0EFD7" w:rsidR="00367F9B" w:rsidRPr="00A26EDE" w:rsidRDefault="00367F9B" w:rsidP="00367F9B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22421D7" w14:textId="77777777" w:rsidR="00367F9B" w:rsidRPr="00A26EDE" w:rsidRDefault="00367F9B" w:rsidP="00367F9B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149BC5B" w14:textId="2BF4FF61" w:rsidR="00367F9B" w:rsidRPr="00A26EDE" w:rsidRDefault="00367F9B" w:rsidP="00367F9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4CBDFE6" w14:textId="77777777" w:rsidR="00367F9B" w:rsidRPr="00A26EDE" w:rsidRDefault="00367F9B" w:rsidP="00367F9B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C596985" w14:textId="129A4E9A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52,519</w:t>
            </w:r>
          </w:p>
        </w:tc>
        <w:tc>
          <w:tcPr>
            <w:tcW w:w="180" w:type="dxa"/>
            <w:vAlign w:val="bottom"/>
          </w:tcPr>
          <w:p w14:paraId="0D3213E6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5320657" w14:textId="0171923E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52,519</w:t>
            </w:r>
          </w:p>
        </w:tc>
        <w:tc>
          <w:tcPr>
            <w:tcW w:w="180" w:type="dxa"/>
            <w:vAlign w:val="bottom"/>
          </w:tcPr>
          <w:p w14:paraId="7B2A22C0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A841637" w14:textId="7D0414A9" w:rsidR="00367F9B" w:rsidRPr="00A26EDE" w:rsidRDefault="00367F9B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196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52,519</w:t>
            </w:r>
          </w:p>
        </w:tc>
        <w:tc>
          <w:tcPr>
            <w:tcW w:w="180" w:type="dxa"/>
            <w:vAlign w:val="bottom"/>
          </w:tcPr>
          <w:p w14:paraId="5854F633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E75E189" w14:textId="209983D2" w:rsidR="00367F9B" w:rsidRPr="00A26EDE" w:rsidRDefault="00367F9B" w:rsidP="00367F9B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B5A2AE6" w14:textId="77777777" w:rsidR="00367F9B" w:rsidRPr="00A26EDE" w:rsidRDefault="00367F9B" w:rsidP="00367F9B">
            <w:pPr>
              <w:pStyle w:val="acctfourfigures"/>
              <w:tabs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075" w:type="dxa"/>
            <w:vAlign w:val="bottom"/>
          </w:tcPr>
          <w:p w14:paraId="6D2C8322" w14:textId="349FE1D3" w:rsidR="00367F9B" w:rsidRPr="0067431A" w:rsidRDefault="00367F9B" w:rsidP="0067431A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  <w:r w:rsidRPr="0067431A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FAF976D" w14:textId="621D6E15" w:rsidR="00367F9B" w:rsidRPr="00A26EDE" w:rsidRDefault="00367F9B" w:rsidP="00367F9B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6E5115F9" w14:textId="13CD10B2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52,519</w:t>
            </w:r>
          </w:p>
        </w:tc>
      </w:tr>
      <w:tr w:rsidR="00367F9B" w:rsidRPr="00A26EDE" w14:paraId="11279E3B" w14:textId="77777777" w:rsidTr="0067431A">
        <w:trPr>
          <w:cantSplit/>
          <w:trHeight w:val="168"/>
        </w:trPr>
        <w:tc>
          <w:tcPr>
            <w:tcW w:w="3150" w:type="dxa"/>
            <w:vAlign w:val="bottom"/>
          </w:tcPr>
          <w:p w14:paraId="3B8B0435" w14:textId="1B068C82" w:rsidR="00367F9B" w:rsidRPr="00A26EDE" w:rsidRDefault="00367F9B" w:rsidP="00367F9B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</w:p>
        </w:tc>
        <w:tc>
          <w:tcPr>
            <w:tcW w:w="1350" w:type="dxa"/>
            <w:vAlign w:val="bottom"/>
          </w:tcPr>
          <w:p w14:paraId="5F2D39EC" w14:textId="65492646" w:rsidR="00367F9B" w:rsidRPr="0067431A" w:rsidRDefault="00367F9B" w:rsidP="00367F9B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6513F650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49DD4443" w14:textId="424E3D79" w:rsidR="00367F9B" w:rsidRPr="00A26EDE" w:rsidRDefault="00367F9B" w:rsidP="0067431A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left="-77" w:right="-524" w:firstLine="540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48909914" w14:textId="77777777" w:rsidR="00367F9B" w:rsidRPr="00A26EDE" w:rsidRDefault="00367F9B" w:rsidP="00367F9B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6E4D6CD4" w14:textId="4E990FF7" w:rsidR="00367F9B" w:rsidRPr="0067431A" w:rsidRDefault="00367F9B" w:rsidP="0067431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B54F5AE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561E701" w14:textId="61065BBB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7E8068D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B502C5C" w14:textId="4BFA0F71" w:rsidR="00367F9B" w:rsidRPr="00A26EDE" w:rsidRDefault="00367F9B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18" w:lineRule="atLeast"/>
              <w:ind w:right="-254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3DC296CB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D1FCDA0" w14:textId="532F3B37" w:rsidR="00367F9B" w:rsidRPr="00A26EDE" w:rsidRDefault="00367F9B" w:rsidP="00367F9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782051D5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0AF04900" w14:textId="55FF8CAA" w:rsidR="00367F9B" w:rsidRPr="00A26EDE" w:rsidRDefault="00367F9B" w:rsidP="00367F9B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3F2D38C7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44E7F17A" w14:textId="47C42DE0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367F9B" w:rsidRPr="00A26EDE" w14:paraId="5574D85E" w14:textId="77777777" w:rsidTr="008332D8">
        <w:trPr>
          <w:cantSplit/>
          <w:trHeight w:val="213"/>
        </w:trPr>
        <w:tc>
          <w:tcPr>
            <w:tcW w:w="3150" w:type="dxa"/>
            <w:vAlign w:val="bottom"/>
          </w:tcPr>
          <w:p w14:paraId="65A0C0E6" w14:textId="6CA62F3E" w:rsidR="00367F9B" w:rsidRPr="00A26EDE" w:rsidRDefault="00367F9B" w:rsidP="00367F9B">
            <w:pPr>
              <w:tabs>
                <w:tab w:val="left" w:pos="190"/>
              </w:tabs>
              <w:spacing w:line="204" w:lineRule="auto"/>
              <w:ind w:left="374" w:hanging="365"/>
              <w:rPr>
                <w:b/>
                <w:bCs/>
                <w:i/>
                <w:iCs/>
                <w:sz w:val="27"/>
                <w:szCs w:val="27"/>
                <w:cs/>
              </w:rPr>
            </w:pPr>
            <w:r w:rsidRPr="00A26EDE">
              <w:rPr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02E2FCEF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4CA1562C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31524E0" w14:textId="3E332F10" w:rsidR="00367F9B" w:rsidRPr="00A26EDE" w:rsidRDefault="00367F9B" w:rsidP="0067431A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3D347FBD" w14:textId="77777777" w:rsidR="00367F9B" w:rsidRPr="00A26EDE" w:rsidRDefault="00367F9B" w:rsidP="00367F9B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21551C0" w14:textId="77777777" w:rsidR="00367F9B" w:rsidRPr="00A26EDE" w:rsidRDefault="00367F9B" w:rsidP="00367F9B">
            <w:pPr>
              <w:pStyle w:val="acctfourfigures"/>
              <w:tabs>
                <w:tab w:val="clear" w:pos="765"/>
                <w:tab w:val="decimal" w:pos="74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6EDEF4B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101E119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0252F30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D8FF344" w14:textId="77777777" w:rsidR="00367F9B" w:rsidRPr="00A26EDE" w:rsidRDefault="00367F9B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167465B3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A6E5062" w14:textId="77777777" w:rsidR="00367F9B" w:rsidRPr="00A26EDE" w:rsidRDefault="00367F9B" w:rsidP="00367F9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450E7699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6E8B1DC" w14:textId="77777777" w:rsidR="00367F9B" w:rsidRPr="00A26EDE" w:rsidRDefault="00367F9B" w:rsidP="00367F9B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37FC1C70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5DDBD485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367F9B" w:rsidRPr="00A26EDE" w14:paraId="3929F701" w14:textId="77777777" w:rsidTr="000A438A">
        <w:trPr>
          <w:cantSplit/>
          <w:trHeight w:val="213"/>
        </w:trPr>
        <w:tc>
          <w:tcPr>
            <w:tcW w:w="3150" w:type="dxa"/>
            <w:vAlign w:val="bottom"/>
          </w:tcPr>
          <w:p w14:paraId="0BA2E9EE" w14:textId="303BABC7" w:rsidR="00367F9B" w:rsidRPr="00A26EDE" w:rsidRDefault="00367F9B" w:rsidP="00367F9B">
            <w:pPr>
              <w:tabs>
                <w:tab w:val="left" w:pos="369"/>
              </w:tabs>
              <w:spacing w:line="204" w:lineRule="auto"/>
              <w:ind w:left="189" w:hanging="18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</w:rPr>
              <w:t>หุ้นกู้ระยะยาว</w:t>
            </w:r>
          </w:p>
        </w:tc>
        <w:tc>
          <w:tcPr>
            <w:tcW w:w="1350" w:type="dxa"/>
            <w:vAlign w:val="bottom"/>
          </w:tcPr>
          <w:p w14:paraId="0BB3CA3A" w14:textId="047CAEC2" w:rsidR="00367F9B" w:rsidRPr="00A26EDE" w:rsidRDefault="00D112DA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lang w:bidi="th-TH"/>
              </w:rPr>
              <w:t>8</w:t>
            </w:r>
            <w:r w:rsidR="00367F9B"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66,800</w:t>
            </w:r>
          </w:p>
        </w:tc>
        <w:tc>
          <w:tcPr>
            <w:tcW w:w="180" w:type="dxa"/>
          </w:tcPr>
          <w:p w14:paraId="470A2DDB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03F50138" w14:textId="68C5FDC7" w:rsidR="00367F9B" w:rsidRPr="00A26EDE" w:rsidRDefault="00367F9B" w:rsidP="0067431A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67431A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93C65D5" w14:textId="77777777" w:rsidR="00367F9B" w:rsidRPr="00A26EDE" w:rsidRDefault="00367F9B" w:rsidP="00367F9B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D1B87D3" w14:textId="0EA59AD4" w:rsidR="00367F9B" w:rsidRPr="00A26EDE" w:rsidRDefault="00367F9B" w:rsidP="00367F9B">
            <w:pPr>
              <w:pStyle w:val="acctfourfigures"/>
              <w:tabs>
                <w:tab w:val="clear" w:pos="765"/>
                <w:tab w:val="decimal" w:pos="276"/>
              </w:tabs>
              <w:spacing w:line="18" w:lineRule="atLeast"/>
              <w:ind w:right="-82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43695A0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D16EB26" w14:textId="10F69151" w:rsidR="00367F9B" w:rsidRPr="00A26EDE" w:rsidRDefault="00D112DA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lang w:bidi="th-TH"/>
              </w:rPr>
              <w:t>8</w:t>
            </w:r>
            <w:r w:rsidR="00367F9B"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66,800</w:t>
            </w:r>
          </w:p>
        </w:tc>
        <w:tc>
          <w:tcPr>
            <w:tcW w:w="180" w:type="dxa"/>
            <w:vAlign w:val="bottom"/>
          </w:tcPr>
          <w:p w14:paraId="6347EA58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8F60E21" w14:textId="40362E43" w:rsidR="00367F9B" w:rsidRPr="00A26EDE" w:rsidRDefault="00367F9B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196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288F1DC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AB37804" w14:textId="2C8CC75E" w:rsidR="00367F9B" w:rsidRPr="00A26EDE" w:rsidRDefault="00D112DA" w:rsidP="00367F9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8</w:t>
            </w:r>
            <w:r w:rsidR="00367F9B" w:rsidRPr="00A26EDE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51,547</w:t>
            </w:r>
          </w:p>
        </w:tc>
        <w:tc>
          <w:tcPr>
            <w:tcW w:w="180" w:type="dxa"/>
            <w:vAlign w:val="bottom"/>
          </w:tcPr>
          <w:p w14:paraId="220FE4EE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6CE5022" w14:textId="1183C481" w:rsidR="00367F9B" w:rsidRPr="00A26EDE" w:rsidRDefault="00367F9B" w:rsidP="00367F9B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3E501BE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4380A440" w14:textId="53CC65E5" w:rsidR="00367F9B" w:rsidRPr="00A26EDE" w:rsidRDefault="00D112DA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</w:t>
            </w:r>
            <w:r w:rsidR="00367F9B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51,547</w:t>
            </w:r>
          </w:p>
        </w:tc>
      </w:tr>
      <w:tr w:rsidR="00367F9B" w:rsidRPr="00A26EDE" w14:paraId="738A737C" w14:textId="77777777" w:rsidTr="008332D8">
        <w:trPr>
          <w:cantSplit/>
          <w:trHeight w:val="213"/>
        </w:trPr>
        <w:tc>
          <w:tcPr>
            <w:tcW w:w="3150" w:type="dxa"/>
            <w:vAlign w:val="bottom"/>
          </w:tcPr>
          <w:p w14:paraId="4E16B366" w14:textId="77777777" w:rsidR="00367F9B" w:rsidRPr="00A26EDE" w:rsidRDefault="00367F9B" w:rsidP="00367F9B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1350" w:type="dxa"/>
          </w:tcPr>
          <w:p w14:paraId="43609FA2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20318462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57ED2446" w14:textId="6C8E0A64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3F957190" w14:textId="77777777" w:rsidR="00367F9B" w:rsidRPr="00A26EDE" w:rsidRDefault="00367F9B" w:rsidP="00367F9B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63327CE0" w14:textId="77777777" w:rsidR="00367F9B" w:rsidRPr="00A26EDE" w:rsidRDefault="00367F9B" w:rsidP="00367F9B">
            <w:pPr>
              <w:pStyle w:val="acctfourfigures"/>
              <w:tabs>
                <w:tab w:val="clear" w:pos="765"/>
                <w:tab w:val="decimal" w:pos="74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2ED75DE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ACF8CFC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7605006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4EAE407" w14:textId="77777777" w:rsidR="00367F9B" w:rsidRPr="00A26EDE" w:rsidRDefault="00367F9B" w:rsidP="00367F9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623A9EF5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DF1029A" w14:textId="77777777" w:rsidR="00367F9B" w:rsidRPr="00A26EDE" w:rsidRDefault="00367F9B" w:rsidP="00367F9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21FDD9D7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29AC561" w14:textId="77777777" w:rsidR="00367F9B" w:rsidRPr="00A26EDE" w:rsidRDefault="00367F9B" w:rsidP="00367F9B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2692DD87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B493BDD" w14:textId="77777777" w:rsidR="00367F9B" w:rsidRPr="00A26EDE" w:rsidRDefault="00367F9B" w:rsidP="00367F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</w:tbl>
    <w:p w14:paraId="36172FBB" w14:textId="77777777" w:rsidR="00862161" w:rsidRPr="00A26EDE" w:rsidRDefault="00862161">
      <w:r w:rsidRPr="00A26EDE">
        <w:rPr>
          <w:szCs w:val="24"/>
          <w:cs/>
        </w:rPr>
        <w:br w:type="page"/>
      </w:r>
    </w:p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180"/>
        <w:gridCol w:w="1440"/>
        <w:gridCol w:w="180"/>
        <w:gridCol w:w="1350"/>
        <w:gridCol w:w="180"/>
        <w:gridCol w:w="1260"/>
        <w:gridCol w:w="180"/>
        <w:gridCol w:w="1170"/>
        <w:gridCol w:w="180"/>
        <w:gridCol w:w="1170"/>
        <w:gridCol w:w="180"/>
        <w:gridCol w:w="1075"/>
        <w:gridCol w:w="178"/>
        <w:gridCol w:w="1177"/>
      </w:tblGrid>
      <w:tr w:rsidR="00E5044E" w:rsidRPr="00A26EDE" w14:paraId="16DDF402" w14:textId="77777777" w:rsidTr="00951183">
        <w:trPr>
          <w:cantSplit/>
          <w:trHeight w:val="213"/>
        </w:trPr>
        <w:tc>
          <w:tcPr>
            <w:tcW w:w="3150" w:type="dxa"/>
            <w:vAlign w:val="bottom"/>
          </w:tcPr>
          <w:p w14:paraId="4AA17A45" w14:textId="3EA75FE8" w:rsidR="00E5044E" w:rsidRPr="00A26EDE" w:rsidRDefault="00E5044E" w:rsidP="00E5044E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76939592" w14:textId="16670187" w:rsidR="00E5044E" w:rsidRPr="00A26EDE" w:rsidRDefault="00E5044E" w:rsidP="00E5044E">
            <w:pPr>
              <w:pStyle w:val="acctfourfigures"/>
              <w:tabs>
                <w:tab w:val="clear" w:pos="765"/>
              </w:tabs>
              <w:spacing w:line="18" w:lineRule="atLeast"/>
              <w:ind w:left="-75" w:right="-7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งบการเงินรวม</w:t>
            </w:r>
          </w:p>
        </w:tc>
      </w:tr>
      <w:tr w:rsidR="00E5044E" w:rsidRPr="00A26EDE" w14:paraId="07830305" w14:textId="77777777" w:rsidTr="00951183">
        <w:trPr>
          <w:cantSplit/>
          <w:trHeight w:val="213"/>
        </w:trPr>
        <w:tc>
          <w:tcPr>
            <w:tcW w:w="3150" w:type="dxa"/>
            <w:vAlign w:val="bottom"/>
          </w:tcPr>
          <w:p w14:paraId="00DFDF9A" w14:textId="77777777" w:rsidR="00E5044E" w:rsidRPr="00A26EDE" w:rsidRDefault="00E5044E" w:rsidP="00E5044E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70083FC3" w14:textId="2C144DC8" w:rsidR="00E5044E" w:rsidRPr="00A26EDE" w:rsidRDefault="00645E66" w:rsidP="00E5044E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</w:rPr>
              <w:t xml:space="preserve">31 </w:t>
            </w: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 xml:space="preserve">ธันวาคม </w:t>
            </w:r>
            <w:r w:rsidRPr="00A26EDE">
              <w:rPr>
                <w:rFonts w:asciiTheme="majorBidi" w:hAnsiTheme="majorBidi" w:cstheme="majorBidi"/>
                <w:sz w:val="27"/>
                <w:szCs w:val="27"/>
              </w:rPr>
              <w:t>2564</w:t>
            </w:r>
          </w:p>
        </w:tc>
      </w:tr>
      <w:tr w:rsidR="00E5044E" w:rsidRPr="00A26EDE" w14:paraId="5A5CBE5B" w14:textId="77777777" w:rsidTr="00951183">
        <w:trPr>
          <w:cantSplit/>
          <w:trHeight w:val="213"/>
        </w:trPr>
        <w:tc>
          <w:tcPr>
            <w:tcW w:w="3150" w:type="dxa"/>
            <w:vAlign w:val="bottom"/>
          </w:tcPr>
          <w:p w14:paraId="39390F25" w14:textId="77777777" w:rsidR="00E5044E" w:rsidRPr="00A26EDE" w:rsidRDefault="00E5044E" w:rsidP="00E5044E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5940" w:type="dxa"/>
            <w:gridSpan w:val="7"/>
          </w:tcPr>
          <w:p w14:paraId="2C08A27C" w14:textId="57A615EB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624E4583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75" w:type="dxa"/>
            <w:gridSpan w:val="5"/>
            <w:vAlign w:val="bottom"/>
          </w:tcPr>
          <w:p w14:paraId="50AC605E" w14:textId="19A3B80F" w:rsidR="00E5044E" w:rsidRPr="00A26EDE" w:rsidRDefault="00E5044E" w:rsidP="00E5044E">
            <w:pPr>
              <w:pStyle w:val="acctfourfigures"/>
              <w:tabs>
                <w:tab w:val="clear" w:pos="765"/>
                <w:tab w:val="decimal" w:pos="46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  <w:tc>
          <w:tcPr>
            <w:tcW w:w="178" w:type="dxa"/>
          </w:tcPr>
          <w:p w14:paraId="7FF9CF76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2D98CF7D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E5044E" w:rsidRPr="00A26EDE" w14:paraId="3AFF5B87" w14:textId="77777777" w:rsidTr="00E5044E">
        <w:trPr>
          <w:cantSplit/>
          <w:trHeight w:val="213"/>
        </w:trPr>
        <w:tc>
          <w:tcPr>
            <w:tcW w:w="3150" w:type="dxa"/>
            <w:vAlign w:val="bottom"/>
          </w:tcPr>
          <w:p w14:paraId="6046A68C" w14:textId="77777777" w:rsidR="00E5044E" w:rsidRPr="00A26EDE" w:rsidRDefault="00E5044E" w:rsidP="00E5044E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1350" w:type="dxa"/>
            <w:vAlign w:val="bottom"/>
          </w:tcPr>
          <w:p w14:paraId="53516845" w14:textId="77777777" w:rsidR="00E5044E" w:rsidRPr="00A26EDE" w:rsidRDefault="00E5044E" w:rsidP="00E5044E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  <w:p w14:paraId="751A0664" w14:textId="77777777" w:rsidR="00E5044E" w:rsidRPr="00A26EDE" w:rsidRDefault="00E5044E" w:rsidP="00E5044E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เครื่องมือทาง</w:t>
            </w:r>
          </w:p>
          <w:p w14:paraId="027416AE" w14:textId="4C20B53A" w:rsidR="00E5044E" w:rsidRPr="00A26EDE" w:rsidRDefault="00E5044E" w:rsidP="00E5044E">
            <w:pPr>
              <w:pStyle w:val="acctcolumnheading"/>
              <w:spacing w:after="0" w:line="204" w:lineRule="auto"/>
              <w:ind w:right="-75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การเงินที่วัดมูลค่า</w:t>
            </w:r>
          </w:p>
          <w:p w14:paraId="117027CC" w14:textId="3A96B780" w:rsidR="00E5044E" w:rsidRPr="00A26EDE" w:rsidRDefault="00E5044E" w:rsidP="00E5044E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ด้วยราคาทุนตัดจำหน่าย</w:t>
            </w:r>
          </w:p>
        </w:tc>
        <w:tc>
          <w:tcPr>
            <w:tcW w:w="180" w:type="dxa"/>
            <w:vAlign w:val="bottom"/>
          </w:tcPr>
          <w:p w14:paraId="16B375E8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430A7C60" w14:textId="77777777" w:rsidR="00E5044E" w:rsidRPr="00A26EDE" w:rsidRDefault="00E5044E" w:rsidP="00E5044E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7DBF12FA" w14:textId="04523550" w:rsidR="00E5044E" w:rsidRPr="00A26EDE" w:rsidRDefault="00E5044E" w:rsidP="00E5044E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br/>
            </w: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26480EE3" w14:textId="77777777" w:rsidR="00E5044E" w:rsidRPr="00A26EDE" w:rsidRDefault="00E5044E" w:rsidP="00E5044E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60D3E7A5" w14:textId="1DD55D85" w:rsidR="00E5044E" w:rsidRPr="00A26EDE" w:rsidRDefault="00E5044E" w:rsidP="00645E66">
            <w:pPr>
              <w:pStyle w:val="acctcolumnheading"/>
              <w:spacing w:after="0" w:line="204" w:lineRule="auto"/>
              <w:ind w:left="-75" w:right="-7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356FDCED" w14:textId="3C6A9DE0" w:rsidR="00E5044E" w:rsidRPr="00A26EDE" w:rsidRDefault="00E5044E" w:rsidP="00645E66">
            <w:pPr>
              <w:pStyle w:val="acctfourfigures"/>
              <w:tabs>
                <w:tab w:val="clear" w:pos="765"/>
              </w:tabs>
              <w:spacing w:line="18" w:lineRule="atLeast"/>
              <w:ind w:left="-75" w:right="-7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1F7B4E5C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879E63A" w14:textId="61377AA8" w:rsidR="00E5044E" w:rsidRPr="00A26EDE" w:rsidRDefault="00E5044E" w:rsidP="00645E66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578231DC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8BFA940" w14:textId="28696888" w:rsidR="00E5044E" w:rsidRPr="00A26EDE" w:rsidRDefault="00E5044E" w:rsidP="00645E66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2BCCDE68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D7D13AB" w14:textId="6EDBF9A7" w:rsidR="00E5044E" w:rsidRPr="00A26EDE" w:rsidRDefault="00E5044E" w:rsidP="00645E66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26889CB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F7B288F" w14:textId="08056A1E" w:rsidR="00E5044E" w:rsidRPr="00A26EDE" w:rsidRDefault="00E5044E" w:rsidP="00645E66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22CFBA83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1632EEC9" w14:textId="52C4AA7C" w:rsidR="00E5044E" w:rsidRPr="00A26EDE" w:rsidRDefault="00E5044E" w:rsidP="00645E66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E5044E" w:rsidRPr="00A26EDE" w14:paraId="1D0E9197" w14:textId="77777777" w:rsidTr="00951183">
        <w:trPr>
          <w:cantSplit/>
          <w:trHeight w:val="213"/>
        </w:trPr>
        <w:tc>
          <w:tcPr>
            <w:tcW w:w="3150" w:type="dxa"/>
            <w:vAlign w:val="bottom"/>
          </w:tcPr>
          <w:p w14:paraId="563868D0" w14:textId="62FC08D2" w:rsidR="00E5044E" w:rsidRPr="00A26EDE" w:rsidRDefault="00E5044E" w:rsidP="00FD7B13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7368F868" w14:textId="541C2AA9" w:rsidR="00E5044E" w:rsidRPr="00A26EDE" w:rsidRDefault="00E5044E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FD7B13" w:rsidRPr="00A26EDE" w14:paraId="009B22A7" w14:textId="77777777" w:rsidTr="008332D8">
        <w:trPr>
          <w:cantSplit/>
          <w:trHeight w:val="213"/>
        </w:trPr>
        <w:tc>
          <w:tcPr>
            <w:tcW w:w="3150" w:type="dxa"/>
            <w:vAlign w:val="center"/>
          </w:tcPr>
          <w:p w14:paraId="41DA4D5A" w14:textId="0B7BB329" w:rsidR="00FD7B13" w:rsidRPr="00A26EDE" w:rsidRDefault="00FD7B13" w:rsidP="00FD7B13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1698F5CF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2B7A0DB3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6ED645DE" w14:textId="21F0BC71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2D433D20" w14:textId="77777777" w:rsidR="00FD7B13" w:rsidRPr="00A26EDE" w:rsidRDefault="00FD7B13" w:rsidP="00FD7B13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078CC8A0" w14:textId="77777777" w:rsidR="00FD7B13" w:rsidRPr="00A26EDE" w:rsidRDefault="00FD7B13" w:rsidP="00FD7B13">
            <w:pPr>
              <w:pStyle w:val="acctfourfigures"/>
              <w:tabs>
                <w:tab w:val="clear" w:pos="765"/>
                <w:tab w:val="decimal" w:pos="743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EF946FD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center"/>
          </w:tcPr>
          <w:p w14:paraId="7C253FD5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C0ECC1C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1EB92039" w14:textId="77777777" w:rsidR="00FD7B13" w:rsidRPr="00A26EDE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3F15DA36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4461299A" w14:textId="77777777" w:rsidR="00FD7B13" w:rsidRPr="00A26EDE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5E85C692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D1FAFC5" w14:textId="77777777" w:rsidR="00FD7B13" w:rsidRPr="00A26EDE" w:rsidRDefault="00FD7B13" w:rsidP="00FD7B13">
            <w:pPr>
              <w:pStyle w:val="acctfourfigures"/>
              <w:tabs>
                <w:tab w:val="clear" w:pos="765"/>
                <w:tab w:val="decimal" w:pos="466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53A70583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498B507A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A64585" w:rsidRPr="00A26EDE" w14:paraId="1FE6568F" w14:textId="77777777" w:rsidTr="008332D8">
        <w:trPr>
          <w:cantSplit/>
          <w:trHeight w:val="213"/>
        </w:trPr>
        <w:tc>
          <w:tcPr>
            <w:tcW w:w="3150" w:type="dxa"/>
            <w:vAlign w:val="bottom"/>
          </w:tcPr>
          <w:p w14:paraId="54C70B2C" w14:textId="5739A5C7" w:rsidR="00A64585" w:rsidRPr="00A26EDE" w:rsidRDefault="00A64585" w:rsidP="008332D8">
            <w:pPr>
              <w:tabs>
                <w:tab w:val="left" w:pos="190"/>
              </w:tabs>
              <w:spacing w:line="204" w:lineRule="auto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>หน่วยลงทุนในกองทุนในประเทศ</w:t>
            </w:r>
          </w:p>
        </w:tc>
        <w:tc>
          <w:tcPr>
            <w:tcW w:w="1350" w:type="dxa"/>
            <w:vAlign w:val="bottom"/>
          </w:tcPr>
          <w:p w14:paraId="45F5883D" w14:textId="5999A992" w:rsidR="00A64585" w:rsidRPr="00A26EDE" w:rsidRDefault="00A64585" w:rsidP="008332D8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F96556B" w14:textId="77777777" w:rsidR="00A64585" w:rsidRPr="00A26EDE" w:rsidRDefault="00A64585" w:rsidP="00A64585">
            <w:pPr>
              <w:pStyle w:val="acctfourfigures"/>
              <w:tabs>
                <w:tab w:val="clear" w:pos="765"/>
                <w:tab w:val="decimal" w:pos="1085"/>
              </w:tabs>
              <w:spacing w:line="18" w:lineRule="atLeast"/>
              <w:ind w:firstLine="465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73047FF5" w14:textId="38E7D125" w:rsidR="00A64585" w:rsidRPr="00A26EDE" w:rsidRDefault="006C0167" w:rsidP="008332D8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364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517</w:t>
            </w:r>
          </w:p>
        </w:tc>
        <w:tc>
          <w:tcPr>
            <w:tcW w:w="180" w:type="dxa"/>
          </w:tcPr>
          <w:p w14:paraId="0EADC634" w14:textId="77777777" w:rsidR="00A64585" w:rsidRPr="00A26EDE" w:rsidRDefault="00A64585" w:rsidP="00A64585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B997775" w14:textId="304F5B0C" w:rsidR="00A64585" w:rsidRPr="00A26EDE" w:rsidRDefault="00A64585" w:rsidP="0067431A">
            <w:pPr>
              <w:pStyle w:val="acctfourfigures"/>
              <w:tabs>
                <w:tab w:val="clear" w:pos="765"/>
                <w:tab w:val="center" w:pos="12"/>
              </w:tabs>
              <w:spacing w:line="18" w:lineRule="atLeast"/>
              <w:ind w:right="-174"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98890AF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723407F" w14:textId="3CEEC37F" w:rsidR="00A64585" w:rsidRPr="00A26EDE" w:rsidRDefault="006C0167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364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517</w:t>
            </w:r>
          </w:p>
        </w:tc>
        <w:tc>
          <w:tcPr>
            <w:tcW w:w="180" w:type="dxa"/>
            <w:vAlign w:val="bottom"/>
          </w:tcPr>
          <w:p w14:paraId="7E6E2771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2EC1C0D" w14:textId="2ECEAFFC" w:rsidR="00A64585" w:rsidRPr="00A26EDE" w:rsidRDefault="00A64585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6FCFE42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2B2F429" w14:textId="54762646" w:rsidR="00A64585" w:rsidRPr="00A26EDE" w:rsidRDefault="006C0167" w:rsidP="008332D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364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517</w:t>
            </w:r>
          </w:p>
        </w:tc>
        <w:tc>
          <w:tcPr>
            <w:tcW w:w="180" w:type="dxa"/>
            <w:vAlign w:val="bottom"/>
          </w:tcPr>
          <w:p w14:paraId="264D75A1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04A665D4" w14:textId="53A730E2" w:rsidR="00A64585" w:rsidRPr="00A26EDE" w:rsidRDefault="00A64585" w:rsidP="0067431A">
            <w:pPr>
              <w:pStyle w:val="acctfourfigures"/>
              <w:tabs>
                <w:tab w:val="clear" w:pos="765"/>
              </w:tabs>
              <w:spacing w:line="18" w:lineRule="atLeast"/>
              <w:ind w:right="-17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7E9D334E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  <w:vAlign w:val="bottom"/>
          </w:tcPr>
          <w:p w14:paraId="6FC62780" w14:textId="03D71F8B" w:rsidR="00A64585" w:rsidRPr="00A26EDE" w:rsidRDefault="006C0167" w:rsidP="00A64585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364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517</w:t>
            </w:r>
          </w:p>
        </w:tc>
      </w:tr>
      <w:tr w:rsidR="00985459" w:rsidRPr="00A26EDE" w14:paraId="16A1FE44" w14:textId="77777777" w:rsidTr="001A05AD">
        <w:trPr>
          <w:cantSplit/>
          <w:trHeight w:val="213"/>
        </w:trPr>
        <w:tc>
          <w:tcPr>
            <w:tcW w:w="3150" w:type="dxa"/>
            <w:vAlign w:val="bottom"/>
          </w:tcPr>
          <w:p w14:paraId="4346F79D" w14:textId="77777777" w:rsidR="00985459" w:rsidRPr="00A26EDE" w:rsidRDefault="00985459" w:rsidP="001A05AD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50" w:type="dxa"/>
            <w:vAlign w:val="bottom"/>
          </w:tcPr>
          <w:p w14:paraId="149621DF" w14:textId="77777777" w:rsidR="00985459" w:rsidRPr="00A26EDE" w:rsidRDefault="00985459" w:rsidP="001A05AD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E9E27B3" w14:textId="77777777" w:rsidR="00985459" w:rsidRPr="00A26EDE" w:rsidRDefault="00985459" w:rsidP="001A05AD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7465E700" w14:textId="77777777" w:rsidR="00985459" w:rsidRPr="00A26EDE" w:rsidRDefault="00985459" w:rsidP="001A05AD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45BD733" w14:textId="77777777" w:rsidR="00985459" w:rsidRPr="00A26EDE" w:rsidRDefault="00985459" w:rsidP="001A05AD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525B7E17" w14:textId="77777777" w:rsidR="00985459" w:rsidRPr="00A26EDE" w:rsidRDefault="00985459" w:rsidP="001A05AD">
            <w:pPr>
              <w:pStyle w:val="acctfourfigures"/>
              <w:tabs>
                <w:tab w:val="clear" w:pos="765"/>
                <w:tab w:val="decimal" w:pos="108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1B012BE6" w14:textId="77777777" w:rsidR="00985459" w:rsidRPr="00A26EDE" w:rsidRDefault="00985459" w:rsidP="001A05AD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6FDCD7B" w14:textId="77777777" w:rsidR="00985459" w:rsidRPr="00A26EDE" w:rsidRDefault="00985459" w:rsidP="001A05AD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21C0A0A2" w14:textId="77777777" w:rsidR="00985459" w:rsidRPr="00A26EDE" w:rsidRDefault="00985459" w:rsidP="001A05AD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5DF1C1F" w14:textId="77777777" w:rsidR="00985459" w:rsidRPr="00A26EDE" w:rsidRDefault="00985459" w:rsidP="001A05AD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B46D716" w14:textId="77777777" w:rsidR="00985459" w:rsidRPr="00A26EDE" w:rsidRDefault="00985459" w:rsidP="001A05AD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7B62A5B" w14:textId="77777777" w:rsidR="00985459" w:rsidRPr="00A26EDE" w:rsidRDefault="00985459" w:rsidP="001A05AD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6283A3D9" w14:textId="77777777" w:rsidR="00985459" w:rsidRPr="00A26EDE" w:rsidRDefault="00985459" w:rsidP="001A05AD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F319DE9" w14:textId="77777777" w:rsidR="00985459" w:rsidRPr="00A26EDE" w:rsidRDefault="00985459" w:rsidP="001A05AD">
            <w:pPr>
              <w:pStyle w:val="acctfourfigures"/>
              <w:tabs>
                <w:tab w:val="clear" w:pos="765"/>
              </w:tabs>
              <w:spacing w:line="18" w:lineRule="atLeast"/>
              <w:ind w:right="-17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D83EAEE" w14:textId="77777777" w:rsidR="00985459" w:rsidRPr="00A26EDE" w:rsidRDefault="00985459" w:rsidP="001A05AD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28D88CE5" w14:textId="77777777" w:rsidR="00985459" w:rsidRPr="00A26EDE" w:rsidRDefault="00985459" w:rsidP="001A05AD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10,856</w:t>
            </w:r>
          </w:p>
        </w:tc>
      </w:tr>
      <w:tr w:rsidR="00A64585" w:rsidRPr="00A26EDE" w14:paraId="07AC74CC" w14:textId="77777777" w:rsidTr="008332D8">
        <w:trPr>
          <w:cantSplit/>
          <w:trHeight w:val="213"/>
        </w:trPr>
        <w:tc>
          <w:tcPr>
            <w:tcW w:w="3150" w:type="dxa"/>
            <w:vAlign w:val="bottom"/>
          </w:tcPr>
          <w:p w14:paraId="29B0C556" w14:textId="125451AE" w:rsidR="00A64585" w:rsidRPr="00A26EDE" w:rsidRDefault="00A64585" w:rsidP="00A64585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>หน่วยลงทุนในกองทุนต่างประเทศ</w:t>
            </w:r>
          </w:p>
        </w:tc>
        <w:tc>
          <w:tcPr>
            <w:tcW w:w="1350" w:type="dxa"/>
            <w:vAlign w:val="bottom"/>
          </w:tcPr>
          <w:p w14:paraId="6340E4E6" w14:textId="6EE1C619" w:rsidR="00A64585" w:rsidRPr="00A26EDE" w:rsidRDefault="00A64585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E6443AE" w14:textId="77777777" w:rsidR="00A64585" w:rsidRPr="00A26EDE" w:rsidRDefault="00A64585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7D8F3F64" w14:textId="6679AC88" w:rsidR="00A64585" w:rsidRPr="00A26EDE" w:rsidRDefault="00A64585" w:rsidP="008332D8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B7FE6A5" w14:textId="77777777" w:rsidR="00A64585" w:rsidRPr="00A26EDE" w:rsidRDefault="00A64585" w:rsidP="008332D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74C049F0" w14:textId="64DCDC8F" w:rsidR="00A64585" w:rsidRPr="00A26EDE" w:rsidRDefault="006C0167" w:rsidP="00A64585">
            <w:pPr>
              <w:pStyle w:val="acctfourfigures"/>
              <w:tabs>
                <w:tab w:val="clear" w:pos="765"/>
                <w:tab w:val="decimal" w:pos="108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176</w:t>
            </w:r>
          </w:p>
        </w:tc>
        <w:tc>
          <w:tcPr>
            <w:tcW w:w="180" w:type="dxa"/>
            <w:vAlign w:val="bottom"/>
          </w:tcPr>
          <w:p w14:paraId="0FE18216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948503F" w14:textId="08063D28" w:rsidR="00A64585" w:rsidRPr="00A26EDE" w:rsidRDefault="006C0167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176</w:t>
            </w:r>
          </w:p>
        </w:tc>
        <w:tc>
          <w:tcPr>
            <w:tcW w:w="180" w:type="dxa"/>
            <w:vAlign w:val="bottom"/>
          </w:tcPr>
          <w:p w14:paraId="463B5AF3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E1D02DA" w14:textId="7264EDE3" w:rsidR="00A64585" w:rsidRPr="00A26EDE" w:rsidRDefault="00A64585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A035895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D6A41D8" w14:textId="1A83380B" w:rsidR="00A64585" w:rsidRPr="00A26EDE" w:rsidRDefault="006C0167" w:rsidP="008332D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176</w:t>
            </w:r>
          </w:p>
        </w:tc>
        <w:tc>
          <w:tcPr>
            <w:tcW w:w="180" w:type="dxa"/>
            <w:vAlign w:val="bottom"/>
          </w:tcPr>
          <w:p w14:paraId="106CBCA9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68E53EC" w14:textId="3709C57B" w:rsidR="00A64585" w:rsidRPr="00A26EDE" w:rsidRDefault="00A64585" w:rsidP="0067431A">
            <w:pPr>
              <w:pStyle w:val="acctfourfigures"/>
              <w:tabs>
                <w:tab w:val="clear" w:pos="765"/>
              </w:tabs>
              <w:spacing w:line="18" w:lineRule="atLeast"/>
              <w:ind w:right="-17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0D3644E0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75FD0B6E" w14:textId="0CE9BE1A" w:rsidR="00A64585" w:rsidRPr="00A26EDE" w:rsidRDefault="006C0167" w:rsidP="00A64585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176</w:t>
            </w:r>
          </w:p>
        </w:tc>
      </w:tr>
      <w:tr w:rsidR="00A64585" w:rsidRPr="00A26EDE" w14:paraId="51AA7C13" w14:textId="77777777" w:rsidTr="008332D8">
        <w:trPr>
          <w:cantSplit/>
          <w:trHeight w:val="381"/>
        </w:trPr>
        <w:tc>
          <w:tcPr>
            <w:tcW w:w="3150" w:type="dxa"/>
            <w:vAlign w:val="bottom"/>
          </w:tcPr>
          <w:p w14:paraId="1236E4A7" w14:textId="5F56E11A" w:rsidR="00A64585" w:rsidRPr="00A26EDE" w:rsidRDefault="00A64585" w:rsidP="008332D8">
            <w:pPr>
              <w:tabs>
                <w:tab w:val="left" w:pos="190"/>
              </w:tabs>
              <w:ind w:left="189" w:hanging="180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vAlign w:val="bottom"/>
          </w:tcPr>
          <w:p w14:paraId="77EEF371" w14:textId="23068115" w:rsidR="00A64585" w:rsidRPr="00A26EDE" w:rsidRDefault="00A64585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3E01B3A" w14:textId="77777777" w:rsidR="00A64585" w:rsidRPr="00A26EDE" w:rsidRDefault="00A64585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426EDCA9" w14:textId="77777777" w:rsidR="00A64585" w:rsidRPr="00A26EDE" w:rsidRDefault="00A64585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5EEEA153" w14:textId="58BF8031" w:rsidR="00A64585" w:rsidRPr="00A26EDE" w:rsidRDefault="00A64585" w:rsidP="008332D8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3AFD203" w14:textId="77777777" w:rsidR="00A64585" w:rsidRPr="00A26EDE" w:rsidRDefault="00A64585" w:rsidP="008332D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0B185CF0" w14:textId="45A5BE01" w:rsidR="00A64585" w:rsidRPr="00A26EDE" w:rsidRDefault="006C0167" w:rsidP="00A64585">
            <w:pPr>
              <w:pStyle w:val="acctfourfigures"/>
              <w:tabs>
                <w:tab w:val="clear" w:pos="765"/>
                <w:tab w:val="decimal" w:pos="108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264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874</w:t>
            </w:r>
          </w:p>
        </w:tc>
        <w:tc>
          <w:tcPr>
            <w:tcW w:w="180" w:type="dxa"/>
            <w:vAlign w:val="bottom"/>
          </w:tcPr>
          <w:p w14:paraId="40B21E3B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C3E9C5F" w14:textId="0276FCEA" w:rsidR="00A64585" w:rsidRPr="00A26EDE" w:rsidRDefault="006C0167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264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874</w:t>
            </w:r>
          </w:p>
        </w:tc>
        <w:tc>
          <w:tcPr>
            <w:tcW w:w="180" w:type="dxa"/>
            <w:vAlign w:val="bottom"/>
          </w:tcPr>
          <w:p w14:paraId="5901A14E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E962167" w14:textId="29D15A9A" w:rsidR="00A64585" w:rsidRPr="00A26EDE" w:rsidRDefault="00A64585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08C2DC1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CC42DF1" w14:textId="5F8D8543" w:rsidR="00A64585" w:rsidRPr="00A26EDE" w:rsidRDefault="00A64585" w:rsidP="008332D8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D232E72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9B9B896" w14:textId="533E387A" w:rsidR="00A64585" w:rsidRPr="00A26EDE" w:rsidRDefault="006C0167" w:rsidP="008332D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264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874</w:t>
            </w:r>
          </w:p>
        </w:tc>
        <w:tc>
          <w:tcPr>
            <w:tcW w:w="178" w:type="dxa"/>
          </w:tcPr>
          <w:p w14:paraId="74EB1EFE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F8734D1" w14:textId="77777777" w:rsidR="00A64585" w:rsidRPr="00A26EDE" w:rsidRDefault="00A64585" w:rsidP="00A64585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7B10E191" w14:textId="265B772F" w:rsidR="00A64585" w:rsidRPr="00A26EDE" w:rsidRDefault="006C0167" w:rsidP="00A64585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264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874</w:t>
            </w:r>
          </w:p>
        </w:tc>
      </w:tr>
      <w:tr w:rsidR="00A64585" w:rsidRPr="00A26EDE" w14:paraId="29B222F1" w14:textId="77777777" w:rsidTr="008332D8">
        <w:trPr>
          <w:cantSplit/>
          <w:trHeight w:val="287"/>
        </w:trPr>
        <w:tc>
          <w:tcPr>
            <w:tcW w:w="3150" w:type="dxa"/>
            <w:vAlign w:val="bottom"/>
          </w:tcPr>
          <w:p w14:paraId="1A8F4C09" w14:textId="598CED70" w:rsidR="00A64585" w:rsidRPr="00A26EDE" w:rsidRDefault="00A64585" w:rsidP="008332D8">
            <w:pPr>
              <w:tabs>
                <w:tab w:val="left" w:pos="190"/>
              </w:tabs>
              <w:spacing w:line="204" w:lineRule="auto"/>
              <w:ind w:left="189" w:hanging="180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>ตราสารทุนในความต้องการของตลาดต่างประเทศ</w:t>
            </w:r>
          </w:p>
        </w:tc>
        <w:tc>
          <w:tcPr>
            <w:tcW w:w="1350" w:type="dxa"/>
            <w:vAlign w:val="bottom"/>
          </w:tcPr>
          <w:p w14:paraId="44B6CCEA" w14:textId="1DF7FE6C" w:rsidR="00A64585" w:rsidRPr="00A26EDE" w:rsidRDefault="00A64585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3A8E7C3" w14:textId="77777777" w:rsidR="00A64585" w:rsidRPr="00A26EDE" w:rsidRDefault="00A64585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0664B676" w14:textId="4DE83F7D" w:rsidR="00A64585" w:rsidRPr="00A26EDE" w:rsidRDefault="00A64585" w:rsidP="008332D8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0B88FC2" w14:textId="77777777" w:rsidR="00A64585" w:rsidRPr="00A26EDE" w:rsidRDefault="00A64585" w:rsidP="008332D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36FEF09" w14:textId="61D87879" w:rsidR="00A64585" w:rsidRPr="00A26EDE" w:rsidRDefault="006C0167" w:rsidP="00A64585">
            <w:pPr>
              <w:pStyle w:val="acctfourfigures"/>
              <w:tabs>
                <w:tab w:val="clear" w:pos="765"/>
                <w:tab w:val="decimal" w:pos="108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29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131</w:t>
            </w:r>
          </w:p>
        </w:tc>
        <w:tc>
          <w:tcPr>
            <w:tcW w:w="180" w:type="dxa"/>
            <w:vAlign w:val="bottom"/>
          </w:tcPr>
          <w:p w14:paraId="1831E4FE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D2AAB01" w14:textId="4892A089" w:rsidR="00A64585" w:rsidRPr="00A26EDE" w:rsidRDefault="006C0167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29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131</w:t>
            </w:r>
          </w:p>
        </w:tc>
        <w:tc>
          <w:tcPr>
            <w:tcW w:w="180" w:type="dxa"/>
            <w:vAlign w:val="bottom"/>
          </w:tcPr>
          <w:p w14:paraId="78EF312F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B3EC087" w14:textId="03FE8576" w:rsidR="00A64585" w:rsidRPr="00A26EDE" w:rsidRDefault="006C0167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29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131</w:t>
            </w:r>
          </w:p>
        </w:tc>
        <w:tc>
          <w:tcPr>
            <w:tcW w:w="180" w:type="dxa"/>
            <w:vAlign w:val="bottom"/>
          </w:tcPr>
          <w:p w14:paraId="016CB69D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2A66805" w14:textId="5652C10E" w:rsidR="00A64585" w:rsidRPr="00A26EDE" w:rsidRDefault="00A64585" w:rsidP="008332D8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F1707F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D756D90" w14:textId="3FC510F9" w:rsidR="00A64585" w:rsidRPr="00A26EDE" w:rsidRDefault="00A64585" w:rsidP="0067431A">
            <w:pPr>
              <w:pStyle w:val="acctfourfigures"/>
              <w:tabs>
                <w:tab w:val="clear" w:pos="765"/>
              </w:tabs>
              <w:spacing w:line="18" w:lineRule="atLeast"/>
              <w:ind w:right="-17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67431A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CF8F458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55C2B54D" w14:textId="062906F6" w:rsidR="00A64585" w:rsidRPr="00A26EDE" w:rsidRDefault="006C0167" w:rsidP="00A64585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29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131</w:t>
            </w:r>
          </w:p>
        </w:tc>
      </w:tr>
      <w:tr w:rsidR="00A64585" w:rsidRPr="00A26EDE" w14:paraId="496C830F" w14:textId="77777777" w:rsidTr="008332D8">
        <w:trPr>
          <w:cantSplit/>
          <w:trHeight w:val="287"/>
        </w:trPr>
        <w:tc>
          <w:tcPr>
            <w:tcW w:w="3150" w:type="dxa"/>
            <w:vAlign w:val="bottom"/>
          </w:tcPr>
          <w:p w14:paraId="7C20D196" w14:textId="2D5B78CF" w:rsidR="00A64585" w:rsidRPr="00A26EDE" w:rsidRDefault="00985459" w:rsidP="00A64585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  <w:r>
              <w:rPr>
                <w:rFonts w:hint="cs"/>
                <w:sz w:val="27"/>
                <w:szCs w:val="27"/>
                <w:cs/>
              </w:rPr>
              <w:t>ดิจิทัลโทเคน</w:t>
            </w:r>
          </w:p>
        </w:tc>
        <w:tc>
          <w:tcPr>
            <w:tcW w:w="1350" w:type="dxa"/>
          </w:tcPr>
          <w:p w14:paraId="36A40B49" w14:textId="58F17E42" w:rsidR="00A64585" w:rsidRPr="00A26EDE" w:rsidRDefault="00985459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47D1FC9" w14:textId="77777777" w:rsidR="00A64585" w:rsidRPr="00A26EDE" w:rsidRDefault="00A64585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12156407" w14:textId="36A3BBF2" w:rsidR="00A64585" w:rsidRPr="0067431A" w:rsidRDefault="00985459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475,000</w:t>
            </w:r>
          </w:p>
        </w:tc>
        <w:tc>
          <w:tcPr>
            <w:tcW w:w="180" w:type="dxa"/>
          </w:tcPr>
          <w:p w14:paraId="59AB0FD2" w14:textId="77777777" w:rsidR="00A64585" w:rsidRPr="00A26EDE" w:rsidRDefault="00A64585" w:rsidP="00A64585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28ADCBC" w14:textId="43857FEB" w:rsidR="00A64585" w:rsidRPr="00A26EDE" w:rsidRDefault="00985459" w:rsidP="0067431A">
            <w:pPr>
              <w:pStyle w:val="acctfourfigures"/>
              <w:tabs>
                <w:tab w:val="clear" w:pos="765"/>
                <w:tab w:val="center" w:pos="12"/>
              </w:tabs>
              <w:spacing w:line="18" w:lineRule="atLeast"/>
              <w:ind w:right="-174"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442CBEB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195FC58" w14:textId="6AAAF7BB" w:rsidR="00A64585" w:rsidRPr="00A26EDE" w:rsidRDefault="00985459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475,000</w:t>
            </w:r>
          </w:p>
        </w:tc>
        <w:tc>
          <w:tcPr>
            <w:tcW w:w="180" w:type="dxa"/>
            <w:vAlign w:val="bottom"/>
          </w:tcPr>
          <w:p w14:paraId="31FE8D1E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D7886E0" w14:textId="7DBCA503" w:rsidR="00A64585" w:rsidRPr="00A26EDE" w:rsidRDefault="00985459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3DB0415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438891F" w14:textId="14109FAD" w:rsidR="00A64585" w:rsidRPr="00A26EDE" w:rsidRDefault="00985459" w:rsidP="00A64585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475,000</w:t>
            </w:r>
          </w:p>
        </w:tc>
        <w:tc>
          <w:tcPr>
            <w:tcW w:w="180" w:type="dxa"/>
            <w:vAlign w:val="bottom"/>
          </w:tcPr>
          <w:p w14:paraId="67F14EE3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F6C587F" w14:textId="596E40D9" w:rsidR="00A64585" w:rsidRPr="0067431A" w:rsidRDefault="00985459" w:rsidP="0067431A">
            <w:pPr>
              <w:pStyle w:val="acctfourfigures"/>
              <w:tabs>
                <w:tab w:val="clear" w:pos="765"/>
              </w:tabs>
              <w:spacing w:line="18" w:lineRule="atLeast"/>
              <w:ind w:right="-17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D32B22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6A8BC78B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F72FD4F" w14:textId="139DD327" w:rsidR="00A64585" w:rsidRPr="00A26EDE" w:rsidRDefault="00985459" w:rsidP="00A64585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475,000</w:t>
            </w:r>
          </w:p>
        </w:tc>
      </w:tr>
      <w:tr w:rsidR="005206E7" w:rsidRPr="00A26EDE" w14:paraId="040E2196" w14:textId="77777777" w:rsidTr="008332D8">
        <w:trPr>
          <w:cantSplit/>
          <w:trHeight w:val="287"/>
        </w:trPr>
        <w:tc>
          <w:tcPr>
            <w:tcW w:w="3150" w:type="dxa"/>
            <w:vAlign w:val="bottom"/>
          </w:tcPr>
          <w:p w14:paraId="3FE2E294" w14:textId="77777777" w:rsidR="005206E7" w:rsidRDefault="005206E7" w:rsidP="00A64585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1350" w:type="dxa"/>
          </w:tcPr>
          <w:p w14:paraId="7E1B2892" w14:textId="77777777" w:rsidR="005206E7" w:rsidRPr="00A26EDE" w:rsidRDefault="005206E7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72F05CF3" w14:textId="77777777" w:rsidR="005206E7" w:rsidRPr="00A26EDE" w:rsidRDefault="005206E7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0A2AD67C" w14:textId="77777777" w:rsidR="005206E7" w:rsidRDefault="005206E7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80" w:type="dxa"/>
          </w:tcPr>
          <w:p w14:paraId="2872FE6F" w14:textId="77777777" w:rsidR="005206E7" w:rsidRPr="00A26EDE" w:rsidRDefault="005206E7" w:rsidP="00A64585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5E97A251" w14:textId="77777777" w:rsidR="005206E7" w:rsidRPr="00A26EDE" w:rsidRDefault="005206E7" w:rsidP="00985459">
            <w:pPr>
              <w:pStyle w:val="acctfourfigures"/>
              <w:tabs>
                <w:tab w:val="clear" w:pos="765"/>
                <w:tab w:val="center" w:pos="12"/>
              </w:tabs>
              <w:spacing w:line="18" w:lineRule="atLeast"/>
              <w:ind w:right="-174"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A3AEDE4" w14:textId="77777777" w:rsidR="005206E7" w:rsidRPr="00A26EDE" w:rsidRDefault="005206E7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1C53652" w14:textId="77777777" w:rsidR="005206E7" w:rsidRDefault="005206E7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5C1B03F" w14:textId="77777777" w:rsidR="005206E7" w:rsidRPr="00A26EDE" w:rsidRDefault="005206E7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2932D2A" w14:textId="77777777" w:rsidR="005206E7" w:rsidRPr="00A26EDE" w:rsidRDefault="005206E7" w:rsidP="00985459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53387AA6" w14:textId="77777777" w:rsidR="005206E7" w:rsidRPr="00A26EDE" w:rsidRDefault="005206E7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8C61CB4" w14:textId="77777777" w:rsidR="005206E7" w:rsidRDefault="005206E7" w:rsidP="00A64585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347FC89" w14:textId="77777777" w:rsidR="005206E7" w:rsidRPr="00A26EDE" w:rsidRDefault="005206E7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BAFD0C4" w14:textId="77777777" w:rsidR="005206E7" w:rsidRPr="00D32B22" w:rsidRDefault="005206E7">
            <w:pPr>
              <w:pStyle w:val="acctfourfigures"/>
              <w:tabs>
                <w:tab w:val="clear" w:pos="765"/>
              </w:tabs>
              <w:spacing w:line="18" w:lineRule="atLeast"/>
              <w:ind w:right="-17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42E89D22" w14:textId="77777777" w:rsidR="005206E7" w:rsidRPr="00A26EDE" w:rsidRDefault="005206E7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70E10873" w14:textId="77777777" w:rsidR="005206E7" w:rsidRDefault="005206E7" w:rsidP="00A64585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A64585" w:rsidRPr="00A26EDE" w14:paraId="71F095FC" w14:textId="77777777" w:rsidTr="008332D8">
        <w:trPr>
          <w:cantSplit/>
          <w:trHeight w:val="287"/>
        </w:trPr>
        <w:tc>
          <w:tcPr>
            <w:tcW w:w="3150" w:type="dxa"/>
            <w:vAlign w:val="center"/>
          </w:tcPr>
          <w:p w14:paraId="2E5BE52A" w14:textId="3F5D8231" w:rsidR="00A64585" w:rsidRPr="00A26EDE" w:rsidRDefault="00A64585" w:rsidP="00A64585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32E2FD61" w14:textId="77777777" w:rsidR="00A64585" w:rsidRPr="00A26EDE" w:rsidRDefault="00A64585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4355461A" w14:textId="77777777" w:rsidR="00A64585" w:rsidRPr="00A26EDE" w:rsidRDefault="00A64585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16733907" w14:textId="2F394693" w:rsidR="00A64585" w:rsidRPr="00A26EDE" w:rsidRDefault="00A64585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5D5F80EE" w14:textId="77777777" w:rsidR="00A64585" w:rsidRPr="00A26EDE" w:rsidRDefault="00A64585" w:rsidP="00A64585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33E21DED" w14:textId="77777777" w:rsidR="00A64585" w:rsidRPr="00A26EDE" w:rsidRDefault="00A64585" w:rsidP="00A64585">
            <w:pPr>
              <w:pStyle w:val="acctfourfigures"/>
              <w:tabs>
                <w:tab w:val="clear" w:pos="765"/>
                <w:tab w:val="decimal" w:pos="108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4A2E36B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7FB3CEF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C5D9E72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E9484E9" w14:textId="77777777" w:rsidR="00A64585" w:rsidRPr="00A26EDE" w:rsidRDefault="00A64585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2BB9E1D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2AD6C3E" w14:textId="77777777" w:rsidR="00A64585" w:rsidRPr="00A26EDE" w:rsidRDefault="00A64585" w:rsidP="00A64585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21E58B9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13E6EA6" w14:textId="77777777" w:rsidR="00A64585" w:rsidRPr="0067431A" w:rsidRDefault="00A64585" w:rsidP="0067431A">
            <w:pPr>
              <w:pStyle w:val="acctfourfigures"/>
              <w:tabs>
                <w:tab w:val="clear" w:pos="765"/>
              </w:tabs>
              <w:spacing w:line="18" w:lineRule="atLeast"/>
              <w:ind w:right="-17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4327AE0C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44CD0BC" w14:textId="77777777" w:rsidR="00A64585" w:rsidRPr="00A26EDE" w:rsidRDefault="00A64585" w:rsidP="00A64585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A64585" w:rsidRPr="00A26EDE" w14:paraId="61B33554" w14:textId="77777777" w:rsidTr="008332D8">
        <w:trPr>
          <w:cantSplit/>
          <w:trHeight w:val="287"/>
        </w:trPr>
        <w:tc>
          <w:tcPr>
            <w:tcW w:w="3150" w:type="dxa"/>
            <w:vAlign w:val="bottom"/>
          </w:tcPr>
          <w:p w14:paraId="02F8CB96" w14:textId="42A3199E" w:rsidR="00A64585" w:rsidRPr="00A26EDE" w:rsidRDefault="00A64585" w:rsidP="008332D8">
            <w:pPr>
              <w:tabs>
                <w:tab w:val="left" w:pos="190"/>
              </w:tabs>
              <w:spacing w:line="204" w:lineRule="auto"/>
              <w:ind w:left="190" w:hanging="181"/>
              <w:rPr>
                <w:sz w:val="27"/>
                <w:szCs w:val="27"/>
                <w:cs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</w:rPr>
              <w:t>หุ้นกู้ระยะยาว</w:t>
            </w:r>
          </w:p>
        </w:tc>
        <w:tc>
          <w:tcPr>
            <w:tcW w:w="1350" w:type="dxa"/>
            <w:vAlign w:val="bottom"/>
          </w:tcPr>
          <w:p w14:paraId="4F2C9EA8" w14:textId="3C9BB470" w:rsidR="00A64585" w:rsidRPr="00A26EDE" w:rsidRDefault="005A0BD6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1,00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6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800</w:t>
            </w:r>
          </w:p>
        </w:tc>
        <w:tc>
          <w:tcPr>
            <w:tcW w:w="180" w:type="dxa"/>
          </w:tcPr>
          <w:p w14:paraId="770413E4" w14:textId="77777777" w:rsidR="00A64585" w:rsidRPr="00A26EDE" w:rsidRDefault="00A64585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DA6E434" w14:textId="73FB1611" w:rsidR="00A64585" w:rsidRPr="00A26EDE" w:rsidRDefault="00A64585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68D66E7" w14:textId="77777777" w:rsidR="00A64585" w:rsidRPr="00A26EDE" w:rsidRDefault="00A64585" w:rsidP="00A64585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9B16564" w14:textId="028A7182" w:rsidR="00A64585" w:rsidRPr="0067431A" w:rsidRDefault="00A64585" w:rsidP="0067431A">
            <w:pPr>
              <w:pStyle w:val="acctfourfigures"/>
              <w:tabs>
                <w:tab w:val="clear" w:pos="765"/>
                <w:tab w:val="center" w:pos="12"/>
              </w:tabs>
              <w:spacing w:line="18" w:lineRule="atLeast"/>
              <w:ind w:right="-174" w:firstLine="465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58B6D04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0E21B6E" w14:textId="383BAFF6" w:rsidR="00A64585" w:rsidRPr="00A26EDE" w:rsidRDefault="005A0BD6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1,00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6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800</w:t>
            </w:r>
          </w:p>
        </w:tc>
        <w:tc>
          <w:tcPr>
            <w:tcW w:w="180" w:type="dxa"/>
            <w:vAlign w:val="bottom"/>
          </w:tcPr>
          <w:p w14:paraId="4D4310CB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0E820AD" w14:textId="3CD55C35" w:rsidR="00A64585" w:rsidRPr="00A26EDE" w:rsidRDefault="00A64585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3A5A07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D9C7577" w14:textId="4C92CAE5" w:rsidR="00A64585" w:rsidRPr="00A26EDE" w:rsidRDefault="005A0BD6" w:rsidP="00A64585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1,00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6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="00131C60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283</w:t>
            </w:r>
          </w:p>
        </w:tc>
        <w:tc>
          <w:tcPr>
            <w:tcW w:w="180" w:type="dxa"/>
            <w:vAlign w:val="bottom"/>
          </w:tcPr>
          <w:p w14:paraId="0653358B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139CAC5" w14:textId="73E3C8E1" w:rsidR="00A64585" w:rsidRPr="0067431A" w:rsidRDefault="00A64585" w:rsidP="0067431A">
            <w:pPr>
              <w:pStyle w:val="acctfourfigures"/>
              <w:tabs>
                <w:tab w:val="clear" w:pos="765"/>
              </w:tabs>
              <w:spacing w:line="18" w:lineRule="atLeast"/>
              <w:ind w:right="-17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67431A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6124C706" w14:textId="77777777" w:rsidR="00A64585" w:rsidRPr="00A26EDE" w:rsidRDefault="00A64585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5AF41AC1" w14:textId="30281925" w:rsidR="00A64585" w:rsidRPr="00A26EDE" w:rsidRDefault="005A0BD6" w:rsidP="00A64585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1,00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6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="00131C60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283</w:t>
            </w:r>
          </w:p>
        </w:tc>
      </w:tr>
      <w:tr w:rsidR="005A0BD6" w:rsidRPr="00A26EDE" w14:paraId="0C4CDA29" w14:textId="77777777" w:rsidTr="008332D8">
        <w:trPr>
          <w:cantSplit/>
          <w:trHeight w:val="287"/>
        </w:trPr>
        <w:tc>
          <w:tcPr>
            <w:tcW w:w="3150" w:type="dxa"/>
            <w:vAlign w:val="bottom"/>
          </w:tcPr>
          <w:p w14:paraId="40DCED45" w14:textId="77777777" w:rsidR="005A0BD6" w:rsidRPr="00A26EDE" w:rsidRDefault="005A0BD6" w:rsidP="008332D8">
            <w:pPr>
              <w:tabs>
                <w:tab w:val="left" w:pos="190"/>
              </w:tabs>
              <w:spacing w:line="204" w:lineRule="auto"/>
              <w:ind w:left="190" w:hanging="181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350" w:type="dxa"/>
            <w:vAlign w:val="bottom"/>
          </w:tcPr>
          <w:p w14:paraId="76874CE6" w14:textId="77777777" w:rsidR="005A0BD6" w:rsidRPr="00A26EDE" w:rsidRDefault="005A0BD6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3F9E15C8" w14:textId="77777777" w:rsidR="005A0BD6" w:rsidRPr="00A26EDE" w:rsidRDefault="005A0BD6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2EB667CF" w14:textId="77777777" w:rsidR="005A0BD6" w:rsidRPr="00A26EDE" w:rsidRDefault="005A0BD6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26B934FC" w14:textId="77777777" w:rsidR="005A0BD6" w:rsidRPr="00A26EDE" w:rsidRDefault="005A0BD6" w:rsidP="00A64585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A3277A6" w14:textId="77777777" w:rsidR="005A0BD6" w:rsidRPr="00A26EDE" w:rsidRDefault="005A0BD6" w:rsidP="0067431A">
            <w:pPr>
              <w:pStyle w:val="acctfourfigures"/>
              <w:tabs>
                <w:tab w:val="clear" w:pos="765"/>
                <w:tab w:val="center" w:pos="12"/>
              </w:tabs>
              <w:spacing w:line="18" w:lineRule="atLeast"/>
              <w:ind w:right="-174" w:firstLine="465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D24D572" w14:textId="77777777" w:rsidR="005A0BD6" w:rsidRPr="00A26EDE" w:rsidRDefault="005A0BD6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91D74D2" w14:textId="77777777" w:rsidR="005A0BD6" w:rsidRPr="00A26EDE" w:rsidRDefault="005A0BD6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A176040" w14:textId="77777777" w:rsidR="005A0BD6" w:rsidRPr="00A26EDE" w:rsidRDefault="005A0BD6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DD4476D" w14:textId="77777777" w:rsidR="005A0BD6" w:rsidRPr="00A26EDE" w:rsidRDefault="005A0BD6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43C4E1B6" w14:textId="77777777" w:rsidR="005A0BD6" w:rsidRPr="00A26EDE" w:rsidRDefault="005A0BD6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313D709" w14:textId="77777777" w:rsidR="005A0BD6" w:rsidRPr="00A26EDE" w:rsidRDefault="005A0BD6" w:rsidP="00A64585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B2D5EE4" w14:textId="77777777" w:rsidR="005A0BD6" w:rsidRPr="00A26EDE" w:rsidRDefault="005A0BD6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69E3CF2" w14:textId="77777777" w:rsidR="005A0BD6" w:rsidRPr="0067431A" w:rsidRDefault="005A0BD6" w:rsidP="0067431A">
            <w:pPr>
              <w:pStyle w:val="acctfourfigures"/>
              <w:tabs>
                <w:tab w:val="clear" w:pos="765"/>
              </w:tabs>
              <w:spacing w:line="18" w:lineRule="atLeast"/>
              <w:ind w:right="-17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2F95143D" w14:textId="77777777" w:rsidR="005A0BD6" w:rsidRPr="00A26EDE" w:rsidRDefault="005A0BD6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0536399C" w14:textId="77777777" w:rsidR="005A0BD6" w:rsidRPr="00A26EDE" w:rsidRDefault="005A0BD6" w:rsidP="00A64585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324F05" w:rsidRPr="00A26EDE" w14:paraId="2E7D8BA7" w14:textId="77777777" w:rsidTr="000F6003">
        <w:trPr>
          <w:cantSplit/>
          <w:trHeight w:val="137"/>
          <w:tblHeader/>
        </w:trPr>
        <w:tc>
          <w:tcPr>
            <w:tcW w:w="3150" w:type="dxa"/>
            <w:shd w:val="clear" w:color="auto" w:fill="auto"/>
            <w:vAlign w:val="bottom"/>
          </w:tcPr>
          <w:p w14:paraId="292A9C8E" w14:textId="77777777" w:rsidR="00324F05" w:rsidRPr="00A26EDE" w:rsidRDefault="00324F05" w:rsidP="000F6003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0" w:type="dxa"/>
            <w:gridSpan w:val="15"/>
          </w:tcPr>
          <w:p w14:paraId="62C4AF14" w14:textId="4F2886B0" w:rsidR="00324F05" w:rsidRPr="00A26EDE" w:rsidRDefault="00324F05" w:rsidP="000F6003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งบการ</w:t>
            </w:r>
            <w:r w:rsidR="00462142" w:rsidRPr="00A26EDE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เงิน</w:t>
            </w:r>
            <w:r w:rsidRPr="00A26EDE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เฉพาะกิจการ</w:t>
            </w:r>
          </w:p>
        </w:tc>
      </w:tr>
      <w:tr w:rsidR="00645E66" w:rsidRPr="00A26EDE" w14:paraId="19A1D6EB" w14:textId="77777777" w:rsidTr="000F6003">
        <w:trPr>
          <w:cantSplit/>
          <w:trHeight w:val="137"/>
          <w:tblHeader/>
        </w:trPr>
        <w:tc>
          <w:tcPr>
            <w:tcW w:w="3150" w:type="dxa"/>
            <w:shd w:val="clear" w:color="auto" w:fill="auto"/>
            <w:vAlign w:val="bottom"/>
          </w:tcPr>
          <w:p w14:paraId="67DAF164" w14:textId="77777777" w:rsidR="00645E66" w:rsidRPr="00A26EDE" w:rsidRDefault="00645E66" w:rsidP="000F6003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0" w:type="dxa"/>
            <w:gridSpan w:val="15"/>
          </w:tcPr>
          <w:p w14:paraId="556B8A34" w14:textId="03F93C5C" w:rsidR="00645E66" w:rsidRPr="00A26EDE" w:rsidRDefault="00645E66" w:rsidP="000F6003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 xml:space="preserve">30 </w:t>
            </w: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 xml:space="preserve">มิถุนายน 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2565</w:t>
            </w:r>
          </w:p>
        </w:tc>
      </w:tr>
      <w:tr w:rsidR="00324F05" w:rsidRPr="00A26EDE" w14:paraId="332A1173" w14:textId="77777777" w:rsidTr="000F6003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21634309" w14:textId="77777777" w:rsidR="00324F05" w:rsidRPr="00A26EDE" w:rsidRDefault="00324F05" w:rsidP="000F6003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940" w:type="dxa"/>
            <w:gridSpan w:val="7"/>
          </w:tcPr>
          <w:p w14:paraId="780F810A" w14:textId="77777777" w:rsidR="00324F05" w:rsidRPr="00A26EDE" w:rsidRDefault="00324F05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05D6557F" w14:textId="77777777" w:rsidR="00324F05" w:rsidRPr="00A26EDE" w:rsidRDefault="00324F05" w:rsidP="000F6003">
            <w:pPr>
              <w:pStyle w:val="acctcolumnheading"/>
              <w:spacing w:after="0"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75" w:type="dxa"/>
            <w:gridSpan w:val="5"/>
            <w:vAlign w:val="bottom"/>
          </w:tcPr>
          <w:p w14:paraId="0A9A9C2B" w14:textId="77777777" w:rsidR="00324F05" w:rsidRPr="00A26EDE" w:rsidRDefault="00324F05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  <w:tc>
          <w:tcPr>
            <w:tcW w:w="178" w:type="dxa"/>
            <w:vAlign w:val="bottom"/>
          </w:tcPr>
          <w:p w14:paraId="6865C57B" w14:textId="77777777" w:rsidR="00324F05" w:rsidRPr="00A26EDE" w:rsidRDefault="00324F05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2355F1CD" w14:textId="77777777" w:rsidR="00324F05" w:rsidRPr="00A26EDE" w:rsidRDefault="00324F05" w:rsidP="000F6003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324F05" w:rsidRPr="00A26EDE" w14:paraId="09A6AE1D" w14:textId="77777777" w:rsidTr="000F6003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6FEC49A8" w14:textId="77777777" w:rsidR="00324F05" w:rsidRPr="00A26EDE" w:rsidRDefault="00324F05" w:rsidP="000F6003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50" w:type="dxa"/>
          </w:tcPr>
          <w:p w14:paraId="56D2ACEA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  <w:p w14:paraId="6B4062A6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</w:p>
          <w:p w14:paraId="20156BC0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pacing w:val="-6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6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70D35886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ด้วยราคาทุนตัดจำหน่าย</w:t>
            </w:r>
          </w:p>
        </w:tc>
        <w:tc>
          <w:tcPr>
            <w:tcW w:w="180" w:type="dxa"/>
          </w:tcPr>
          <w:p w14:paraId="76F7FA39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22474C21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2440455D" w14:textId="3E041ADE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br/>
            </w: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ผ่านกำไร</w:t>
            </w:r>
            <w:r w:rsidR="007C466A"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หรือ</w:t>
            </w: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ขาดทุน</w:t>
            </w:r>
          </w:p>
        </w:tc>
        <w:tc>
          <w:tcPr>
            <w:tcW w:w="180" w:type="dxa"/>
          </w:tcPr>
          <w:p w14:paraId="50B1BD2D" w14:textId="77777777" w:rsidR="00324F05" w:rsidRPr="00A26EDE" w:rsidRDefault="00324F05" w:rsidP="000F6003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DB3509F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7328C577" w14:textId="77777777" w:rsidR="00324F05" w:rsidRPr="00A26EDE" w:rsidRDefault="00324F05" w:rsidP="000F6003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7E2C6109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7938B63" w14:textId="77777777" w:rsidR="00324F05" w:rsidRPr="00A26EDE" w:rsidRDefault="00324F05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425704D8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F61AEEF" w14:textId="4A2F99BE" w:rsidR="00324F05" w:rsidRPr="00A26EDE" w:rsidRDefault="00324F05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0180BFD9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34CA413" w14:textId="1F29FA13" w:rsidR="00324F05" w:rsidRPr="00A26EDE" w:rsidRDefault="00324F05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6E3F483D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0CC34194" w14:textId="286B5B88" w:rsidR="00324F05" w:rsidRPr="00A26EDE" w:rsidRDefault="00324F05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39B77028" w14:textId="77777777" w:rsidR="00324F05" w:rsidRPr="00A26EDE" w:rsidRDefault="00324F05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4D567A82" w14:textId="77777777" w:rsidR="00324F05" w:rsidRPr="00A26EDE" w:rsidRDefault="00324F05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324F05" w:rsidRPr="00A26EDE" w14:paraId="23756CC4" w14:textId="77777777" w:rsidTr="000F6003">
        <w:trPr>
          <w:cantSplit/>
          <w:trHeight w:val="155"/>
          <w:tblHeader/>
        </w:trPr>
        <w:tc>
          <w:tcPr>
            <w:tcW w:w="3150" w:type="dxa"/>
            <w:shd w:val="clear" w:color="auto" w:fill="auto"/>
            <w:vAlign w:val="bottom"/>
          </w:tcPr>
          <w:p w14:paraId="5A723CB1" w14:textId="77777777" w:rsidR="00324F05" w:rsidRPr="00A26EDE" w:rsidRDefault="00324F05" w:rsidP="000F6003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50" w:type="dxa"/>
          </w:tcPr>
          <w:p w14:paraId="6B8F27F1" w14:textId="77777777" w:rsidR="00324F05" w:rsidRPr="00A26EDE" w:rsidRDefault="00324F05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6DFC39FD" w14:textId="77777777" w:rsidR="00324F05" w:rsidRPr="00A26EDE" w:rsidRDefault="00324F05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9720" w:type="dxa"/>
            <w:gridSpan w:val="13"/>
            <w:vAlign w:val="bottom"/>
          </w:tcPr>
          <w:p w14:paraId="00499F6B" w14:textId="77777777" w:rsidR="00324F05" w:rsidRPr="00A26EDE" w:rsidRDefault="00324F05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324F05" w:rsidRPr="00A26EDE" w14:paraId="02B0D942" w14:textId="77777777" w:rsidTr="000F6003">
        <w:trPr>
          <w:cantSplit/>
          <w:trHeight w:val="155"/>
        </w:trPr>
        <w:tc>
          <w:tcPr>
            <w:tcW w:w="3150" w:type="dxa"/>
          </w:tcPr>
          <w:p w14:paraId="44BCED04" w14:textId="64F2B60C" w:rsidR="00324F05" w:rsidRPr="00A26EDE" w:rsidRDefault="00324F05" w:rsidP="00324F05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1EDD82EE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32F49B16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40" w:type="dxa"/>
          </w:tcPr>
          <w:p w14:paraId="6CEE5E6D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0FA967B9" w14:textId="77777777" w:rsidR="00324F05" w:rsidRPr="00A26EDE" w:rsidRDefault="00324F05" w:rsidP="00324F05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0FCDBE0" w14:textId="77777777" w:rsidR="00324F05" w:rsidRPr="00A26EDE" w:rsidRDefault="00324F05" w:rsidP="00324F05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2F8C1F01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D8E424E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4592751D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EA3BE04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0ABD6930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F78FFBA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7FF73944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A5CD678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78" w:type="dxa"/>
          </w:tcPr>
          <w:p w14:paraId="669CA1AB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21F3026D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D02DB9" w:rsidRPr="00A26EDE" w14:paraId="419D1F85" w14:textId="77777777" w:rsidTr="0067431A">
        <w:trPr>
          <w:cantSplit/>
          <w:trHeight w:val="168"/>
        </w:trPr>
        <w:tc>
          <w:tcPr>
            <w:tcW w:w="3150" w:type="dxa"/>
            <w:vAlign w:val="bottom"/>
          </w:tcPr>
          <w:p w14:paraId="064DCF54" w14:textId="77777777" w:rsidR="00D02DB9" w:rsidRPr="00A26EDE" w:rsidRDefault="00D02DB9" w:rsidP="00D02DB9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 w:rsidRPr="00A26EDE">
              <w:rPr>
                <w:sz w:val="27"/>
                <w:szCs w:val="27"/>
                <w:cs/>
              </w:rPr>
              <w:t>ตราสารหนี้ที่ไม่อยู่ในความต้องการของ</w:t>
            </w:r>
          </w:p>
          <w:p w14:paraId="630B1615" w14:textId="72176F94" w:rsidR="00D02DB9" w:rsidRPr="00A26EDE" w:rsidRDefault="00D02DB9" w:rsidP="00D02DB9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8"/>
                <w:cs/>
              </w:rPr>
            </w:pPr>
            <w:r>
              <w:rPr>
                <w:sz w:val="27"/>
                <w:szCs w:val="27"/>
              </w:rPr>
              <w:t xml:space="preserve">   </w:t>
            </w:r>
            <w:r w:rsidRPr="00A26EDE">
              <w:rPr>
                <w:sz w:val="27"/>
                <w:szCs w:val="27"/>
                <w:cs/>
              </w:rPr>
              <w:t>ตลาดในประเทศ</w:t>
            </w:r>
          </w:p>
        </w:tc>
        <w:tc>
          <w:tcPr>
            <w:tcW w:w="1350" w:type="dxa"/>
          </w:tcPr>
          <w:p w14:paraId="3B5B1D17" w14:textId="08206519" w:rsidR="00D02DB9" w:rsidRPr="0067431A" w:rsidRDefault="00D02DB9" w:rsidP="00D02DB9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                         -</w:t>
            </w:r>
          </w:p>
        </w:tc>
        <w:tc>
          <w:tcPr>
            <w:tcW w:w="180" w:type="dxa"/>
          </w:tcPr>
          <w:p w14:paraId="3177BFB1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5A01B5F3" w14:textId="5DD32BF3" w:rsidR="00D02DB9" w:rsidRPr="003841B3" w:rsidRDefault="00D02DB9" w:rsidP="0067431A">
            <w:pPr>
              <w:pStyle w:val="acctfourfigures"/>
              <w:tabs>
                <w:tab w:val="clear" w:pos="765"/>
                <w:tab w:val="decimal" w:pos="55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                      -</w:t>
            </w:r>
          </w:p>
        </w:tc>
        <w:tc>
          <w:tcPr>
            <w:tcW w:w="180" w:type="dxa"/>
          </w:tcPr>
          <w:p w14:paraId="0EAE2484" w14:textId="77777777" w:rsidR="00D02DB9" w:rsidRPr="0067431A" w:rsidRDefault="00D02DB9" w:rsidP="00D02DB9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49BB8B62" w14:textId="0949E824" w:rsidR="00D02DB9" w:rsidRPr="0067431A" w:rsidRDefault="00D02DB9" w:rsidP="0067431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50,000</w:t>
            </w:r>
          </w:p>
        </w:tc>
        <w:tc>
          <w:tcPr>
            <w:tcW w:w="180" w:type="dxa"/>
            <w:vAlign w:val="bottom"/>
          </w:tcPr>
          <w:p w14:paraId="3ADF079E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9340A26" w14:textId="735B5EE7" w:rsidR="00D02DB9" w:rsidRPr="003841B3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50,000</w:t>
            </w:r>
          </w:p>
        </w:tc>
        <w:tc>
          <w:tcPr>
            <w:tcW w:w="180" w:type="dxa"/>
            <w:vAlign w:val="bottom"/>
          </w:tcPr>
          <w:p w14:paraId="7C760DCC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7FC3B93" w14:textId="1354BC1B" w:rsidR="00D02DB9" w:rsidRPr="003841B3" w:rsidRDefault="00D02DB9" w:rsidP="00D02DB9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641"/>
              </w:tabs>
              <w:spacing w:line="18" w:lineRule="atLeast"/>
              <w:ind w:right="-3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28668F9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975C184" w14:textId="1D717CED" w:rsidR="00D02DB9" w:rsidRPr="003841B3" w:rsidRDefault="003841B3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58DD37A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vAlign w:val="bottom"/>
          </w:tcPr>
          <w:p w14:paraId="1CF6B6BB" w14:textId="25D2601F" w:rsidR="00D02DB9" w:rsidRPr="0067431A" w:rsidRDefault="003841B3" w:rsidP="00D02DB9">
            <w:pPr>
              <w:pStyle w:val="acctfourfigures"/>
              <w:tabs>
                <w:tab w:val="clear" w:pos="765"/>
                <w:tab w:val="center" w:pos="822"/>
              </w:tabs>
              <w:spacing w:line="18" w:lineRule="atLeast"/>
              <w:ind w:right="-177" w:firstLine="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11211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50,000</w:t>
            </w:r>
          </w:p>
        </w:tc>
        <w:tc>
          <w:tcPr>
            <w:tcW w:w="178" w:type="dxa"/>
          </w:tcPr>
          <w:p w14:paraId="3FCCDB62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7" w:type="dxa"/>
          </w:tcPr>
          <w:p w14:paraId="310901F7" w14:textId="28B4C283" w:rsidR="00D02DB9" w:rsidRPr="003841B3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             </w:t>
            </w:r>
            <w:r w:rsidRPr="0067431A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50,000</w:t>
            </w:r>
          </w:p>
        </w:tc>
      </w:tr>
      <w:tr w:rsidR="00D02DB9" w:rsidRPr="00A26EDE" w14:paraId="0A9FD5F9" w14:textId="77777777" w:rsidTr="008332D8">
        <w:trPr>
          <w:cantSplit/>
          <w:trHeight w:val="168"/>
        </w:trPr>
        <w:tc>
          <w:tcPr>
            <w:tcW w:w="3150" w:type="dxa"/>
            <w:vAlign w:val="bottom"/>
          </w:tcPr>
          <w:p w14:paraId="06932000" w14:textId="16A5CE50" w:rsidR="00D02DB9" w:rsidRPr="00A26EDE" w:rsidRDefault="00D02DB9" w:rsidP="00D02DB9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 w:rsidRPr="00A26EDE">
              <w:rPr>
                <w:sz w:val="28"/>
                <w:cs/>
              </w:rPr>
              <w:t>หน่วยลงทุนในกองทุนในประเทศ</w:t>
            </w:r>
          </w:p>
        </w:tc>
        <w:tc>
          <w:tcPr>
            <w:tcW w:w="1350" w:type="dxa"/>
          </w:tcPr>
          <w:p w14:paraId="553F4C95" w14:textId="5603F924" w:rsidR="00D02DB9" w:rsidRPr="0067431A" w:rsidRDefault="00D02DB9" w:rsidP="00D02DB9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869CCE3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0DE61BBA" w14:textId="09E015D7" w:rsidR="00D02DB9" w:rsidRPr="0067431A" w:rsidRDefault="00D02DB9" w:rsidP="00D02DB9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302,195</w:t>
            </w:r>
          </w:p>
        </w:tc>
        <w:tc>
          <w:tcPr>
            <w:tcW w:w="180" w:type="dxa"/>
          </w:tcPr>
          <w:p w14:paraId="4FC25A67" w14:textId="77777777" w:rsidR="00D02DB9" w:rsidRPr="0067431A" w:rsidRDefault="00D02DB9" w:rsidP="00D02DB9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6E130538" w14:textId="6767D3FA" w:rsidR="00D02DB9" w:rsidRPr="0067431A" w:rsidRDefault="00D02DB9" w:rsidP="00D02DB9">
            <w:pPr>
              <w:pStyle w:val="acctfourfigures"/>
              <w:tabs>
                <w:tab w:val="clear" w:pos="765"/>
                <w:tab w:val="decimal" w:pos="276"/>
              </w:tabs>
              <w:spacing w:line="18" w:lineRule="atLeast"/>
              <w:ind w:right="-8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ABC3372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10E913A" w14:textId="0E138C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302,195</w:t>
            </w:r>
          </w:p>
        </w:tc>
        <w:tc>
          <w:tcPr>
            <w:tcW w:w="180" w:type="dxa"/>
            <w:vAlign w:val="bottom"/>
          </w:tcPr>
          <w:p w14:paraId="36E63EBB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A014B8C" w14:textId="3C813310" w:rsidR="00D02DB9" w:rsidRPr="0067431A" w:rsidRDefault="00D02DB9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641"/>
              </w:tabs>
              <w:spacing w:line="18" w:lineRule="atLeast"/>
              <w:ind w:right="-3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EBC1BDD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185DD9A" w14:textId="66DE9F00" w:rsidR="00D02DB9" w:rsidRPr="0067431A" w:rsidRDefault="00D02DB9" w:rsidP="00D02DB9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302,195</w:t>
            </w:r>
          </w:p>
        </w:tc>
        <w:tc>
          <w:tcPr>
            <w:tcW w:w="180" w:type="dxa"/>
            <w:vAlign w:val="bottom"/>
          </w:tcPr>
          <w:p w14:paraId="37934180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</w:tcPr>
          <w:p w14:paraId="27449C59" w14:textId="21DD2077" w:rsidR="00D02DB9" w:rsidRPr="0067431A" w:rsidRDefault="00D02DB9" w:rsidP="0067431A">
            <w:pPr>
              <w:pStyle w:val="acctfourfigures"/>
              <w:tabs>
                <w:tab w:val="clear" w:pos="765"/>
                <w:tab w:val="center" w:pos="822"/>
              </w:tabs>
              <w:spacing w:line="18" w:lineRule="atLeast"/>
              <w:ind w:right="-177" w:firstLine="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0E2EDBCD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7" w:type="dxa"/>
            <w:vAlign w:val="bottom"/>
          </w:tcPr>
          <w:p w14:paraId="36B2F64E" w14:textId="589DC199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302,195</w:t>
            </w:r>
          </w:p>
        </w:tc>
      </w:tr>
      <w:tr w:rsidR="000C425C" w:rsidRPr="00A26EDE" w14:paraId="2CB1C158" w14:textId="77777777" w:rsidTr="00356CFB">
        <w:trPr>
          <w:cantSplit/>
          <w:trHeight w:val="112"/>
        </w:trPr>
        <w:tc>
          <w:tcPr>
            <w:tcW w:w="3150" w:type="dxa"/>
            <w:vAlign w:val="bottom"/>
          </w:tcPr>
          <w:p w14:paraId="6AA865CC" w14:textId="77777777" w:rsidR="000C425C" w:rsidRPr="00A26EDE" w:rsidRDefault="000C425C" w:rsidP="00356CFB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 w:rsidRPr="00A26EDE">
              <w:rPr>
                <w:sz w:val="28"/>
                <w:cs/>
              </w:rPr>
              <w:t>พันธบัตรรัฐบาล</w:t>
            </w:r>
          </w:p>
        </w:tc>
        <w:tc>
          <w:tcPr>
            <w:tcW w:w="1350" w:type="dxa"/>
          </w:tcPr>
          <w:p w14:paraId="59562065" w14:textId="77777777" w:rsidR="000C425C" w:rsidRPr="00356CFB" w:rsidRDefault="000C425C" w:rsidP="00356CFB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56CFB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825A200" w14:textId="77777777" w:rsidR="000C425C" w:rsidRPr="00356CFB" w:rsidRDefault="000C425C" w:rsidP="00356CFB">
            <w:pPr>
              <w:pStyle w:val="acctfourfigures"/>
              <w:tabs>
                <w:tab w:val="clear" w:pos="765"/>
                <w:tab w:val="center" w:pos="465"/>
              </w:tabs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</w:tcPr>
          <w:p w14:paraId="36C4B5A3" w14:textId="77777777" w:rsidR="000C425C" w:rsidRPr="00356CFB" w:rsidRDefault="000C425C" w:rsidP="00356CFB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56CFB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3790DAD" w14:textId="77777777" w:rsidR="000C425C" w:rsidRPr="00356CFB" w:rsidRDefault="000C425C" w:rsidP="00356CFB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460E690F" w14:textId="77777777" w:rsidR="000C425C" w:rsidRPr="00356CFB" w:rsidRDefault="000C425C" w:rsidP="00356CF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10,503</w:t>
            </w:r>
          </w:p>
        </w:tc>
        <w:tc>
          <w:tcPr>
            <w:tcW w:w="180" w:type="dxa"/>
            <w:vAlign w:val="bottom"/>
          </w:tcPr>
          <w:p w14:paraId="31E13BAB" w14:textId="77777777" w:rsidR="000C425C" w:rsidRPr="00356CFB" w:rsidRDefault="000C425C" w:rsidP="00356CF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8BAD315" w14:textId="77777777" w:rsidR="000C425C" w:rsidRPr="00356CFB" w:rsidRDefault="000C425C" w:rsidP="00356CF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10,503</w:t>
            </w:r>
          </w:p>
        </w:tc>
        <w:tc>
          <w:tcPr>
            <w:tcW w:w="180" w:type="dxa"/>
            <w:vAlign w:val="bottom"/>
          </w:tcPr>
          <w:p w14:paraId="22409CCE" w14:textId="77777777" w:rsidR="000C425C" w:rsidRPr="00356CFB" w:rsidRDefault="000C425C" w:rsidP="00356CF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3CC4BF3" w14:textId="77777777" w:rsidR="000C425C" w:rsidRPr="00356CFB" w:rsidRDefault="000C425C" w:rsidP="00356CF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641"/>
              </w:tabs>
              <w:spacing w:line="18" w:lineRule="atLeast"/>
              <w:ind w:right="-344"/>
              <w:jc w:val="center"/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F8A7D32" w14:textId="77777777" w:rsidR="000C425C" w:rsidRPr="00356CFB" w:rsidRDefault="000C425C" w:rsidP="00356CF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EF1D1CA" w14:textId="77777777" w:rsidR="000C425C" w:rsidRPr="00356CFB" w:rsidRDefault="000C425C" w:rsidP="00356CF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10,503</w:t>
            </w:r>
          </w:p>
        </w:tc>
        <w:tc>
          <w:tcPr>
            <w:tcW w:w="180" w:type="dxa"/>
            <w:vAlign w:val="bottom"/>
          </w:tcPr>
          <w:p w14:paraId="0E09F825" w14:textId="77777777" w:rsidR="000C425C" w:rsidRPr="00356CFB" w:rsidRDefault="000C425C" w:rsidP="00356CF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vAlign w:val="bottom"/>
          </w:tcPr>
          <w:p w14:paraId="2F815B0A" w14:textId="77777777" w:rsidR="000C425C" w:rsidRPr="00356CFB" w:rsidRDefault="000C425C" w:rsidP="00356CFB">
            <w:pPr>
              <w:pStyle w:val="acctfourfigures"/>
              <w:tabs>
                <w:tab w:val="clear" w:pos="765"/>
                <w:tab w:val="center" w:pos="822"/>
              </w:tabs>
              <w:spacing w:line="18" w:lineRule="atLeast"/>
              <w:ind w:right="-177" w:firstLine="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56CFB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08E5FEF" w14:textId="77777777" w:rsidR="000C425C" w:rsidRPr="00356CFB" w:rsidRDefault="000C425C" w:rsidP="00356CF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7" w:type="dxa"/>
          </w:tcPr>
          <w:p w14:paraId="41030A5F" w14:textId="77777777" w:rsidR="000C425C" w:rsidRPr="00356CFB" w:rsidRDefault="000C425C" w:rsidP="00356CF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10,503</w:t>
            </w:r>
          </w:p>
        </w:tc>
      </w:tr>
      <w:tr w:rsidR="00D02DB9" w:rsidRPr="00A26EDE" w14:paraId="2B49032B" w14:textId="77777777" w:rsidTr="0067431A">
        <w:trPr>
          <w:cantSplit/>
          <w:trHeight w:val="168"/>
        </w:trPr>
        <w:tc>
          <w:tcPr>
            <w:tcW w:w="3150" w:type="dxa"/>
            <w:vAlign w:val="bottom"/>
          </w:tcPr>
          <w:p w14:paraId="6360BB40" w14:textId="56CFC2B9" w:rsidR="00D02DB9" w:rsidRPr="00A26EDE" w:rsidRDefault="00D02DB9" w:rsidP="0067431A">
            <w:pPr>
              <w:tabs>
                <w:tab w:val="left" w:pos="106"/>
              </w:tabs>
              <w:spacing w:line="204" w:lineRule="auto"/>
              <w:ind w:left="279" w:hanging="263"/>
              <w:rPr>
                <w:sz w:val="28"/>
                <w:cs/>
              </w:rPr>
            </w:pPr>
            <w:r w:rsidRPr="00A26EDE">
              <w:rPr>
                <w:sz w:val="28"/>
                <w:cs/>
              </w:rPr>
              <w:t>ตราสารทุนที่ไม่อยู่ในความต้องการ</w:t>
            </w:r>
            <w:r w:rsidR="000C425C">
              <w:rPr>
                <w:rFonts w:hint="cs"/>
                <w:sz w:val="28"/>
                <w:cs/>
              </w:rPr>
              <w:t>ของ</w:t>
            </w:r>
            <w:r w:rsidRPr="00A26EDE">
              <w:rPr>
                <w:sz w:val="28"/>
                <w:cs/>
              </w:rPr>
              <w:t>ตลาดในประเทศ</w:t>
            </w:r>
          </w:p>
        </w:tc>
        <w:tc>
          <w:tcPr>
            <w:tcW w:w="1350" w:type="dxa"/>
            <w:vAlign w:val="bottom"/>
          </w:tcPr>
          <w:p w14:paraId="10FC70A7" w14:textId="7B6E264B" w:rsidR="00D02DB9" w:rsidRPr="0067431A" w:rsidRDefault="00D02DB9" w:rsidP="00D02DB9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F7A6772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5FD7335C" w14:textId="77777777" w:rsidR="00D02DB9" w:rsidRPr="003841B3" w:rsidRDefault="00D02DB9" w:rsidP="00D02DB9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55DF63C5" w14:textId="4BC00B73" w:rsidR="00D02DB9" w:rsidRPr="0067431A" w:rsidRDefault="00D02DB9" w:rsidP="0067431A">
            <w:pPr>
              <w:pStyle w:val="acctfourfigures"/>
              <w:tabs>
                <w:tab w:val="clear" w:pos="765"/>
                <w:tab w:val="decimal" w:pos="55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60350DC" w14:textId="77777777" w:rsidR="00D02DB9" w:rsidRPr="0067431A" w:rsidRDefault="00D02DB9" w:rsidP="00D02DB9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7841EF05" w14:textId="21840C87" w:rsidR="00D02DB9" w:rsidRPr="0067431A" w:rsidRDefault="00D02DB9" w:rsidP="0067431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14,22</w:t>
            </w:r>
            <w:r w:rsidR="000C425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147B90A0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367FCB3" w14:textId="61E15109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14,22</w:t>
            </w:r>
            <w:r w:rsidR="000C42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2756502C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54E661A" w14:textId="1BEEB6BD" w:rsidR="00D02DB9" w:rsidRPr="0067431A" w:rsidRDefault="00D02DB9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641"/>
              </w:tabs>
              <w:spacing w:line="18" w:lineRule="atLeast"/>
              <w:ind w:right="-3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BAFBD2D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FF936FF" w14:textId="2FE53CCA" w:rsidR="00D02DB9" w:rsidRPr="0067431A" w:rsidRDefault="00D02DB9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6BFB1B2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vAlign w:val="bottom"/>
          </w:tcPr>
          <w:p w14:paraId="1310EA6F" w14:textId="0859D9D8" w:rsidR="00D02DB9" w:rsidRPr="0067431A" w:rsidRDefault="00D02DB9" w:rsidP="0067431A">
            <w:pPr>
              <w:pStyle w:val="acctfourfigures"/>
              <w:tabs>
                <w:tab w:val="clear" w:pos="765"/>
                <w:tab w:val="center" w:pos="822"/>
              </w:tabs>
              <w:spacing w:line="18" w:lineRule="atLeast"/>
              <w:ind w:right="-177" w:firstLine="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14,22</w:t>
            </w:r>
            <w:r w:rsidR="000C42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</w:t>
            </w:r>
          </w:p>
        </w:tc>
        <w:tc>
          <w:tcPr>
            <w:tcW w:w="178" w:type="dxa"/>
          </w:tcPr>
          <w:p w14:paraId="0AFE65F7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7" w:type="dxa"/>
          </w:tcPr>
          <w:p w14:paraId="31A6E6D8" w14:textId="77777777" w:rsidR="00D02DB9" w:rsidRPr="003841B3" w:rsidRDefault="00D02DB9" w:rsidP="00D02DB9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5C9A6CB3" w14:textId="7A06D961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14,22</w:t>
            </w:r>
            <w:r w:rsidR="000C42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</w:t>
            </w:r>
          </w:p>
        </w:tc>
      </w:tr>
      <w:tr w:rsidR="00D02DB9" w:rsidRPr="00A26EDE" w14:paraId="3E5C5AD4" w14:textId="77777777" w:rsidTr="0067431A">
        <w:trPr>
          <w:cantSplit/>
          <w:trHeight w:val="168"/>
        </w:trPr>
        <w:tc>
          <w:tcPr>
            <w:tcW w:w="3150" w:type="dxa"/>
            <w:vAlign w:val="bottom"/>
          </w:tcPr>
          <w:p w14:paraId="7E0A3A59" w14:textId="6CC217CA" w:rsidR="00D02DB9" w:rsidRPr="00A26EDE" w:rsidRDefault="00D02DB9" w:rsidP="00D02DB9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696D5B32" w14:textId="39A79313" w:rsidR="00D02DB9" w:rsidRPr="0067431A" w:rsidRDefault="00D02DB9" w:rsidP="00D02DB9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2350788A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612D04C5" w14:textId="04512FE8" w:rsidR="00D02DB9" w:rsidRPr="003841B3" w:rsidRDefault="00D02DB9" w:rsidP="00D02DB9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171CF414" w14:textId="77777777" w:rsidR="00D02DB9" w:rsidRPr="0067431A" w:rsidRDefault="00D02DB9" w:rsidP="00D02DB9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4CCC5611" w14:textId="48CD3AAF" w:rsidR="00D02DB9" w:rsidRPr="0067431A" w:rsidRDefault="00D02DB9" w:rsidP="0067431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60EA9DC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B97350B" w14:textId="27E77EF5" w:rsidR="00D02DB9" w:rsidRPr="003841B3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2DA8B7D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525FF7E" w14:textId="12018D6E" w:rsidR="00D02DB9" w:rsidRPr="0067431A" w:rsidRDefault="00D02DB9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641"/>
              </w:tabs>
              <w:spacing w:line="18" w:lineRule="atLeast"/>
              <w:ind w:right="-34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DC770BF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73D1F69" w14:textId="003BD25B" w:rsidR="00D02DB9" w:rsidRPr="003841B3" w:rsidRDefault="00D02DB9" w:rsidP="00D02DB9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EEAD8AF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vAlign w:val="bottom"/>
          </w:tcPr>
          <w:p w14:paraId="72878DBC" w14:textId="38B48414" w:rsidR="00D02DB9" w:rsidRPr="0067431A" w:rsidRDefault="00D02DB9" w:rsidP="0067431A">
            <w:pPr>
              <w:pStyle w:val="acctfourfigures"/>
              <w:tabs>
                <w:tab w:val="clear" w:pos="765"/>
                <w:tab w:val="center" w:pos="822"/>
              </w:tabs>
              <w:spacing w:line="18" w:lineRule="atLeast"/>
              <w:ind w:right="-177" w:firstLine="87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</w:tcPr>
          <w:p w14:paraId="55554F2B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7" w:type="dxa"/>
          </w:tcPr>
          <w:p w14:paraId="44CB17C9" w14:textId="43F18DD8" w:rsidR="00D02DB9" w:rsidRPr="003841B3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D02DB9" w:rsidRPr="00A26EDE" w14:paraId="7ACC21F6" w14:textId="77777777" w:rsidTr="00C377F7">
        <w:trPr>
          <w:cantSplit/>
          <w:trHeight w:val="168"/>
        </w:trPr>
        <w:tc>
          <w:tcPr>
            <w:tcW w:w="3150" w:type="dxa"/>
            <w:vAlign w:val="center"/>
          </w:tcPr>
          <w:p w14:paraId="19BC6CE6" w14:textId="121A6A83" w:rsidR="00D02DB9" w:rsidRPr="00A26EDE" w:rsidRDefault="00D02DB9" w:rsidP="00D02DB9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8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50" w:type="dxa"/>
            <w:vAlign w:val="bottom"/>
          </w:tcPr>
          <w:p w14:paraId="6CAA61EF" w14:textId="2FE65214" w:rsidR="00D02DB9" w:rsidRPr="0067431A" w:rsidRDefault="00D02DB9" w:rsidP="00D02DB9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5F7BF85F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31F439BE" w14:textId="1AAA9AF0" w:rsidR="00D02DB9" w:rsidRPr="0067431A" w:rsidRDefault="00D02DB9" w:rsidP="00D02DB9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157F0B7" w14:textId="77777777" w:rsidR="00D02DB9" w:rsidRPr="0067431A" w:rsidRDefault="00D02DB9" w:rsidP="00D02DB9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25BA42EC" w14:textId="70702E3C" w:rsidR="00D02DB9" w:rsidRPr="0067431A" w:rsidRDefault="00D02DB9" w:rsidP="0067431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5A6122D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F1447C2" w14:textId="287A21D2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811EC5D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2A5949B" w14:textId="77E692A7" w:rsidR="00D02DB9" w:rsidRPr="0067431A" w:rsidRDefault="00D02DB9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641"/>
              </w:tabs>
              <w:spacing w:line="18" w:lineRule="atLeast"/>
              <w:ind w:right="-3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554302EE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6D451C9" w14:textId="4FB89986" w:rsidR="00D02DB9" w:rsidRPr="0067431A" w:rsidRDefault="00D02DB9" w:rsidP="00D02DB9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1A524006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vAlign w:val="bottom"/>
          </w:tcPr>
          <w:p w14:paraId="606EDBE7" w14:textId="1A9B37CE" w:rsidR="00D02DB9" w:rsidRPr="0067431A" w:rsidRDefault="00D02DB9" w:rsidP="0067431A">
            <w:pPr>
              <w:pStyle w:val="acctfourfigures"/>
              <w:tabs>
                <w:tab w:val="clear" w:pos="765"/>
                <w:tab w:val="center" w:pos="822"/>
              </w:tabs>
              <w:spacing w:line="18" w:lineRule="atLeast"/>
              <w:ind w:right="-177" w:firstLine="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17F70FD3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7" w:type="dxa"/>
            <w:vAlign w:val="bottom"/>
          </w:tcPr>
          <w:p w14:paraId="7C26E27F" w14:textId="2E234859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D02DB9" w:rsidRPr="00A26EDE" w14:paraId="77F1AF74" w14:textId="77777777" w:rsidTr="008332D8">
        <w:trPr>
          <w:cantSplit/>
          <w:trHeight w:val="168"/>
        </w:trPr>
        <w:tc>
          <w:tcPr>
            <w:tcW w:w="3150" w:type="dxa"/>
            <w:vAlign w:val="bottom"/>
          </w:tcPr>
          <w:p w14:paraId="6ED1D3D6" w14:textId="7B1B6293" w:rsidR="00D02DB9" w:rsidRPr="00A26EDE" w:rsidRDefault="00D02DB9" w:rsidP="00D02DB9">
            <w:pPr>
              <w:tabs>
                <w:tab w:val="left" w:pos="369"/>
              </w:tabs>
              <w:spacing w:line="204" w:lineRule="auto"/>
              <w:ind w:left="189" w:hanging="180"/>
              <w:rPr>
                <w:b/>
                <w:bCs/>
                <w:i/>
                <w:iCs/>
                <w:sz w:val="28"/>
                <w:cs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</w:rPr>
              <w:t>หุ้นกู้ระยะยาว</w:t>
            </w:r>
            <w:r w:rsidRPr="00A26EDE">
              <w:rPr>
                <w:rFonts w:asciiTheme="majorBidi" w:hAnsiTheme="majorBidi"/>
                <w:sz w:val="27"/>
                <w:szCs w:val="27"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02B8ACA9" w14:textId="5419B469" w:rsidR="00D02DB9" w:rsidRPr="0067431A" w:rsidRDefault="008C4DE0" w:rsidP="00D02DB9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ind w:right="-16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</w:t>
            </w:r>
            <w:r w:rsidR="00D02DB9" w:rsidRPr="0067431A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66,800</w:t>
            </w:r>
          </w:p>
        </w:tc>
        <w:tc>
          <w:tcPr>
            <w:tcW w:w="180" w:type="dxa"/>
          </w:tcPr>
          <w:p w14:paraId="01C482E0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ADD76AF" w14:textId="45574146" w:rsidR="00D02DB9" w:rsidRPr="0067431A" w:rsidRDefault="00D02DB9" w:rsidP="00D02DB9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D1F07F6" w14:textId="77777777" w:rsidR="00D02DB9" w:rsidRPr="0067431A" w:rsidRDefault="00D02DB9" w:rsidP="00D02DB9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3A814C66" w14:textId="3F6FEBA7" w:rsidR="00D02DB9" w:rsidRPr="0067431A" w:rsidRDefault="00D02DB9" w:rsidP="00D02DB9">
            <w:pPr>
              <w:pStyle w:val="acctfourfigures"/>
              <w:tabs>
                <w:tab w:val="clear" w:pos="765"/>
                <w:tab w:val="decimal" w:pos="276"/>
              </w:tabs>
              <w:spacing w:line="18" w:lineRule="atLeast"/>
              <w:ind w:right="-8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D5CAB57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725EA9E" w14:textId="7F9A17AA" w:rsidR="00D02DB9" w:rsidRPr="0067431A" w:rsidRDefault="008C4DE0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</w:t>
            </w:r>
            <w:r w:rsidR="00D02DB9" w:rsidRPr="0067431A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66,800</w:t>
            </w:r>
          </w:p>
        </w:tc>
        <w:tc>
          <w:tcPr>
            <w:tcW w:w="180" w:type="dxa"/>
            <w:vAlign w:val="bottom"/>
          </w:tcPr>
          <w:p w14:paraId="44A68A36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4111927" w14:textId="5AEBB69F" w:rsidR="00D02DB9" w:rsidRPr="0067431A" w:rsidRDefault="00D02DB9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641"/>
              </w:tabs>
              <w:spacing w:line="18" w:lineRule="atLeast"/>
              <w:ind w:right="-3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EFEB758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CCCA46D" w14:textId="4B0A2840" w:rsidR="00D02DB9" w:rsidRPr="003841B3" w:rsidRDefault="008C4DE0" w:rsidP="00D02DB9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</w:t>
            </w:r>
            <w:r w:rsidR="00D02DB9"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51,547</w:t>
            </w:r>
          </w:p>
        </w:tc>
        <w:tc>
          <w:tcPr>
            <w:tcW w:w="180" w:type="dxa"/>
            <w:vAlign w:val="bottom"/>
          </w:tcPr>
          <w:p w14:paraId="01CCD44D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vAlign w:val="bottom"/>
          </w:tcPr>
          <w:p w14:paraId="29F93443" w14:textId="1EE1BE99" w:rsidR="00D02DB9" w:rsidRPr="0067431A" w:rsidRDefault="00D02DB9" w:rsidP="0067431A">
            <w:pPr>
              <w:pStyle w:val="acctfourfigures"/>
              <w:tabs>
                <w:tab w:val="clear" w:pos="765"/>
                <w:tab w:val="center" w:pos="822"/>
              </w:tabs>
              <w:spacing w:line="18" w:lineRule="atLeast"/>
              <w:ind w:right="-177" w:firstLine="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856C136" w14:textId="77777777" w:rsidR="00D02DB9" w:rsidRPr="0067431A" w:rsidRDefault="00D02DB9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7" w:type="dxa"/>
            <w:vAlign w:val="bottom"/>
          </w:tcPr>
          <w:p w14:paraId="133F216B" w14:textId="0A564F55" w:rsidR="00D02DB9" w:rsidRPr="0067431A" w:rsidRDefault="008C4DE0" w:rsidP="00D02DB9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</w:t>
            </w:r>
            <w:r w:rsidR="00D02DB9" w:rsidRPr="0067431A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51,547</w:t>
            </w:r>
          </w:p>
        </w:tc>
      </w:tr>
    </w:tbl>
    <w:p w14:paraId="48852D16" w14:textId="77777777" w:rsidR="00390581" w:rsidRPr="00A26EDE" w:rsidRDefault="00390581"/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180"/>
        <w:gridCol w:w="1440"/>
        <w:gridCol w:w="180"/>
        <w:gridCol w:w="1350"/>
        <w:gridCol w:w="180"/>
        <w:gridCol w:w="1260"/>
        <w:gridCol w:w="180"/>
        <w:gridCol w:w="1170"/>
        <w:gridCol w:w="180"/>
        <w:gridCol w:w="1170"/>
        <w:gridCol w:w="180"/>
        <w:gridCol w:w="1075"/>
        <w:gridCol w:w="178"/>
        <w:gridCol w:w="1177"/>
      </w:tblGrid>
      <w:tr w:rsidR="00390581" w:rsidRPr="00A26EDE" w14:paraId="55C02368" w14:textId="77777777" w:rsidTr="000F6003">
        <w:trPr>
          <w:cantSplit/>
          <w:trHeight w:val="137"/>
          <w:tblHeader/>
        </w:trPr>
        <w:tc>
          <w:tcPr>
            <w:tcW w:w="3150" w:type="dxa"/>
            <w:shd w:val="clear" w:color="auto" w:fill="auto"/>
            <w:vAlign w:val="bottom"/>
          </w:tcPr>
          <w:p w14:paraId="5BB521FB" w14:textId="77777777" w:rsidR="00390581" w:rsidRPr="00A26EDE" w:rsidRDefault="00390581" w:rsidP="000F6003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0" w:type="dxa"/>
            <w:gridSpan w:val="15"/>
          </w:tcPr>
          <w:p w14:paraId="4EE5822F" w14:textId="18C8A167" w:rsidR="00390581" w:rsidRPr="00A26EDE" w:rsidRDefault="00462142" w:rsidP="000F6003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งบการเงินเฉพาะกิจการ</w:t>
            </w:r>
          </w:p>
        </w:tc>
      </w:tr>
      <w:tr w:rsidR="00EE2E7F" w:rsidRPr="00A26EDE" w14:paraId="69FB59F0" w14:textId="77777777" w:rsidTr="000F6003">
        <w:trPr>
          <w:cantSplit/>
          <w:trHeight w:val="137"/>
          <w:tblHeader/>
        </w:trPr>
        <w:tc>
          <w:tcPr>
            <w:tcW w:w="3150" w:type="dxa"/>
            <w:shd w:val="clear" w:color="auto" w:fill="auto"/>
            <w:vAlign w:val="bottom"/>
          </w:tcPr>
          <w:p w14:paraId="278796F6" w14:textId="77777777" w:rsidR="00EE2E7F" w:rsidRPr="00A26EDE" w:rsidRDefault="00EE2E7F" w:rsidP="000F6003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0" w:type="dxa"/>
            <w:gridSpan w:val="15"/>
          </w:tcPr>
          <w:p w14:paraId="17B731BA" w14:textId="187370D0" w:rsidR="00EE2E7F" w:rsidRPr="00A26EDE" w:rsidRDefault="00EE2E7F" w:rsidP="000F6003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 xml:space="preserve">31 </w:t>
            </w: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 xml:space="preserve">ธันวาคม 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2564</w:t>
            </w:r>
          </w:p>
        </w:tc>
      </w:tr>
      <w:tr w:rsidR="00390581" w:rsidRPr="00A26EDE" w14:paraId="32E973FD" w14:textId="77777777" w:rsidTr="000F6003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471B40EC" w14:textId="77777777" w:rsidR="00390581" w:rsidRPr="00A26EDE" w:rsidRDefault="00390581" w:rsidP="000F6003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940" w:type="dxa"/>
            <w:gridSpan w:val="7"/>
          </w:tcPr>
          <w:p w14:paraId="7B966609" w14:textId="77777777" w:rsidR="00390581" w:rsidRPr="00A26EDE" w:rsidRDefault="00390581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53D57256" w14:textId="77777777" w:rsidR="00390581" w:rsidRPr="00A26EDE" w:rsidRDefault="00390581" w:rsidP="000F6003">
            <w:pPr>
              <w:pStyle w:val="acctcolumnheading"/>
              <w:spacing w:after="0"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75" w:type="dxa"/>
            <w:gridSpan w:val="5"/>
            <w:vAlign w:val="bottom"/>
          </w:tcPr>
          <w:p w14:paraId="3E902BE1" w14:textId="77777777" w:rsidR="00390581" w:rsidRPr="00A26EDE" w:rsidRDefault="00390581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  <w:tc>
          <w:tcPr>
            <w:tcW w:w="178" w:type="dxa"/>
            <w:vAlign w:val="bottom"/>
          </w:tcPr>
          <w:p w14:paraId="3BF01A06" w14:textId="77777777" w:rsidR="00390581" w:rsidRPr="00A26EDE" w:rsidRDefault="00390581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0523365E" w14:textId="77777777" w:rsidR="00390581" w:rsidRPr="00A26EDE" w:rsidRDefault="00390581" w:rsidP="000F6003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390581" w:rsidRPr="00A26EDE" w14:paraId="15396E9F" w14:textId="77777777" w:rsidTr="000F6003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41138175" w14:textId="77777777" w:rsidR="00390581" w:rsidRPr="00A26EDE" w:rsidRDefault="00390581" w:rsidP="000F6003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50" w:type="dxa"/>
          </w:tcPr>
          <w:p w14:paraId="245A4976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  <w:p w14:paraId="36C0F32F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</w:p>
          <w:p w14:paraId="233E1836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pacing w:val="-6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6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203383B2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ด้วยราคาทุนตัดจำหน่าย</w:t>
            </w:r>
          </w:p>
        </w:tc>
        <w:tc>
          <w:tcPr>
            <w:tcW w:w="180" w:type="dxa"/>
          </w:tcPr>
          <w:p w14:paraId="7350005A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F2A81D7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7CC40CC3" w14:textId="5CBF04A8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br/>
            </w: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ผ่านกำไร</w:t>
            </w:r>
            <w:r w:rsidR="007C466A"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หรือ</w:t>
            </w: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ขาดทุน</w:t>
            </w:r>
          </w:p>
        </w:tc>
        <w:tc>
          <w:tcPr>
            <w:tcW w:w="180" w:type="dxa"/>
          </w:tcPr>
          <w:p w14:paraId="082A981E" w14:textId="77777777" w:rsidR="00390581" w:rsidRPr="00A26EDE" w:rsidRDefault="00390581" w:rsidP="000F6003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51A735D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42C8A707" w14:textId="77777777" w:rsidR="00390581" w:rsidRPr="00A26EDE" w:rsidRDefault="00390581" w:rsidP="000F6003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26BC9521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BB1E7CF" w14:textId="77777777" w:rsidR="00390581" w:rsidRPr="00A26EDE" w:rsidRDefault="00390581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6316BB5A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A1E4CA6" w14:textId="6506E266" w:rsidR="00390581" w:rsidRPr="00A26EDE" w:rsidRDefault="00390581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76F7E27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B479622" w14:textId="542858D7" w:rsidR="00390581" w:rsidRPr="00A26EDE" w:rsidRDefault="00390581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5457427C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29E685D" w14:textId="2AE51EA0" w:rsidR="00390581" w:rsidRPr="00A26EDE" w:rsidRDefault="00390581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02167F0C" w14:textId="77777777" w:rsidR="00390581" w:rsidRPr="00A26EDE" w:rsidRDefault="00390581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41498DF" w14:textId="77777777" w:rsidR="00390581" w:rsidRPr="00A26EDE" w:rsidRDefault="00390581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390581" w:rsidRPr="00A26EDE" w14:paraId="286D40E2" w14:textId="77777777" w:rsidTr="000F6003">
        <w:trPr>
          <w:cantSplit/>
          <w:trHeight w:val="155"/>
          <w:tblHeader/>
        </w:trPr>
        <w:tc>
          <w:tcPr>
            <w:tcW w:w="3150" w:type="dxa"/>
            <w:shd w:val="clear" w:color="auto" w:fill="auto"/>
            <w:vAlign w:val="bottom"/>
          </w:tcPr>
          <w:p w14:paraId="57557871" w14:textId="77777777" w:rsidR="00390581" w:rsidRPr="00A26EDE" w:rsidRDefault="00390581" w:rsidP="000F6003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50" w:type="dxa"/>
          </w:tcPr>
          <w:p w14:paraId="04FA671D" w14:textId="77777777" w:rsidR="00390581" w:rsidRPr="00A26EDE" w:rsidRDefault="00390581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155271C5" w14:textId="77777777" w:rsidR="00390581" w:rsidRPr="00A26EDE" w:rsidRDefault="00390581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9720" w:type="dxa"/>
            <w:gridSpan w:val="13"/>
            <w:vAlign w:val="bottom"/>
          </w:tcPr>
          <w:p w14:paraId="16E348D1" w14:textId="77777777" w:rsidR="00390581" w:rsidRPr="00A26EDE" w:rsidRDefault="00390581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390581" w:rsidRPr="00A26EDE" w14:paraId="048DA006" w14:textId="77777777" w:rsidTr="008332D8">
        <w:trPr>
          <w:cantSplit/>
          <w:trHeight w:val="20"/>
        </w:trPr>
        <w:tc>
          <w:tcPr>
            <w:tcW w:w="3150" w:type="dxa"/>
          </w:tcPr>
          <w:p w14:paraId="1FCBF255" w14:textId="77777777" w:rsidR="00390581" w:rsidRPr="00A26EDE" w:rsidRDefault="00390581" w:rsidP="008332D8">
            <w:pPr>
              <w:tabs>
                <w:tab w:val="left" w:pos="100"/>
              </w:tabs>
              <w:spacing w:line="20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6E1C73C1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54919AE3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40" w:type="dxa"/>
          </w:tcPr>
          <w:p w14:paraId="70EFE655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3E642BFD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3F84BF9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078758BE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E6416DC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0CDEBB6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6D86D46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77E4ED32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46C7E0B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712C2E9B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704DC81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78" w:type="dxa"/>
          </w:tcPr>
          <w:p w14:paraId="208C25CB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3B92A9EC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390581" w:rsidRPr="00A26EDE" w14:paraId="5D27B8F0" w14:textId="77777777" w:rsidTr="008332D8">
        <w:trPr>
          <w:cantSplit/>
          <w:trHeight w:val="315"/>
        </w:trPr>
        <w:tc>
          <w:tcPr>
            <w:tcW w:w="3150" w:type="dxa"/>
            <w:vAlign w:val="bottom"/>
          </w:tcPr>
          <w:p w14:paraId="5A223171" w14:textId="77777777" w:rsidR="00390581" w:rsidRPr="00A26EDE" w:rsidRDefault="00390581" w:rsidP="008332D8">
            <w:pPr>
              <w:tabs>
                <w:tab w:val="left" w:pos="190"/>
              </w:tabs>
              <w:spacing w:line="20" w:lineRule="atLeast"/>
              <w:ind w:left="279" w:hanging="267"/>
              <w:rPr>
                <w:sz w:val="27"/>
                <w:szCs w:val="27"/>
                <w:cs/>
              </w:rPr>
            </w:pPr>
            <w:r w:rsidRPr="00A26EDE">
              <w:rPr>
                <w:sz w:val="28"/>
                <w:cs/>
              </w:rPr>
              <w:t>หน่วยลงทุนในกองทุนในประเทศ</w:t>
            </w:r>
          </w:p>
        </w:tc>
        <w:tc>
          <w:tcPr>
            <w:tcW w:w="1350" w:type="dxa"/>
          </w:tcPr>
          <w:p w14:paraId="6CCF95D0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283"/>
              </w:tabs>
              <w:spacing w:line="20" w:lineRule="atLeast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2B33DA0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1502712" w14:textId="3254CF6B" w:rsidR="00390581" w:rsidRPr="00A26EDE" w:rsidRDefault="006C0167" w:rsidP="008332D8">
            <w:pPr>
              <w:pStyle w:val="acctfourfigures"/>
              <w:tabs>
                <w:tab w:val="clear" w:pos="765"/>
                <w:tab w:val="decimal" w:pos="373"/>
              </w:tabs>
              <w:spacing w:line="20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237</w:t>
            </w:r>
            <w:r w:rsidR="00390581"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803</w:t>
            </w:r>
          </w:p>
        </w:tc>
        <w:tc>
          <w:tcPr>
            <w:tcW w:w="180" w:type="dxa"/>
          </w:tcPr>
          <w:p w14:paraId="5AF7D8CB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144DC3A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276"/>
              </w:tabs>
              <w:spacing w:line="20" w:lineRule="atLeast"/>
              <w:ind w:right="-82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9C1A044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42E5302" w14:textId="5F5C625D" w:rsidR="00390581" w:rsidRPr="00A26EDE" w:rsidRDefault="006C0167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237</w:t>
            </w:r>
            <w:r w:rsidR="00390581"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803</w:t>
            </w:r>
          </w:p>
        </w:tc>
        <w:tc>
          <w:tcPr>
            <w:tcW w:w="180" w:type="dxa"/>
            <w:vAlign w:val="bottom"/>
          </w:tcPr>
          <w:p w14:paraId="50332268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4BBCFD7" w14:textId="77777777" w:rsidR="00390581" w:rsidRPr="00A26EDE" w:rsidRDefault="00390581" w:rsidP="008332D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4213FB3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A9592A3" w14:textId="22B3D985" w:rsidR="00390581" w:rsidRPr="00A26EDE" w:rsidRDefault="006C0167" w:rsidP="008332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237</w:t>
            </w:r>
            <w:r w:rsidR="00390581"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803</w:t>
            </w:r>
          </w:p>
        </w:tc>
        <w:tc>
          <w:tcPr>
            <w:tcW w:w="180" w:type="dxa"/>
            <w:vAlign w:val="bottom"/>
          </w:tcPr>
          <w:p w14:paraId="67276488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</w:tcPr>
          <w:p w14:paraId="6D48B621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center" w:pos="635"/>
              </w:tabs>
              <w:spacing w:line="20" w:lineRule="atLeast"/>
              <w:ind w:firstLine="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9801271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615035AB" w14:textId="47398B99" w:rsidR="00390581" w:rsidRPr="00A26EDE" w:rsidRDefault="006C0167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237</w:t>
            </w:r>
            <w:r w:rsidR="00390581"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803</w:t>
            </w:r>
          </w:p>
        </w:tc>
      </w:tr>
      <w:tr w:rsidR="000C425C" w:rsidRPr="00A26EDE" w14:paraId="617BCD98" w14:textId="77777777" w:rsidTr="00D65F49">
        <w:trPr>
          <w:cantSplit/>
          <w:trHeight w:val="20"/>
        </w:trPr>
        <w:tc>
          <w:tcPr>
            <w:tcW w:w="3150" w:type="dxa"/>
            <w:vAlign w:val="bottom"/>
          </w:tcPr>
          <w:p w14:paraId="294538B3" w14:textId="77777777" w:rsidR="000C425C" w:rsidRPr="00A26EDE" w:rsidRDefault="000C425C" w:rsidP="00D65F49">
            <w:pPr>
              <w:tabs>
                <w:tab w:val="left" w:pos="190"/>
              </w:tabs>
              <w:spacing w:line="20" w:lineRule="atLeast"/>
              <w:ind w:left="279" w:hanging="267"/>
              <w:rPr>
                <w:sz w:val="27"/>
                <w:szCs w:val="27"/>
              </w:rPr>
            </w:pPr>
            <w:r w:rsidRPr="00A26EDE">
              <w:rPr>
                <w:sz w:val="28"/>
                <w:cs/>
              </w:rPr>
              <w:t>พันธบัตรรัฐบาล</w:t>
            </w:r>
          </w:p>
        </w:tc>
        <w:tc>
          <w:tcPr>
            <w:tcW w:w="1350" w:type="dxa"/>
          </w:tcPr>
          <w:p w14:paraId="5F9CE731" w14:textId="77777777" w:rsidR="000C425C" w:rsidRPr="00A26EDE" w:rsidRDefault="000C425C" w:rsidP="00D65F49">
            <w:pPr>
              <w:pStyle w:val="acctfourfigures"/>
              <w:tabs>
                <w:tab w:val="clear" w:pos="765"/>
                <w:tab w:val="decimal" w:pos="283"/>
              </w:tabs>
              <w:spacing w:line="20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15E3D89" w14:textId="77777777" w:rsidR="000C425C" w:rsidRPr="00A26EDE" w:rsidRDefault="000C425C" w:rsidP="00D65F49">
            <w:pPr>
              <w:pStyle w:val="acctfourfigures"/>
              <w:tabs>
                <w:tab w:val="clear" w:pos="765"/>
                <w:tab w:val="center" w:pos="465"/>
              </w:tabs>
              <w:spacing w:line="20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376B787A" w14:textId="77777777" w:rsidR="000C425C" w:rsidRPr="00A26EDE" w:rsidRDefault="000C425C" w:rsidP="00D65F49">
            <w:pPr>
              <w:pStyle w:val="acctfourfigures"/>
              <w:tabs>
                <w:tab w:val="clear" w:pos="765"/>
                <w:tab w:val="decimal" w:pos="373"/>
              </w:tabs>
              <w:spacing w:line="20" w:lineRule="atLeast"/>
              <w:ind w:firstLine="465"/>
              <w:jc w:val="center"/>
              <w:rPr>
                <w:rFonts w:asciiTheme="majorBidi" w:hAnsiTheme="majorBidi" w:cs="Angsana New"/>
                <w:sz w:val="28"/>
                <w:szCs w:val="28"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0F9B3A4" w14:textId="77777777" w:rsidR="000C425C" w:rsidRPr="00A26EDE" w:rsidRDefault="000C425C" w:rsidP="00D65F49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66D73D1" w14:textId="77777777" w:rsidR="000C425C" w:rsidRPr="00A26EDE" w:rsidRDefault="000C425C" w:rsidP="00D65F49">
            <w:pPr>
              <w:pStyle w:val="acctfourfigures"/>
              <w:spacing w:line="20" w:lineRule="atLeast"/>
              <w:jc w:val="center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6000FF93" w14:textId="77777777" w:rsidR="000C425C" w:rsidRPr="00A26EDE" w:rsidRDefault="000C425C" w:rsidP="00D65F49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159A4EA" w14:textId="77777777" w:rsidR="000C425C" w:rsidRPr="00A26EDE" w:rsidRDefault="000C425C" w:rsidP="00D65F49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071857D0" w14:textId="77777777" w:rsidR="000C425C" w:rsidRPr="00A26EDE" w:rsidRDefault="000C425C" w:rsidP="00D65F49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BED7FE2" w14:textId="77777777" w:rsidR="000C425C" w:rsidRPr="00A26EDE" w:rsidRDefault="000C425C" w:rsidP="00D65F49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14FD937" w14:textId="77777777" w:rsidR="000C425C" w:rsidRPr="00A26EDE" w:rsidRDefault="000C425C" w:rsidP="00D65F49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F4D0433" w14:textId="77777777" w:rsidR="000C425C" w:rsidRPr="00A26EDE" w:rsidRDefault="000C425C" w:rsidP="00D65F49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68A6DDAF" w14:textId="77777777" w:rsidR="000C425C" w:rsidRPr="00A26EDE" w:rsidRDefault="000C425C" w:rsidP="00D65F49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4937583" w14:textId="77777777" w:rsidR="000C425C" w:rsidRPr="00A26EDE" w:rsidRDefault="000C425C" w:rsidP="00D65F49">
            <w:pPr>
              <w:pStyle w:val="acctfourfigures"/>
              <w:tabs>
                <w:tab w:val="clear" w:pos="765"/>
                <w:tab w:val="center" w:pos="635"/>
              </w:tabs>
              <w:spacing w:line="20" w:lineRule="atLeast"/>
              <w:ind w:firstLine="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081014DC" w14:textId="77777777" w:rsidR="000C425C" w:rsidRPr="00A26EDE" w:rsidRDefault="000C425C" w:rsidP="00D65F49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BFCEF78" w14:textId="77777777" w:rsidR="000C425C" w:rsidRPr="00A26EDE" w:rsidRDefault="000C425C" w:rsidP="00D65F49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10,856</w:t>
            </w:r>
          </w:p>
        </w:tc>
      </w:tr>
      <w:tr w:rsidR="00390581" w:rsidRPr="00A26EDE" w14:paraId="55948007" w14:textId="77777777" w:rsidTr="008332D8">
        <w:trPr>
          <w:cantSplit/>
          <w:trHeight w:val="657"/>
        </w:trPr>
        <w:tc>
          <w:tcPr>
            <w:tcW w:w="3150" w:type="dxa"/>
            <w:vAlign w:val="bottom"/>
          </w:tcPr>
          <w:p w14:paraId="57EEA488" w14:textId="77777777" w:rsidR="00390581" w:rsidRPr="00A26EDE" w:rsidRDefault="00390581" w:rsidP="008332D8">
            <w:pPr>
              <w:tabs>
                <w:tab w:val="left" w:pos="190"/>
              </w:tabs>
              <w:spacing w:line="20" w:lineRule="atLeast"/>
              <w:ind w:left="189" w:hanging="180"/>
              <w:rPr>
                <w:sz w:val="28"/>
                <w:cs/>
              </w:rPr>
            </w:pPr>
            <w:r w:rsidRPr="00A26EDE">
              <w:rPr>
                <w:sz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vAlign w:val="bottom"/>
          </w:tcPr>
          <w:p w14:paraId="792ACAF9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283"/>
              </w:tabs>
              <w:spacing w:line="20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9B99CED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0C634A5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2EDE8438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373"/>
              </w:tabs>
              <w:spacing w:line="20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9832FDD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8CFEAC2" w14:textId="79AE6640" w:rsidR="00390581" w:rsidRPr="00A26EDE" w:rsidRDefault="006C0167" w:rsidP="008332D8">
            <w:pPr>
              <w:pStyle w:val="acctfourfigures"/>
              <w:tabs>
                <w:tab w:val="clear" w:pos="765"/>
                <w:tab w:val="decimal" w:pos="636"/>
              </w:tabs>
              <w:spacing w:line="20" w:lineRule="atLeast"/>
              <w:ind w:right="-82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</w:t>
            </w:r>
            <w:r w:rsidR="00390581"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348</w:t>
            </w:r>
          </w:p>
        </w:tc>
        <w:tc>
          <w:tcPr>
            <w:tcW w:w="180" w:type="dxa"/>
            <w:vAlign w:val="bottom"/>
          </w:tcPr>
          <w:p w14:paraId="4B6DD42A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F71383B" w14:textId="3B347E19" w:rsidR="00390581" w:rsidRPr="00A26EDE" w:rsidRDefault="006C0167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</w:t>
            </w:r>
            <w:r w:rsidR="00390581"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348</w:t>
            </w:r>
          </w:p>
        </w:tc>
        <w:tc>
          <w:tcPr>
            <w:tcW w:w="180" w:type="dxa"/>
            <w:vAlign w:val="bottom"/>
          </w:tcPr>
          <w:p w14:paraId="45871BA1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B3BD46A" w14:textId="77777777" w:rsidR="00390581" w:rsidRPr="00A26EDE" w:rsidRDefault="00390581" w:rsidP="008332D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0" w:lineRule="atLeast"/>
              <w:ind w:right="11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150DA0B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5C9DBCC" w14:textId="77777777" w:rsidR="00390581" w:rsidRPr="00A26EDE" w:rsidRDefault="00390581" w:rsidP="008332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C01E810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030AE8B" w14:textId="327C1AEF" w:rsidR="00390581" w:rsidRPr="00A26EDE" w:rsidRDefault="006C0167" w:rsidP="008332D8">
            <w:pPr>
              <w:pStyle w:val="acctfourfigures"/>
              <w:tabs>
                <w:tab w:val="clear" w:pos="765"/>
                <w:tab w:val="center" w:pos="635"/>
              </w:tabs>
              <w:spacing w:line="20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</w:t>
            </w:r>
            <w:r w:rsidR="00390581"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348</w:t>
            </w:r>
          </w:p>
        </w:tc>
        <w:tc>
          <w:tcPr>
            <w:tcW w:w="178" w:type="dxa"/>
          </w:tcPr>
          <w:p w14:paraId="06A4C060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7974C6FD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1002C6E2" w14:textId="03114720" w:rsidR="00390581" w:rsidRPr="00A26EDE" w:rsidRDefault="006C0167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</w:t>
            </w:r>
            <w:r w:rsidR="00390581"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348</w:t>
            </w:r>
          </w:p>
        </w:tc>
      </w:tr>
      <w:tr w:rsidR="00390581" w:rsidRPr="00A26EDE" w14:paraId="1944825F" w14:textId="77777777" w:rsidTr="008332D8">
        <w:trPr>
          <w:cantSplit/>
          <w:trHeight w:val="20"/>
        </w:trPr>
        <w:tc>
          <w:tcPr>
            <w:tcW w:w="3150" w:type="dxa"/>
            <w:vAlign w:val="bottom"/>
          </w:tcPr>
          <w:p w14:paraId="3D0061A9" w14:textId="300E6E45" w:rsidR="00390581" w:rsidRPr="00A26EDE" w:rsidRDefault="000C425C" w:rsidP="008332D8">
            <w:pPr>
              <w:tabs>
                <w:tab w:val="left" w:pos="190"/>
              </w:tabs>
              <w:spacing w:line="20" w:lineRule="atLeast"/>
              <w:ind w:left="279" w:hanging="267"/>
              <w:rPr>
                <w:sz w:val="28"/>
                <w:cs/>
              </w:rPr>
            </w:pPr>
            <w:r>
              <w:rPr>
                <w:rFonts w:hint="cs"/>
                <w:sz w:val="28"/>
                <w:cs/>
              </w:rPr>
              <w:t>ดิจิทัลโทเคน</w:t>
            </w:r>
          </w:p>
        </w:tc>
        <w:tc>
          <w:tcPr>
            <w:tcW w:w="1350" w:type="dxa"/>
          </w:tcPr>
          <w:p w14:paraId="52AF776C" w14:textId="15959565" w:rsidR="00390581" w:rsidRPr="00A26EDE" w:rsidRDefault="000C425C" w:rsidP="008332D8">
            <w:pPr>
              <w:pStyle w:val="acctfourfigures"/>
              <w:tabs>
                <w:tab w:val="clear" w:pos="765"/>
                <w:tab w:val="decimal" w:pos="283"/>
              </w:tabs>
              <w:spacing w:line="20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0853AB5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022A0EBE" w14:textId="7F859BA7" w:rsidR="00390581" w:rsidRPr="0067431A" w:rsidRDefault="000C425C" w:rsidP="008332D8">
            <w:pPr>
              <w:pStyle w:val="acctfourfigures"/>
              <w:tabs>
                <w:tab w:val="clear" w:pos="765"/>
                <w:tab w:val="decimal" w:pos="373"/>
              </w:tabs>
              <w:spacing w:line="20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475,000</w:t>
            </w:r>
          </w:p>
        </w:tc>
        <w:tc>
          <w:tcPr>
            <w:tcW w:w="180" w:type="dxa"/>
          </w:tcPr>
          <w:p w14:paraId="22845276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95C3EA1" w14:textId="05ADAEA5" w:rsidR="00390581" w:rsidRPr="00A26EDE" w:rsidRDefault="000C425C" w:rsidP="008332D8">
            <w:pPr>
              <w:pStyle w:val="acctfourfigures"/>
              <w:tabs>
                <w:tab w:val="clear" w:pos="765"/>
                <w:tab w:val="decimal" w:pos="276"/>
              </w:tabs>
              <w:spacing w:line="20" w:lineRule="atLeast"/>
              <w:ind w:right="-82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2DB7516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827BB96" w14:textId="00CA55AB" w:rsidR="00390581" w:rsidRPr="00A26EDE" w:rsidRDefault="000C425C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475,000</w:t>
            </w:r>
          </w:p>
        </w:tc>
        <w:tc>
          <w:tcPr>
            <w:tcW w:w="180" w:type="dxa"/>
            <w:vAlign w:val="bottom"/>
          </w:tcPr>
          <w:p w14:paraId="5754473A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73D5ED3" w14:textId="6E354561" w:rsidR="00390581" w:rsidRPr="00A26EDE" w:rsidRDefault="000C425C" w:rsidP="008332D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0" w:lineRule="atLeast"/>
              <w:ind w:right="11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86BADED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5FC3ECF" w14:textId="01727500" w:rsidR="00390581" w:rsidRPr="00A26EDE" w:rsidRDefault="000C425C" w:rsidP="008332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475,000</w:t>
            </w:r>
          </w:p>
        </w:tc>
        <w:tc>
          <w:tcPr>
            <w:tcW w:w="180" w:type="dxa"/>
            <w:vAlign w:val="bottom"/>
          </w:tcPr>
          <w:p w14:paraId="39023948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55C4DD5" w14:textId="5159734C" w:rsidR="00390581" w:rsidRPr="00A26EDE" w:rsidRDefault="000C425C" w:rsidP="008332D8">
            <w:pPr>
              <w:pStyle w:val="acctfourfigures"/>
              <w:tabs>
                <w:tab w:val="clear" w:pos="765"/>
                <w:tab w:val="center" w:pos="635"/>
              </w:tabs>
              <w:spacing w:line="20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6122B394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B500E62" w14:textId="5A03A28D" w:rsidR="00390581" w:rsidRPr="00A26EDE" w:rsidRDefault="000C425C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475,000</w:t>
            </w:r>
          </w:p>
        </w:tc>
      </w:tr>
      <w:tr w:rsidR="000D343A" w:rsidRPr="00A26EDE" w14:paraId="2446097F" w14:textId="77777777" w:rsidTr="008332D8">
        <w:trPr>
          <w:cantSplit/>
          <w:trHeight w:val="20"/>
        </w:trPr>
        <w:tc>
          <w:tcPr>
            <w:tcW w:w="3150" w:type="dxa"/>
            <w:vAlign w:val="bottom"/>
          </w:tcPr>
          <w:p w14:paraId="1661DBBA" w14:textId="77777777" w:rsidR="000D343A" w:rsidRDefault="000D343A" w:rsidP="008332D8">
            <w:pPr>
              <w:tabs>
                <w:tab w:val="left" w:pos="190"/>
              </w:tabs>
              <w:spacing w:line="20" w:lineRule="atLeast"/>
              <w:ind w:left="279" w:hanging="267"/>
              <w:rPr>
                <w:sz w:val="28"/>
                <w:cs/>
              </w:rPr>
            </w:pPr>
          </w:p>
        </w:tc>
        <w:tc>
          <w:tcPr>
            <w:tcW w:w="1350" w:type="dxa"/>
          </w:tcPr>
          <w:p w14:paraId="433720B3" w14:textId="77777777" w:rsidR="000D343A" w:rsidRPr="00A26EDE" w:rsidRDefault="000D343A" w:rsidP="008332D8">
            <w:pPr>
              <w:pStyle w:val="acctfourfigures"/>
              <w:tabs>
                <w:tab w:val="clear" w:pos="765"/>
                <w:tab w:val="decimal" w:pos="283"/>
              </w:tabs>
              <w:spacing w:line="20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34EE3A5C" w14:textId="77777777" w:rsidR="000D343A" w:rsidRPr="00A26EDE" w:rsidRDefault="000D343A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3241B244" w14:textId="77777777" w:rsidR="000D343A" w:rsidRDefault="000D343A" w:rsidP="008332D8">
            <w:pPr>
              <w:pStyle w:val="acctfourfigures"/>
              <w:tabs>
                <w:tab w:val="clear" w:pos="765"/>
                <w:tab w:val="decimal" w:pos="373"/>
              </w:tabs>
              <w:spacing w:line="20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80" w:type="dxa"/>
          </w:tcPr>
          <w:p w14:paraId="1D60A230" w14:textId="77777777" w:rsidR="000D343A" w:rsidRPr="00A26EDE" w:rsidRDefault="000D343A" w:rsidP="008332D8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F3AC9DB" w14:textId="77777777" w:rsidR="000D343A" w:rsidRPr="00A26EDE" w:rsidRDefault="000D343A" w:rsidP="008332D8">
            <w:pPr>
              <w:pStyle w:val="acctfourfigures"/>
              <w:tabs>
                <w:tab w:val="clear" w:pos="765"/>
                <w:tab w:val="decimal" w:pos="276"/>
              </w:tabs>
              <w:spacing w:line="20" w:lineRule="atLeast"/>
              <w:ind w:right="-82"/>
              <w:jc w:val="center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D5E95CD" w14:textId="77777777" w:rsidR="000D343A" w:rsidRPr="00A26EDE" w:rsidRDefault="000D343A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0A598A4" w14:textId="77777777" w:rsidR="000D343A" w:rsidRDefault="000D343A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BDD83C7" w14:textId="77777777" w:rsidR="000D343A" w:rsidRPr="00A26EDE" w:rsidRDefault="000D343A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C15259C" w14:textId="77777777" w:rsidR="000D343A" w:rsidRPr="00A26EDE" w:rsidRDefault="000D343A" w:rsidP="008332D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6250B3FA" w14:textId="77777777" w:rsidR="000D343A" w:rsidRPr="00A26EDE" w:rsidRDefault="000D343A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D1563A6" w14:textId="77777777" w:rsidR="000D343A" w:rsidRDefault="000D343A" w:rsidP="008332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489CAB60" w14:textId="77777777" w:rsidR="000D343A" w:rsidRPr="00A26EDE" w:rsidRDefault="000D343A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D675412" w14:textId="77777777" w:rsidR="000D343A" w:rsidRPr="00A26EDE" w:rsidRDefault="000D343A" w:rsidP="008332D8">
            <w:pPr>
              <w:pStyle w:val="acctfourfigures"/>
              <w:tabs>
                <w:tab w:val="clear" w:pos="765"/>
                <w:tab w:val="center" w:pos="635"/>
              </w:tabs>
              <w:spacing w:line="20" w:lineRule="atLeast"/>
              <w:ind w:firstLine="87"/>
              <w:jc w:val="center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78" w:type="dxa"/>
          </w:tcPr>
          <w:p w14:paraId="40111A58" w14:textId="77777777" w:rsidR="000D343A" w:rsidRPr="00A26EDE" w:rsidRDefault="000D343A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B2C79B5" w14:textId="77777777" w:rsidR="000D343A" w:rsidRDefault="000D343A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390581" w:rsidRPr="00A26EDE" w14:paraId="565FC39A" w14:textId="77777777" w:rsidTr="008332D8">
        <w:trPr>
          <w:cantSplit/>
          <w:trHeight w:val="20"/>
        </w:trPr>
        <w:tc>
          <w:tcPr>
            <w:tcW w:w="3150" w:type="dxa"/>
            <w:vAlign w:val="center"/>
          </w:tcPr>
          <w:p w14:paraId="744A35E6" w14:textId="77777777" w:rsidR="00390581" w:rsidRPr="00A26EDE" w:rsidRDefault="00390581" w:rsidP="008332D8">
            <w:pPr>
              <w:tabs>
                <w:tab w:val="left" w:pos="190"/>
              </w:tabs>
              <w:spacing w:line="20" w:lineRule="atLeast"/>
              <w:ind w:left="279" w:hanging="267"/>
              <w:rPr>
                <w:sz w:val="28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5E02AC05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283"/>
              </w:tabs>
              <w:spacing w:line="20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278E1236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105D65A8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373"/>
              </w:tabs>
              <w:spacing w:line="20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6A118ECF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EA07E8E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276"/>
              </w:tabs>
              <w:spacing w:line="20" w:lineRule="atLeast"/>
              <w:ind w:right="-82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E23E1E2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19D5BD7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CD91E8B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075B9BA" w14:textId="77777777" w:rsidR="00390581" w:rsidRPr="00A26EDE" w:rsidRDefault="00390581" w:rsidP="008332D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0" w:lineRule="atLeast"/>
              <w:ind w:right="11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2F62D888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E19A993" w14:textId="77777777" w:rsidR="00390581" w:rsidRPr="00A26EDE" w:rsidRDefault="00390581" w:rsidP="008332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398B7A3E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6DD7085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center" w:pos="635"/>
              </w:tabs>
              <w:spacing w:line="20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6832698B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7107E16B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390581" w:rsidRPr="00A26EDE" w14:paraId="4550DBC4" w14:textId="77777777" w:rsidTr="008332D8">
        <w:trPr>
          <w:cantSplit/>
          <w:trHeight w:val="20"/>
        </w:trPr>
        <w:tc>
          <w:tcPr>
            <w:tcW w:w="3150" w:type="dxa"/>
            <w:vAlign w:val="bottom"/>
          </w:tcPr>
          <w:p w14:paraId="32DFBCFE" w14:textId="43D30F40" w:rsidR="00390581" w:rsidRPr="00A26EDE" w:rsidRDefault="00390581" w:rsidP="008332D8">
            <w:pPr>
              <w:tabs>
                <w:tab w:val="left" w:pos="369"/>
              </w:tabs>
              <w:spacing w:line="20" w:lineRule="atLeast"/>
              <w:ind w:left="189" w:hanging="180"/>
              <w:rPr>
                <w:b/>
                <w:bCs/>
                <w:i/>
                <w:iCs/>
                <w:sz w:val="28"/>
                <w:cs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</w:rPr>
              <w:t>หุ้นกู้ระยะยาว</w:t>
            </w:r>
            <w:r w:rsidRPr="00A26EDE">
              <w:rPr>
                <w:rFonts w:asciiTheme="majorBidi" w:hAnsiTheme="majorBidi"/>
                <w:sz w:val="27"/>
                <w:szCs w:val="27"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4C623224" w14:textId="4D075B94" w:rsidR="00390581" w:rsidRPr="00A26EDE" w:rsidRDefault="006C3344" w:rsidP="008332D8">
            <w:pPr>
              <w:pStyle w:val="acctfourfigures"/>
              <w:tabs>
                <w:tab w:val="clear" w:pos="765"/>
                <w:tab w:val="decimal" w:pos="283"/>
              </w:tabs>
              <w:spacing w:line="20" w:lineRule="atLeast"/>
              <w:ind w:right="-168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lang w:bidi="th-TH"/>
              </w:rPr>
              <w:t>1,00</w:t>
            </w:r>
            <w:r w:rsidR="006C0167"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6</w:t>
            </w:r>
            <w:r w:rsidR="00390581"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,</w:t>
            </w:r>
            <w:r w:rsidR="006C0167"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800</w:t>
            </w:r>
          </w:p>
        </w:tc>
        <w:tc>
          <w:tcPr>
            <w:tcW w:w="180" w:type="dxa"/>
          </w:tcPr>
          <w:p w14:paraId="6E2A6F0F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CF38670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373"/>
              </w:tabs>
              <w:spacing w:line="20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579576B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B1B90E5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276"/>
              </w:tabs>
              <w:spacing w:line="20" w:lineRule="atLeast"/>
              <w:ind w:right="-82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B925FAE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96D82C9" w14:textId="3598FA1A" w:rsidR="00390581" w:rsidRPr="00A26EDE" w:rsidRDefault="006C3344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lang w:bidi="th-TH"/>
              </w:rPr>
              <w:t>1,00</w:t>
            </w:r>
            <w:r w:rsidR="006C0167"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6</w:t>
            </w:r>
            <w:r w:rsidR="00390581"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,</w:t>
            </w:r>
            <w:r w:rsidR="006C0167"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800</w:t>
            </w:r>
          </w:p>
        </w:tc>
        <w:tc>
          <w:tcPr>
            <w:tcW w:w="180" w:type="dxa"/>
            <w:vAlign w:val="bottom"/>
          </w:tcPr>
          <w:p w14:paraId="193F1411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3F188C0" w14:textId="77777777" w:rsidR="00390581" w:rsidRPr="00A26EDE" w:rsidRDefault="00390581" w:rsidP="008332D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0" w:lineRule="atLeast"/>
              <w:ind w:right="11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17E68D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3F45690" w14:textId="1003152D" w:rsidR="00390581" w:rsidRPr="00453869" w:rsidRDefault="006C3344" w:rsidP="008332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1,006</w:t>
            </w:r>
            <w:r w:rsidR="00390581" w:rsidRPr="00453869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,</w:t>
            </w:r>
            <w:r w:rsidR="00453869" w:rsidRPr="00453869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283</w:t>
            </w:r>
          </w:p>
        </w:tc>
        <w:tc>
          <w:tcPr>
            <w:tcW w:w="180" w:type="dxa"/>
            <w:vAlign w:val="bottom"/>
          </w:tcPr>
          <w:p w14:paraId="6FA993A6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7923021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center" w:pos="635"/>
              </w:tabs>
              <w:spacing w:line="20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E4D4053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14A97DEE" w14:textId="2F26D676" w:rsidR="00390581" w:rsidRPr="00A26EDE" w:rsidRDefault="006C3344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1,006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="00453869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283</w:t>
            </w:r>
          </w:p>
        </w:tc>
      </w:tr>
    </w:tbl>
    <w:p w14:paraId="59E0AE7D" w14:textId="29CA94A4" w:rsidR="00390581" w:rsidRPr="00A26EDE" w:rsidRDefault="00390581">
      <w:pPr>
        <w:rPr>
          <w:cs/>
        </w:rPr>
        <w:sectPr w:rsidR="00390581" w:rsidRPr="00A26EDE" w:rsidSect="00390581">
          <w:pgSz w:w="16834" w:h="11909" w:orient="landscape" w:code="9"/>
          <w:pgMar w:top="1152" w:right="1152" w:bottom="1152" w:left="1152" w:header="720" w:footer="720" w:gutter="0"/>
          <w:cols w:space="720"/>
          <w:titlePg/>
          <w:docGrid w:linePitch="326"/>
        </w:sectPr>
      </w:pPr>
    </w:p>
    <w:p w14:paraId="6E14BA8E" w14:textId="7940F992" w:rsidR="00487B2F" w:rsidRPr="00A26EDE" w:rsidRDefault="000C425C" w:rsidP="00CA25AC">
      <w:pPr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>
        <w:rPr>
          <w:rFonts w:asciiTheme="majorBidi" w:hAnsiTheme="majorBidi" w:hint="cs"/>
          <w:spacing w:val="4"/>
          <w:sz w:val="30"/>
          <w:szCs w:val="30"/>
          <w:cs/>
        </w:rPr>
        <w:lastRenderedPageBreak/>
        <w:t>บริษัทใช้วิธีการและข้อสมมติในการประมาณมูลค่ายุติธรรมของเครื่องมือทางการเงินสรุปได้ดัง</w:t>
      </w:r>
      <w:r w:rsidR="00487B2F" w:rsidRPr="00A26EDE">
        <w:rPr>
          <w:rFonts w:asciiTheme="majorBidi" w:hAnsiTheme="majorBidi"/>
          <w:spacing w:val="4"/>
          <w:sz w:val="30"/>
          <w:szCs w:val="30"/>
          <w:cs/>
        </w:rPr>
        <w:t>นี้</w:t>
      </w:r>
    </w:p>
    <w:p w14:paraId="0307CD01" w14:textId="77777777" w:rsidR="00487B2F" w:rsidRPr="00A26EDE" w:rsidRDefault="00487B2F" w:rsidP="00CA25AC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0E06EA9D" w14:textId="366835B7" w:rsidR="00F9163C" w:rsidRPr="00A26EDE" w:rsidRDefault="00C5750C" w:rsidP="00CA25AC">
      <w:pPr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="00594615" w:rsidRPr="00A26EDE">
        <w:rPr>
          <w:rFonts w:asciiTheme="majorBidi" w:hAnsiTheme="majorBidi" w:cstheme="majorBidi"/>
          <w:spacing w:val="4"/>
          <w:sz w:val="30"/>
          <w:szCs w:val="30"/>
          <w:cs/>
        </w:rPr>
        <w:t>สินทรัพย์ทางการเงิน</w:t>
      </w:r>
      <w:r w:rsidR="009523A9"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="00594615" w:rsidRPr="00A26EDE">
        <w:rPr>
          <w:rFonts w:asciiTheme="majorBidi" w:hAnsiTheme="majorBidi" w:cstheme="majorBidi"/>
          <w:spacing w:val="4"/>
          <w:sz w:val="30"/>
          <w:szCs w:val="30"/>
          <w:cs/>
        </w:rPr>
        <w:t>และหนี้สินทางการ</w:t>
      </w:r>
      <w:r w:rsidR="00F9163C" w:rsidRPr="00A26EDE">
        <w:rPr>
          <w:rFonts w:asciiTheme="majorBidi" w:hAnsiTheme="majorBidi" w:cstheme="majorBidi"/>
          <w:spacing w:val="4"/>
          <w:sz w:val="30"/>
          <w:szCs w:val="30"/>
          <w:cs/>
        </w:rPr>
        <w:t>เงิน</w:t>
      </w:r>
      <w:r w:rsidR="009523A9"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="00594615" w:rsidRPr="00A26EDE">
        <w:rPr>
          <w:rFonts w:asciiTheme="majorBidi" w:hAnsiTheme="majorBidi" w:cstheme="majorBidi"/>
          <w:spacing w:val="4"/>
          <w:sz w:val="30"/>
          <w:szCs w:val="30"/>
          <w:cs/>
        </w:rPr>
        <w:t>ที่</w:t>
      </w:r>
      <w:r w:rsidR="000C425C" w:rsidRPr="00A26EDE">
        <w:rPr>
          <w:rFonts w:asciiTheme="majorBidi" w:hAnsiTheme="majorBidi" w:cstheme="majorBidi"/>
          <w:spacing w:val="-4"/>
          <w:sz w:val="30"/>
          <w:szCs w:val="30"/>
          <w:cs/>
        </w:rPr>
        <w:t>วัดมูลค่าด้วยราคาทุน</w:t>
      </w:r>
      <w:r w:rsidR="009523A9">
        <w:rPr>
          <w:rFonts w:asciiTheme="majorBidi" w:hAnsiTheme="majorBidi" w:cstheme="majorBidi"/>
          <w:spacing w:val="-4"/>
          <w:sz w:val="30"/>
          <w:szCs w:val="30"/>
          <w:cs/>
        </w:rPr>
        <w:br/>
      </w:r>
      <w:r w:rsidR="000C425C" w:rsidRPr="00A26EDE">
        <w:rPr>
          <w:rFonts w:asciiTheme="majorBidi" w:hAnsiTheme="majorBidi" w:cstheme="majorBidi"/>
          <w:spacing w:val="-4"/>
          <w:sz w:val="30"/>
          <w:szCs w:val="30"/>
          <w:cs/>
        </w:rPr>
        <w:t>ตัดจำหน่าย</w:t>
      </w:r>
      <w:r w:rsidR="00F9163C" w:rsidRPr="00B90B05">
        <w:rPr>
          <w:rFonts w:asciiTheme="majorBidi" w:hAnsiTheme="majorBidi" w:cstheme="majorBidi"/>
          <w:spacing w:val="-2"/>
          <w:sz w:val="30"/>
          <w:szCs w:val="30"/>
          <w:cs/>
        </w:rPr>
        <w:t>โดยประมาณ</w:t>
      </w:r>
      <w:r w:rsidRPr="00B90B05">
        <w:rPr>
          <w:rFonts w:asciiTheme="majorBidi" w:hAnsiTheme="majorBidi" w:cstheme="majorBidi"/>
          <w:spacing w:val="-2"/>
          <w:sz w:val="30"/>
          <w:szCs w:val="30"/>
          <w:cs/>
        </w:rPr>
        <w:t>แสดง</w:t>
      </w:r>
      <w:r w:rsidR="00594615" w:rsidRPr="00B90B05">
        <w:rPr>
          <w:rFonts w:asciiTheme="majorBidi" w:hAnsiTheme="majorBidi" w:cstheme="majorBidi"/>
          <w:spacing w:val="-2"/>
          <w:sz w:val="30"/>
          <w:szCs w:val="30"/>
          <w:cs/>
        </w:rPr>
        <w:t xml:space="preserve">ตามมูลค่าตามบัญชี </w:t>
      </w:r>
      <w:r w:rsidR="000C425C" w:rsidRPr="00B90B05">
        <w:rPr>
          <w:rFonts w:asciiTheme="majorBidi" w:hAnsiTheme="majorBidi" w:cstheme="majorBidi"/>
          <w:spacing w:val="-2"/>
          <w:sz w:val="30"/>
          <w:szCs w:val="30"/>
          <w:cs/>
        </w:rPr>
        <w:t>เนื่องจากเครื่องมือทางการเงิน</w:t>
      </w:r>
      <w:r w:rsidR="000C425C" w:rsidRPr="0067431A">
        <w:rPr>
          <w:rFonts w:asciiTheme="majorBidi" w:hAnsiTheme="majorBidi" w:cstheme="majorBidi"/>
          <w:sz w:val="30"/>
          <w:szCs w:val="30"/>
          <w:cs/>
        </w:rPr>
        <w:t>เหล่านี้จะครบกำหนดในระยะเวลาอันสั้น</w:t>
      </w:r>
    </w:p>
    <w:p w14:paraId="0361BD93" w14:textId="57B261EE" w:rsidR="003841B3" w:rsidRDefault="003841B3" w:rsidP="0067431A">
      <w:pPr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7163C3C5" w14:textId="212CBC47" w:rsidR="003841B3" w:rsidRPr="00A26EDE" w:rsidRDefault="003841B3" w:rsidP="0034468A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</w:t>
      </w:r>
      <w:r w:rsidR="00051311">
        <w:rPr>
          <w:rFonts w:asciiTheme="majorBidi" w:hAnsiTheme="majorBidi" w:cstheme="majorBidi" w:hint="cs"/>
          <w:spacing w:val="4"/>
          <w:sz w:val="30"/>
          <w:szCs w:val="30"/>
          <w:cs/>
        </w:rPr>
        <w:t>ยุ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ติธรรมของตราสารหนี้ที่ไม่มีราคาตลาดในตลาดที่มีสภาพคล่อง คำนวณโดยใช้เส้นอัตราผลตอบแทนต</w:t>
      </w:r>
      <w:r w:rsidR="0081020D">
        <w:rPr>
          <w:rFonts w:asciiTheme="majorBidi" w:hAnsiTheme="majorBidi" w:cstheme="majorBidi" w:hint="cs"/>
          <w:spacing w:val="4"/>
          <w:sz w:val="30"/>
          <w:szCs w:val="30"/>
          <w:cs/>
        </w:rPr>
        <w:t>รา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สารหนี้บวกค่าความเสี่ยง </w:t>
      </w:r>
      <w:r>
        <w:rPr>
          <w:rFonts w:asciiTheme="majorBidi" w:hAnsiTheme="majorBidi" w:cstheme="majorBidi"/>
          <w:spacing w:val="4"/>
          <w:sz w:val="30"/>
          <w:szCs w:val="30"/>
        </w:rPr>
        <w:t>(risk premium)</w:t>
      </w:r>
    </w:p>
    <w:p w14:paraId="3E1A1299" w14:textId="77777777" w:rsidR="00654591" w:rsidRPr="00A26EDE" w:rsidRDefault="00654591" w:rsidP="0034468A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002E21C2" w14:textId="341015B7" w:rsidR="0034468A" w:rsidRDefault="00C5750C" w:rsidP="0034468A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="0034468A" w:rsidRPr="00A26EDE">
        <w:rPr>
          <w:rFonts w:asciiTheme="majorBidi" w:hAnsiTheme="majorBidi" w:cstheme="majorBidi"/>
          <w:spacing w:val="4"/>
          <w:sz w:val="30"/>
          <w:szCs w:val="30"/>
          <w:cs/>
        </w:rPr>
        <w:t xml:space="preserve">เงินลงทุนในหน่วยลงทุนในกองทุนในประเทศและหน่วยลงทุนในกองทุนต่างประเทศ 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="0034468A" w:rsidRPr="00A26EDE">
        <w:rPr>
          <w:rFonts w:asciiTheme="majorBidi" w:hAnsiTheme="majorBidi" w:cstheme="majorBidi"/>
          <w:spacing w:val="4"/>
          <w:sz w:val="30"/>
          <w:szCs w:val="30"/>
          <w:cs/>
        </w:rPr>
        <w:t>โดยใช้มูลค่าสินทรัพย์สุทธิของหน่วยลงทุน</w:t>
      </w:r>
      <w:r w:rsidR="00F66C5B" w:rsidRPr="00A26EDE">
        <w:rPr>
          <w:rFonts w:asciiTheme="majorBidi" w:hAnsiTheme="majorBidi"/>
          <w:spacing w:val="4"/>
          <w:sz w:val="30"/>
          <w:szCs w:val="30"/>
          <w:cs/>
        </w:rPr>
        <w:t xml:space="preserve"> </w:t>
      </w:r>
      <w:r w:rsidR="0034468A" w:rsidRPr="00A26EDE">
        <w:rPr>
          <w:rFonts w:asciiTheme="majorBidi" w:hAnsiTheme="majorBidi" w:cstheme="majorBidi"/>
          <w:spacing w:val="4"/>
          <w:sz w:val="30"/>
          <w:szCs w:val="30"/>
          <w:cs/>
        </w:rPr>
        <w:t>ณ วัน</w:t>
      </w:r>
      <w:r w:rsidR="00462142" w:rsidRPr="00A26EDE">
        <w:rPr>
          <w:rFonts w:asciiTheme="majorBidi" w:hAnsiTheme="majorBidi" w:cstheme="majorBidi"/>
          <w:spacing w:val="4"/>
          <w:sz w:val="30"/>
          <w:szCs w:val="30"/>
          <w:cs/>
        </w:rPr>
        <w:t>ที่รายงาน</w:t>
      </w:r>
    </w:p>
    <w:p w14:paraId="681DD08A" w14:textId="5AD62DC6" w:rsidR="00051311" w:rsidRDefault="00051311" w:rsidP="0034468A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5171928F" w14:textId="77777777" w:rsidR="00051311" w:rsidRDefault="00051311" w:rsidP="00051311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เงินลงทุนในพันธบัตรรัฐบาล คำนวณโดยใช้อัตราผลตอบแทนของตราสารหนี้ที่ใช้อ้างอิงที่เผยแพร่โดยสมาคมตลาดตราสารหนี้ไทย</w:t>
      </w:r>
    </w:p>
    <w:p w14:paraId="7203EBE2" w14:textId="6C52E398" w:rsidR="00CA25AC" w:rsidRPr="00A26EDE" w:rsidRDefault="00CA25AC" w:rsidP="0067431A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42F23AD3" w14:textId="1AD4AECB" w:rsidR="00AC5CA8" w:rsidRPr="00A26EDE" w:rsidRDefault="00C5750C" w:rsidP="00AC5CA8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="00AC5CA8" w:rsidRPr="00A26EDE">
        <w:rPr>
          <w:rFonts w:asciiTheme="majorBidi" w:hAnsiTheme="majorBidi"/>
          <w:sz w:val="30"/>
          <w:szCs w:val="30"/>
          <w:cs/>
        </w:rPr>
        <w:t>ตราสารทุนที่ไม่อยู่ในความต้องการของตลาดในประเทศคำนวณจากกระแสเงินสดคิดลด</w:t>
      </w:r>
      <w:r w:rsidRPr="00A26EDE">
        <w:rPr>
          <w:rFonts w:asciiTheme="majorBidi" w:hAnsiTheme="majorBidi"/>
          <w:sz w:val="30"/>
          <w:szCs w:val="30"/>
          <w:cs/>
        </w:rPr>
        <w:t>ด้วย</w:t>
      </w:r>
      <w:r w:rsidR="00AC5CA8" w:rsidRPr="00A26EDE">
        <w:rPr>
          <w:rFonts w:asciiTheme="majorBidi" w:hAnsiTheme="majorBidi"/>
          <w:sz w:val="30"/>
          <w:szCs w:val="30"/>
          <w:cs/>
        </w:rPr>
        <w:t>วิธีดอกเบี้ยที่แท้จริง</w:t>
      </w:r>
    </w:p>
    <w:p w14:paraId="6FF5B140" w14:textId="77777777" w:rsidR="00C5750C" w:rsidRPr="00A26EDE" w:rsidRDefault="00C5750C" w:rsidP="0067431A">
      <w:pPr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3F9DD5EB" w14:textId="4C3FA3DE" w:rsidR="00C5750C" w:rsidRDefault="00C5750C" w:rsidP="00C5750C">
      <w:pPr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มูลค่ายุติธรรมของตราสารทุนในความต้องการของตลาดต่างประเทศ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โดยใช้ราคาตลาด ณ วันที่รายงาน</w:t>
      </w:r>
    </w:p>
    <w:p w14:paraId="5D304F9A" w14:textId="216AA7C1" w:rsidR="00051311" w:rsidRDefault="00051311" w:rsidP="0067431A">
      <w:pPr>
        <w:jc w:val="thaiDistribute"/>
        <w:rPr>
          <w:rFonts w:asciiTheme="majorBidi" w:hAnsiTheme="majorBidi"/>
          <w:spacing w:val="4"/>
          <w:sz w:val="30"/>
          <w:szCs w:val="30"/>
        </w:rPr>
      </w:pPr>
    </w:p>
    <w:p w14:paraId="3DCCA786" w14:textId="56E16B98" w:rsidR="00051311" w:rsidRDefault="00051311" w:rsidP="00051311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มูลค่ายุติธรรมของดิจิทัลโทเคนคำนวณโดยใช้ราคาปิดล่าสุดสำหรับตราสารอย่างเดียวกันของศูนย์ซื้อขายสินทรัพย์ดิจิทัลที่ได้รับใบอนุญาตในประเทศไทย</w:t>
      </w:r>
    </w:p>
    <w:p w14:paraId="20E99650" w14:textId="3C384AB6" w:rsidR="009523A9" w:rsidRDefault="009523A9" w:rsidP="00051311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5697052D" w14:textId="790AAE16" w:rsidR="009523A9" w:rsidRPr="00A26EDE" w:rsidRDefault="009523A9" w:rsidP="00051311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  <w:cs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มูลค่ายุติธรรมของหุ้นกู้ระยะยาวคำนวณโดยใช้วิธีคิดลดกระแสเงินสด</w:t>
      </w:r>
    </w:p>
    <w:p w14:paraId="68686C6D" w14:textId="77777777" w:rsidR="00C5750C" w:rsidRPr="00A26EDE" w:rsidRDefault="00C5750C" w:rsidP="00AC5CA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bookmarkEnd w:id="2"/>
    <w:bookmarkEnd w:id="3"/>
    <w:p w14:paraId="3ED8C26C" w14:textId="77777777" w:rsidR="003C295D" w:rsidRPr="00A26EDE" w:rsidRDefault="003C295D" w:rsidP="003C295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สินทรัพย์ที่มีภาระผูกพัน</w:t>
      </w:r>
    </w:p>
    <w:p w14:paraId="1CA7760A" w14:textId="77777777" w:rsidR="003C295D" w:rsidRPr="00A26EDE" w:rsidRDefault="003C295D" w:rsidP="003C295D">
      <w:pPr>
        <w:rPr>
          <w:rFonts w:asciiTheme="majorBidi" w:hAnsiTheme="majorBidi" w:cstheme="majorBidi"/>
          <w:sz w:val="30"/>
          <w:szCs w:val="30"/>
        </w:rPr>
      </w:pPr>
    </w:p>
    <w:p w14:paraId="5F681813" w14:textId="1282EAB7" w:rsidR="003C295D" w:rsidRPr="00A26EDE" w:rsidRDefault="003C295D" w:rsidP="003C295D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  <w:r w:rsidRPr="00A26EDE">
        <w:rPr>
          <w:rFonts w:asciiTheme="majorBidi" w:hAnsiTheme="majorBidi" w:cstheme="majorBidi"/>
          <w:cs/>
          <w:lang w:val="en-US" w:eastAsia="en-US"/>
        </w:rPr>
        <w:t xml:space="preserve">ณ 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วันที่ </w:t>
      </w:r>
      <w:r w:rsidRPr="00A26EDE">
        <w:rPr>
          <w:rFonts w:asciiTheme="majorBidi" w:hAnsiTheme="majorBidi" w:cstheme="majorBidi"/>
          <w:sz w:val="30"/>
          <w:szCs w:val="30"/>
          <w:lang w:val="en-GB" w:eastAsia="en-US"/>
        </w:rPr>
        <w:t>30</w:t>
      </w:r>
      <w:r w:rsidRPr="00A26EDE">
        <w:rPr>
          <w:rFonts w:asciiTheme="majorBidi" w:hAnsiTheme="majorBidi"/>
          <w:sz w:val="30"/>
          <w:szCs w:val="30"/>
          <w:cs/>
          <w:lang w:val="en-GB" w:eastAsia="en-US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 w:eastAsia="en-US"/>
        </w:rPr>
        <w:t>มิถุนายน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lang w:val="en-GB" w:eastAsia="en-US"/>
        </w:rPr>
        <w:t>2565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บริษัทได้นำเงินลงทุนในพันธบัตรรัฐบาลจำนวน </w:t>
      </w:r>
      <w:r w:rsidR="007573B5" w:rsidRPr="00A26EDE">
        <w:rPr>
          <w:rFonts w:asciiTheme="majorBidi" w:hAnsiTheme="majorBidi" w:cstheme="majorBidi"/>
          <w:sz w:val="30"/>
          <w:szCs w:val="30"/>
          <w:lang w:val="en-US" w:eastAsia="en-US"/>
        </w:rPr>
        <w:t>10</w:t>
      </w:r>
      <w:r w:rsidR="007573B5" w:rsidRPr="00A26EDE">
        <w:rPr>
          <w:rFonts w:asciiTheme="majorBidi" w:hAnsiTheme="majorBidi"/>
          <w:sz w:val="30"/>
          <w:szCs w:val="30"/>
          <w:cs/>
          <w:lang w:val="en-US" w:eastAsia="en-US"/>
        </w:rPr>
        <w:t>.</w:t>
      </w:r>
      <w:r w:rsidR="007573B5" w:rsidRPr="00A26EDE">
        <w:rPr>
          <w:rFonts w:asciiTheme="majorBidi" w:hAnsiTheme="majorBidi" w:cstheme="majorBidi"/>
          <w:sz w:val="30"/>
          <w:szCs w:val="30"/>
          <w:lang w:val="en-US" w:eastAsia="en-US"/>
        </w:rPr>
        <w:t>5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ล้านบาทไปค้ำประกันวงเงินกู้ยืมเบิกเกินบัญชีกับธนาคารแห่งหนึ่ง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Pr="00A26EDE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A26EDE">
        <w:rPr>
          <w:rFonts w:asciiTheme="majorBidi" w:hAnsiTheme="majorBidi" w:cstheme="majorBidi"/>
          <w:i/>
          <w:iCs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A26EDE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10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>.</w:t>
      </w:r>
      <w:r w:rsidRPr="00A26EDE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9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 xml:space="preserve"> ล้านบาท)</w:t>
      </w:r>
    </w:p>
    <w:p w14:paraId="377084D1" w14:textId="77777777" w:rsidR="003C295D" w:rsidRPr="00A26EDE" w:rsidRDefault="003C295D" w:rsidP="003C295D">
      <w:pPr>
        <w:rPr>
          <w:rFonts w:asciiTheme="majorBidi" w:hAnsiTheme="majorBidi" w:cstheme="majorBidi"/>
          <w:sz w:val="30"/>
          <w:szCs w:val="30"/>
        </w:rPr>
      </w:pPr>
    </w:p>
    <w:p w14:paraId="72A41FB0" w14:textId="050743E2" w:rsidR="003C295D" w:rsidRDefault="003C295D" w:rsidP="0051061B">
      <w:pPr>
        <w:ind w:left="547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lastRenderedPageBreak/>
        <w:t xml:space="preserve">ณ วันที่ </w:t>
      </w:r>
      <w:r w:rsidRPr="00A26EDE">
        <w:rPr>
          <w:rFonts w:asciiTheme="majorBidi" w:hAnsiTheme="majorBidi" w:cstheme="majorBidi"/>
          <w:color w:val="000000"/>
          <w:sz w:val="30"/>
          <w:szCs w:val="30"/>
          <w:lang w:val="en-GB"/>
        </w:rPr>
        <w:t>30</w:t>
      </w:r>
      <w:r w:rsidRPr="00A26EDE">
        <w:rPr>
          <w:rFonts w:asciiTheme="majorBidi" w:hAnsiTheme="majorBidi"/>
          <w:color w:val="000000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  <w:lang w:val="en-GB"/>
        </w:rPr>
        <w:t>มิถุนายน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บริษัทได้นำหุ้นของบริษัทร่วมแห่งหนึ่งมูลค่าตามบัญชีจำนวน </w:t>
      </w:r>
      <w:r w:rsidR="007573B5" w:rsidRPr="00A26EDE">
        <w:rPr>
          <w:rFonts w:asciiTheme="majorBidi" w:hAnsiTheme="majorBidi" w:cstheme="majorBidi"/>
          <w:color w:val="000000"/>
          <w:sz w:val="30"/>
          <w:szCs w:val="30"/>
        </w:rPr>
        <w:t>2</w:t>
      </w:r>
      <w:r w:rsidR="007573B5" w:rsidRPr="00A26EDE">
        <w:rPr>
          <w:rFonts w:asciiTheme="majorBidi" w:hAnsiTheme="majorBidi"/>
          <w:color w:val="000000"/>
          <w:sz w:val="30"/>
          <w:szCs w:val="30"/>
          <w:cs/>
        </w:rPr>
        <w:t>.</w:t>
      </w:r>
      <w:r w:rsidR="007573B5" w:rsidRPr="00A26EDE">
        <w:rPr>
          <w:rFonts w:asciiTheme="majorBidi" w:hAnsiTheme="majorBidi" w:cstheme="majorBidi"/>
          <w:color w:val="000000"/>
          <w:sz w:val="30"/>
          <w:szCs w:val="30"/>
        </w:rPr>
        <w:t>5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ล้านบาท ไปค้ำประกันเงินกู้ยืมจากสถาบันการเงินในประเทศแห่งหนึ่งของบริษัทร่วมดังกล่าว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Pr="00A26EDE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A26EDE">
        <w:rPr>
          <w:rFonts w:asciiTheme="majorBidi" w:hAnsiTheme="majorBidi" w:cstheme="majorBidi"/>
          <w:i/>
          <w:iCs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2</w:t>
      </w:r>
      <w:r w:rsidRPr="00A26EDE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>.</w:t>
      </w: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5</w:t>
      </w: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 xml:space="preserve"> ล้านบาท)</w:t>
      </w:r>
    </w:p>
    <w:p w14:paraId="02C3E74F" w14:textId="77777777" w:rsidR="00462E0E" w:rsidRPr="00A26EDE" w:rsidRDefault="00462E0E" w:rsidP="0051061B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1D1AC7F4" w14:textId="08E7F432" w:rsidR="003C295D" w:rsidRPr="00A26EDE" w:rsidRDefault="003C295D" w:rsidP="008802A3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ณ วันที่ </w:t>
      </w: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</w:rPr>
        <w:t>30</w:t>
      </w: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 มิถุนายน </w:t>
      </w: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</w:rPr>
        <w:t>2565</w:t>
      </w: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 บริษัทได้นำหุ้นของบริษัทร่วมบางส่วนมูลค่าตามราคาตลาดเป็นจำนวนเงิน </w:t>
      </w:r>
      <w:r w:rsidR="007573B5" w:rsidRPr="0067431A">
        <w:rPr>
          <w:rFonts w:asciiTheme="majorBidi" w:hAnsiTheme="majorBidi" w:cstheme="majorBidi"/>
          <w:color w:val="000000"/>
          <w:spacing w:val="-4"/>
          <w:sz w:val="30"/>
          <w:szCs w:val="30"/>
        </w:rPr>
        <w:t>16</w:t>
      </w:r>
      <w:r w:rsidR="0020060A" w:rsidRPr="0067431A">
        <w:rPr>
          <w:rFonts w:asciiTheme="majorBidi" w:hAnsiTheme="majorBidi" w:cstheme="majorBidi"/>
          <w:color w:val="000000"/>
          <w:spacing w:val="-4"/>
          <w:sz w:val="30"/>
          <w:szCs w:val="30"/>
        </w:rPr>
        <w:t>3.9</w:t>
      </w: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 ล้านบาท</w:t>
      </w:r>
      <w:r w:rsidR="007573B5" w:rsidRPr="0067431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31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ธันวาคม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2564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: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167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.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2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ล้านบาท)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ไปค้ำประกันวงเงินทุนหมุนเวียนจำนวน </w:t>
      </w:r>
      <w:r w:rsidR="007573B5" w:rsidRPr="00A26EDE">
        <w:rPr>
          <w:rFonts w:asciiTheme="majorBidi" w:hAnsiTheme="majorBidi" w:cstheme="majorBidi"/>
          <w:color w:val="000000"/>
          <w:sz w:val="30"/>
          <w:szCs w:val="30"/>
        </w:rPr>
        <w:t>100</w:t>
      </w:r>
      <w:r w:rsidR="007573B5" w:rsidRPr="0067431A">
        <w:rPr>
          <w:rFonts w:asciiTheme="majorBidi" w:hAnsiTheme="majorBidi" w:cstheme="majorBidi"/>
          <w:color w:val="000000"/>
          <w:sz w:val="30"/>
          <w:szCs w:val="30"/>
          <w:cs/>
        </w:rPr>
        <w:t>.</w:t>
      </w:r>
      <w:r w:rsidR="007573B5" w:rsidRPr="00A26EDE">
        <w:rPr>
          <w:rFonts w:asciiTheme="majorBidi" w:hAnsiTheme="majorBidi" w:cstheme="majorBidi"/>
          <w:color w:val="000000"/>
          <w:sz w:val="30"/>
          <w:szCs w:val="30"/>
        </w:rPr>
        <w:t>0</w:t>
      </w:r>
      <w:r w:rsidRPr="0067431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ล้านบาท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31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ธันวาคม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2564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: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100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.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0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ล้านบาท)</w:t>
      </w:r>
      <w:r w:rsidRPr="0067431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ที่ได้รับจากสถาบันการเงินในประเทศแห่งหนึ่ง โดยบริษัทต้องดำรงอัตราส่วนระหว่างยอดหนี้ค้างชำระต่อมูลค่าหลักประกันให้เป็นไปตามเงื่อนไขที่ระบุในสัญญา</w:t>
      </w:r>
    </w:p>
    <w:p w14:paraId="27758A19" w14:textId="77777777" w:rsidR="003C295D" w:rsidRPr="00A26EDE" w:rsidRDefault="003C295D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/>
          <w:b/>
          <w:bCs/>
          <w:sz w:val="30"/>
          <w:szCs w:val="30"/>
          <w:cs/>
        </w:rPr>
      </w:pPr>
    </w:p>
    <w:sectPr w:rsidR="003C295D" w:rsidRPr="00A26EDE" w:rsidSect="00D74A56">
      <w:pgSz w:w="11909" w:h="16834" w:code="9"/>
      <w:pgMar w:top="1152" w:right="1152" w:bottom="1152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0AE58" w14:textId="77777777" w:rsidR="009F57F5" w:rsidRDefault="009F57F5">
      <w:r>
        <w:separator/>
      </w:r>
    </w:p>
    <w:p w14:paraId="1E9D33BF" w14:textId="77777777" w:rsidR="009F57F5" w:rsidRDefault="009F57F5"/>
  </w:endnote>
  <w:endnote w:type="continuationSeparator" w:id="0">
    <w:p w14:paraId="438FE101" w14:textId="77777777" w:rsidR="009F57F5" w:rsidRDefault="009F57F5">
      <w:r>
        <w:continuationSeparator/>
      </w:r>
    </w:p>
    <w:p w14:paraId="01B7C200" w14:textId="77777777" w:rsidR="009F57F5" w:rsidRDefault="009F57F5"/>
  </w:endnote>
  <w:endnote w:type="continuationNotice" w:id="1">
    <w:p w14:paraId="152DF7B6" w14:textId="77777777" w:rsidR="009F57F5" w:rsidRDefault="009F57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6B7ACD84-BAF2-4F02-ACBA-B38D7C240527}"/>
    <w:embedBold r:id="rId2" w:fontKey="{2D79FB31-0062-468B-84E9-D2E6C5F4CDEF}"/>
    <w:embedItalic r:id="rId3" w:fontKey="{3F6EA2D3-4196-4FDE-9884-5C84E490ACD4}"/>
    <w:embedBoldItalic r:id="rId4" w:fontKey="{81AF71BE-ECB9-439D-8E90-7F434921D631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721577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0A668AA" w14:textId="1312D1CF" w:rsidR="00B6015E" w:rsidRPr="00B6015E" w:rsidRDefault="00B6015E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B6015E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B6015E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B6015E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B6015E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B6015E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93076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E3FBE6" w14:textId="39D922E4" w:rsidR="00FC1BEC" w:rsidRPr="000C0319" w:rsidRDefault="00FC1BEC" w:rsidP="000C0319">
        <w:pPr>
          <w:pStyle w:val="Footer"/>
          <w:jc w:val="center"/>
        </w:pPr>
        <w:r w:rsidRPr="000C031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0C0319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0C031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EE6788" w:rsidRPr="00EE6788">
          <w:rPr>
            <w:rFonts w:asciiTheme="majorBidi" w:hAnsiTheme="majorBidi" w:cstheme="majorBidi"/>
            <w:noProof/>
            <w:sz w:val="30"/>
            <w:szCs w:val="30"/>
            <w:lang w:val="en-GB"/>
          </w:rPr>
          <w:t>21</w:t>
        </w:r>
        <w:r w:rsidRPr="000C031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42910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8F32A9" w14:textId="2DFBBDCA" w:rsidR="00FC1BEC" w:rsidRPr="000C0319" w:rsidRDefault="00FC1BEC" w:rsidP="000C0319">
        <w:pPr>
          <w:pStyle w:val="Footer"/>
          <w:jc w:val="center"/>
        </w:pPr>
        <w:r w:rsidRPr="000C031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0C0319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0C031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87234A" w:rsidRPr="0087234A">
          <w:rPr>
            <w:rFonts w:asciiTheme="majorBidi" w:hAnsiTheme="majorBidi" w:cstheme="majorBidi"/>
            <w:noProof/>
            <w:sz w:val="30"/>
            <w:szCs w:val="30"/>
            <w:lang w:val="en-GB"/>
          </w:rPr>
          <w:t>33</w:t>
        </w:r>
        <w:r w:rsidRPr="000C031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0E7D8" w14:textId="77777777" w:rsidR="009F57F5" w:rsidRDefault="009F57F5">
      <w:r>
        <w:separator/>
      </w:r>
    </w:p>
    <w:p w14:paraId="454B143F" w14:textId="77777777" w:rsidR="009F57F5" w:rsidRDefault="009F57F5"/>
  </w:footnote>
  <w:footnote w:type="continuationSeparator" w:id="0">
    <w:p w14:paraId="048C74E2" w14:textId="77777777" w:rsidR="009F57F5" w:rsidRDefault="009F57F5">
      <w:r>
        <w:continuationSeparator/>
      </w:r>
    </w:p>
    <w:p w14:paraId="1B6CAB64" w14:textId="77777777" w:rsidR="009F57F5" w:rsidRDefault="009F57F5"/>
  </w:footnote>
  <w:footnote w:type="continuationNotice" w:id="1">
    <w:p w14:paraId="684120F2" w14:textId="77777777" w:rsidR="009F57F5" w:rsidRDefault="009F57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74D96" w14:textId="4E93DED8" w:rsidR="00FC1BEC" w:rsidRDefault="00FC1BEC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3384949" w14:textId="77777777" w:rsidR="00FC1BEC" w:rsidRPr="0003720D" w:rsidRDefault="00FC1BEC" w:rsidP="000C2107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(เดิมชื่อ </w:t>
    </w:r>
    <w:r w:rsidRPr="000372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03720D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03720D">
      <w:rPr>
        <w:rFonts w:ascii="Angsana New" w:hAnsi="Angsana New" w:hint="cs"/>
        <w:b/>
        <w:bCs/>
        <w:sz w:val="32"/>
        <w:szCs w:val="32"/>
        <w:cs/>
      </w:rPr>
      <w:t>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>)</w:t>
    </w:r>
  </w:p>
  <w:p w14:paraId="61604E88" w14:textId="77777777" w:rsidR="00FC1BEC" w:rsidRPr="0003720D" w:rsidRDefault="00FC1BEC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A100A8C" w14:textId="5938A172" w:rsidR="00FC1BEC" w:rsidRPr="0034106F" w:rsidRDefault="00FC1BEC" w:rsidP="005331F1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6C0167">
      <w:rPr>
        <w:rFonts w:ascii="Angsana New" w:hAnsi="Angsana New"/>
        <w:b/>
        <w:bCs/>
        <w:sz w:val="32"/>
        <w:szCs w:val="32"/>
        <w:lang w:val="en-GB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มิถุนายน </w:t>
    </w:r>
    <w:r w:rsidRPr="006C0167">
      <w:rPr>
        <w:rFonts w:ascii="Angsana New" w:hAnsi="Angsana New"/>
        <w:b/>
        <w:bCs/>
        <w:sz w:val="32"/>
        <w:szCs w:val="32"/>
        <w:lang w:val="en-GB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7AF7B1F4" w14:textId="77777777" w:rsidR="00FC1BEC" w:rsidRPr="00612A8D" w:rsidRDefault="00FC1BEC" w:rsidP="0018758F">
    <w:pPr>
      <w:rPr>
        <w:rFonts w:cs="Cordia New"/>
        <w:sz w:val="32"/>
        <w:szCs w:val="32"/>
        <w:lang w:eastAsia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73AF8" w14:textId="5C25F236" w:rsidR="00FC1BEC" w:rsidRDefault="00FC1BEC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0FFD8F7" w14:textId="680B420A" w:rsidR="00FC1BEC" w:rsidRPr="0003720D" w:rsidRDefault="00FC1BEC" w:rsidP="0003720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(เดิมชื่อ </w:t>
    </w:r>
    <w:r w:rsidRPr="000372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03720D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03720D">
      <w:rPr>
        <w:rFonts w:ascii="Angsana New" w:hAnsi="Angsana New" w:hint="cs"/>
        <w:b/>
        <w:bCs/>
        <w:sz w:val="32"/>
        <w:szCs w:val="32"/>
        <w:cs/>
      </w:rPr>
      <w:t>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>)</w:t>
    </w:r>
  </w:p>
  <w:p w14:paraId="42334263" w14:textId="77777777" w:rsidR="00FC1BEC" w:rsidRPr="0003720D" w:rsidRDefault="00FC1BEC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D14B595" w14:textId="67F3544D" w:rsidR="00FC1BEC" w:rsidRPr="0034106F" w:rsidRDefault="00FC1BEC" w:rsidP="00CF79AB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6C0167">
      <w:rPr>
        <w:rFonts w:ascii="Angsana New" w:hAnsi="Angsana New"/>
        <w:b/>
        <w:bCs/>
        <w:sz w:val="32"/>
        <w:szCs w:val="32"/>
        <w:lang w:val="en-GB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มิถุนายน </w:t>
    </w:r>
    <w:r w:rsidRPr="006C0167">
      <w:rPr>
        <w:rFonts w:ascii="Angsana New" w:hAnsi="Angsana New"/>
        <w:b/>
        <w:bCs/>
        <w:sz w:val="32"/>
        <w:szCs w:val="32"/>
        <w:lang w:val="en-GB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3F95C23B" w14:textId="77777777" w:rsidR="00FC1BEC" w:rsidRPr="0003720D" w:rsidRDefault="00FC1BEC" w:rsidP="0003720D">
    <w:pPr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B906" w14:textId="77777777" w:rsidR="00FC1BEC" w:rsidRDefault="00FC1BEC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88EE642" w14:textId="77777777" w:rsidR="00FC1BEC" w:rsidRPr="0003720D" w:rsidRDefault="00FC1BEC" w:rsidP="000C2107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(เดิมชื่อ </w:t>
    </w:r>
    <w:r w:rsidRPr="000372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03720D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03720D">
      <w:rPr>
        <w:rFonts w:ascii="Angsana New" w:hAnsi="Angsana New" w:hint="cs"/>
        <w:b/>
        <w:bCs/>
        <w:sz w:val="32"/>
        <w:szCs w:val="32"/>
        <w:cs/>
      </w:rPr>
      <w:t>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>)</w:t>
    </w:r>
  </w:p>
  <w:p w14:paraId="2D244BF8" w14:textId="77777777" w:rsidR="00FC1BEC" w:rsidRPr="0003720D" w:rsidRDefault="00FC1BEC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4832256" w14:textId="77777777" w:rsidR="00FC1BEC" w:rsidRPr="0034106F" w:rsidRDefault="00FC1BEC" w:rsidP="005331F1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6C0167">
      <w:rPr>
        <w:rFonts w:ascii="Angsana New" w:hAnsi="Angsana New"/>
        <w:b/>
        <w:bCs/>
        <w:sz w:val="32"/>
        <w:szCs w:val="32"/>
        <w:lang w:val="en-GB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มิถุนายน </w:t>
    </w:r>
    <w:r w:rsidRPr="006C0167">
      <w:rPr>
        <w:rFonts w:ascii="Angsana New" w:hAnsi="Angsana New"/>
        <w:b/>
        <w:bCs/>
        <w:sz w:val="32"/>
        <w:szCs w:val="32"/>
        <w:lang w:val="en-GB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15C934C1" w14:textId="77777777" w:rsidR="00FC1BEC" w:rsidRPr="00612A8D" w:rsidRDefault="00FC1BEC" w:rsidP="0018758F">
    <w:pPr>
      <w:rPr>
        <w:rFonts w:cs="Cordia New"/>
        <w:sz w:val="32"/>
        <w:szCs w:val="32"/>
        <w:lang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8FA11" w14:textId="77777777" w:rsidR="00FC1BEC" w:rsidRDefault="00FC1BEC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97E274D" w14:textId="77777777" w:rsidR="00FC1BEC" w:rsidRPr="0003720D" w:rsidRDefault="00FC1BEC" w:rsidP="0003720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(เดิมชื่อ </w:t>
    </w:r>
    <w:r w:rsidRPr="000372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03720D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03720D">
      <w:rPr>
        <w:rFonts w:ascii="Angsana New" w:hAnsi="Angsana New" w:hint="cs"/>
        <w:b/>
        <w:bCs/>
        <w:sz w:val="32"/>
        <w:szCs w:val="32"/>
        <w:cs/>
      </w:rPr>
      <w:t>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>)</w:t>
    </w:r>
  </w:p>
  <w:p w14:paraId="77B6BFF6" w14:textId="77777777" w:rsidR="00FC1BEC" w:rsidRPr="0003720D" w:rsidRDefault="00FC1BEC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8EF3E79" w14:textId="77777777" w:rsidR="00FC1BEC" w:rsidRPr="0034106F" w:rsidRDefault="00FC1BEC" w:rsidP="00CF79AB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6C0167">
      <w:rPr>
        <w:rFonts w:ascii="Angsana New" w:hAnsi="Angsana New"/>
        <w:b/>
        <w:bCs/>
        <w:sz w:val="32"/>
        <w:szCs w:val="32"/>
        <w:lang w:val="en-GB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มิถุนายน </w:t>
    </w:r>
    <w:r w:rsidRPr="006C0167">
      <w:rPr>
        <w:rFonts w:ascii="Angsana New" w:hAnsi="Angsana New"/>
        <w:b/>
        <w:bCs/>
        <w:sz w:val="32"/>
        <w:szCs w:val="32"/>
        <w:lang w:val="en-GB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4D3C7668" w14:textId="77777777" w:rsidR="00FC1BEC" w:rsidRPr="0003720D" w:rsidRDefault="00FC1BEC" w:rsidP="0003720D">
    <w:pPr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5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  <w:num w:numId="11">
    <w:abstractNumId w:val="8"/>
  </w:num>
  <w:num w:numId="12">
    <w:abstractNumId w:val="8"/>
  </w:num>
  <w:num w:numId="13">
    <w:abstractNumId w:val="12"/>
  </w:num>
  <w:num w:numId="14">
    <w:abstractNumId w:val="0"/>
  </w:num>
  <w:num w:numId="15">
    <w:abstractNumId w:val="9"/>
  </w:num>
  <w:num w:numId="16">
    <w:abstractNumId w:val="11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1507"/>
    <w:rsid w:val="00001514"/>
    <w:rsid w:val="0000184F"/>
    <w:rsid w:val="00001A00"/>
    <w:rsid w:val="00001A93"/>
    <w:rsid w:val="000028E4"/>
    <w:rsid w:val="0000336B"/>
    <w:rsid w:val="00003894"/>
    <w:rsid w:val="000038BB"/>
    <w:rsid w:val="00003D7C"/>
    <w:rsid w:val="0000421B"/>
    <w:rsid w:val="000044E1"/>
    <w:rsid w:val="00004964"/>
    <w:rsid w:val="00004996"/>
    <w:rsid w:val="00004EE8"/>
    <w:rsid w:val="000054B4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762C"/>
    <w:rsid w:val="000078DC"/>
    <w:rsid w:val="00007EAB"/>
    <w:rsid w:val="00010272"/>
    <w:rsid w:val="00010A4A"/>
    <w:rsid w:val="00010B70"/>
    <w:rsid w:val="00010CEE"/>
    <w:rsid w:val="00010E6A"/>
    <w:rsid w:val="000112D8"/>
    <w:rsid w:val="00011695"/>
    <w:rsid w:val="00011A9B"/>
    <w:rsid w:val="00011B18"/>
    <w:rsid w:val="00011CBD"/>
    <w:rsid w:val="00011D67"/>
    <w:rsid w:val="00011DBA"/>
    <w:rsid w:val="00011E3D"/>
    <w:rsid w:val="00011F26"/>
    <w:rsid w:val="00011FFF"/>
    <w:rsid w:val="00012149"/>
    <w:rsid w:val="00012AC1"/>
    <w:rsid w:val="00012D6A"/>
    <w:rsid w:val="0001336D"/>
    <w:rsid w:val="00013484"/>
    <w:rsid w:val="00013551"/>
    <w:rsid w:val="00013B83"/>
    <w:rsid w:val="00013C3C"/>
    <w:rsid w:val="00013C6D"/>
    <w:rsid w:val="000146BA"/>
    <w:rsid w:val="00014AD3"/>
    <w:rsid w:val="00014D8E"/>
    <w:rsid w:val="0001542A"/>
    <w:rsid w:val="0001543E"/>
    <w:rsid w:val="000160E7"/>
    <w:rsid w:val="000163B0"/>
    <w:rsid w:val="00016A08"/>
    <w:rsid w:val="00016A2A"/>
    <w:rsid w:val="00016E78"/>
    <w:rsid w:val="0001709B"/>
    <w:rsid w:val="000179E4"/>
    <w:rsid w:val="00017B32"/>
    <w:rsid w:val="00017B4E"/>
    <w:rsid w:val="0002075C"/>
    <w:rsid w:val="0002076E"/>
    <w:rsid w:val="000208F3"/>
    <w:rsid w:val="00020DCC"/>
    <w:rsid w:val="000210A1"/>
    <w:rsid w:val="0002146B"/>
    <w:rsid w:val="00021610"/>
    <w:rsid w:val="0002284B"/>
    <w:rsid w:val="000228D5"/>
    <w:rsid w:val="00022964"/>
    <w:rsid w:val="0002299E"/>
    <w:rsid w:val="00022C81"/>
    <w:rsid w:val="000232A5"/>
    <w:rsid w:val="000234FB"/>
    <w:rsid w:val="000238DB"/>
    <w:rsid w:val="00024278"/>
    <w:rsid w:val="0002458E"/>
    <w:rsid w:val="00024764"/>
    <w:rsid w:val="00024896"/>
    <w:rsid w:val="0002496F"/>
    <w:rsid w:val="00024AE2"/>
    <w:rsid w:val="00024B94"/>
    <w:rsid w:val="00024BC3"/>
    <w:rsid w:val="000250AC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274"/>
    <w:rsid w:val="000263F2"/>
    <w:rsid w:val="0002685C"/>
    <w:rsid w:val="00026C62"/>
    <w:rsid w:val="00026CBE"/>
    <w:rsid w:val="00026D1B"/>
    <w:rsid w:val="00026F32"/>
    <w:rsid w:val="00026FE1"/>
    <w:rsid w:val="000272E0"/>
    <w:rsid w:val="00027643"/>
    <w:rsid w:val="000276C3"/>
    <w:rsid w:val="000277B3"/>
    <w:rsid w:val="000279EF"/>
    <w:rsid w:val="00027B45"/>
    <w:rsid w:val="00027C16"/>
    <w:rsid w:val="0003043E"/>
    <w:rsid w:val="000304CB"/>
    <w:rsid w:val="000305C6"/>
    <w:rsid w:val="00030733"/>
    <w:rsid w:val="00030825"/>
    <w:rsid w:val="00030DA5"/>
    <w:rsid w:val="00030E9F"/>
    <w:rsid w:val="00030EF8"/>
    <w:rsid w:val="00031F6E"/>
    <w:rsid w:val="00032007"/>
    <w:rsid w:val="00032151"/>
    <w:rsid w:val="00032331"/>
    <w:rsid w:val="000327FA"/>
    <w:rsid w:val="0003282B"/>
    <w:rsid w:val="00032860"/>
    <w:rsid w:val="00032A4E"/>
    <w:rsid w:val="00032C19"/>
    <w:rsid w:val="00032CFE"/>
    <w:rsid w:val="00032E91"/>
    <w:rsid w:val="00033453"/>
    <w:rsid w:val="0003369F"/>
    <w:rsid w:val="0003374B"/>
    <w:rsid w:val="00033D2F"/>
    <w:rsid w:val="000340F2"/>
    <w:rsid w:val="00034147"/>
    <w:rsid w:val="00034302"/>
    <w:rsid w:val="0003477B"/>
    <w:rsid w:val="00034B2B"/>
    <w:rsid w:val="00035149"/>
    <w:rsid w:val="00035847"/>
    <w:rsid w:val="00035907"/>
    <w:rsid w:val="00035A3E"/>
    <w:rsid w:val="00035BD2"/>
    <w:rsid w:val="00035DBC"/>
    <w:rsid w:val="0003603A"/>
    <w:rsid w:val="00036616"/>
    <w:rsid w:val="00036802"/>
    <w:rsid w:val="00036BE9"/>
    <w:rsid w:val="0003720D"/>
    <w:rsid w:val="000372E7"/>
    <w:rsid w:val="00040069"/>
    <w:rsid w:val="000401E6"/>
    <w:rsid w:val="000407BE"/>
    <w:rsid w:val="00040941"/>
    <w:rsid w:val="00040A23"/>
    <w:rsid w:val="00040ED6"/>
    <w:rsid w:val="00040F13"/>
    <w:rsid w:val="0004104E"/>
    <w:rsid w:val="00041226"/>
    <w:rsid w:val="00041331"/>
    <w:rsid w:val="00041461"/>
    <w:rsid w:val="000415B2"/>
    <w:rsid w:val="00041975"/>
    <w:rsid w:val="00041C46"/>
    <w:rsid w:val="000420B4"/>
    <w:rsid w:val="000421CC"/>
    <w:rsid w:val="000424BE"/>
    <w:rsid w:val="000425FC"/>
    <w:rsid w:val="00042732"/>
    <w:rsid w:val="000434BB"/>
    <w:rsid w:val="000434DA"/>
    <w:rsid w:val="00043776"/>
    <w:rsid w:val="0004396B"/>
    <w:rsid w:val="00043BD8"/>
    <w:rsid w:val="00043F3B"/>
    <w:rsid w:val="00043FC4"/>
    <w:rsid w:val="000440BB"/>
    <w:rsid w:val="00044249"/>
    <w:rsid w:val="00044618"/>
    <w:rsid w:val="0004499A"/>
    <w:rsid w:val="00044C9F"/>
    <w:rsid w:val="000453F1"/>
    <w:rsid w:val="00045449"/>
    <w:rsid w:val="0004560E"/>
    <w:rsid w:val="0004562F"/>
    <w:rsid w:val="00046006"/>
    <w:rsid w:val="00046714"/>
    <w:rsid w:val="000467DA"/>
    <w:rsid w:val="000469E3"/>
    <w:rsid w:val="000470EC"/>
    <w:rsid w:val="00047104"/>
    <w:rsid w:val="000472CE"/>
    <w:rsid w:val="0004773C"/>
    <w:rsid w:val="00047D13"/>
    <w:rsid w:val="00047E5B"/>
    <w:rsid w:val="00050249"/>
    <w:rsid w:val="00050299"/>
    <w:rsid w:val="00050E97"/>
    <w:rsid w:val="00050F0A"/>
    <w:rsid w:val="00051311"/>
    <w:rsid w:val="00051340"/>
    <w:rsid w:val="00051AE3"/>
    <w:rsid w:val="00051B99"/>
    <w:rsid w:val="00051BB0"/>
    <w:rsid w:val="000525CB"/>
    <w:rsid w:val="00052BBB"/>
    <w:rsid w:val="000537EE"/>
    <w:rsid w:val="00053B72"/>
    <w:rsid w:val="00053F36"/>
    <w:rsid w:val="00053F96"/>
    <w:rsid w:val="000540C2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799"/>
    <w:rsid w:val="00056ABA"/>
    <w:rsid w:val="00057512"/>
    <w:rsid w:val="000575BC"/>
    <w:rsid w:val="00057981"/>
    <w:rsid w:val="00057C22"/>
    <w:rsid w:val="00057DB7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412"/>
    <w:rsid w:val="00062A8B"/>
    <w:rsid w:val="00062AA9"/>
    <w:rsid w:val="0006314B"/>
    <w:rsid w:val="000635D2"/>
    <w:rsid w:val="0006369C"/>
    <w:rsid w:val="00063946"/>
    <w:rsid w:val="00063E26"/>
    <w:rsid w:val="000640D5"/>
    <w:rsid w:val="000642BE"/>
    <w:rsid w:val="000647D8"/>
    <w:rsid w:val="00064912"/>
    <w:rsid w:val="00064A33"/>
    <w:rsid w:val="00064C3E"/>
    <w:rsid w:val="000651F9"/>
    <w:rsid w:val="00065205"/>
    <w:rsid w:val="00065518"/>
    <w:rsid w:val="00065620"/>
    <w:rsid w:val="00065958"/>
    <w:rsid w:val="00065C3F"/>
    <w:rsid w:val="00065DBC"/>
    <w:rsid w:val="00065ECC"/>
    <w:rsid w:val="00066223"/>
    <w:rsid w:val="000669DB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FAE"/>
    <w:rsid w:val="000700D1"/>
    <w:rsid w:val="000701EC"/>
    <w:rsid w:val="00070263"/>
    <w:rsid w:val="0007045E"/>
    <w:rsid w:val="0007165F"/>
    <w:rsid w:val="00071712"/>
    <w:rsid w:val="00071869"/>
    <w:rsid w:val="0007230F"/>
    <w:rsid w:val="00072413"/>
    <w:rsid w:val="0007274C"/>
    <w:rsid w:val="000728B4"/>
    <w:rsid w:val="000730C2"/>
    <w:rsid w:val="00073821"/>
    <w:rsid w:val="00073D5C"/>
    <w:rsid w:val="0007434C"/>
    <w:rsid w:val="00074499"/>
    <w:rsid w:val="000747F1"/>
    <w:rsid w:val="00074856"/>
    <w:rsid w:val="000748DD"/>
    <w:rsid w:val="00074A67"/>
    <w:rsid w:val="00074A72"/>
    <w:rsid w:val="00074DC3"/>
    <w:rsid w:val="000750D5"/>
    <w:rsid w:val="00075369"/>
    <w:rsid w:val="000753DB"/>
    <w:rsid w:val="000757DC"/>
    <w:rsid w:val="00075925"/>
    <w:rsid w:val="00075A3F"/>
    <w:rsid w:val="00075B35"/>
    <w:rsid w:val="00076187"/>
    <w:rsid w:val="00076DE8"/>
    <w:rsid w:val="00076F9A"/>
    <w:rsid w:val="00077405"/>
    <w:rsid w:val="00080324"/>
    <w:rsid w:val="00080458"/>
    <w:rsid w:val="000804D5"/>
    <w:rsid w:val="0008085D"/>
    <w:rsid w:val="00080C77"/>
    <w:rsid w:val="0008116A"/>
    <w:rsid w:val="00081916"/>
    <w:rsid w:val="00081AF4"/>
    <w:rsid w:val="000821A9"/>
    <w:rsid w:val="000829FE"/>
    <w:rsid w:val="00082CAC"/>
    <w:rsid w:val="00082D34"/>
    <w:rsid w:val="00082DEC"/>
    <w:rsid w:val="0008308C"/>
    <w:rsid w:val="00083379"/>
    <w:rsid w:val="000833F4"/>
    <w:rsid w:val="00083909"/>
    <w:rsid w:val="00083DAF"/>
    <w:rsid w:val="0008457E"/>
    <w:rsid w:val="0008476A"/>
    <w:rsid w:val="00084B6D"/>
    <w:rsid w:val="00084F20"/>
    <w:rsid w:val="00085110"/>
    <w:rsid w:val="0008520D"/>
    <w:rsid w:val="00085372"/>
    <w:rsid w:val="00085798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58F"/>
    <w:rsid w:val="00087657"/>
    <w:rsid w:val="00087777"/>
    <w:rsid w:val="00087AAA"/>
    <w:rsid w:val="00087FE5"/>
    <w:rsid w:val="00090335"/>
    <w:rsid w:val="00090604"/>
    <w:rsid w:val="00090617"/>
    <w:rsid w:val="0009083C"/>
    <w:rsid w:val="00090A4F"/>
    <w:rsid w:val="00090C97"/>
    <w:rsid w:val="00090ED2"/>
    <w:rsid w:val="00090FA5"/>
    <w:rsid w:val="0009169F"/>
    <w:rsid w:val="0009184F"/>
    <w:rsid w:val="0009189D"/>
    <w:rsid w:val="00091C88"/>
    <w:rsid w:val="0009211E"/>
    <w:rsid w:val="00092640"/>
    <w:rsid w:val="00092B3C"/>
    <w:rsid w:val="00092B45"/>
    <w:rsid w:val="00093407"/>
    <w:rsid w:val="00093777"/>
    <w:rsid w:val="00093A53"/>
    <w:rsid w:val="00093A6C"/>
    <w:rsid w:val="00093BC6"/>
    <w:rsid w:val="00093D70"/>
    <w:rsid w:val="00093E96"/>
    <w:rsid w:val="00094166"/>
    <w:rsid w:val="0009458E"/>
    <w:rsid w:val="000948A9"/>
    <w:rsid w:val="00094A15"/>
    <w:rsid w:val="00094D90"/>
    <w:rsid w:val="00094F02"/>
    <w:rsid w:val="00094F7C"/>
    <w:rsid w:val="00094FB1"/>
    <w:rsid w:val="00095365"/>
    <w:rsid w:val="000955C3"/>
    <w:rsid w:val="00096350"/>
    <w:rsid w:val="00096744"/>
    <w:rsid w:val="00096896"/>
    <w:rsid w:val="00097168"/>
    <w:rsid w:val="00097403"/>
    <w:rsid w:val="00097605"/>
    <w:rsid w:val="00097754"/>
    <w:rsid w:val="00097B41"/>
    <w:rsid w:val="00097B7B"/>
    <w:rsid w:val="000A03BE"/>
    <w:rsid w:val="000A0BC4"/>
    <w:rsid w:val="000A0C6B"/>
    <w:rsid w:val="000A0DC5"/>
    <w:rsid w:val="000A0FD3"/>
    <w:rsid w:val="000A1242"/>
    <w:rsid w:val="000A1472"/>
    <w:rsid w:val="000A14A4"/>
    <w:rsid w:val="000A17CE"/>
    <w:rsid w:val="000A1DAE"/>
    <w:rsid w:val="000A1EA9"/>
    <w:rsid w:val="000A2423"/>
    <w:rsid w:val="000A242E"/>
    <w:rsid w:val="000A2ACB"/>
    <w:rsid w:val="000A3160"/>
    <w:rsid w:val="000A3257"/>
    <w:rsid w:val="000A3550"/>
    <w:rsid w:val="000A387C"/>
    <w:rsid w:val="000A3AD4"/>
    <w:rsid w:val="000A4191"/>
    <w:rsid w:val="000A438A"/>
    <w:rsid w:val="000A4491"/>
    <w:rsid w:val="000A4681"/>
    <w:rsid w:val="000A47C1"/>
    <w:rsid w:val="000A4A6C"/>
    <w:rsid w:val="000A4B7A"/>
    <w:rsid w:val="000A4BE7"/>
    <w:rsid w:val="000A4D38"/>
    <w:rsid w:val="000A4D50"/>
    <w:rsid w:val="000A4E6F"/>
    <w:rsid w:val="000A4F1C"/>
    <w:rsid w:val="000A52A7"/>
    <w:rsid w:val="000A57DA"/>
    <w:rsid w:val="000A57DE"/>
    <w:rsid w:val="000A584B"/>
    <w:rsid w:val="000A5D03"/>
    <w:rsid w:val="000A661F"/>
    <w:rsid w:val="000A669A"/>
    <w:rsid w:val="000A690F"/>
    <w:rsid w:val="000A6988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100B"/>
    <w:rsid w:val="000B1D7C"/>
    <w:rsid w:val="000B1DF6"/>
    <w:rsid w:val="000B1F50"/>
    <w:rsid w:val="000B259F"/>
    <w:rsid w:val="000B2B4E"/>
    <w:rsid w:val="000B2EFB"/>
    <w:rsid w:val="000B2FCD"/>
    <w:rsid w:val="000B317C"/>
    <w:rsid w:val="000B3300"/>
    <w:rsid w:val="000B36C9"/>
    <w:rsid w:val="000B3A2A"/>
    <w:rsid w:val="000B3A3B"/>
    <w:rsid w:val="000B3B5D"/>
    <w:rsid w:val="000B3CF1"/>
    <w:rsid w:val="000B3DCB"/>
    <w:rsid w:val="000B3E53"/>
    <w:rsid w:val="000B4954"/>
    <w:rsid w:val="000B49C4"/>
    <w:rsid w:val="000B4E1B"/>
    <w:rsid w:val="000B513F"/>
    <w:rsid w:val="000B53C9"/>
    <w:rsid w:val="000B5A92"/>
    <w:rsid w:val="000B6E94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8D"/>
    <w:rsid w:val="000C0612"/>
    <w:rsid w:val="000C0699"/>
    <w:rsid w:val="000C0880"/>
    <w:rsid w:val="000C0D91"/>
    <w:rsid w:val="000C19D5"/>
    <w:rsid w:val="000C19E0"/>
    <w:rsid w:val="000C1BDE"/>
    <w:rsid w:val="000C1E88"/>
    <w:rsid w:val="000C1F11"/>
    <w:rsid w:val="000C2107"/>
    <w:rsid w:val="000C245C"/>
    <w:rsid w:val="000C2474"/>
    <w:rsid w:val="000C2BF3"/>
    <w:rsid w:val="000C3645"/>
    <w:rsid w:val="000C3737"/>
    <w:rsid w:val="000C3B70"/>
    <w:rsid w:val="000C425C"/>
    <w:rsid w:val="000C45B7"/>
    <w:rsid w:val="000C471C"/>
    <w:rsid w:val="000C4A5A"/>
    <w:rsid w:val="000C4BF7"/>
    <w:rsid w:val="000C5194"/>
    <w:rsid w:val="000C5342"/>
    <w:rsid w:val="000C58D0"/>
    <w:rsid w:val="000C5C42"/>
    <w:rsid w:val="000C5E53"/>
    <w:rsid w:val="000C64A4"/>
    <w:rsid w:val="000C6640"/>
    <w:rsid w:val="000C66F8"/>
    <w:rsid w:val="000C6D28"/>
    <w:rsid w:val="000C702E"/>
    <w:rsid w:val="000C714E"/>
    <w:rsid w:val="000C71EB"/>
    <w:rsid w:val="000C7242"/>
    <w:rsid w:val="000C7423"/>
    <w:rsid w:val="000C7489"/>
    <w:rsid w:val="000C7862"/>
    <w:rsid w:val="000C7BCA"/>
    <w:rsid w:val="000C7C12"/>
    <w:rsid w:val="000D015F"/>
    <w:rsid w:val="000D01EE"/>
    <w:rsid w:val="000D0246"/>
    <w:rsid w:val="000D02A7"/>
    <w:rsid w:val="000D0774"/>
    <w:rsid w:val="000D08C1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B3F"/>
    <w:rsid w:val="000D2E48"/>
    <w:rsid w:val="000D2F89"/>
    <w:rsid w:val="000D30E3"/>
    <w:rsid w:val="000D319C"/>
    <w:rsid w:val="000D31F5"/>
    <w:rsid w:val="000D343A"/>
    <w:rsid w:val="000D3ABC"/>
    <w:rsid w:val="000D3B14"/>
    <w:rsid w:val="000D3FDF"/>
    <w:rsid w:val="000D400B"/>
    <w:rsid w:val="000D4188"/>
    <w:rsid w:val="000D4217"/>
    <w:rsid w:val="000D4630"/>
    <w:rsid w:val="000D494F"/>
    <w:rsid w:val="000D4A20"/>
    <w:rsid w:val="000D54CB"/>
    <w:rsid w:val="000D55B2"/>
    <w:rsid w:val="000D56AC"/>
    <w:rsid w:val="000D5766"/>
    <w:rsid w:val="000D583B"/>
    <w:rsid w:val="000D6233"/>
    <w:rsid w:val="000D63A8"/>
    <w:rsid w:val="000D6782"/>
    <w:rsid w:val="000D69BB"/>
    <w:rsid w:val="000D69C3"/>
    <w:rsid w:val="000D6C2A"/>
    <w:rsid w:val="000D6C71"/>
    <w:rsid w:val="000D6DE4"/>
    <w:rsid w:val="000D7802"/>
    <w:rsid w:val="000D7B8E"/>
    <w:rsid w:val="000D7D97"/>
    <w:rsid w:val="000D7ECD"/>
    <w:rsid w:val="000D7F7E"/>
    <w:rsid w:val="000E025E"/>
    <w:rsid w:val="000E0289"/>
    <w:rsid w:val="000E0305"/>
    <w:rsid w:val="000E05B1"/>
    <w:rsid w:val="000E0A2F"/>
    <w:rsid w:val="000E0B16"/>
    <w:rsid w:val="000E0E44"/>
    <w:rsid w:val="000E0F86"/>
    <w:rsid w:val="000E1067"/>
    <w:rsid w:val="000E11D0"/>
    <w:rsid w:val="000E133C"/>
    <w:rsid w:val="000E1792"/>
    <w:rsid w:val="000E1A4F"/>
    <w:rsid w:val="000E1A55"/>
    <w:rsid w:val="000E1CBC"/>
    <w:rsid w:val="000E1CFA"/>
    <w:rsid w:val="000E1FFE"/>
    <w:rsid w:val="000E21F4"/>
    <w:rsid w:val="000E2537"/>
    <w:rsid w:val="000E25FA"/>
    <w:rsid w:val="000E2CE6"/>
    <w:rsid w:val="000E2D39"/>
    <w:rsid w:val="000E2EF3"/>
    <w:rsid w:val="000E31C8"/>
    <w:rsid w:val="000E3A46"/>
    <w:rsid w:val="000E3B37"/>
    <w:rsid w:val="000E3BAA"/>
    <w:rsid w:val="000E3D96"/>
    <w:rsid w:val="000E4194"/>
    <w:rsid w:val="000E4280"/>
    <w:rsid w:val="000E4456"/>
    <w:rsid w:val="000E451C"/>
    <w:rsid w:val="000E4BA7"/>
    <w:rsid w:val="000E4BF2"/>
    <w:rsid w:val="000E4F66"/>
    <w:rsid w:val="000E543E"/>
    <w:rsid w:val="000E5641"/>
    <w:rsid w:val="000E5716"/>
    <w:rsid w:val="000E5874"/>
    <w:rsid w:val="000E5F91"/>
    <w:rsid w:val="000E60E6"/>
    <w:rsid w:val="000E62C0"/>
    <w:rsid w:val="000E6940"/>
    <w:rsid w:val="000E6A7B"/>
    <w:rsid w:val="000E7591"/>
    <w:rsid w:val="000E77C3"/>
    <w:rsid w:val="000E78F9"/>
    <w:rsid w:val="000E7B5E"/>
    <w:rsid w:val="000F006E"/>
    <w:rsid w:val="000F01B6"/>
    <w:rsid w:val="000F064C"/>
    <w:rsid w:val="000F0AE1"/>
    <w:rsid w:val="000F0FBA"/>
    <w:rsid w:val="000F1444"/>
    <w:rsid w:val="000F16B1"/>
    <w:rsid w:val="000F1878"/>
    <w:rsid w:val="000F19A7"/>
    <w:rsid w:val="000F1A10"/>
    <w:rsid w:val="000F1D81"/>
    <w:rsid w:val="000F25D1"/>
    <w:rsid w:val="000F2650"/>
    <w:rsid w:val="000F2703"/>
    <w:rsid w:val="000F2747"/>
    <w:rsid w:val="000F2CBB"/>
    <w:rsid w:val="000F2D02"/>
    <w:rsid w:val="000F3069"/>
    <w:rsid w:val="000F33FE"/>
    <w:rsid w:val="000F3837"/>
    <w:rsid w:val="000F39A9"/>
    <w:rsid w:val="000F4181"/>
    <w:rsid w:val="000F42D3"/>
    <w:rsid w:val="000F43D4"/>
    <w:rsid w:val="000F4548"/>
    <w:rsid w:val="000F4AC4"/>
    <w:rsid w:val="000F4E75"/>
    <w:rsid w:val="000F4FAA"/>
    <w:rsid w:val="000F50F2"/>
    <w:rsid w:val="000F5681"/>
    <w:rsid w:val="000F5C10"/>
    <w:rsid w:val="000F6003"/>
    <w:rsid w:val="000F6418"/>
    <w:rsid w:val="000F6547"/>
    <w:rsid w:val="000F6A48"/>
    <w:rsid w:val="000F6ADD"/>
    <w:rsid w:val="000F6DA4"/>
    <w:rsid w:val="000F6E06"/>
    <w:rsid w:val="000F6FE4"/>
    <w:rsid w:val="000F76A1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72"/>
    <w:rsid w:val="00101094"/>
    <w:rsid w:val="00101565"/>
    <w:rsid w:val="001019AA"/>
    <w:rsid w:val="00101B60"/>
    <w:rsid w:val="00101D32"/>
    <w:rsid w:val="00101D4F"/>
    <w:rsid w:val="001024E3"/>
    <w:rsid w:val="0010278E"/>
    <w:rsid w:val="00102AE4"/>
    <w:rsid w:val="00102C64"/>
    <w:rsid w:val="001034B0"/>
    <w:rsid w:val="0010370A"/>
    <w:rsid w:val="0010385B"/>
    <w:rsid w:val="00103C58"/>
    <w:rsid w:val="00103C5B"/>
    <w:rsid w:val="00103E0C"/>
    <w:rsid w:val="00103EEA"/>
    <w:rsid w:val="001043D6"/>
    <w:rsid w:val="00104516"/>
    <w:rsid w:val="00104C7F"/>
    <w:rsid w:val="00104EA8"/>
    <w:rsid w:val="00105278"/>
    <w:rsid w:val="001054DC"/>
    <w:rsid w:val="0010587A"/>
    <w:rsid w:val="001058A6"/>
    <w:rsid w:val="001059A2"/>
    <w:rsid w:val="001059D9"/>
    <w:rsid w:val="00105E43"/>
    <w:rsid w:val="00105F27"/>
    <w:rsid w:val="0010607A"/>
    <w:rsid w:val="00106151"/>
    <w:rsid w:val="001063BF"/>
    <w:rsid w:val="001066D0"/>
    <w:rsid w:val="001066F7"/>
    <w:rsid w:val="0010674F"/>
    <w:rsid w:val="00106ABB"/>
    <w:rsid w:val="00106B60"/>
    <w:rsid w:val="00106EA6"/>
    <w:rsid w:val="0010714C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567"/>
    <w:rsid w:val="00111595"/>
    <w:rsid w:val="001115AD"/>
    <w:rsid w:val="00111698"/>
    <w:rsid w:val="00111956"/>
    <w:rsid w:val="00111CDB"/>
    <w:rsid w:val="00111E4F"/>
    <w:rsid w:val="00111F32"/>
    <w:rsid w:val="001120D0"/>
    <w:rsid w:val="001128D7"/>
    <w:rsid w:val="0011292A"/>
    <w:rsid w:val="00112D35"/>
    <w:rsid w:val="00112F89"/>
    <w:rsid w:val="00113208"/>
    <w:rsid w:val="0011330F"/>
    <w:rsid w:val="0011337D"/>
    <w:rsid w:val="0011359D"/>
    <w:rsid w:val="001139C9"/>
    <w:rsid w:val="00113A1A"/>
    <w:rsid w:val="00113ACF"/>
    <w:rsid w:val="00113CBB"/>
    <w:rsid w:val="00113F41"/>
    <w:rsid w:val="00113F9A"/>
    <w:rsid w:val="00114509"/>
    <w:rsid w:val="001146B3"/>
    <w:rsid w:val="00114BDC"/>
    <w:rsid w:val="00114FB4"/>
    <w:rsid w:val="0011515E"/>
    <w:rsid w:val="00115359"/>
    <w:rsid w:val="00115B77"/>
    <w:rsid w:val="001160CD"/>
    <w:rsid w:val="00116A22"/>
    <w:rsid w:val="00116B70"/>
    <w:rsid w:val="00117292"/>
    <w:rsid w:val="001200A3"/>
    <w:rsid w:val="001200CA"/>
    <w:rsid w:val="001207AE"/>
    <w:rsid w:val="001207F5"/>
    <w:rsid w:val="00120A54"/>
    <w:rsid w:val="00120AF9"/>
    <w:rsid w:val="00121035"/>
    <w:rsid w:val="001214AC"/>
    <w:rsid w:val="0012228C"/>
    <w:rsid w:val="001222ED"/>
    <w:rsid w:val="001223A1"/>
    <w:rsid w:val="0012254B"/>
    <w:rsid w:val="00122CAB"/>
    <w:rsid w:val="00122F01"/>
    <w:rsid w:val="0012304C"/>
    <w:rsid w:val="001230AB"/>
    <w:rsid w:val="001231B7"/>
    <w:rsid w:val="001231BA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D0"/>
    <w:rsid w:val="00124FC7"/>
    <w:rsid w:val="00125128"/>
    <w:rsid w:val="001251CC"/>
    <w:rsid w:val="0012525F"/>
    <w:rsid w:val="001254F5"/>
    <w:rsid w:val="00125754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D2D"/>
    <w:rsid w:val="00126F13"/>
    <w:rsid w:val="00126FC2"/>
    <w:rsid w:val="0012737E"/>
    <w:rsid w:val="00127A4A"/>
    <w:rsid w:val="00127B77"/>
    <w:rsid w:val="00127D03"/>
    <w:rsid w:val="001300A8"/>
    <w:rsid w:val="00130124"/>
    <w:rsid w:val="001302F8"/>
    <w:rsid w:val="0013035A"/>
    <w:rsid w:val="001306DD"/>
    <w:rsid w:val="001309B9"/>
    <w:rsid w:val="00130D5C"/>
    <w:rsid w:val="00130FEE"/>
    <w:rsid w:val="0013103F"/>
    <w:rsid w:val="001310F5"/>
    <w:rsid w:val="00131693"/>
    <w:rsid w:val="001318AB"/>
    <w:rsid w:val="00131964"/>
    <w:rsid w:val="00131B96"/>
    <w:rsid w:val="00131C60"/>
    <w:rsid w:val="00131FBE"/>
    <w:rsid w:val="0013209D"/>
    <w:rsid w:val="00132D09"/>
    <w:rsid w:val="00132D29"/>
    <w:rsid w:val="00133A11"/>
    <w:rsid w:val="00133B67"/>
    <w:rsid w:val="00133D63"/>
    <w:rsid w:val="00134186"/>
    <w:rsid w:val="00134502"/>
    <w:rsid w:val="001347F0"/>
    <w:rsid w:val="00134800"/>
    <w:rsid w:val="00134981"/>
    <w:rsid w:val="00134C36"/>
    <w:rsid w:val="00134E44"/>
    <w:rsid w:val="00135145"/>
    <w:rsid w:val="00135282"/>
    <w:rsid w:val="001352B4"/>
    <w:rsid w:val="00135784"/>
    <w:rsid w:val="00135872"/>
    <w:rsid w:val="00135C4A"/>
    <w:rsid w:val="00135DD1"/>
    <w:rsid w:val="00135F89"/>
    <w:rsid w:val="00136574"/>
    <w:rsid w:val="00136ABF"/>
    <w:rsid w:val="00136D5B"/>
    <w:rsid w:val="00136F85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1D6"/>
    <w:rsid w:val="00141687"/>
    <w:rsid w:val="00141BA9"/>
    <w:rsid w:val="00141ECB"/>
    <w:rsid w:val="00141F02"/>
    <w:rsid w:val="0014226C"/>
    <w:rsid w:val="0014274C"/>
    <w:rsid w:val="00142922"/>
    <w:rsid w:val="00142AB1"/>
    <w:rsid w:val="00142BA9"/>
    <w:rsid w:val="0014355D"/>
    <w:rsid w:val="001435CB"/>
    <w:rsid w:val="001438C3"/>
    <w:rsid w:val="00143A18"/>
    <w:rsid w:val="00143A2D"/>
    <w:rsid w:val="00143AD0"/>
    <w:rsid w:val="00143D6A"/>
    <w:rsid w:val="00143EB1"/>
    <w:rsid w:val="0014450B"/>
    <w:rsid w:val="00144695"/>
    <w:rsid w:val="00144761"/>
    <w:rsid w:val="00144AF9"/>
    <w:rsid w:val="00144EC9"/>
    <w:rsid w:val="00144F42"/>
    <w:rsid w:val="001450C2"/>
    <w:rsid w:val="001454B5"/>
    <w:rsid w:val="00145B52"/>
    <w:rsid w:val="00145B55"/>
    <w:rsid w:val="0014626A"/>
    <w:rsid w:val="001463CF"/>
    <w:rsid w:val="0014660B"/>
    <w:rsid w:val="0014665C"/>
    <w:rsid w:val="001468F5"/>
    <w:rsid w:val="001469FE"/>
    <w:rsid w:val="00146E3F"/>
    <w:rsid w:val="00147403"/>
    <w:rsid w:val="0014743E"/>
    <w:rsid w:val="001479AB"/>
    <w:rsid w:val="001500F0"/>
    <w:rsid w:val="001501D9"/>
    <w:rsid w:val="001505EB"/>
    <w:rsid w:val="0015062E"/>
    <w:rsid w:val="001508D0"/>
    <w:rsid w:val="0015109E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62B1"/>
    <w:rsid w:val="001564E8"/>
    <w:rsid w:val="00156520"/>
    <w:rsid w:val="00156976"/>
    <w:rsid w:val="00156CA0"/>
    <w:rsid w:val="00157197"/>
    <w:rsid w:val="001575D6"/>
    <w:rsid w:val="00157C35"/>
    <w:rsid w:val="00157CDF"/>
    <w:rsid w:val="00157D76"/>
    <w:rsid w:val="00157D8C"/>
    <w:rsid w:val="00157EE6"/>
    <w:rsid w:val="00157EED"/>
    <w:rsid w:val="0016072F"/>
    <w:rsid w:val="00160950"/>
    <w:rsid w:val="001609B7"/>
    <w:rsid w:val="00160A22"/>
    <w:rsid w:val="00161274"/>
    <w:rsid w:val="0016187D"/>
    <w:rsid w:val="00161948"/>
    <w:rsid w:val="00161E44"/>
    <w:rsid w:val="00162105"/>
    <w:rsid w:val="00162950"/>
    <w:rsid w:val="00162988"/>
    <w:rsid w:val="001629D8"/>
    <w:rsid w:val="00162D04"/>
    <w:rsid w:val="0016309E"/>
    <w:rsid w:val="001630C0"/>
    <w:rsid w:val="001632E5"/>
    <w:rsid w:val="0016366B"/>
    <w:rsid w:val="0016377C"/>
    <w:rsid w:val="00163E78"/>
    <w:rsid w:val="00163F26"/>
    <w:rsid w:val="001643D2"/>
    <w:rsid w:val="001643EE"/>
    <w:rsid w:val="00164730"/>
    <w:rsid w:val="001647BD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D05"/>
    <w:rsid w:val="00166E18"/>
    <w:rsid w:val="0016715D"/>
    <w:rsid w:val="001676CA"/>
    <w:rsid w:val="00167777"/>
    <w:rsid w:val="00167994"/>
    <w:rsid w:val="00167FEA"/>
    <w:rsid w:val="00167FF2"/>
    <w:rsid w:val="0017005D"/>
    <w:rsid w:val="0017042A"/>
    <w:rsid w:val="001704B6"/>
    <w:rsid w:val="001706E8"/>
    <w:rsid w:val="00170911"/>
    <w:rsid w:val="00171358"/>
    <w:rsid w:val="001713BA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EC"/>
    <w:rsid w:val="00172A01"/>
    <w:rsid w:val="00173205"/>
    <w:rsid w:val="00173594"/>
    <w:rsid w:val="00173A30"/>
    <w:rsid w:val="00173BB1"/>
    <w:rsid w:val="00173CCB"/>
    <w:rsid w:val="00173D65"/>
    <w:rsid w:val="00173DDC"/>
    <w:rsid w:val="00173EBB"/>
    <w:rsid w:val="00174060"/>
    <w:rsid w:val="00174088"/>
    <w:rsid w:val="001750AB"/>
    <w:rsid w:val="001757B8"/>
    <w:rsid w:val="00175E8F"/>
    <w:rsid w:val="00175FFD"/>
    <w:rsid w:val="00176159"/>
    <w:rsid w:val="0017630D"/>
    <w:rsid w:val="001763DC"/>
    <w:rsid w:val="001764DB"/>
    <w:rsid w:val="00176555"/>
    <w:rsid w:val="00176EC3"/>
    <w:rsid w:val="00177878"/>
    <w:rsid w:val="00177CA8"/>
    <w:rsid w:val="001802F7"/>
    <w:rsid w:val="00180320"/>
    <w:rsid w:val="001806FD"/>
    <w:rsid w:val="0018084A"/>
    <w:rsid w:val="00180B0C"/>
    <w:rsid w:val="0018195C"/>
    <w:rsid w:val="00181A69"/>
    <w:rsid w:val="00181C60"/>
    <w:rsid w:val="00181E75"/>
    <w:rsid w:val="00181F9F"/>
    <w:rsid w:val="0018242E"/>
    <w:rsid w:val="001824C7"/>
    <w:rsid w:val="00182707"/>
    <w:rsid w:val="0018281F"/>
    <w:rsid w:val="00182A04"/>
    <w:rsid w:val="00182ADD"/>
    <w:rsid w:val="00182D45"/>
    <w:rsid w:val="0018344A"/>
    <w:rsid w:val="00183AEE"/>
    <w:rsid w:val="00183B93"/>
    <w:rsid w:val="00183BBD"/>
    <w:rsid w:val="00184066"/>
    <w:rsid w:val="001840D2"/>
    <w:rsid w:val="001844EF"/>
    <w:rsid w:val="001849E2"/>
    <w:rsid w:val="00184EA9"/>
    <w:rsid w:val="00184F77"/>
    <w:rsid w:val="00185078"/>
    <w:rsid w:val="00185134"/>
    <w:rsid w:val="00185330"/>
    <w:rsid w:val="00185552"/>
    <w:rsid w:val="00185661"/>
    <w:rsid w:val="001857FB"/>
    <w:rsid w:val="0018584E"/>
    <w:rsid w:val="001860DF"/>
    <w:rsid w:val="00186326"/>
    <w:rsid w:val="00186390"/>
    <w:rsid w:val="001864B5"/>
    <w:rsid w:val="00186576"/>
    <w:rsid w:val="001865EB"/>
    <w:rsid w:val="00186864"/>
    <w:rsid w:val="00186983"/>
    <w:rsid w:val="00186A7E"/>
    <w:rsid w:val="00186B92"/>
    <w:rsid w:val="00186D5D"/>
    <w:rsid w:val="00186D9D"/>
    <w:rsid w:val="0018728B"/>
    <w:rsid w:val="0018741F"/>
    <w:rsid w:val="00187422"/>
    <w:rsid w:val="0018758F"/>
    <w:rsid w:val="00187642"/>
    <w:rsid w:val="001877B1"/>
    <w:rsid w:val="00187B43"/>
    <w:rsid w:val="00187B70"/>
    <w:rsid w:val="00187EDB"/>
    <w:rsid w:val="001900DA"/>
    <w:rsid w:val="0019028A"/>
    <w:rsid w:val="0019030A"/>
    <w:rsid w:val="00190313"/>
    <w:rsid w:val="00190A92"/>
    <w:rsid w:val="00190D6F"/>
    <w:rsid w:val="00191448"/>
    <w:rsid w:val="001915AC"/>
    <w:rsid w:val="001915B8"/>
    <w:rsid w:val="00191773"/>
    <w:rsid w:val="001917E1"/>
    <w:rsid w:val="00191BA1"/>
    <w:rsid w:val="00192179"/>
    <w:rsid w:val="00192473"/>
    <w:rsid w:val="001924F7"/>
    <w:rsid w:val="00192543"/>
    <w:rsid w:val="0019266B"/>
    <w:rsid w:val="00192998"/>
    <w:rsid w:val="001929B3"/>
    <w:rsid w:val="00192F42"/>
    <w:rsid w:val="00193167"/>
    <w:rsid w:val="00193721"/>
    <w:rsid w:val="00193820"/>
    <w:rsid w:val="00193A23"/>
    <w:rsid w:val="00193F63"/>
    <w:rsid w:val="00194597"/>
    <w:rsid w:val="00194E1F"/>
    <w:rsid w:val="00195492"/>
    <w:rsid w:val="00195670"/>
    <w:rsid w:val="0019574C"/>
    <w:rsid w:val="00195B90"/>
    <w:rsid w:val="00195BB7"/>
    <w:rsid w:val="00195EA5"/>
    <w:rsid w:val="0019656D"/>
    <w:rsid w:val="001968EB"/>
    <w:rsid w:val="00196C99"/>
    <w:rsid w:val="0019707A"/>
    <w:rsid w:val="001972DB"/>
    <w:rsid w:val="001973D6"/>
    <w:rsid w:val="001975FF"/>
    <w:rsid w:val="00197624"/>
    <w:rsid w:val="00197A83"/>
    <w:rsid w:val="00197BEC"/>
    <w:rsid w:val="00197D7A"/>
    <w:rsid w:val="00197D7F"/>
    <w:rsid w:val="00197F88"/>
    <w:rsid w:val="001A01C3"/>
    <w:rsid w:val="001A0281"/>
    <w:rsid w:val="001A0712"/>
    <w:rsid w:val="001A0B40"/>
    <w:rsid w:val="001A0B8F"/>
    <w:rsid w:val="001A0CBE"/>
    <w:rsid w:val="001A10E7"/>
    <w:rsid w:val="001A1126"/>
    <w:rsid w:val="001A197E"/>
    <w:rsid w:val="001A22B2"/>
    <w:rsid w:val="001A2482"/>
    <w:rsid w:val="001A27B3"/>
    <w:rsid w:val="001A27F3"/>
    <w:rsid w:val="001A2E4A"/>
    <w:rsid w:val="001A31BE"/>
    <w:rsid w:val="001A3E7C"/>
    <w:rsid w:val="001A3FF0"/>
    <w:rsid w:val="001A410B"/>
    <w:rsid w:val="001A4187"/>
    <w:rsid w:val="001A42AF"/>
    <w:rsid w:val="001A4349"/>
    <w:rsid w:val="001A4992"/>
    <w:rsid w:val="001A4E0D"/>
    <w:rsid w:val="001A4E5C"/>
    <w:rsid w:val="001A5092"/>
    <w:rsid w:val="001A5099"/>
    <w:rsid w:val="001A5279"/>
    <w:rsid w:val="001A53C3"/>
    <w:rsid w:val="001A56CB"/>
    <w:rsid w:val="001A6022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CDD"/>
    <w:rsid w:val="001B0120"/>
    <w:rsid w:val="001B050F"/>
    <w:rsid w:val="001B0565"/>
    <w:rsid w:val="001B09DF"/>
    <w:rsid w:val="001B11DA"/>
    <w:rsid w:val="001B1410"/>
    <w:rsid w:val="001B1724"/>
    <w:rsid w:val="001B17DB"/>
    <w:rsid w:val="001B18AF"/>
    <w:rsid w:val="001B203B"/>
    <w:rsid w:val="001B22D4"/>
    <w:rsid w:val="001B2A6E"/>
    <w:rsid w:val="001B2A78"/>
    <w:rsid w:val="001B2B95"/>
    <w:rsid w:val="001B2E93"/>
    <w:rsid w:val="001B2F7B"/>
    <w:rsid w:val="001B3052"/>
    <w:rsid w:val="001B3227"/>
    <w:rsid w:val="001B3588"/>
    <w:rsid w:val="001B3D1D"/>
    <w:rsid w:val="001B3E2E"/>
    <w:rsid w:val="001B42A1"/>
    <w:rsid w:val="001B44F3"/>
    <w:rsid w:val="001B48EC"/>
    <w:rsid w:val="001B4933"/>
    <w:rsid w:val="001B4E56"/>
    <w:rsid w:val="001B4E6C"/>
    <w:rsid w:val="001B540C"/>
    <w:rsid w:val="001B5A75"/>
    <w:rsid w:val="001B5D3C"/>
    <w:rsid w:val="001B5E03"/>
    <w:rsid w:val="001B64F7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C0564"/>
    <w:rsid w:val="001C0709"/>
    <w:rsid w:val="001C0772"/>
    <w:rsid w:val="001C08D9"/>
    <w:rsid w:val="001C0B1D"/>
    <w:rsid w:val="001C11D0"/>
    <w:rsid w:val="001C16A8"/>
    <w:rsid w:val="001C18F5"/>
    <w:rsid w:val="001C1BAB"/>
    <w:rsid w:val="001C1C3D"/>
    <w:rsid w:val="001C2446"/>
    <w:rsid w:val="001C24CE"/>
    <w:rsid w:val="001C27EF"/>
    <w:rsid w:val="001C28A8"/>
    <w:rsid w:val="001C2953"/>
    <w:rsid w:val="001C2968"/>
    <w:rsid w:val="001C3AE5"/>
    <w:rsid w:val="001C3C0F"/>
    <w:rsid w:val="001C3E64"/>
    <w:rsid w:val="001C486F"/>
    <w:rsid w:val="001C4899"/>
    <w:rsid w:val="001C49B7"/>
    <w:rsid w:val="001C4B39"/>
    <w:rsid w:val="001C508F"/>
    <w:rsid w:val="001C510F"/>
    <w:rsid w:val="001C575C"/>
    <w:rsid w:val="001C57AC"/>
    <w:rsid w:val="001C59A9"/>
    <w:rsid w:val="001C5E8A"/>
    <w:rsid w:val="001C618E"/>
    <w:rsid w:val="001C63EC"/>
    <w:rsid w:val="001C6455"/>
    <w:rsid w:val="001C69C1"/>
    <w:rsid w:val="001C6A73"/>
    <w:rsid w:val="001C7249"/>
    <w:rsid w:val="001C72C9"/>
    <w:rsid w:val="001C73B4"/>
    <w:rsid w:val="001C73C2"/>
    <w:rsid w:val="001C7464"/>
    <w:rsid w:val="001C7BFC"/>
    <w:rsid w:val="001C7D53"/>
    <w:rsid w:val="001C7F2E"/>
    <w:rsid w:val="001D01A6"/>
    <w:rsid w:val="001D01CF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390"/>
    <w:rsid w:val="001D1A4A"/>
    <w:rsid w:val="001D2006"/>
    <w:rsid w:val="001D205D"/>
    <w:rsid w:val="001D20AE"/>
    <w:rsid w:val="001D2B81"/>
    <w:rsid w:val="001D2C8F"/>
    <w:rsid w:val="001D2F04"/>
    <w:rsid w:val="001D307B"/>
    <w:rsid w:val="001D3302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65"/>
    <w:rsid w:val="001D48A1"/>
    <w:rsid w:val="001D4E68"/>
    <w:rsid w:val="001D4FE3"/>
    <w:rsid w:val="001D508C"/>
    <w:rsid w:val="001D5162"/>
    <w:rsid w:val="001D5225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8CB"/>
    <w:rsid w:val="001D6B32"/>
    <w:rsid w:val="001D6B33"/>
    <w:rsid w:val="001D6C40"/>
    <w:rsid w:val="001D6CF7"/>
    <w:rsid w:val="001D6FFD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E05CE"/>
    <w:rsid w:val="001E07F8"/>
    <w:rsid w:val="001E1058"/>
    <w:rsid w:val="001E10A9"/>
    <w:rsid w:val="001E1349"/>
    <w:rsid w:val="001E1A95"/>
    <w:rsid w:val="001E1FE8"/>
    <w:rsid w:val="001E219A"/>
    <w:rsid w:val="001E2224"/>
    <w:rsid w:val="001E2799"/>
    <w:rsid w:val="001E2892"/>
    <w:rsid w:val="001E2954"/>
    <w:rsid w:val="001E2A5C"/>
    <w:rsid w:val="001E2C4B"/>
    <w:rsid w:val="001E30FC"/>
    <w:rsid w:val="001E3358"/>
    <w:rsid w:val="001E3CB7"/>
    <w:rsid w:val="001E4023"/>
    <w:rsid w:val="001E44EE"/>
    <w:rsid w:val="001E47F8"/>
    <w:rsid w:val="001E4B4B"/>
    <w:rsid w:val="001E527F"/>
    <w:rsid w:val="001E5584"/>
    <w:rsid w:val="001E5904"/>
    <w:rsid w:val="001E59BF"/>
    <w:rsid w:val="001E5CAA"/>
    <w:rsid w:val="001E5D73"/>
    <w:rsid w:val="001E5F91"/>
    <w:rsid w:val="001E6363"/>
    <w:rsid w:val="001E6837"/>
    <w:rsid w:val="001E6A79"/>
    <w:rsid w:val="001E6A86"/>
    <w:rsid w:val="001E6B6F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64F"/>
    <w:rsid w:val="001F0931"/>
    <w:rsid w:val="001F0CDF"/>
    <w:rsid w:val="001F0CF4"/>
    <w:rsid w:val="001F0F77"/>
    <w:rsid w:val="001F1259"/>
    <w:rsid w:val="001F1272"/>
    <w:rsid w:val="001F191E"/>
    <w:rsid w:val="001F1CB1"/>
    <w:rsid w:val="001F1CCE"/>
    <w:rsid w:val="001F1F1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61F"/>
    <w:rsid w:val="001F3D48"/>
    <w:rsid w:val="001F3E95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70D5"/>
    <w:rsid w:val="001F7669"/>
    <w:rsid w:val="001F76DC"/>
    <w:rsid w:val="001F7C99"/>
    <w:rsid w:val="001F7D5B"/>
    <w:rsid w:val="001F7D7B"/>
    <w:rsid w:val="0020060A"/>
    <w:rsid w:val="002006B8"/>
    <w:rsid w:val="00200E89"/>
    <w:rsid w:val="00201469"/>
    <w:rsid w:val="002014CE"/>
    <w:rsid w:val="00201835"/>
    <w:rsid w:val="002019F6"/>
    <w:rsid w:val="00201CF8"/>
    <w:rsid w:val="00201E03"/>
    <w:rsid w:val="0020255E"/>
    <w:rsid w:val="00202691"/>
    <w:rsid w:val="0020286A"/>
    <w:rsid w:val="00202A3E"/>
    <w:rsid w:val="00202C8A"/>
    <w:rsid w:val="002034D5"/>
    <w:rsid w:val="0020371E"/>
    <w:rsid w:val="002037C1"/>
    <w:rsid w:val="002040A1"/>
    <w:rsid w:val="0020413B"/>
    <w:rsid w:val="0020415A"/>
    <w:rsid w:val="0020418D"/>
    <w:rsid w:val="002041CC"/>
    <w:rsid w:val="00204C34"/>
    <w:rsid w:val="00204F7C"/>
    <w:rsid w:val="00204F81"/>
    <w:rsid w:val="002050D2"/>
    <w:rsid w:val="00205319"/>
    <w:rsid w:val="002056F2"/>
    <w:rsid w:val="00205EEA"/>
    <w:rsid w:val="00205EF7"/>
    <w:rsid w:val="00205F99"/>
    <w:rsid w:val="0020619E"/>
    <w:rsid w:val="0020667F"/>
    <w:rsid w:val="00206C08"/>
    <w:rsid w:val="00206EB3"/>
    <w:rsid w:val="00207B64"/>
    <w:rsid w:val="002100ED"/>
    <w:rsid w:val="00210391"/>
    <w:rsid w:val="0021088B"/>
    <w:rsid w:val="00210AB0"/>
    <w:rsid w:val="00210BBA"/>
    <w:rsid w:val="00210DCB"/>
    <w:rsid w:val="00210E57"/>
    <w:rsid w:val="00210EF4"/>
    <w:rsid w:val="002119E4"/>
    <w:rsid w:val="00211A27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EEF"/>
    <w:rsid w:val="00214302"/>
    <w:rsid w:val="00214513"/>
    <w:rsid w:val="00214655"/>
    <w:rsid w:val="00214873"/>
    <w:rsid w:val="00214AE6"/>
    <w:rsid w:val="00214EF1"/>
    <w:rsid w:val="00215057"/>
    <w:rsid w:val="002153EC"/>
    <w:rsid w:val="002157A8"/>
    <w:rsid w:val="00216142"/>
    <w:rsid w:val="0021658C"/>
    <w:rsid w:val="002166E2"/>
    <w:rsid w:val="00216AFB"/>
    <w:rsid w:val="0021707A"/>
    <w:rsid w:val="0021765D"/>
    <w:rsid w:val="00217CA2"/>
    <w:rsid w:val="00220811"/>
    <w:rsid w:val="00221032"/>
    <w:rsid w:val="002213EE"/>
    <w:rsid w:val="002216A7"/>
    <w:rsid w:val="002218F9"/>
    <w:rsid w:val="00221D47"/>
    <w:rsid w:val="00221EAB"/>
    <w:rsid w:val="00222092"/>
    <w:rsid w:val="00222375"/>
    <w:rsid w:val="002225A6"/>
    <w:rsid w:val="002229F2"/>
    <w:rsid w:val="00222A34"/>
    <w:rsid w:val="00222EBF"/>
    <w:rsid w:val="0022354A"/>
    <w:rsid w:val="00223B43"/>
    <w:rsid w:val="00223C2A"/>
    <w:rsid w:val="00223CDC"/>
    <w:rsid w:val="00223F4C"/>
    <w:rsid w:val="002242AF"/>
    <w:rsid w:val="0022593E"/>
    <w:rsid w:val="00225AAA"/>
    <w:rsid w:val="00225BB0"/>
    <w:rsid w:val="00225E9E"/>
    <w:rsid w:val="002260F9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30451"/>
    <w:rsid w:val="002304BD"/>
    <w:rsid w:val="00230720"/>
    <w:rsid w:val="0023079A"/>
    <w:rsid w:val="002308F5"/>
    <w:rsid w:val="002308FC"/>
    <w:rsid w:val="00230920"/>
    <w:rsid w:val="00230BA6"/>
    <w:rsid w:val="00230DFC"/>
    <w:rsid w:val="00231D45"/>
    <w:rsid w:val="00232223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3018"/>
    <w:rsid w:val="002336BC"/>
    <w:rsid w:val="00233AE5"/>
    <w:rsid w:val="00233E6C"/>
    <w:rsid w:val="00233E8D"/>
    <w:rsid w:val="0023451C"/>
    <w:rsid w:val="002346A4"/>
    <w:rsid w:val="0023474B"/>
    <w:rsid w:val="0023481E"/>
    <w:rsid w:val="00234E3F"/>
    <w:rsid w:val="00234FF5"/>
    <w:rsid w:val="00235114"/>
    <w:rsid w:val="00235197"/>
    <w:rsid w:val="00235BBF"/>
    <w:rsid w:val="00235FA4"/>
    <w:rsid w:val="00236043"/>
    <w:rsid w:val="002372DF"/>
    <w:rsid w:val="00237696"/>
    <w:rsid w:val="00237CDC"/>
    <w:rsid w:val="00237F32"/>
    <w:rsid w:val="002403D4"/>
    <w:rsid w:val="00240796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224C"/>
    <w:rsid w:val="002422AE"/>
    <w:rsid w:val="002423CA"/>
    <w:rsid w:val="0024256E"/>
    <w:rsid w:val="00242DDF"/>
    <w:rsid w:val="00242FB4"/>
    <w:rsid w:val="00243087"/>
    <w:rsid w:val="0024335D"/>
    <w:rsid w:val="00243AD3"/>
    <w:rsid w:val="00243D84"/>
    <w:rsid w:val="00244C1C"/>
    <w:rsid w:val="00244EDC"/>
    <w:rsid w:val="00245451"/>
    <w:rsid w:val="002454CF"/>
    <w:rsid w:val="00245595"/>
    <w:rsid w:val="0024577A"/>
    <w:rsid w:val="0024579B"/>
    <w:rsid w:val="002459A8"/>
    <w:rsid w:val="00245DF0"/>
    <w:rsid w:val="0024613D"/>
    <w:rsid w:val="00246181"/>
    <w:rsid w:val="00246709"/>
    <w:rsid w:val="0024678E"/>
    <w:rsid w:val="002469EC"/>
    <w:rsid w:val="00247317"/>
    <w:rsid w:val="00247694"/>
    <w:rsid w:val="0024788B"/>
    <w:rsid w:val="002478EA"/>
    <w:rsid w:val="00247B74"/>
    <w:rsid w:val="00247CBA"/>
    <w:rsid w:val="002502F2"/>
    <w:rsid w:val="00250331"/>
    <w:rsid w:val="00250E9E"/>
    <w:rsid w:val="0025107B"/>
    <w:rsid w:val="002513E4"/>
    <w:rsid w:val="002513E6"/>
    <w:rsid w:val="0025160C"/>
    <w:rsid w:val="00251857"/>
    <w:rsid w:val="00251A8B"/>
    <w:rsid w:val="00251D6E"/>
    <w:rsid w:val="00252858"/>
    <w:rsid w:val="00252D57"/>
    <w:rsid w:val="002532E4"/>
    <w:rsid w:val="002538F3"/>
    <w:rsid w:val="00253A78"/>
    <w:rsid w:val="0025405D"/>
    <w:rsid w:val="00254543"/>
    <w:rsid w:val="00254569"/>
    <w:rsid w:val="00254C16"/>
    <w:rsid w:val="00254EE3"/>
    <w:rsid w:val="00255359"/>
    <w:rsid w:val="002556E4"/>
    <w:rsid w:val="00255F5B"/>
    <w:rsid w:val="00255F9D"/>
    <w:rsid w:val="0025630A"/>
    <w:rsid w:val="00256570"/>
    <w:rsid w:val="00256C19"/>
    <w:rsid w:val="0025703B"/>
    <w:rsid w:val="00257242"/>
    <w:rsid w:val="002574A3"/>
    <w:rsid w:val="00257639"/>
    <w:rsid w:val="00257893"/>
    <w:rsid w:val="00257A38"/>
    <w:rsid w:val="002601CC"/>
    <w:rsid w:val="00260455"/>
    <w:rsid w:val="00260710"/>
    <w:rsid w:val="00260B70"/>
    <w:rsid w:val="00260BFD"/>
    <w:rsid w:val="00260E09"/>
    <w:rsid w:val="00260E58"/>
    <w:rsid w:val="00260E92"/>
    <w:rsid w:val="002613AA"/>
    <w:rsid w:val="00261814"/>
    <w:rsid w:val="002618FB"/>
    <w:rsid w:val="0026192D"/>
    <w:rsid w:val="00261C1C"/>
    <w:rsid w:val="00261C99"/>
    <w:rsid w:val="00262399"/>
    <w:rsid w:val="00262612"/>
    <w:rsid w:val="00262CE1"/>
    <w:rsid w:val="00262EB7"/>
    <w:rsid w:val="00262FDF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500F"/>
    <w:rsid w:val="002656ED"/>
    <w:rsid w:val="00265B00"/>
    <w:rsid w:val="00265C41"/>
    <w:rsid w:val="00266220"/>
    <w:rsid w:val="002669E3"/>
    <w:rsid w:val="00266E2D"/>
    <w:rsid w:val="00266EA4"/>
    <w:rsid w:val="00267038"/>
    <w:rsid w:val="00267284"/>
    <w:rsid w:val="00267310"/>
    <w:rsid w:val="00267B8D"/>
    <w:rsid w:val="00267DBC"/>
    <w:rsid w:val="00267E00"/>
    <w:rsid w:val="00267EA1"/>
    <w:rsid w:val="002702FC"/>
    <w:rsid w:val="002704D0"/>
    <w:rsid w:val="002706AF"/>
    <w:rsid w:val="0027071E"/>
    <w:rsid w:val="00270C14"/>
    <w:rsid w:val="00270D95"/>
    <w:rsid w:val="00270E9B"/>
    <w:rsid w:val="00270FE8"/>
    <w:rsid w:val="00271050"/>
    <w:rsid w:val="00271428"/>
    <w:rsid w:val="002718D6"/>
    <w:rsid w:val="002719E9"/>
    <w:rsid w:val="002720EE"/>
    <w:rsid w:val="00272147"/>
    <w:rsid w:val="0027219D"/>
    <w:rsid w:val="002724E8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8A8"/>
    <w:rsid w:val="00275F56"/>
    <w:rsid w:val="002761CE"/>
    <w:rsid w:val="00276446"/>
    <w:rsid w:val="002768E8"/>
    <w:rsid w:val="00276E10"/>
    <w:rsid w:val="00277368"/>
    <w:rsid w:val="002774FF"/>
    <w:rsid w:val="0027756D"/>
    <w:rsid w:val="0027776F"/>
    <w:rsid w:val="002779B5"/>
    <w:rsid w:val="00277BA1"/>
    <w:rsid w:val="00277CB3"/>
    <w:rsid w:val="002802AD"/>
    <w:rsid w:val="002809BA"/>
    <w:rsid w:val="00280B0D"/>
    <w:rsid w:val="00280D90"/>
    <w:rsid w:val="00280DF7"/>
    <w:rsid w:val="00280E9F"/>
    <w:rsid w:val="0028105A"/>
    <w:rsid w:val="002811D3"/>
    <w:rsid w:val="00281ADD"/>
    <w:rsid w:val="00281FB0"/>
    <w:rsid w:val="0028205A"/>
    <w:rsid w:val="002825F1"/>
    <w:rsid w:val="00282985"/>
    <w:rsid w:val="00282A22"/>
    <w:rsid w:val="002833FF"/>
    <w:rsid w:val="00283638"/>
    <w:rsid w:val="0028365F"/>
    <w:rsid w:val="0028384E"/>
    <w:rsid w:val="00283B1F"/>
    <w:rsid w:val="00283CB6"/>
    <w:rsid w:val="00283D1B"/>
    <w:rsid w:val="00283D93"/>
    <w:rsid w:val="002840DB"/>
    <w:rsid w:val="002841F0"/>
    <w:rsid w:val="0028427F"/>
    <w:rsid w:val="00284B4C"/>
    <w:rsid w:val="00285BDC"/>
    <w:rsid w:val="00286092"/>
    <w:rsid w:val="0028622C"/>
    <w:rsid w:val="00286B9F"/>
    <w:rsid w:val="002872F2"/>
    <w:rsid w:val="0028735E"/>
    <w:rsid w:val="0028783E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C27"/>
    <w:rsid w:val="00291CD9"/>
    <w:rsid w:val="00292D84"/>
    <w:rsid w:val="00292FC0"/>
    <w:rsid w:val="002931F7"/>
    <w:rsid w:val="0029359B"/>
    <w:rsid w:val="00293737"/>
    <w:rsid w:val="00293789"/>
    <w:rsid w:val="00294058"/>
    <w:rsid w:val="002942E1"/>
    <w:rsid w:val="002947E9"/>
    <w:rsid w:val="00294B4C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85"/>
    <w:rsid w:val="002969E1"/>
    <w:rsid w:val="00296B32"/>
    <w:rsid w:val="00296F0F"/>
    <w:rsid w:val="002971C5"/>
    <w:rsid w:val="0029727C"/>
    <w:rsid w:val="0029728D"/>
    <w:rsid w:val="00297358"/>
    <w:rsid w:val="00297602"/>
    <w:rsid w:val="0029787F"/>
    <w:rsid w:val="00297D36"/>
    <w:rsid w:val="00297FD3"/>
    <w:rsid w:val="002A007B"/>
    <w:rsid w:val="002A0199"/>
    <w:rsid w:val="002A041C"/>
    <w:rsid w:val="002A0AFD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CC"/>
    <w:rsid w:val="002A37F1"/>
    <w:rsid w:val="002A3A5A"/>
    <w:rsid w:val="002A3A62"/>
    <w:rsid w:val="002A3C25"/>
    <w:rsid w:val="002A3CD4"/>
    <w:rsid w:val="002A3D0B"/>
    <w:rsid w:val="002A41B9"/>
    <w:rsid w:val="002A41F5"/>
    <w:rsid w:val="002A46FE"/>
    <w:rsid w:val="002A4A0D"/>
    <w:rsid w:val="002A4BFE"/>
    <w:rsid w:val="002A5125"/>
    <w:rsid w:val="002A529F"/>
    <w:rsid w:val="002A593A"/>
    <w:rsid w:val="002A5B35"/>
    <w:rsid w:val="002A5DE1"/>
    <w:rsid w:val="002A5E7A"/>
    <w:rsid w:val="002A5EE1"/>
    <w:rsid w:val="002A6859"/>
    <w:rsid w:val="002A6C71"/>
    <w:rsid w:val="002A72F9"/>
    <w:rsid w:val="002A742D"/>
    <w:rsid w:val="002A78CB"/>
    <w:rsid w:val="002A7953"/>
    <w:rsid w:val="002A7A27"/>
    <w:rsid w:val="002A7C30"/>
    <w:rsid w:val="002B0BB3"/>
    <w:rsid w:val="002B0CDD"/>
    <w:rsid w:val="002B0DC8"/>
    <w:rsid w:val="002B0F3C"/>
    <w:rsid w:val="002B0F95"/>
    <w:rsid w:val="002B12EC"/>
    <w:rsid w:val="002B1446"/>
    <w:rsid w:val="002B183D"/>
    <w:rsid w:val="002B1AB9"/>
    <w:rsid w:val="002B1B93"/>
    <w:rsid w:val="002B1BB9"/>
    <w:rsid w:val="002B1D7F"/>
    <w:rsid w:val="002B1FE0"/>
    <w:rsid w:val="002B205B"/>
    <w:rsid w:val="002B208D"/>
    <w:rsid w:val="002B2364"/>
    <w:rsid w:val="002B2374"/>
    <w:rsid w:val="002B25BC"/>
    <w:rsid w:val="002B2D1C"/>
    <w:rsid w:val="002B2ECB"/>
    <w:rsid w:val="002B2F58"/>
    <w:rsid w:val="002B3173"/>
    <w:rsid w:val="002B3540"/>
    <w:rsid w:val="002B39BC"/>
    <w:rsid w:val="002B3F61"/>
    <w:rsid w:val="002B407F"/>
    <w:rsid w:val="002B4099"/>
    <w:rsid w:val="002B420C"/>
    <w:rsid w:val="002B42CE"/>
    <w:rsid w:val="002B464D"/>
    <w:rsid w:val="002B47AB"/>
    <w:rsid w:val="002B4AB8"/>
    <w:rsid w:val="002B4B4C"/>
    <w:rsid w:val="002B4CBC"/>
    <w:rsid w:val="002B4E47"/>
    <w:rsid w:val="002B5195"/>
    <w:rsid w:val="002B525D"/>
    <w:rsid w:val="002B52E7"/>
    <w:rsid w:val="002B5498"/>
    <w:rsid w:val="002B5548"/>
    <w:rsid w:val="002B555F"/>
    <w:rsid w:val="002B5B08"/>
    <w:rsid w:val="002B6435"/>
    <w:rsid w:val="002B664F"/>
    <w:rsid w:val="002B6857"/>
    <w:rsid w:val="002B69BD"/>
    <w:rsid w:val="002B6B72"/>
    <w:rsid w:val="002B6D6D"/>
    <w:rsid w:val="002B6F50"/>
    <w:rsid w:val="002B730C"/>
    <w:rsid w:val="002B73FE"/>
    <w:rsid w:val="002B750C"/>
    <w:rsid w:val="002B7521"/>
    <w:rsid w:val="002B77CC"/>
    <w:rsid w:val="002B7F55"/>
    <w:rsid w:val="002C0026"/>
    <w:rsid w:val="002C008C"/>
    <w:rsid w:val="002C0275"/>
    <w:rsid w:val="002C0289"/>
    <w:rsid w:val="002C0414"/>
    <w:rsid w:val="002C0ABB"/>
    <w:rsid w:val="002C0CD5"/>
    <w:rsid w:val="002C1181"/>
    <w:rsid w:val="002C12F3"/>
    <w:rsid w:val="002C177B"/>
    <w:rsid w:val="002C1781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30C8"/>
    <w:rsid w:val="002C3977"/>
    <w:rsid w:val="002C3C59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5184"/>
    <w:rsid w:val="002C51F1"/>
    <w:rsid w:val="002C54B4"/>
    <w:rsid w:val="002C5877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CD2"/>
    <w:rsid w:val="002C7DFF"/>
    <w:rsid w:val="002D0583"/>
    <w:rsid w:val="002D09E8"/>
    <w:rsid w:val="002D0ADE"/>
    <w:rsid w:val="002D1077"/>
    <w:rsid w:val="002D1302"/>
    <w:rsid w:val="002D15AD"/>
    <w:rsid w:val="002D15AF"/>
    <w:rsid w:val="002D1B4A"/>
    <w:rsid w:val="002D2259"/>
    <w:rsid w:val="002D22FE"/>
    <w:rsid w:val="002D253C"/>
    <w:rsid w:val="002D2DFB"/>
    <w:rsid w:val="002D300A"/>
    <w:rsid w:val="002D31A6"/>
    <w:rsid w:val="002D3329"/>
    <w:rsid w:val="002D3402"/>
    <w:rsid w:val="002D3807"/>
    <w:rsid w:val="002D39F1"/>
    <w:rsid w:val="002D40AC"/>
    <w:rsid w:val="002D4359"/>
    <w:rsid w:val="002D43C0"/>
    <w:rsid w:val="002D4857"/>
    <w:rsid w:val="002D51D1"/>
    <w:rsid w:val="002D578D"/>
    <w:rsid w:val="002D5BCF"/>
    <w:rsid w:val="002D5C51"/>
    <w:rsid w:val="002D6066"/>
    <w:rsid w:val="002D6236"/>
    <w:rsid w:val="002D6374"/>
    <w:rsid w:val="002D645B"/>
    <w:rsid w:val="002D6773"/>
    <w:rsid w:val="002D6C3F"/>
    <w:rsid w:val="002D6E94"/>
    <w:rsid w:val="002D6FE1"/>
    <w:rsid w:val="002D7060"/>
    <w:rsid w:val="002D74BB"/>
    <w:rsid w:val="002D76A9"/>
    <w:rsid w:val="002D7BC9"/>
    <w:rsid w:val="002D7E9A"/>
    <w:rsid w:val="002E0113"/>
    <w:rsid w:val="002E0594"/>
    <w:rsid w:val="002E06B4"/>
    <w:rsid w:val="002E074F"/>
    <w:rsid w:val="002E0871"/>
    <w:rsid w:val="002E0AA3"/>
    <w:rsid w:val="002E0DAB"/>
    <w:rsid w:val="002E0F47"/>
    <w:rsid w:val="002E0F70"/>
    <w:rsid w:val="002E1003"/>
    <w:rsid w:val="002E1D26"/>
    <w:rsid w:val="002E1E30"/>
    <w:rsid w:val="002E1F87"/>
    <w:rsid w:val="002E20BA"/>
    <w:rsid w:val="002E222E"/>
    <w:rsid w:val="002E2477"/>
    <w:rsid w:val="002E2AB5"/>
    <w:rsid w:val="002E2BD6"/>
    <w:rsid w:val="002E3522"/>
    <w:rsid w:val="002E37C9"/>
    <w:rsid w:val="002E3952"/>
    <w:rsid w:val="002E3B29"/>
    <w:rsid w:val="002E3C21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535"/>
    <w:rsid w:val="002E6968"/>
    <w:rsid w:val="002E6EA7"/>
    <w:rsid w:val="002E72C8"/>
    <w:rsid w:val="002E7360"/>
    <w:rsid w:val="002E7423"/>
    <w:rsid w:val="002E7745"/>
    <w:rsid w:val="002E791A"/>
    <w:rsid w:val="002E7B2B"/>
    <w:rsid w:val="002E7DDD"/>
    <w:rsid w:val="002E7F84"/>
    <w:rsid w:val="002E7FEA"/>
    <w:rsid w:val="002F01A5"/>
    <w:rsid w:val="002F06B4"/>
    <w:rsid w:val="002F077F"/>
    <w:rsid w:val="002F0A36"/>
    <w:rsid w:val="002F10BC"/>
    <w:rsid w:val="002F1280"/>
    <w:rsid w:val="002F142A"/>
    <w:rsid w:val="002F151C"/>
    <w:rsid w:val="002F1A8B"/>
    <w:rsid w:val="002F2407"/>
    <w:rsid w:val="002F24DA"/>
    <w:rsid w:val="002F2747"/>
    <w:rsid w:val="002F2E41"/>
    <w:rsid w:val="002F2E97"/>
    <w:rsid w:val="002F2EEA"/>
    <w:rsid w:val="002F32C1"/>
    <w:rsid w:val="002F36DD"/>
    <w:rsid w:val="002F4435"/>
    <w:rsid w:val="002F4965"/>
    <w:rsid w:val="002F4AE3"/>
    <w:rsid w:val="002F51FA"/>
    <w:rsid w:val="002F561A"/>
    <w:rsid w:val="002F6585"/>
    <w:rsid w:val="002F66BB"/>
    <w:rsid w:val="002F710F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30014F"/>
    <w:rsid w:val="00300310"/>
    <w:rsid w:val="0030035A"/>
    <w:rsid w:val="00300875"/>
    <w:rsid w:val="00300FC2"/>
    <w:rsid w:val="003011E2"/>
    <w:rsid w:val="0030147F"/>
    <w:rsid w:val="00301C20"/>
    <w:rsid w:val="00301CD9"/>
    <w:rsid w:val="0030237D"/>
    <w:rsid w:val="00302864"/>
    <w:rsid w:val="003028CE"/>
    <w:rsid w:val="003029B5"/>
    <w:rsid w:val="00302CF7"/>
    <w:rsid w:val="0030325A"/>
    <w:rsid w:val="00303926"/>
    <w:rsid w:val="00303A51"/>
    <w:rsid w:val="00303D84"/>
    <w:rsid w:val="003041AC"/>
    <w:rsid w:val="0030471D"/>
    <w:rsid w:val="0030476D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D81"/>
    <w:rsid w:val="00305DB6"/>
    <w:rsid w:val="0030607E"/>
    <w:rsid w:val="00306790"/>
    <w:rsid w:val="003067F0"/>
    <w:rsid w:val="00306826"/>
    <w:rsid w:val="0030704D"/>
    <w:rsid w:val="0030712F"/>
    <w:rsid w:val="0030761F"/>
    <w:rsid w:val="0030767A"/>
    <w:rsid w:val="003078DA"/>
    <w:rsid w:val="00307F2B"/>
    <w:rsid w:val="003106A3"/>
    <w:rsid w:val="003108AA"/>
    <w:rsid w:val="00310A69"/>
    <w:rsid w:val="00310BF2"/>
    <w:rsid w:val="00310F16"/>
    <w:rsid w:val="003115E4"/>
    <w:rsid w:val="0031167D"/>
    <w:rsid w:val="00312B53"/>
    <w:rsid w:val="00312B72"/>
    <w:rsid w:val="00312E22"/>
    <w:rsid w:val="00312F50"/>
    <w:rsid w:val="0031304A"/>
    <w:rsid w:val="0031312F"/>
    <w:rsid w:val="00313390"/>
    <w:rsid w:val="0031357B"/>
    <w:rsid w:val="00313A2E"/>
    <w:rsid w:val="00313DBE"/>
    <w:rsid w:val="0031442C"/>
    <w:rsid w:val="003145FB"/>
    <w:rsid w:val="003148C7"/>
    <w:rsid w:val="00314D84"/>
    <w:rsid w:val="00314F3B"/>
    <w:rsid w:val="0031541B"/>
    <w:rsid w:val="00315495"/>
    <w:rsid w:val="00315707"/>
    <w:rsid w:val="0031572C"/>
    <w:rsid w:val="00315F0B"/>
    <w:rsid w:val="003167D1"/>
    <w:rsid w:val="00316854"/>
    <w:rsid w:val="00316DCB"/>
    <w:rsid w:val="00316ED4"/>
    <w:rsid w:val="003171E8"/>
    <w:rsid w:val="003171F3"/>
    <w:rsid w:val="0032001C"/>
    <w:rsid w:val="0032075C"/>
    <w:rsid w:val="003207B7"/>
    <w:rsid w:val="00320813"/>
    <w:rsid w:val="00320BFC"/>
    <w:rsid w:val="00320F5C"/>
    <w:rsid w:val="00320FC9"/>
    <w:rsid w:val="0032169E"/>
    <w:rsid w:val="003219F6"/>
    <w:rsid w:val="00321D9A"/>
    <w:rsid w:val="003224E1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A90"/>
    <w:rsid w:val="00325C0C"/>
    <w:rsid w:val="00325C69"/>
    <w:rsid w:val="00326267"/>
    <w:rsid w:val="00326309"/>
    <w:rsid w:val="003263B0"/>
    <w:rsid w:val="00326995"/>
    <w:rsid w:val="00326ECB"/>
    <w:rsid w:val="003272F9"/>
    <w:rsid w:val="00327489"/>
    <w:rsid w:val="003275B6"/>
    <w:rsid w:val="00327994"/>
    <w:rsid w:val="00327D5D"/>
    <w:rsid w:val="003302A0"/>
    <w:rsid w:val="0033062C"/>
    <w:rsid w:val="00330C71"/>
    <w:rsid w:val="00330EC4"/>
    <w:rsid w:val="00330ED9"/>
    <w:rsid w:val="00330EDC"/>
    <w:rsid w:val="003312CF"/>
    <w:rsid w:val="00331433"/>
    <w:rsid w:val="003318A0"/>
    <w:rsid w:val="00331B10"/>
    <w:rsid w:val="00331C94"/>
    <w:rsid w:val="00331CDF"/>
    <w:rsid w:val="00332997"/>
    <w:rsid w:val="00332CC6"/>
    <w:rsid w:val="00332D96"/>
    <w:rsid w:val="00332F05"/>
    <w:rsid w:val="00333001"/>
    <w:rsid w:val="00333098"/>
    <w:rsid w:val="00333A8E"/>
    <w:rsid w:val="00333B0A"/>
    <w:rsid w:val="00333C5C"/>
    <w:rsid w:val="00333FBF"/>
    <w:rsid w:val="0033435C"/>
    <w:rsid w:val="00335085"/>
    <w:rsid w:val="003359FD"/>
    <w:rsid w:val="00335AEE"/>
    <w:rsid w:val="00335B32"/>
    <w:rsid w:val="00335CA5"/>
    <w:rsid w:val="00335E43"/>
    <w:rsid w:val="0033631D"/>
    <w:rsid w:val="00336323"/>
    <w:rsid w:val="00336971"/>
    <w:rsid w:val="00336DBB"/>
    <w:rsid w:val="00336E2D"/>
    <w:rsid w:val="00336FF6"/>
    <w:rsid w:val="00336FF8"/>
    <w:rsid w:val="0033738E"/>
    <w:rsid w:val="00337816"/>
    <w:rsid w:val="003379C9"/>
    <w:rsid w:val="00337BBF"/>
    <w:rsid w:val="00337F96"/>
    <w:rsid w:val="00340132"/>
    <w:rsid w:val="00340693"/>
    <w:rsid w:val="003408F0"/>
    <w:rsid w:val="00341151"/>
    <w:rsid w:val="003412C7"/>
    <w:rsid w:val="0034146B"/>
    <w:rsid w:val="00341A46"/>
    <w:rsid w:val="00341E0C"/>
    <w:rsid w:val="003421A4"/>
    <w:rsid w:val="003423A3"/>
    <w:rsid w:val="00342782"/>
    <w:rsid w:val="00342EA1"/>
    <w:rsid w:val="003432C4"/>
    <w:rsid w:val="003432CF"/>
    <w:rsid w:val="00343771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6D7B"/>
    <w:rsid w:val="00346DC0"/>
    <w:rsid w:val="00347510"/>
    <w:rsid w:val="003479C1"/>
    <w:rsid w:val="003479F8"/>
    <w:rsid w:val="00347FF9"/>
    <w:rsid w:val="0035019A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B"/>
    <w:rsid w:val="00351F09"/>
    <w:rsid w:val="0035209E"/>
    <w:rsid w:val="0035210A"/>
    <w:rsid w:val="003521B2"/>
    <w:rsid w:val="00352400"/>
    <w:rsid w:val="003525B4"/>
    <w:rsid w:val="00352659"/>
    <w:rsid w:val="00352A1A"/>
    <w:rsid w:val="00352C75"/>
    <w:rsid w:val="00352CCF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65"/>
    <w:rsid w:val="003544F1"/>
    <w:rsid w:val="00354769"/>
    <w:rsid w:val="003549A1"/>
    <w:rsid w:val="00354ACB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54"/>
    <w:rsid w:val="00355D48"/>
    <w:rsid w:val="00356302"/>
    <w:rsid w:val="00356326"/>
    <w:rsid w:val="00356386"/>
    <w:rsid w:val="003564BC"/>
    <w:rsid w:val="00356E11"/>
    <w:rsid w:val="00357381"/>
    <w:rsid w:val="00357BE8"/>
    <w:rsid w:val="00357EA2"/>
    <w:rsid w:val="003603F4"/>
    <w:rsid w:val="00360548"/>
    <w:rsid w:val="00360A73"/>
    <w:rsid w:val="00360E77"/>
    <w:rsid w:val="00360EDB"/>
    <w:rsid w:val="00360FC9"/>
    <w:rsid w:val="003611AA"/>
    <w:rsid w:val="003612ED"/>
    <w:rsid w:val="00361423"/>
    <w:rsid w:val="00361710"/>
    <w:rsid w:val="00361A00"/>
    <w:rsid w:val="00361B83"/>
    <w:rsid w:val="00361E11"/>
    <w:rsid w:val="00361F62"/>
    <w:rsid w:val="0036228E"/>
    <w:rsid w:val="003624EF"/>
    <w:rsid w:val="00362584"/>
    <w:rsid w:val="003627A1"/>
    <w:rsid w:val="0036287B"/>
    <w:rsid w:val="00363BAD"/>
    <w:rsid w:val="00363F44"/>
    <w:rsid w:val="00363FA4"/>
    <w:rsid w:val="0036413A"/>
    <w:rsid w:val="003644E1"/>
    <w:rsid w:val="00364532"/>
    <w:rsid w:val="0036466D"/>
    <w:rsid w:val="00364734"/>
    <w:rsid w:val="003647EA"/>
    <w:rsid w:val="0036498E"/>
    <w:rsid w:val="00364A31"/>
    <w:rsid w:val="00364E1C"/>
    <w:rsid w:val="0036540A"/>
    <w:rsid w:val="0036560A"/>
    <w:rsid w:val="00365A52"/>
    <w:rsid w:val="00365DB4"/>
    <w:rsid w:val="00365EBA"/>
    <w:rsid w:val="00366012"/>
    <w:rsid w:val="0036601D"/>
    <w:rsid w:val="003662C1"/>
    <w:rsid w:val="003664BC"/>
    <w:rsid w:val="0036654C"/>
    <w:rsid w:val="0036685B"/>
    <w:rsid w:val="00366B30"/>
    <w:rsid w:val="00366BB9"/>
    <w:rsid w:val="003672F1"/>
    <w:rsid w:val="0036783F"/>
    <w:rsid w:val="0036794D"/>
    <w:rsid w:val="00367F9B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78"/>
    <w:rsid w:val="00372786"/>
    <w:rsid w:val="00372FA1"/>
    <w:rsid w:val="003731A6"/>
    <w:rsid w:val="0037327E"/>
    <w:rsid w:val="003736F2"/>
    <w:rsid w:val="00373910"/>
    <w:rsid w:val="00373945"/>
    <w:rsid w:val="00373A9E"/>
    <w:rsid w:val="00373DAB"/>
    <w:rsid w:val="0037400C"/>
    <w:rsid w:val="00374536"/>
    <w:rsid w:val="003745DB"/>
    <w:rsid w:val="00374661"/>
    <w:rsid w:val="00374A4F"/>
    <w:rsid w:val="003750FB"/>
    <w:rsid w:val="003750FE"/>
    <w:rsid w:val="0037511D"/>
    <w:rsid w:val="0037514A"/>
    <w:rsid w:val="0037514D"/>
    <w:rsid w:val="00375430"/>
    <w:rsid w:val="00375B3D"/>
    <w:rsid w:val="00375BDE"/>
    <w:rsid w:val="00375E81"/>
    <w:rsid w:val="003761FF"/>
    <w:rsid w:val="00376264"/>
    <w:rsid w:val="00376A9D"/>
    <w:rsid w:val="003777CF"/>
    <w:rsid w:val="00377967"/>
    <w:rsid w:val="00377ADA"/>
    <w:rsid w:val="003800E0"/>
    <w:rsid w:val="0038012D"/>
    <w:rsid w:val="0038052D"/>
    <w:rsid w:val="003805D0"/>
    <w:rsid w:val="00380746"/>
    <w:rsid w:val="00380AC6"/>
    <w:rsid w:val="00380F2F"/>
    <w:rsid w:val="003813E9"/>
    <w:rsid w:val="00381D65"/>
    <w:rsid w:val="00382091"/>
    <w:rsid w:val="00382237"/>
    <w:rsid w:val="00382244"/>
    <w:rsid w:val="003827D6"/>
    <w:rsid w:val="00382834"/>
    <w:rsid w:val="00382B44"/>
    <w:rsid w:val="00382B4D"/>
    <w:rsid w:val="003831B2"/>
    <w:rsid w:val="003832E2"/>
    <w:rsid w:val="0038376C"/>
    <w:rsid w:val="00383E77"/>
    <w:rsid w:val="003841B3"/>
    <w:rsid w:val="00384392"/>
    <w:rsid w:val="00384753"/>
    <w:rsid w:val="00384A6E"/>
    <w:rsid w:val="00384A7E"/>
    <w:rsid w:val="00384D50"/>
    <w:rsid w:val="0038566D"/>
    <w:rsid w:val="003857BA"/>
    <w:rsid w:val="00385B63"/>
    <w:rsid w:val="00385BD9"/>
    <w:rsid w:val="00385C2F"/>
    <w:rsid w:val="003862DF"/>
    <w:rsid w:val="0038642F"/>
    <w:rsid w:val="003864C0"/>
    <w:rsid w:val="00386A41"/>
    <w:rsid w:val="00386B11"/>
    <w:rsid w:val="00386DA0"/>
    <w:rsid w:val="00387199"/>
    <w:rsid w:val="00387AB6"/>
    <w:rsid w:val="00390206"/>
    <w:rsid w:val="00390581"/>
    <w:rsid w:val="00390772"/>
    <w:rsid w:val="00390884"/>
    <w:rsid w:val="00390AEC"/>
    <w:rsid w:val="00390B0F"/>
    <w:rsid w:val="003916C3"/>
    <w:rsid w:val="00391CC5"/>
    <w:rsid w:val="003920C8"/>
    <w:rsid w:val="003923C4"/>
    <w:rsid w:val="003926C9"/>
    <w:rsid w:val="003929E7"/>
    <w:rsid w:val="00392AB6"/>
    <w:rsid w:val="00392B97"/>
    <w:rsid w:val="00392F04"/>
    <w:rsid w:val="00392F8C"/>
    <w:rsid w:val="003936D6"/>
    <w:rsid w:val="003936E7"/>
    <w:rsid w:val="0039374F"/>
    <w:rsid w:val="00393AB1"/>
    <w:rsid w:val="003940D7"/>
    <w:rsid w:val="003944F9"/>
    <w:rsid w:val="0039454F"/>
    <w:rsid w:val="003945A7"/>
    <w:rsid w:val="00394701"/>
    <w:rsid w:val="0039471C"/>
    <w:rsid w:val="0039472D"/>
    <w:rsid w:val="003948EA"/>
    <w:rsid w:val="00395128"/>
    <w:rsid w:val="003956D9"/>
    <w:rsid w:val="00395780"/>
    <w:rsid w:val="00395B04"/>
    <w:rsid w:val="00395B88"/>
    <w:rsid w:val="00395D60"/>
    <w:rsid w:val="00396179"/>
    <w:rsid w:val="003965D8"/>
    <w:rsid w:val="0039669F"/>
    <w:rsid w:val="00396A56"/>
    <w:rsid w:val="00396BDB"/>
    <w:rsid w:val="003976C7"/>
    <w:rsid w:val="00397796"/>
    <w:rsid w:val="00397887"/>
    <w:rsid w:val="003979F0"/>
    <w:rsid w:val="00397B1E"/>
    <w:rsid w:val="003A0042"/>
    <w:rsid w:val="003A00C9"/>
    <w:rsid w:val="003A0285"/>
    <w:rsid w:val="003A049A"/>
    <w:rsid w:val="003A0694"/>
    <w:rsid w:val="003A09A6"/>
    <w:rsid w:val="003A0A70"/>
    <w:rsid w:val="003A0C48"/>
    <w:rsid w:val="003A0D95"/>
    <w:rsid w:val="003A1B72"/>
    <w:rsid w:val="003A228E"/>
    <w:rsid w:val="003A295F"/>
    <w:rsid w:val="003A2B51"/>
    <w:rsid w:val="003A30CC"/>
    <w:rsid w:val="003A3592"/>
    <w:rsid w:val="003A373C"/>
    <w:rsid w:val="003A395B"/>
    <w:rsid w:val="003A3DAD"/>
    <w:rsid w:val="003A43F3"/>
    <w:rsid w:val="003A4913"/>
    <w:rsid w:val="003A4D71"/>
    <w:rsid w:val="003A4DDA"/>
    <w:rsid w:val="003A4DDE"/>
    <w:rsid w:val="003A51B5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891"/>
    <w:rsid w:val="003A7EE4"/>
    <w:rsid w:val="003B020F"/>
    <w:rsid w:val="003B0285"/>
    <w:rsid w:val="003B02AB"/>
    <w:rsid w:val="003B02F3"/>
    <w:rsid w:val="003B0D54"/>
    <w:rsid w:val="003B11DA"/>
    <w:rsid w:val="003B1247"/>
    <w:rsid w:val="003B18A7"/>
    <w:rsid w:val="003B1C19"/>
    <w:rsid w:val="003B1E23"/>
    <w:rsid w:val="003B212C"/>
    <w:rsid w:val="003B236A"/>
    <w:rsid w:val="003B2386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EE"/>
    <w:rsid w:val="003B4153"/>
    <w:rsid w:val="003B4220"/>
    <w:rsid w:val="003B467F"/>
    <w:rsid w:val="003B4893"/>
    <w:rsid w:val="003B4B08"/>
    <w:rsid w:val="003B4EE7"/>
    <w:rsid w:val="003B55E5"/>
    <w:rsid w:val="003B5C25"/>
    <w:rsid w:val="003B62FD"/>
    <w:rsid w:val="003B6B2A"/>
    <w:rsid w:val="003B6B5D"/>
    <w:rsid w:val="003B7B35"/>
    <w:rsid w:val="003B7D4F"/>
    <w:rsid w:val="003C06AD"/>
    <w:rsid w:val="003C09D7"/>
    <w:rsid w:val="003C09DF"/>
    <w:rsid w:val="003C0A00"/>
    <w:rsid w:val="003C178A"/>
    <w:rsid w:val="003C17FE"/>
    <w:rsid w:val="003C2115"/>
    <w:rsid w:val="003C236A"/>
    <w:rsid w:val="003C25AD"/>
    <w:rsid w:val="003C2842"/>
    <w:rsid w:val="003C295D"/>
    <w:rsid w:val="003C2A56"/>
    <w:rsid w:val="003C2EC2"/>
    <w:rsid w:val="003C2F9B"/>
    <w:rsid w:val="003C2FD8"/>
    <w:rsid w:val="003C30A3"/>
    <w:rsid w:val="003C36FF"/>
    <w:rsid w:val="003C3BDC"/>
    <w:rsid w:val="003C3C07"/>
    <w:rsid w:val="003C40EE"/>
    <w:rsid w:val="003C4337"/>
    <w:rsid w:val="003C4466"/>
    <w:rsid w:val="003C44BF"/>
    <w:rsid w:val="003C483B"/>
    <w:rsid w:val="003C4B39"/>
    <w:rsid w:val="003C5403"/>
    <w:rsid w:val="003C57B7"/>
    <w:rsid w:val="003C58ED"/>
    <w:rsid w:val="003C5FF0"/>
    <w:rsid w:val="003C66F0"/>
    <w:rsid w:val="003C6B1C"/>
    <w:rsid w:val="003C6B8A"/>
    <w:rsid w:val="003C6BFA"/>
    <w:rsid w:val="003C7176"/>
    <w:rsid w:val="003C754E"/>
    <w:rsid w:val="003C7708"/>
    <w:rsid w:val="003C778E"/>
    <w:rsid w:val="003C77DC"/>
    <w:rsid w:val="003D0236"/>
    <w:rsid w:val="003D0440"/>
    <w:rsid w:val="003D0B83"/>
    <w:rsid w:val="003D1313"/>
    <w:rsid w:val="003D137B"/>
    <w:rsid w:val="003D1521"/>
    <w:rsid w:val="003D18FB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803"/>
    <w:rsid w:val="003D3BDA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9EA"/>
    <w:rsid w:val="003D5DA4"/>
    <w:rsid w:val="003D618E"/>
    <w:rsid w:val="003D645A"/>
    <w:rsid w:val="003D64E7"/>
    <w:rsid w:val="003D655E"/>
    <w:rsid w:val="003D687B"/>
    <w:rsid w:val="003D6A60"/>
    <w:rsid w:val="003D6BDB"/>
    <w:rsid w:val="003D6DC8"/>
    <w:rsid w:val="003D7457"/>
    <w:rsid w:val="003D74CA"/>
    <w:rsid w:val="003D7703"/>
    <w:rsid w:val="003D788B"/>
    <w:rsid w:val="003D7A18"/>
    <w:rsid w:val="003D7AA5"/>
    <w:rsid w:val="003E03BE"/>
    <w:rsid w:val="003E075D"/>
    <w:rsid w:val="003E0E47"/>
    <w:rsid w:val="003E1BA2"/>
    <w:rsid w:val="003E1C27"/>
    <w:rsid w:val="003E1F6A"/>
    <w:rsid w:val="003E2496"/>
    <w:rsid w:val="003E257D"/>
    <w:rsid w:val="003E273E"/>
    <w:rsid w:val="003E29BA"/>
    <w:rsid w:val="003E2A3E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56C"/>
    <w:rsid w:val="003E56C1"/>
    <w:rsid w:val="003E58F2"/>
    <w:rsid w:val="003E5FEE"/>
    <w:rsid w:val="003E6191"/>
    <w:rsid w:val="003E61F6"/>
    <w:rsid w:val="003E62A0"/>
    <w:rsid w:val="003E6D7D"/>
    <w:rsid w:val="003E6F58"/>
    <w:rsid w:val="003E7592"/>
    <w:rsid w:val="003E77AB"/>
    <w:rsid w:val="003E7AE3"/>
    <w:rsid w:val="003E7B83"/>
    <w:rsid w:val="003F06EA"/>
    <w:rsid w:val="003F0C87"/>
    <w:rsid w:val="003F0CAC"/>
    <w:rsid w:val="003F104D"/>
    <w:rsid w:val="003F15E0"/>
    <w:rsid w:val="003F16DC"/>
    <w:rsid w:val="003F1901"/>
    <w:rsid w:val="003F1D5E"/>
    <w:rsid w:val="003F1F2E"/>
    <w:rsid w:val="003F22BA"/>
    <w:rsid w:val="003F22D7"/>
    <w:rsid w:val="003F238B"/>
    <w:rsid w:val="003F28EA"/>
    <w:rsid w:val="003F3013"/>
    <w:rsid w:val="003F30FB"/>
    <w:rsid w:val="003F375F"/>
    <w:rsid w:val="003F3EB5"/>
    <w:rsid w:val="003F40EF"/>
    <w:rsid w:val="003F41CA"/>
    <w:rsid w:val="003F4B50"/>
    <w:rsid w:val="003F571C"/>
    <w:rsid w:val="003F598F"/>
    <w:rsid w:val="003F5ADF"/>
    <w:rsid w:val="003F5C5A"/>
    <w:rsid w:val="003F5D50"/>
    <w:rsid w:val="003F5DFF"/>
    <w:rsid w:val="003F603D"/>
    <w:rsid w:val="003F63E2"/>
    <w:rsid w:val="003F7225"/>
    <w:rsid w:val="003F7692"/>
    <w:rsid w:val="003F76C4"/>
    <w:rsid w:val="003F76FE"/>
    <w:rsid w:val="003F780F"/>
    <w:rsid w:val="003F7816"/>
    <w:rsid w:val="003F7B3A"/>
    <w:rsid w:val="0040018B"/>
    <w:rsid w:val="00400849"/>
    <w:rsid w:val="00400A03"/>
    <w:rsid w:val="00400BCB"/>
    <w:rsid w:val="00401275"/>
    <w:rsid w:val="00401E3C"/>
    <w:rsid w:val="00401FE5"/>
    <w:rsid w:val="00402206"/>
    <w:rsid w:val="0040258E"/>
    <w:rsid w:val="00402A07"/>
    <w:rsid w:val="00402C4B"/>
    <w:rsid w:val="00403188"/>
    <w:rsid w:val="004033D8"/>
    <w:rsid w:val="00403872"/>
    <w:rsid w:val="00403B74"/>
    <w:rsid w:val="00403D3B"/>
    <w:rsid w:val="00403ECD"/>
    <w:rsid w:val="004041EE"/>
    <w:rsid w:val="00404368"/>
    <w:rsid w:val="004047A5"/>
    <w:rsid w:val="00404DB3"/>
    <w:rsid w:val="00404E48"/>
    <w:rsid w:val="004056FE"/>
    <w:rsid w:val="004057A3"/>
    <w:rsid w:val="00405958"/>
    <w:rsid w:val="00405B04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4CA"/>
    <w:rsid w:val="0040784B"/>
    <w:rsid w:val="004078A8"/>
    <w:rsid w:val="0040796F"/>
    <w:rsid w:val="004079A3"/>
    <w:rsid w:val="00407C47"/>
    <w:rsid w:val="00407E90"/>
    <w:rsid w:val="00410226"/>
    <w:rsid w:val="00410333"/>
    <w:rsid w:val="004104B6"/>
    <w:rsid w:val="0041050B"/>
    <w:rsid w:val="00410E14"/>
    <w:rsid w:val="004120BD"/>
    <w:rsid w:val="004120FD"/>
    <w:rsid w:val="0041314C"/>
    <w:rsid w:val="004131C5"/>
    <w:rsid w:val="004132C7"/>
    <w:rsid w:val="00413365"/>
    <w:rsid w:val="004139F6"/>
    <w:rsid w:val="00413C4E"/>
    <w:rsid w:val="00413CA3"/>
    <w:rsid w:val="00414253"/>
    <w:rsid w:val="004144D5"/>
    <w:rsid w:val="00414590"/>
    <w:rsid w:val="00414A04"/>
    <w:rsid w:val="00414EB8"/>
    <w:rsid w:val="00415111"/>
    <w:rsid w:val="00415370"/>
    <w:rsid w:val="0041569C"/>
    <w:rsid w:val="00415A08"/>
    <w:rsid w:val="00415F4B"/>
    <w:rsid w:val="00416356"/>
    <w:rsid w:val="00416677"/>
    <w:rsid w:val="00416A1C"/>
    <w:rsid w:val="00416AA6"/>
    <w:rsid w:val="00416BE8"/>
    <w:rsid w:val="00416D97"/>
    <w:rsid w:val="00416FD5"/>
    <w:rsid w:val="004172E7"/>
    <w:rsid w:val="00417930"/>
    <w:rsid w:val="00417958"/>
    <w:rsid w:val="004179E1"/>
    <w:rsid w:val="00417C12"/>
    <w:rsid w:val="00417F96"/>
    <w:rsid w:val="00420309"/>
    <w:rsid w:val="00420B0F"/>
    <w:rsid w:val="00421055"/>
    <w:rsid w:val="004211C3"/>
    <w:rsid w:val="00421332"/>
    <w:rsid w:val="0042178D"/>
    <w:rsid w:val="004217E6"/>
    <w:rsid w:val="00421FC0"/>
    <w:rsid w:val="00421FE2"/>
    <w:rsid w:val="00422153"/>
    <w:rsid w:val="0042217A"/>
    <w:rsid w:val="00422776"/>
    <w:rsid w:val="004229E3"/>
    <w:rsid w:val="00422B20"/>
    <w:rsid w:val="00422CB1"/>
    <w:rsid w:val="004230D3"/>
    <w:rsid w:val="004234BF"/>
    <w:rsid w:val="004234EA"/>
    <w:rsid w:val="004236E9"/>
    <w:rsid w:val="0042393F"/>
    <w:rsid w:val="00424127"/>
    <w:rsid w:val="00424173"/>
    <w:rsid w:val="00424379"/>
    <w:rsid w:val="004244AB"/>
    <w:rsid w:val="00424D99"/>
    <w:rsid w:val="00425022"/>
    <w:rsid w:val="00425134"/>
    <w:rsid w:val="00425805"/>
    <w:rsid w:val="0042596B"/>
    <w:rsid w:val="00425D7E"/>
    <w:rsid w:val="00425FB7"/>
    <w:rsid w:val="00426186"/>
    <w:rsid w:val="004265A4"/>
    <w:rsid w:val="00426B44"/>
    <w:rsid w:val="00426C1F"/>
    <w:rsid w:val="004273FC"/>
    <w:rsid w:val="00427450"/>
    <w:rsid w:val="004275CC"/>
    <w:rsid w:val="004275D4"/>
    <w:rsid w:val="0042774A"/>
    <w:rsid w:val="00427C98"/>
    <w:rsid w:val="00430445"/>
    <w:rsid w:val="00430E78"/>
    <w:rsid w:val="00431149"/>
    <w:rsid w:val="0043151E"/>
    <w:rsid w:val="004318FB"/>
    <w:rsid w:val="00431AA7"/>
    <w:rsid w:val="00432286"/>
    <w:rsid w:val="00432401"/>
    <w:rsid w:val="0043242F"/>
    <w:rsid w:val="00432603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D31"/>
    <w:rsid w:val="00434208"/>
    <w:rsid w:val="00434595"/>
    <w:rsid w:val="004350E3"/>
    <w:rsid w:val="00435A9A"/>
    <w:rsid w:val="004361A1"/>
    <w:rsid w:val="0043694E"/>
    <w:rsid w:val="004369E0"/>
    <w:rsid w:val="00436A27"/>
    <w:rsid w:val="00436ECD"/>
    <w:rsid w:val="00437203"/>
    <w:rsid w:val="004372FE"/>
    <w:rsid w:val="004379DB"/>
    <w:rsid w:val="00437CD4"/>
    <w:rsid w:val="00437E3F"/>
    <w:rsid w:val="004404B1"/>
    <w:rsid w:val="004406AE"/>
    <w:rsid w:val="004406D1"/>
    <w:rsid w:val="004409A7"/>
    <w:rsid w:val="00440C08"/>
    <w:rsid w:val="00440F7F"/>
    <w:rsid w:val="0044103B"/>
    <w:rsid w:val="0044107B"/>
    <w:rsid w:val="00441443"/>
    <w:rsid w:val="0044157F"/>
    <w:rsid w:val="004417C4"/>
    <w:rsid w:val="00441BF9"/>
    <w:rsid w:val="00441DA0"/>
    <w:rsid w:val="00442149"/>
    <w:rsid w:val="00442420"/>
    <w:rsid w:val="0044254B"/>
    <w:rsid w:val="00442D74"/>
    <w:rsid w:val="00442DA3"/>
    <w:rsid w:val="00442E2E"/>
    <w:rsid w:val="004431E8"/>
    <w:rsid w:val="00443468"/>
    <w:rsid w:val="004437B7"/>
    <w:rsid w:val="0044388C"/>
    <w:rsid w:val="00443922"/>
    <w:rsid w:val="00443966"/>
    <w:rsid w:val="00443CE3"/>
    <w:rsid w:val="00443F3E"/>
    <w:rsid w:val="00444133"/>
    <w:rsid w:val="00444384"/>
    <w:rsid w:val="00444451"/>
    <w:rsid w:val="00444930"/>
    <w:rsid w:val="00444DDA"/>
    <w:rsid w:val="00444F9A"/>
    <w:rsid w:val="00445623"/>
    <w:rsid w:val="00445B49"/>
    <w:rsid w:val="00445CA5"/>
    <w:rsid w:val="0044668A"/>
    <w:rsid w:val="00446A14"/>
    <w:rsid w:val="00446B3E"/>
    <w:rsid w:val="00446D63"/>
    <w:rsid w:val="00446DF6"/>
    <w:rsid w:val="00446E2D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A4B"/>
    <w:rsid w:val="00447BA6"/>
    <w:rsid w:val="0045028A"/>
    <w:rsid w:val="004511FF"/>
    <w:rsid w:val="00451679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D9C"/>
    <w:rsid w:val="00453299"/>
    <w:rsid w:val="00453433"/>
    <w:rsid w:val="0045374A"/>
    <w:rsid w:val="00453869"/>
    <w:rsid w:val="004544F1"/>
    <w:rsid w:val="00454630"/>
    <w:rsid w:val="00454DC0"/>
    <w:rsid w:val="00455599"/>
    <w:rsid w:val="004556E3"/>
    <w:rsid w:val="00455BF0"/>
    <w:rsid w:val="00455C9D"/>
    <w:rsid w:val="004562A6"/>
    <w:rsid w:val="004566EE"/>
    <w:rsid w:val="00456A6F"/>
    <w:rsid w:val="00456C84"/>
    <w:rsid w:val="00456DC5"/>
    <w:rsid w:val="00456FD2"/>
    <w:rsid w:val="00457291"/>
    <w:rsid w:val="00460167"/>
    <w:rsid w:val="004609BB"/>
    <w:rsid w:val="00460A48"/>
    <w:rsid w:val="00461143"/>
    <w:rsid w:val="00461273"/>
    <w:rsid w:val="0046140B"/>
    <w:rsid w:val="0046178E"/>
    <w:rsid w:val="00461AD2"/>
    <w:rsid w:val="00461B80"/>
    <w:rsid w:val="00461DE4"/>
    <w:rsid w:val="00461E19"/>
    <w:rsid w:val="00461E4C"/>
    <w:rsid w:val="00461F80"/>
    <w:rsid w:val="00462142"/>
    <w:rsid w:val="004621A3"/>
    <w:rsid w:val="00462304"/>
    <w:rsid w:val="0046231D"/>
    <w:rsid w:val="004625A6"/>
    <w:rsid w:val="00462911"/>
    <w:rsid w:val="004629CC"/>
    <w:rsid w:val="00462E0A"/>
    <w:rsid w:val="00462E0E"/>
    <w:rsid w:val="00463127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B6"/>
    <w:rsid w:val="00465DEB"/>
    <w:rsid w:val="00466028"/>
    <w:rsid w:val="004668FE"/>
    <w:rsid w:val="00466DF6"/>
    <w:rsid w:val="004670B6"/>
    <w:rsid w:val="00467325"/>
    <w:rsid w:val="004674B6"/>
    <w:rsid w:val="0046767B"/>
    <w:rsid w:val="00467734"/>
    <w:rsid w:val="004677B9"/>
    <w:rsid w:val="00467BF7"/>
    <w:rsid w:val="00470472"/>
    <w:rsid w:val="004705FA"/>
    <w:rsid w:val="004706B8"/>
    <w:rsid w:val="00470730"/>
    <w:rsid w:val="004707D9"/>
    <w:rsid w:val="0047097C"/>
    <w:rsid w:val="00470AC6"/>
    <w:rsid w:val="00471184"/>
    <w:rsid w:val="004712F0"/>
    <w:rsid w:val="0047137B"/>
    <w:rsid w:val="0047191C"/>
    <w:rsid w:val="00471A51"/>
    <w:rsid w:val="00471A77"/>
    <w:rsid w:val="00471D93"/>
    <w:rsid w:val="00471DFE"/>
    <w:rsid w:val="00471E5E"/>
    <w:rsid w:val="00472313"/>
    <w:rsid w:val="004729A1"/>
    <w:rsid w:val="00472A6E"/>
    <w:rsid w:val="00472C2F"/>
    <w:rsid w:val="00472C9C"/>
    <w:rsid w:val="00472D69"/>
    <w:rsid w:val="004739D6"/>
    <w:rsid w:val="00473A2A"/>
    <w:rsid w:val="00473B8F"/>
    <w:rsid w:val="00473D42"/>
    <w:rsid w:val="00473F85"/>
    <w:rsid w:val="00474134"/>
    <w:rsid w:val="00474371"/>
    <w:rsid w:val="00474D0E"/>
    <w:rsid w:val="00475046"/>
    <w:rsid w:val="00475283"/>
    <w:rsid w:val="004752F8"/>
    <w:rsid w:val="004758E7"/>
    <w:rsid w:val="00475D0A"/>
    <w:rsid w:val="0047636A"/>
    <w:rsid w:val="00476478"/>
    <w:rsid w:val="00476ABB"/>
    <w:rsid w:val="00476C4D"/>
    <w:rsid w:val="00476F7E"/>
    <w:rsid w:val="0047783F"/>
    <w:rsid w:val="00477A7A"/>
    <w:rsid w:val="00477CEF"/>
    <w:rsid w:val="00480292"/>
    <w:rsid w:val="004808AC"/>
    <w:rsid w:val="0048097F"/>
    <w:rsid w:val="004809E3"/>
    <w:rsid w:val="00481237"/>
    <w:rsid w:val="004812A3"/>
    <w:rsid w:val="004814F5"/>
    <w:rsid w:val="004815CA"/>
    <w:rsid w:val="0048183E"/>
    <w:rsid w:val="004818B2"/>
    <w:rsid w:val="00481A31"/>
    <w:rsid w:val="00481AFA"/>
    <w:rsid w:val="00481C5B"/>
    <w:rsid w:val="00481EFF"/>
    <w:rsid w:val="00482EFD"/>
    <w:rsid w:val="004834E7"/>
    <w:rsid w:val="004835DE"/>
    <w:rsid w:val="00483633"/>
    <w:rsid w:val="004838D7"/>
    <w:rsid w:val="00483948"/>
    <w:rsid w:val="0048457B"/>
    <w:rsid w:val="0048470B"/>
    <w:rsid w:val="004848AC"/>
    <w:rsid w:val="004852E1"/>
    <w:rsid w:val="004856B2"/>
    <w:rsid w:val="004857D1"/>
    <w:rsid w:val="00485B9A"/>
    <w:rsid w:val="00485E4F"/>
    <w:rsid w:val="00487315"/>
    <w:rsid w:val="004875AE"/>
    <w:rsid w:val="004879F8"/>
    <w:rsid w:val="00487AB1"/>
    <w:rsid w:val="00487B2F"/>
    <w:rsid w:val="00490005"/>
    <w:rsid w:val="0049072B"/>
    <w:rsid w:val="0049076C"/>
    <w:rsid w:val="00490845"/>
    <w:rsid w:val="00490CA1"/>
    <w:rsid w:val="00490D14"/>
    <w:rsid w:val="00491323"/>
    <w:rsid w:val="0049144A"/>
    <w:rsid w:val="00491C17"/>
    <w:rsid w:val="00491DCE"/>
    <w:rsid w:val="00491F04"/>
    <w:rsid w:val="00492022"/>
    <w:rsid w:val="004921D8"/>
    <w:rsid w:val="00492315"/>
    <w:rsid w:val="00492347"/>
    <w:rsid w:val="00492540"/>
    <w:rsid w:val="00492880"/>
    <w:rsid w:val="004928B4"/>
    <w:rsid w:val="004929E6"/>
    <w:rsid w:val="00492A7D"/>
    <w:rsid w:val="00492CFA"/>
    <w:rsid w:val="00492E98"/>
    <w:rsid w:val="00493504"/>
    <w:rsid w:val="00493B7B"/>
    <w:rsid w:val="00493C50"/>
    <w:rsid w:val="004941EF"/>
    <w:rsid w:val="0049454E"/>
    <w:rsid w:val="00494672"/>
    <w:rsid w:val="00494A66"/>
    <w:rsid w:val="00494BCC"/>
    <w:rsid w:val="00494C39"/>
    <w:rsid w:val="00494C40"/>
    <w:rsid w:val="00494EF9"/>
    <w:rsid w:val="00494FD4"/>
    <w:rsid w:val="00495465"/>
    <w:rsid w:val="0049556A"/>
    <w:rsid w:val="004955A1"/>
    <w:rsid w:val="004955AD"/>
    <w:rsid w:val="00495EAC"/>
    <w:rsid w:val="00496012"/>
    <w:rsid w:val="004962E3"/>
    <w:rsid w:val="004965E1"/>
    <w:rsid w:val="0049679B"/>
    <w:rsid w:val="00496C97"/>
    <w:rsid w:val="004972B0"/>
    <w:rsid w:val="004974D4"/>
    <w:rsid w:val="0049780B"/>
    <w:rsid w:val="00497859"/>
    <w:rsid w:val="004A00E2"/>
    <w:rsid w:val="004A0196"/>
    <w:rsid w:val="004A03E2"/>
    <w:rsid w:val="004A048F"/>
    <w:rsid w:val="004A09B2"/>
    <w:rsid w:val="004A129E"/>
    <w:rsid w:val="004A16E5"/>
    <w:rsid w:val="004A1831"/>
    <w:rsid w:val="004A1AB5"/>
    <w:rsid w:val="004A1CAB"/>
    <w:rsid w:val="004A1FB5"/>
    <w:rsid w:val="004A263E"/>
    <w:rsid w:val="004A26B5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65B"/>
    <w:rsid w:val="004A372E"/>
    <w:rsid w:val="004A3737"/>
    <w:rsid w:val="004A374C"/>
    <w:rsid w:val="004A39C2"/>
    <w:rsid w:val="004A3D14"/>
    <w:rsid w:val="004A3D18"/>
    <w:rsid w:val="004A3ED0"/>
    <w:rsid w:val="004A3ED6"/>
    <w:rsid w:val="004A44E1"/>
    <w:rsid w:val="004A49DE"/>
    <w:rsid w:val="004A4F10"/>
    <w:rsid w:val="004A52FB"/>
    <w:rsid w:val="004A5445"/>
    <w:rsid w:val="004A622C"/>
    <w:rsid w:val="004A6690"/>
    <w:rsid w:val="004A7381"/>
    <w:rsid w:val="004A75AD"/>
    <w:rsid w:val="004A7616"/>
    <w:rsid w:val="004A7F1F"/>
    <w:rsid w:val="004A7F23"/>
    <w:rsid w:val="004B0164"/>
    <w:rsid w:val="004B105D"/>
    <w:rsid w:val="004B1353"/>
    <w:rsid w:val="004B1B0D"/>
    <w:rsid w:val="004B1BDD"/>
    <w:rsid w:val="004B1C06"/>
    <w:rsid w:val="004B1C61"/>
    <w:rsid w:val="004B2527"/>
    <w:rsid w:val="004B2625"/>
    <w:rsid w:val="004B287B"/>
    <w:rsid w:val="004B2932"/>
    <w:rsid w:val="004B2BF0"/>
    <w:rsid w:val="004B2CE1"/>
    <w:rsid w:val="004B2F20"/>
    <w:rsid w:val="004B3141"/>
    <w:rsid w:val="004B396A"/>
    <w:rsid w:val="004B3B40"/>
    <w:rsid w:val="004B3CBA"/>
    <w:rsid w:val="004B43F2"/>
    <w:rsid w:val="004B472D"/>
    <w:rsid w:val="004B477B"/>
    <w:rsid w:val="004B4998"/>
    <w:rsid w:val="004B4F30"/>
    <w:rsid w:val="004B4FEF"/>
    <w:rsid w:val="004B5003"/>
    <w:rsid w:val="004B50FF"/>
    <w:rsid w:val="004B542B"/>
    <w:rsid w:val="004B5D77"/>
    <w:rsid w:val="004B5DD5"/>
    <w:rsid w:val="004B5E6F"/>
    <w:rsid w:val="004B5F1C"/>
    <w:rsid w:val="004B5FB1"/>
    <w:rsid w:val="004B6538"/>
    <w:rsid w:val="004B6D8E"/>
    <w:rsid w:val="004B6F4E"/>
    <w:rsid w:val="004C04B0"/>
    <w:rsid w:val="004C08A7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450"/>
    <w:rsid w:val="004C15E7"/>
    <w:rsid w:val="004C1CBD"/>
    <w:rsid w:val="004C203F"/>
    <w:rsid w:val="004C251C"/>
    <w:rsid w:val="004C275E"/>
    <w:rsid w:val="004C29B8"/>
    <w:rsid w:val="004C31A6"/>
    <w:rsid w:val="004C350C"/>
    <w:rsid w:val="004C3587"/>
    <w:rsid w:val="004C39AA"/>
    <w:rsid w:val="004C3D9D"/>
    <w:rsid w:val="004C42B0"/>
    <w:rsid w:val="004C4391"/>
    <w:rsid w:val="004C4672"/>
    <w:rsid w:val="004C4CAD"/>
    <w:rsid w:val="004C4F7E"/>
    <w:rsid w:val="004C550A"/>
    <w:rsid w:val="004C584D"/>
    <w:rsid w:val="004C593D"/>
    <w:rsid w:val="004C5FF4"/>
    <w:rsid w:val="004C68D5"/>
    <w:rsid w:val="004C71A5"/>
    <w:rsid w:val="004C7256"/>
    <w:rsid w:val="004C7318"/>
    <w:rsid w:val="004C7619"/>
    <w:rsid w:val="004C7813"/>
    <w:rsid w:val="004C796F"/>
    <w:rsid w:val="004C7E5F"/>
    <w:rsid w:val="004D07BE"/>
    <w:rsid w:val="004D1443"/>
    <w:rsid w:val="004D1592"/>
    <w:rsid w:val="004D1A6C"/>
    <w:rsid w:val="004D1D51"/>
    <w:rsid w:val="004D27C7"/>
    <w:rsid w:val="004D2865"/>
    <w:rsid w:val="004D2C31"/>
    <w:rsid w:val="004D2D95"/>
    <w:rsid w:val="004D2E43"/>
    <w:rsid w:val="004D2E4D"/>
    <w:rsid w:val="004D37B4"/>
    <w:rsid w:val="004D3C85"/>
    <w:rsid w:val="004D3E40"/>
    <w:rsid w:val="004D3E79"/>
    <w:rsid w:val="004D4471"/>
    <w:rsid w:val="004D4553"/>
    <w:rsid w:val="004D4A53"/>
    <w:rsid w:val="004D4B37"/>
    <w:rsid w:val="004D4D0D"/>
    <w:rsid w:val="004D52C9"/>
    <w:rsid w:val="004D585D"/>
    <w:rsid w:val="004D591A"/>
    <w:rsid w:val="004D5B20"/>
    <w:rsid w:val="004D5F26"/>
    <w:rsid w:val="004D6A63"/>
    <w:rsid w:val="004D6B2D"/>
    <w:rsid w:val="004D6B65"/>
    <w:rsid w:val="004D6BB3"/>
    <w:rsid w:val="004D6C64"/>
    <w:rsid w:val="004D71EE"/>
    <w:rsid w:val="004D72BB"/>
    <w:rsid w:val="004D7532"/>
    <w:rsid w:val="004D75E7"/>
    <w:rsid w:val="004D78B2"/>
    <w:rsid w:val="004D7983"/>
    <w:rsid w:val="004D7C80"/>
    <w:rsid w:val="004D7DFA"/>
    <w:rsid w:val="004D7FA2"/>
    <w:rsid w:val="004E015E"/>
    <w:rsid w:val="004E0263"/>
    <w:rsid w:val="004E036D"/>
    <w:rsid w:val="004E0A4B"/>
    <w:rsid w:val="004E0B97"/>
    <w:rsid w:val="004E0D8A"/>
    <w:rsid w:val="004E162B"/>
    <w:rsid w:val="004E19F5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9AD"/>
    <w:rsid w:val="004E540B"/>
    <w:rsid w:val="004E54FD"/>
    <w:rsid w:val="004E5895"/>
    <w:rsid w:val="004E61EC"/>
    <w:rsid w:val="004E6295"/>
    <w:rsid w:val="004E63D2"/>
    <w:rsid w:val="004E64F1"/>
    <w:rsid w:val="004E663A"/>
    <w:rsid w:val="004E6873"/>
    <w:rsid w:val="004E7078"/>
    <w:rsid w:val="004E71CB"/>
    <w:rsid w:val="004E7240"/>
    <w:rsid w:val="004E7416"/>
    <w:rsid w:val="004E7659"/>
    <w:rsid w:val="004E7E53"/>
    <w:rsid w:val="004F004B"/>
    <w:rsid w:val="004F0250"/>
    <w:rsid w:val="004F04C4"/>
    <w:rsid w:val="004F06C9"/>
    <w:rsid w:val="004F075D"/>
    <w:rsid w:val="004F0EAF"/>
    <w:rsid w:val="004F106E"/>
    <w:rsid w:val="004F1073"/>
    <w:rsid w:val="004F1350"/>
    <w:rsid w:val="004F1B0C"/>
    <w:rsid w:val="004F1B92"/>
    <w:rsid w:val="004F1D10"/>
    <w:rsid w:val="004F21C8"/>
    <w:rsid w:val="004F2211"/>
    <w:rsid w:val="004F23A7"/>
    <w:rsid w:val="004F2C85"/>
    <w:rsid w:val="004F2D7D"/>
    <w:rsid w:val="004F3258"/>
    <w:rsid w:val="004F3292"/>
    <w:rsid w:val="004F32D2"/>
    <w:rsid w:val="004F33CE"/>
    <w:rsid w:val="004F348D"/>
    <w:rsid w:val="004F39A5"/>
    <w:rsid w:val="004F4533"/>
    <w:rsid w:val="004F4676"/>
    <w:rsid w:val="004F4CE7"/>
    <w:rsid w:val="004F4D32"/>
    <w:rsid w:val="004F4DD4"/>
    <w:rsid w:val="004F523D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837"/>
    <w:rsid w:val="004F6FEC"/>
    <w:rsid w:val="004F7078"/>
    <w:rsid w:val="004F71B5"/>
    <w:rsid w:val="004F71FE"/>
    <w:rsid w:val="004F73C9"/>
    <w:rsid w:val="004F744B"/>
    <w:rsid w:val="004F762C"/>
    <w:rsid w:val="005001D0"/>
    <w:rsid w:val="00500CF7"/>
    <w:rsid w:val="00500D06"/>
    <w:rsid w:val="005016CF"/>
    <w:rsid w:val="005018AF"/>
    <w:rsid w:val="00501B9A"/>
    <w:rsid w:val="00501C95"/>
    <w:rsid w:val="0050205A"/>
    <w:rsid w:val="00502503"/>
    <w:rsid w:val="005025D1"/>
    <w:rsid w:val="00502658"/>
    <w:rsid w:val="00502757"/>
    <w:rsid w:val="0050290A"/>
    <w:rsid w:val="00502CA4"/>
    <w:rsid w:val="005030B0"/>
    <w:rsid w:val="00503100"/>
    <w:rsid w:val="005031CB"/>
    <w:rsid w:val="00503299"/>
    <w:rsid w:val="0050381B"/>
    <w:rsid w:val="00503B2F"/>
    <w:rsid w:val="00503DBB"/>
    <w:rsid w:val="00503F1F"/>
    <w:rsid w:val="00504046"/>
    <w:rsid w:val="005040F9"/>
    <w:rsid w:val="0050457B"/>
    <w:rsid w:val="00504C11"/>
    <w:rsid w:val="0050505B"/>
    <w:rsid w:val="0050506A"/>
    <w:rsid w:val="00505729"/>
    <w:rsid w:val="00505CE1"/>
    <w:rsid w:val="00505D6F"/>
    <w:rsid w:val="005069A5"/>
    <w:rsid w:val="00506B09"/>
    <w:rsid w:val="00506D12"/>
    <w:rsid w:val="00506D54"/>
    <w:rsid w:val="00506E54"/>
    <w:rsid w:val="00507138"/>
    <w:rsid w:val="005073C0"/>
    <w:rsid w:val="00507410"/>
    <w:rsid w:val="00507CC5"/>
    <w:rsid w:val="00507D53"/>
    <w:rsid w:val="00507E44"/>
    <w:rsid w:val="005100BE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613"/>
    <w:rsid w:val="005117E5"/>
    <w:rsid w:val="0051191B"/>
    <w:rsid w:val="00511E03"/>
    <w:rsid w:val="00511EFE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AB3"/>
    <w:rsid w:val="00514C14"/>
    <w:rsid w:val="00515192"/>
    <w:rsid w:val="00515229"/>
    <w:rsid w:val="005152A4"/>
    <w:rsid w:val="00515386"/>
    <w:rsid w:val="005158D6"/>
    <w:rsid w:val="005167AE"/>
    <w:rsid w:val="00516983"/>
    <w:rsid w:val="005169D9"/>
    <w:rsid w:val="00516E96"/>
    <w:rsid w:val="005172F2"/>
    <w:rsid w:val="00517619"/>
    <w:rsid w:val="00517950"/>
    <w:rsid w:val="00520505"/>
    <w:rsid w:val="00520534"/>
    <w:rsid w:val="005206E7"/>
    <w:rsid w:val="00520AE3"/>
    <w:rsid w:val="00520B78"/>
    <w:rsid w:val="00520B84"/>
    <w:rsid w:val="005210E4"/>
    <w:rsid w:val="00521274"/>
    <w:rsid w:val="00521B7B"/>
    <w:rsid w:val="00522109"/>
    <w:rsid w:val="005223B2"/>
    <w:rsid w:val="00522B5D"/>
    <w:rsid w:val="00522E55"/>
    <w:rsid w:val="00522F44"/>
    <w:rsid w:val="005231DF"/>
    <w:rsid w:val="005234E5"/>
    <w:rsid w:val="00523612"/>
    <w:rsid w:val="00523792"/>
    <w:rsid w:val="00523A0E"/>
    <w:rsid w:val="00523AA0"/>
    <w:rsid w:val="005242B9"/>
    <w:rsid w:val="005245DA"/>
    <w:rsid w:val="0052462D"/>
    <w:rsid w:val="00524A7D"/>
    <w:rsid w:val="00524A90"/>
    <w:rsid w:val="0052518D"/>
    <w:rsid w:val="005251F9"/>
    <w:rsid w:val="005252DC"/>
    <w:rsid w:val="005252F0"/>
    <w:rsid w:val="0052530B"/>
    <w:rsid w:val="00525C55"/>
    <w:rsid w:val="0052611F"/>
    <w:rsid w:val="0052645C"/>
    <w:rsid w:val="00526653"/>
    <w:rsid w:val="005274DD"/>
    <w:rsid w:val="005277FB"/>
    <w:rsid w:val="00527E11"/>
    <w:rsid w:val="005302C4"/>
    <w:rsid w:val="00530A49"/>
    <w:rsid w:val="00530A87"/>
    <w:rsid w:val="00530D85"/>
    <w:rsid w:val="00530F3F"/>
    <w:rsid w:val="00531158"/>
    <w:rsid w:val="005314D7"/>
    <w:rsid w:val="0053165A"/>
    <w:rsid w:val="00531CEC"/>
    <w:rsid w:val="00531DDC"/>
    <w:rsid w:val="00531E34"/>
    <w:rsid w:val="005321E1"/>
    <w:rsid w:val="005321EF"/>
    <w:rsid w:val="0053228A"/>
    <w:rsid w:val="005325BA"/>
    <w:rsid w:val="00532B15"/>
    <w:rsid w:val="00532DFB"/>
    <w:rsid w:val="005331F1"/>
    <w:rsid w:val="0053387F"/>
    <w:rsid w:val="00533C24"/>
    <w:rsid w:val="00533C35"/>
    <w:rsid w:val="00533FD4"/>
    <w:rsid w:val="00534139"/>
    <w:rsid w:val="00534339"/>
    <w:rsid w:val="005345F3"/>
    <w:rsid w:val="00534C36"/>
    <w:rsid w:val="00534D68"/>
    <w:rsid w:val="00534DD8"/>
    <w:rsid w:val="00534F06"/>
    <w:rsid w:val="005352D8"/>
    <w:rsid w:val="005353CF"/>
    <w:rsid w:val="00535499"/>
    <w:rsid w:val="0053553C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DEC"/>
    <w:rsid w:val="00536EF7"/>
    <w:rsid w:val="005374B4"/>
    <w:rsid w:val="00537DF6"/>
    <w:rsid w:val="00537EA6"/>
    <w:rsid w:val="0054021F"/>
    <w:rsid w:val="005406FA"/>
    <w:rsid w:val="005407FA"/>
    <w:rsid w:val="005409FE"/>
    <w:rsid w:val="00540EF5"/>
    <w:rsid w:val="005411B6"/>
    <w:rsid w:val="0054157E"/>
    <w:rsid w:val="0054170A"/>
    <w:rsid w:val="005417EB"/>
    <w:rsid w:val="00541A19"/>
    <w:rsid w:val="00541E07"/>
    <w:rsid w:val="00541EDD"/>
    <w:rsid w:val="0054207E"/>
    <w:rsid w:val="00542195"/>
    <w:rsid w:val="005424CA"/>
    <w:rsid w:val="005425A7"/>
    <w:rsid w:val="00542662"/>
    <w:rsid w:val="005427EF"/>
    <w:rsid w:val="00542A36"/>
    <w:rsid w:val="00542A59"/>
    <w:rsid w:val="00542F7E"/>
    <w:rsid w:val="0054399F"/>
    <w:rsid w:val="00543A6A"/>
    <w:rsid w:val="00544089"/>
    <w:rsid w:val="00544256"/>
    <w:rsid w:val="005443E7"/>
    <w:rsid w:val="0054466D"/>
    <w:rsid w:val="005446DD"/>
    <w:rsid w:val="00544876"/>
    <w:rsid w:val="005449F4"/>
    <w:rsid w:val="00544AAC"/>
    <w:rsid w:val="00544E89"/>
    <w:rsid w:val="00544F57"/>
    <w:rsid w:val="0054507F"/>
    <w:rsid w:val="0054518E"/>
    <w:rsid w:val="005454BE"/>
    <w:rsid w:val="0054571A"/>
    <w:rsid w:val="0054587B"/>
    <w:rsid w:val="00545A3D"/>
    <w:rsid w:val="00545F55"/>
    <w:rsid w:val="00545F7A"/>
    <w:rsid w:val="00545F9F"/>
    <w:rsid w:val="005470B9"/>
    <w:rsid w:val="00547223"/>
    <w:rsid w:val="00547413"/>
    <w:rsid w:val="005476FA"/>
    <w:rsid w:val="005477F3"/>
    <w:rsid w:val="00550725"/>
    <w:rsid w:val="00550AC7"/>
    <w:rsid w:val="00550CC9"/>
    <w:rsid w:val="0055117F"/>
    <w:rsid w:val="005515B6"/>
    <w:rsid w:val="00551781"/>
    <w:rsid w:val="005517B1"/>
    <w:rsid w:val="00551928"/>
    <w:rsid w:val="00551ACD"/>
    <w:rsid w:val="00552037"/>
    <w:rsid w:val="005524BA"/>
    <w:rsid w:val="00552587"/>
    <w:rsid w:val="0055269A"/>
    <w:rsid w:val="00552C1D"/>
    <w:rsid w:val="00552E68"/>
    <w:rsid w:val="00552E89"/>
    <w:rsid w:val="0055376F"/>
    <w:rsid w:val="005538CF"/>
    <w:rsid w:val="0055393A"/>
    <w:rsid w:val="00554963"/>
    <w:rsid w:val="00554D07"/>
    <w:rsid w:val="00554EB8"/>
    <w:rsid w:val="00554FCF"/>
    <w:rsid w:val="00555078"/>
    <w:rsid w:val="00555809"/>
    <w:rsid w:val="005558E5"/>
    <w:rsid w:val="005563F6"/>
    <w:rsid w:val="005566DD"/>
    <w:rsid w:val="00556A35"/>
    <w:rsid w:val="00556B1B"/>
    <w:rsid w:val="00556E2F"/>
    <w:rsid w:val="00556ED7"/>
    <w:rsid w:val="0055780C"/>
    <w:rsid w:val="005578AD"/>
    <w:rsid w:val="005579AB"/>
    <w:rsid w:val="00557C8C"/>
    <w:rsid w:val="00557E03"/>
    <w:rsid w:val="00560711"/>
    <w:rsid w:val="00560932"/>
    <w:rsid w:val="00560D08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D41"/>
    <w:rsid w:val="00563FCA"/>
    <w:rsid w:val="005643EE"/>
    <w:rsid w:val="00564765"/>
    <w:rsid w:val="00564AAC"/>
    <w:rsid w:val="00565037"/>
    <w:rsid w:val="0056558D"/>
    <w:rsid w:val="0056586A"/>
    <w:rsid w:val="00565BD7"/>
    <w:rsid w:val="00565D05"/>
    <w:rsid w:val="00565D8F"/>
    <w:rsid w:val="0056614B"/>
    <w:rsid w:val="00566351"/>
    <w:rsid w:val="00566415"/>
    <w:rsid w:val="005665CF"/>
    <w:rsid w:val="0056674B"/>
    <w:rsid w:val="0056754E"/>
    <w:rsid w:val="005678C0"/>
    <w:rsid w:val="00567A89"/>
    <w:rsid w:val="0057000D"/>
    <w:rsid w:val="00570371"/>
    <w:rsid w:val="005706C8"/>
    <w:rsid w:val="0057074C"/>
    <w:rsid w:val="005709B3"/>
    <w:rsid w:val="005709D1"/>
    <w:rsid w:val="00570A85"/>
    <w:rsid w:val="00570A9E"/>
    <w:rsid w:val="00570DCC"/>
    <w:rsid w:val="00571051"/>
    <w:rsid w:val="005710BB"/>
    <w:rsid w:val="005714BA"/>
    <w:rsid w:val="00571565"/>
    <w:rsid w:val="0057195F"/>
    <w:rsid w:val="00571AFC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325"/>
    <w:rsid w:val="00574603"/>
    <w:rsid w:val="005747B7"/>
    <w:rsid w:val="005748FE"/>
    <w:rsid w:val="00574B8B"/>
    <w:rsid w:val="00574EA5"/>
    <w:rsid w:val="00574F46"/>
    <w:rsid w:val="00574FA6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623"/>
    <w:rsid w:val="00576A23"/>
    <w:rsid w:val="00576DDA"/>
    <w:rsid w:val="00577077"/>
    <w:rsid w:val="005771B0"/>
    <w:rsid w:val="00577444"/>
    <w:rsid w:val="0057750A"/>
    <w:rsid w:val="0057762F"/>
    <w:rsid w:val="0057765C"/>
    <w:rsid w:val="00577CEE"/>
    <w:rsid w:val="00577DD0"/>
    <w:rsid w:val="005800CB"/>
    <w:rsid w:val="005801FA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4F7"/>
    <w:rsid w:val="005837A6"/>
    <w:rsid w:val="005837CA"/>
    <w:rsid w:val="0058399E"/>
    <w:rsid w:val="00583BD7"/>
    <w:rsid w:val="0058402F"/>
    <w:rsid w:val="0058442E"/>
    <w:rsid w:val="005849F5"/>
    <w:rsid w:val="00584C31"/>
    <w:rsid w:val="00584CAA"/>
    <w:rsid w:val="00585918"/>
    <w:rsid w:val="0058598F"/>
    <w:rsid w:val="00585A8A"/>
    <w:rsid w:val="00585C93"/>
    <w:rsid w:val="00585F57"/>
    <w:rsid w:val="0058618F"/>
    <w:rsid w:val="005862F6"/>
    <w:rsid w:val="00586546"/>
    <w:rsid w:val="00586789"/>
    <w:rsid w:val="00586C25"/>
    <w:rsid w:val="00586C9E"/>
    <w:rsid w:val="00586F39"/>
    <w:rsid w:val="005875A9"/>
    <w:rsid w:val="00587874"/>
    <w:rsid w:val="00587B39"/>
    <w:rsid w:val="00587D45"/>
    <w:rsid w:val="00587DD6"/>
    <w:rsid w:val="005900B8"/>
    <w:rsid w:val="005906C4"/>
    <w:rsid w:val="00590C01"/>
    <w:rsid w:val="00590C98"/>
    <w:rsid w:val="00590D76"/>
    <w:rsid w:val="0059104B"/>
    <w:rsid w:val="005912C6"/>
    <w:rsid w:val="00591A44"/>
    <w:rsid w:val="00591B3B"/>
    <w:rsid w:val="00591E24"/>
    <w:rsid w:val="00592041"/>
    <w:rsid w:val="00592A13"/>
    <w:rsid w:val="00592DDB"/>
    <w:rsid w:val="00592DE8"/>
    <w:rsid w:val="00592FAA"/>
    <w:rsid w:val="005930FD"/>
    <w:rsid w:val="00593174"/>
    <w:rsid w:val="005934D1"/>
    <w:rsid w:val="005937BB"/>
    <w:rsid w:val="00593CED"/>
    <w:rsid w:val="00594236"/>
    <w:rsid w:val="00594615"/>
    <w:rsid w:val="0059522A"/>
    <w:rsid w:val="00595253"/>
    <w:rsid w:val="00595421"/>
    <w:rsid w:val="00595595"/>
    <w:rsid w:val="00595B38"/>
    <w:rsid w:val="00595C7B"/>
    <w:rsid w:val="00595D03"/>
    <w:rsid w:val="00595D06"/>
    <w:rsid w:val="00596344"/>
    <w:rsid w:val="0059655F"/>
    <w:rsid w:val="005966A9"/>
    <w:rsid w:val="005966EF"/>
    <w:rsid w:val="0059696F"/>
    <w:rsid w:val="00596D10"/>
    <w:rsid w:val="00596ED1"/>
    <w:rsid w:val="00596F88"/>
    <w:rsid w:val="00596F97"/>
    <w:rsid w:val="00597177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8E6"/>
    <w:rsid w:val="005A093B"/>
    <w:rsid w:val="005A0962"/>
    <w:rsid w:val="005A0BD6"/>
    <w:rsid w:val="005A0E0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CFC"/>
    <w:rsid w:val="005A3E6E"/>
    <w:rsid w:val="005A3EAC"/>
    <w:rsid w:val="005A48C3"/>
    <w:rsid w:val="005A4A97"/>
    <w:rsid w:val="005A4D23"/>
    <w:rsid w:val="005A4EA7"/>
    <w:rsid w:val="005A50BF"/>
    <w:rsid w:val="005A5100"/>
    <w:rsid w:val="005A5CA9"/>
    <w:rsid w:val="005A6071"/>
    <w:rsid w:val="005A617F"/>
    <w:rsid w:val="005A6676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698"/>
    <w:rsid w:val="005A7F6C"/>
    <w:rsid w:val="005B0A03"/>
    <w:rsid w:val="005B0B19"/>
    <w:rsid w:val="005B0B22"/>
    <w:rsid w:val="005B0E3E"/>
    <w:rsid w:val="005B0FE8"/>
    <w:rsid w:val="005B12DD"/>
    <w:rsid w:val="005B156C"/>
    <w:rsid w:val="005B15C6"/>
    <w:rsid w:val="005B1925"/>
    <w:rsid w:val="005B1B30"/>
    <w:rsid w:val="005B1EFA"/>
    <w:rsid w:val="005B280D"/>
    <w:rsid w:val="005B28C9"/>
    <w:rsid w:val="005B295A"/>
    <w:rsid w:val="005B29CA"/>
    <w:rsid w:val="005B3322"/>
    <w:rsid w:val="005B33F3"/>
    <w:rsid w:val="005B39B4"/>
    <w:rsid w:val="005B3D6E"/>
    <w:rsid w:val="005B407F"/>
    <w:rsid w:val="005B4615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8B6"/>
    <w:rsid w:val="005B6560"/>
    <w:rsid w:val="005B65E6"/>
    <w:rsid w:val="005B6707"/>
    <w:rsid w:val="005B69F4"/>
    <w:rsid w:val="005B6D90"/>
    <w:rsid w:val="005B78B1"/>
    <w:rsid w:val="005B7FE1"/>
    <w:rsid w:val="005C0070"/>
    <w:rsid w:val="005C03EE"/>
    <w:rsid w:val="005C0400"/>
    <w:rsid w:val="005C0474"/>
    <w:rsid w:val="005C056F"/>
    <w:rsid w:val="005C0580"/>
    <w:rsid w:val="005C0AA9"/>
    <w:rsid w:val="005C0C95"/>
    <w:rsid w:val="005C0F61"/>
    <w:rsid w:val="005C125E"/>
    <w:rsid w:val="005C139C"/>
    <w:rsid w:val="005C1566"/>
    <w:rsid w:val="005C1B0C"/>
    <w:rsid w:val="005C1EC6"/>
    <w:rsid w:val="005C2002"/>
    <w:rsid w:val="005C23E0"/>
    <w:rsid w:val="005C262E"/>
    <w:rsid w:val="005C284B"/>
    <w:rsid w:val="005C2EEC"/>
    <w:rsid w:val="005C32D1"/>
    <w:rsid w:val="005C3828"/>
    <w:rsid w:val="005C406B"/>
    <w:rsid w:val="005C415E"/>
    <w:rsid w:val="005C4F1D"/>
    <w:rsid w:val="005C5110"/>
    <w:rsid w:val="005C520A"/>
    <w:rsid w:val="005C547A"/>
    <w:rsid w:val="005C59FE"/>
    <w:rsid w:val="005C5AB5"/>
    <w:rsid w:val="005C6088"/>
    <w:rsid w:val="005C60F5"/>
    <w:rsid w:val="005C62CC"/>
    <w:rsid w:val="005C63D4"/>
    <w:rsid w:val="005C6575"/>
    <w:rsid w:val="005C6DBA"/>
    <w:rsid w:val="005C6F0E"/>
    <w:rsid w:val="005C7437"/>
    <w:rsid w:val="005C7956"/>
    <w:rsid w:val="005C7D6C"/>
    <w:rsid w:val="005D0BA1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60F"/>
    <w:rsid w:val="005D272E"/>
    <w:rsid w:val="005D322C"/>
    <w:rsid w:val="005D37DF"/>
    <w:rsid w:val="005D39C5"/>
    <w:rsid w:val="005D3A61"/>
    <w:rsid w:val="005D3BC8"/>
    <w:rsid w:val="005D3C40"/>
    <w:rsid w:val="005D3CE9"/>
    <w:rsid w:val="005D446E"/>
    <w:rsid w:val="005D44BA"/>
    <w:rsid w:val="005D44D3"/>
    <w:rsid w:val="005D4756"/>
    <w:rsid w:val="005D4F81"/>
    <w:rsid w:val="005D522D"/>
    <w:rsid w:val="005D56E5"/>
    <w:rsid w:val="005D58EC"/>
    <w:rsid w:val="005D5B22"/>
    <w:rsid w:val="005D5D75"/>
    <w:rsid w:val="005D6310"/>
    <w:rsid w:val="005D63F3"/>
    <w:rsid w:val="005D6457"/>
    <w:rsid w:val="005D64A2"/>
    <w:rsid w:val="005D655F"/>
    <w:rsid w:val="005D6AF7"/>
    <w:rsid w:val="005D6BE4"/>
    <w:rsid w:val="005D6C9F"/>
    <w:rsid w:val="005D6EC3"/>
    <w:rsid w:val="005D7A81"/>
    <w:rsid w:val="005D7A8F"/>
    <w:rsid w:val="005D7AD4"/>
    <w:rsid w:val="005D7DC3"/>
    <w:rsid w:val="005D7E44"/>
    <w:rsid w:val="005D7F03"/>
    <w:rsid w:val="005D7F76"/>
    <w:rsid w:val="005E03AB"/>
    <w:rsid w:val="005E09F9"/>
    <w:rsid w:val="005E0A2F"/>
    <w:rsid w:val="005E0FA5"/>
    <w:rsid w:val="005E115D"/>
    <w:rsid w:val="005E1830"/>
    <w:rsid w:val="005E1A38"/>
    <w:rsid w:val="005E1C3D"/>
    <w:rsid w:val="005E1E50"/>
    <w:rsid w:val="005E211D"/>
    <w:rsid w:val="005E228E"/>
    <w:rsid w:val="005E233C"/>
    <w:rsid w:val="005E2647"/>
    <w:rsid w:val="005E2755"/>
    <w:rsid w:val="005E28BB"/>
    <w:rsid w:val="005E2A30"/>
    <w:rsid w:val="005E2D1D"/>
    <w:rsid w:val="005E2D66"/>
    <w:rsid w:val="005E2ECB"/>
    <w:rsid w:val="005E3281"/>
    <w:rsid w:val="005E33FD"/>
    <w:rsid w:val="005E349C"/>
    <w:rsid w:val="005E3C58"/>
    <w:rsid w:val="005E3EFB"/>
    <w:rsid w:val="005E42B8"/>
    <w:rsid w:val="005E47E0"/>
    <w:rsid w:val="005E4B69"/>
    <w:rsid w:val="005E4C2D"/>
    <w:rsid w:val="005E4CAC"/>
    <w:rsid w:val="005E4DEA"/>
    <w:rsid w:val="005E4E92"/>
    <w:rsid w:val="005E58A8"/>
    <w:rsid w:val="005E617A"/>
    <w:rsid w:val="005E662C"/>
    <w:rsid w:val="005E670C"/>
    <w:rsid w:val="005E689D"/>
    <w:rsid w:val="005E697D"/>
    <w:rsid w:val="005E6A81"/>
    <w:rsid w:val="005E6AF3"/>
    <w:rsid w:val="005E6BEA"/>
    <w:rsid w:val="005E7B03"/>
    <w:rsid w:val="005E7CDE"/>
    <w:rsid w:val="005F05D9"/>
    <w:rsid w:val="005F08DF"/>
    <w:rsid w:val="005F0D3C"/>
    <w:rsid w:val="005F0ED9"/>
    <w:rsid w:val="005F0F0B"/>
    <w:rsid w:val="005F13A6"/>
    <w:rsid w:val="005F13C4"/>
    <w:rsid w:val="005F15F8"/>
    <w:rsid w:val="005F1B53"/>
    <w:rsid w:val="005F1C92"/>
    <w:rsid w:val="005F2053"/>
    <w:rsid w:val="005F2405"/>
    <w:rsid w:val="005F2951"/>
    <w:rsid w:val="005F2A86"/>
    <w:rsid w:val="005F2CF4"/>
    <w:rsid w:val="005F2DD6"/>
    <w:rsid w:val="005F2EB9"/>
    <w:rsid w:val="005F3165"/>
    <w:rsid w:val="005F35E4"/>
    <w:rsid w:val="005F3679"/>
    <w:rsid w:val="005F3BC4"/>
    <w:rsid w:val="005F3F56"/>
    <w:rsid w:val="005F4071"/>
    <w:rsid w:val="005F415F"/>
    <w:rsid w:val="005F4873"/>
    <w:rsid w:val="005F4A5B"/>
    <w:rsid w:val="005F4BBE"/>
    <w:rsid w:val="005F5253"/>
    <w:rsid w:val="005F55BD"/>
    <w:rsid w:val="005F5866"/>
    <w:rsid w:val="005F59F8"/>
    <w:rsid w:val="005F5BE3"/>
    <w:rsid w:val="005F5F69"/>
    <w:rsid w:val="005F6213"/>
    <w:rsid w:val="005F6336"/>
    <w:rsid w:val="005F6519"/>
    <w:rsid w:val="005F66FC"/>
    <w:rsid w:val="005F6B27"/>
    <w:rsid w:val="005F6C4A"/>
    <w:rsid w:val="005F6D94"/>
    <w:rsid w:val="005F71DB"/>
    <w:rsid w:val="005F72CA"/>
    <w:rsid w:val="005F7400"/>
    <w:rsid w:val="005F766B"/>
    <w:rsid w:val="005F7D70"/>
    <w:rsid w:val="005F7EEA"/>
    <w:rsid w:val="005F7F2A"/>
    <w:rsid w:val="006004E5"/>
    <w:rsid w:val="006005F1"/>
    <w:rsid w:val="00600BEC"/>
    <w:rsid w:val="00601045"/>
    <w:rsid w:val="00601081"/>
    <w:rsid w:val="00601180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ED"/>
    <w:rsid w:val="006026B5"/>
    <w:rsid w:val="006027D1"/>
    <w:rsid w:val="00602ED5"/>
    <w:rsid w:val="006037BF"/>
    <w:rsid w:val="00603883"/>
    <w:rsid w:val="00603B40"/>
    <w:rsid w:val="00603E2E"/>
    <w:rsid w:val="006040A6"/>
    <w:rsid w:val="0060432E"/>
    <w:rsid w:val="00604E76"/>
    <w:rsid w:val="00604EB8"/>
    <w:rsid w:val="0060507E"/>
    <w:rsid w:val="00605288"/>
    <w:rsid w:val="006052FB"/>
    <w:rsid w:val="0060554D"/>
    <w:rsid w:val="00605635"/>
    <w:rsid w:val="00605790"/>
    <w:rsid w:val="00605E57"/>
    <w:rsid w:val="00606455"/>
    <w:rsid w:val="00606906"/>
    <w:rsid w:val="00606A45"/>
    <w:rsid w:val="00606BFF"/>
    <w:rsid w:val="00606E30"/>
    <w:rsid w:val="00606E86"/>
    <w:rsid w:val="006072A9"/>
    <w:rsid w:val="00607681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B3C"/>
    <w:rsid w:val="0061200F"/>
    <w:rsid w:val="00612013"/>
    <w:rsid w:val="00612081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740"/>
    <w:rsid w:val="00613B8D"/>
    <w:rsid w:val="00613D00"/>
    <w:rsid w:val="00613D62"/>
    <w:rsid w:val="00613FE5"/>
    <w:rsid w:val="006143F2"/>
    <w:rsid w:val="00614AAF"/>
    <w:rsid w:val="00614B18"/>
    <w:rsid w:val="00614B3C"/>
    <w:rsid w:val="00614B8B"/>
    <w:rsid w:val="00614D9B"/>
    <w:rsid w:val="00614E81"/>
    <w:rsid w:val="00614F3C"/>
    <w:rsid w:val="00614FCB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DC3"/>
    <w:rsid w:val="00616ECC"/>
    <w:rsid w:val="00617594"/>
    <w:rsid w:val="0061799D"/>
    <w:rsid w:val="006179A2"/>
    <w:rsid w:val="00617B0D"/>
    <w:rsid w:val="00617BD3"/>
    <w:rsid w:val="00617DEF"/>
    <w:rsid w:val="00617EAF"/>
    <w:rsid w:val="00620237"/>
    <w:rsid w:val="0062035D"/>
    <w:rsid w:val="00620496"/>
    <w:rsid w:val="00620C73"/>
    <w:rsid w:val="006211E6"/>
    <w:rsid w:val="00621642"/>
    <w:rsid w:val="00621784"/>
    <w:rsid w:val="00621941"/>
    <w:rsid w:val="00621980"/>
    <w:rsid w:val="006219E5"/>
    <w:rsid w:val="006222DC"/>
    <w:rsid w:val="0062243F"/>
    <w:rsid w:val="00622487"/>
    <w:rsid w:val="00622879"/>
    <w:rsid w:val="006228E0"/>
    <w:rsid w:val="00622E13"/>
    <w:rsid w:val="00623265"/>
    <w:rsid w:val="006234CF"/>
    <w:rsid w:val="00623DEF"/>
    <w:rsid w:val="00623F70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F84"/>
    <w:rsid w:val="00626191"/>
    <w:rsid w:val="00626350"/>
    <w:rsid w:val="00626A8D"/>
    <w:rsid w:val="00626E3C"/>
    <w:rsid w:val="00626E6E"/>
    <w:rsid w:val="00627225"/>
    <w:rsid w:val="00627327"/>
    <w:rsid w:val="00627A1A"/>
    <w:rsid w:val="00627B76"/>
    <w:rsid w:val="00627DBA"/>
    <w:rsid w:val="00627F22"/>
    <w:rsid w:val="0063005D"/>
    <w:rsid w:val="00630101"/>
    <w:rsid w:val="00630203"/>
    <w:rsid w:val="00630673"/>
    <w:rsid w:val="006308B3"/>
    <w:rsid w:val="00630A56"/>
    <w:rsid w:val="00630A93"/>
    <w:rsid w:val="00630F96"/>
    <w:rsid w:val="00630FD5"/>
    <w:rsid w:val="006315BE"/>
    <w:rsid w:val="006315FE"/>
    <w:rsid w:val="00631C2F"/>
    <w:rsid w:val="00631D4A"/>
    <w:rsid w:val="006323B3"/>
    <w:rsid w:val="00632AB1"/>
    <w:rsid w:val="00632CE1"/>
    <w:rsid w:val="00633227"/>
    <w:rsid w:val="006332F1"/>
    <w:rsid w:val="0063389B"/>
    <w:rsid w:val="00633B2C"/>
    <w:rsid w:val="00633E34"/>
    <w:rsid w:val="00634281"/>
    <w:rsid w:val="00634897"/>
    <w:rsid w:val="00634E1F"/>
    <w:rsid w:val="00634E5B"/>
    <w:rsid w:val="00635004"/>
    <w:rsid w:val="006350D6"/>
    <w:rsid w:val="006350E7"/>
    <w:rsid w:val="0063522B"/>
    <w:rsid w:val="0063582C"/>
    <w:rsid w:val="00635E46"/>
    <w:rsid w:val="0063639C"/>
    <w:rsid w:val="00636B52"/>
    <w:rsid w:val="00636CA4"/>
    <w:rsid w:val="00637010"/>
    <w:rsid w:val="00637155"/>
    <w:rsid w:val="006371A8"/>
    <w:rsid w:val="006373E5"/>
    <w:rsid w:val="006377D0"/>
    <w:rsid w:val="00640091"/>
    <w:rsid w:val="00640112"/>
    <w:rsid w:val="0064022C"/>
    <w:rsid w:val="006403AF"/>
    <w:rsid w:val="006403FA"/>
    <w:rsid w:val="0064045D"/>
    <w:rsid w:val="0064090B"/>
    <w:rsid w:val="00640A55"/>
    <w:rsid w:val="0064104D"/>
    <w:rsid w:val="00641781"/>
    <w:rsid w:val="00641A9F"/>
    <w:rsid w:val="00641D10"/>
    <w:rsid w:val="0064245F"/>
    <w:rsid w:val="0064263C"/>
    <w:rsid w:val="0064283A"/>
    <w:rsid w:val="00642AAC"/>
    <w:rsid w:val="00642D97"/>
    <w:rsid w:val="00642E3F"/>
    <w:rsid w:val="00643059"/>
    <w:rsid w:val="00643768"/>
    <w:rsid w:val="006437E3"/>
    <w:rsid w:val="00643BF9"/>
    <w:rsid w:val="00644161"/>
    <w:rsid w:val="006441B8"/>
    <w:rsid w:val="006442F3"/>
    <w:rsid w:val="00644655"/>
    <w:rsid w:val="00644C89"/>
    <w:rsid w:val="00644D27"/>
    <w:rsid w:val="00644D8D"/>
    <w:rsid w:val="00644DDC"/>
    <w:rsid w:val="00645C20"/>
    <w:rsid w:val="00645E66"/>
    <w:rsid w:val="00645EFB"/>
    <w:rsid w:val="00645F69"/>
    <w:rsid w:val="0064619C"/>
    <w:rsid w:val="006463E0"/>
    <w:rsid w:val="006466ED"/>
    <w:rsid w:val="0064687E"/>
    <w:rsid w:val="00646A61"/>
    <w:rsid w:val="00646B8C"/>
    <w:rsid w:val="00646BCF"/>
    <w:rsid w:val="00647146"/>
    <w:rsid w:val="006474F9"/>
    <w:rsid w:val="00647682"/>
    <w:rsid w:val="006477D5"/>
    <w:rsid w:val="00647BBB"/>
    <w:rsid w:val="00647C80"/>
    <w:rsid w:val="006503D4"/>
    <w:rsid w:val="006504FD"/>
    <w:rsid w:val="00650779"/>
    <w:rsid w:val="006509F1"/>
    <w:rsid w:val="0065141C"/>
    <w:rsid w:val="006515C7"/>
    <w:rsid w:val="00652691"/>
    <w:rsid w:val="00652717"/>
    <w:rsid w:val="006528E5"/>
    <w:rsid w:val="0065296D"/>
    <w:rsid w:val="00652E50"/>
    <w:rsid w:val="00652F31"/>
    <w:rsid w:val="00652F87"/>
    <w:rsid w:val="00653113"/>
    <w:rsid w:val="006537DA"/>
    <w:rsid w:val="006538B2"/>
    <w:rsid w:val="00653B2A"/>
    <w:rsid w:val="00653F24"/>
    <w:rsid w:val="00654321"/>
    <w:rsid w:val="00654591"/>
    <w:rsid w:val="006546BB"/>
    <w:rsid w:val="00654716"/>
    <w:rsid w:val="0065480E"/>
    <w:rsid w:val="00654A16"/>
    <w:rsid w:val="00654D86"/>
    <w:rsid w:val="00654D98"/>
    <w:rsid w:val="00654F47"/>
    <w:rsid w:val="00655255"/>
    <w:rsid w:val="00655280"/>
    <w:rsid w:val="00655BCD"/>
    <w:rsid w:val="00655DA5"/>
    <w:rsid w:val="00655E29"/>
    <w:rsid w:val="00655F25"/>
    <w:rsid w:val="006560EC"/>
    <w:rsid w:val="00656764"/>
    <w:rsid w:val="00656A3B"/>
    <w:rsid w:val="0065702E"/>
    <w:rsid w:val="006570D6"/>
    <w:rsid w:val="00657555"/>
    <w:rsid w:val="00657866"/>
    <w:rsid w:val="00657C1A"/>
    <w:rsid w:val="00657F65"/>
    <w:rsid w:val="00660148"/>
    <w:rsid w:val="00660169"/>
    <w:rsid w:val="006604E3"/>
    <w:rsid w:val="0066070A"/>
    <w:rsid w:val="00661154"/>
    <w:rsid w:val="00661283"/>
    <w:rsid w:val="006614A3"/>
    <w:rsid w:val="006617E8"/>
    <w:rsid w:val="006619C1"/>
    <w:rsid w:val="00661AD3"/>
    <w:rsid w:val="00661E46"/>
    <w:rsid w:val="00661EDF"/>
    <w:rsid w:val="00661F97"/>
    <w:rsid w:val="006623EC"/>
    <w:rsid w:val="00662884"/>
    <w:rsid w:val="006628BB"/>
    <w:rsid w:val="0066306C"/>
    <w:rsid w:val="00663078"/>
    <w:rsid w:val="006632FD"/>
    <w:rsid w:val="0066385C"/>
    <w:rsid w:val="0066403F"/>
    <w:rsid w:val="00664555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F1"/>
    <w:rsid w:val="00666ACA"/>
    <w:rsid w:val="00666B13"/>
    <w:rsid w:val="00666C6C"/>
    <w:rsid w:val="00667605"/>
    <w:rsid w:val="006676FD"/>
    <w:rsid w:val="006677B7"/>
    <w:rsid w:val="00667C5A"/>
    <w:rsid w:val="00667CC5"/>
    <w:rsid w:val="00667ED3"/>
    <w:rsid w:val="006700C5"/>
    <w:rsid w:val="0067014E"/>
    <w:rsid w:val="006706F1"/>
    <w:rsid w:val="0067097A"/>
    <w:rsid w:val="006709D4"/>
    <w:rsid w:val="00670C87"/>
    <w:rsid w:val="00671004"/>
    <w:rsid w:val="00671085"/>
    <w:rsid w:val="006712FB"/>
    <w:rsid w:val="00671350"/>
    <w:rsid w:val="006713A1"/>
    <w:rsid w:val="00671473"/>
    <w:rsid w:val="0067225D"/>
    <w:rsid w:val="00672459"/>
    <w:rsid w:val="00672609"/>
    <w:rsid w:val="00672629"/>
    <w:rsid w:val="00672654"/>
    <w:rsid w:val="00672B73"/>
    <w:rsid w:val="00672F15"/>
    <w:rsid w:val="006734D8"/>
    <w:rsid w:val="006736B4"/>
    <w:rsid w:val="00673978"/>
    <w:rsid w:val="006739F6"/>
    <w:rsid w:val="00673A70"/>
    <w:rsid w:val="00673F0D"/>
    <w:rsid w:val="006741D5"/>
    <w:rsid w:val="0067429D"/>
    <w:rsid w:val="0067431A"/>
    <w:rsid w:val="006744AF"/>
    <w:rsid w:val="00674537"/>
    <w:rsid w:val="00674885"/>
    <w:rsid w:val="00674916"/>
    <w:rsid w:val="00674A3C"/>
    <w:rsid w:val="00675245"/>
    <w:rsid w:val="006753B4"/>
    <w:rsid w:val="006755FD"/>
    <w:rsid w:val="0067561E"/>
    <w:rsid w:val="006757BA"/>
    <w:rsid w:val="00675A2A"/>
    <w:rsid w:val="00675B10"/>
    <w:rsid w:val="00675B3E"/>
    <w:rsid w:val="00675F66"/>
    <w:rsid w:val="0067600F"/>
    <w:rsid w:val="006764B4"/>
    <w:rsid w:val="0067653F"/>
    <w:rsid w:val="00676703"/>
    <w:rsid w:val="00676893"/>
    <w:rsid w:val="006771B9"/>
    <w:rsid w:val="006775E3"/>
    <w:rsid w:val="006777D3"/>
    <w:rsid w:val="00677BB8"/>
    <w:rsid w:val="00677D10"/>
    <w:rsid w:val="00677F39"/>
    <w:rsid w:val="00680554"/>
    <w:rsid w:val="00680693"/>
    <w:rsid w:val="006806D2"/>
    <w:rsid w:val="00680769"/>
    <w:rsid w:val="00680B89"/>
    <w:rsid w:val="00680C77"/>
    <w:rsid w:val="00680FA9"/>
    <w:rsid w:val="00681980"/>
    <w:rsid w:val="006819DD"/>
    <w:rsid w:val="00681EB8"/>
    <w:rsid w:val="006820CF"/>
    <w:rsid w:val="00682357"/>
    <w:rsid w:val="00682C12"/>
    <w:rsid w:val="00682CF3"/>
    <w:rsid w:val="00683A19"/>
    <w:rsid w:val="0068496F"/>
    <w:rsid w:val="00684BFD"/>
    <w:rsid w:val="00684C05"/>
    <w:rsid w:val="00685452"/>
    <w:rsid w:val="006854B7"/>
    <w:rsid w:val="006857A5"/>
    <w:rsid w:val="00685851"/>
    <w:rsid w:val="00685C0A"/>
    <w:rsid w:val="00686180"/>
    <w:rsid w:val="00686309"/>
    <w:rsid w:val="0068671D"/>
    <w:rsid w:val="00686920"/>
    <w:rsid w:val="0068729C"/>
    <w:rsid w:val="0068743D"/>
    <w:rsid w:val="00687548"/>
    <w:rsid w:val="00687AB9"/>
    <w:rsid w:val="00690508"/>
    <w:rsid w:val="00691141"/>
    <w:rsid w:val="006914A6"/>
    <w:rsid w:val="00691D7D"/>
    <w:rsid w:val="00691F22"/>
    <w:rsid w:val="0069210B"/>
    <w:rsid w:val="0069243E"/>
    <w:rsid w:val="006927C4"/>
    <w:rsid w:val="006928BE"/>
    <w:rsid w:val="00692A83"/>
    <w:rsid w:val="00692CA5"/>
    <w:rsid w:val="00692CE4"/>
    <w:rsid w:val="00692D70"/>
    <w:rsid w:val="0069355C"/>
    <w:rsid w:val="00693E8A"/>
    <w:rsid w:val="00693F51"/>
    <w:rsid w:val="0069403D"/>
    <w:rsid w:val="006947E0"/>
    <w:rsid w:val="006949F0"/>
    <w:rsid w:val="00694F04"/>
    <w:rsid w:val="006954B6"/>
    <w:rsid w:val="006957B9"/>
    <w:rsid w:val="00695A90"/>
    <w:rsid w:val="00695D84"/>
    <w:rsid w:val="00696137"/>
    <w:rsid w:val="00696452"/>
    <w:rsid w:val="006967AF"/>
    <w:rsid w:val="00697A3A"/>
    <w:rsid w:val="006A02F3"/>
    <w:rsid w:val="006A04DE"/>
    <w:rsid w:val="006A06DF"/>
    <w:rsid w:val="006A09B0"/>
    <w:rsid w:val="006A1620"/>
    <w:rsid w:val="006A16BA"/>
    <w:rsid w:val="006A1BAB"/>
    <w:rsid w:val="006A1E39"/>
    <w:rsid w:val="006A1FA2"/>
    <w:rsid w:val="006A2293"/>
    <w:rsid w:val="006A2379"/>
    <w:rsid w:val="006A288E"/>
    <w:rsid w:val="006A2B05"/>
    <w:rsid w:val="006A2CB9"/>
    <w:rsid w:val="006A2D3C"/>
    <w:rsid w:val="006A2EA8"/>
    <w:rsid w:val="006A3640"/>
    <w:rsid w:val="006A3870"/>
    <w:rsid w:val="006A4340"/>
    <w:rsid w:val="006A436F"/>
    <w:rsid w:val="006A49F5"/>
    <w:rsid w:val="006A4D9C"/>
    <w:rsid w:val="006A5228"/>
    <w:rsid w:val="006A5403"/>
    <w:rsid w:val="006A540B"/>
    <w:rsid w:val="006A5708"/>
    <w:rsid w:val="006A58D6"/>
    <w:rsid w:val="006A593A"/>
    <w:rsid w:val="006A5D10"/>
    <w:rsid w:val="006A5D35"/>
    <w:rsid w:val="006A5FD5"/>
    <w:rsid w:val="006A5FEB"/>
    <w:rsid w:val="006A64C0"/>
    <w:rsid w:val="006A6674"/>
    <w:rsid w:val="006A6A0D"/>
    <w:rsid w:val="006A6A62"/>
    <w:rsid w:val="006A7585"/>
    <w:rsid w:val="006A7887"/>
    <w:rsid w:val="006A7AAE"/>
    <w:rsid w:val="006B0130"/>
    <w:rsid w:val="006B02B8"/>
    <w:rsid w:val="006B089B"/>
    <w:rsid w:val="006B0960"/>
    <w:rsid w:val="006B0E80"/>
    <w:rsid w:val="006B1068"/>
    <w:rsid w:val="006B12B7"/>
    <w:rsid w:val="006B1BB0"/>
    <w:rsid w:val="006B1EF0"/>
    <w:rsid w:val="006B2058"/>
    <w:rsid w:val="006B2610"/>
    <w:rsid w:val="006B2902"/>
    <w:rsid w:val="006B2E04"/>
    <w:rsid w:val="006B2F5F"/>
    <w:rsid w:val="006B3084"/>
    <w:rsid w:val="006B30A8"/>
    <w:rsid w:val="006B32BA"/>
    <w:rsid w:val="006B3511"/>
    <w:rsid w:val="006B3AEE"/>
    <w:rsid w:val="006B3C8D"/>
    <w:rsid w:val="006B3EC5"/>
    <w:rsid w:val="006B3F4A"/>
    <w:rsid w:val="006B40C4"/>
    <w:rsid w:val="006B41DC"/>
    <w:rsid w:val="006B44A6"/>
    <w:rsid w:val="006B46CB"/>
    <w:rsid w:val="006B47E7"/>
    <w:rsid w:val="006B485E"/>
    <w:rsid w:val="006B4864"/>
    <w:rsid w:val="006B49B7"/>
    <w:rsid w:val="006B4A69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D5"/>
    <w:rsid w:val="006B6392"/>
    <w:rsid w:val="006B643F"/>
    <w:rsid w:val="006B64C0"/>
    <w:rsid w:val="006B6852"/>
    <w:rsid w:val="006B6B95"/>
    <w:rsid w:val="006B6BA3"/>
    <w:rsid w:val="006B7279"/>
    <w:rsid w:val="006B762B"/>
    <w:rsid w:val="006B7868"/>
    <w:rsid w:val="006B7ADF"/>
    <w:rsid w:val="006B7B24"/>
    <w:rsid w:val="006B7B42"/>
    <w:rsid w:val="006B7D30"/>
    <w:rsid w:val="006B7D50"/>
    <w:rsid w:val="006C0167"/>
    <w:rsid w:val="006C0437"/>
    <w:rsid w:val="006C05AE"/>
    <w:rsid w:val="006C07B8"/>
    <w:rsid w:val="006C0C69"/>
    <w:rsid w:val="006C0DCE"/>
    <w:rsid w:val="006C10F5"/>
    <w:rsid w:val="006C11B7"/>
    <w:rsid w:val="006C1B3A"/>
    <w:rsid w:val="006C1B66"/>
    <w:rsid w:val="006C1DAB"/>
    <w:rsid w:val="006C1E27"/>
    <w:rsid w:val="006C221C"/>
    <w:rsid w:val="006C2354"/>
    <w:rsid w:val="006C3204"/>
    <w:rsid w:val="006C3344"/>
    <w:rsid w:val="006C4196"/>
    <w:rsid w:val="006C420A"/>
    <w:rsid w:val="006C4309"/>
    <w:rsid w:val="006C4575"/>
    <w:rsid w:val="006C4799"/>
    <w:rsid w:val="006C4B91"/>
    <w:rsid w:val="006C50FB"/>
    <w:rsid w:val="006C5191"/>
    <w:rsid w:val="006C5512"/>
    <w:rsid w:val="006C5637"/>
    <w:rsid w:val="006C5A4C"/>
    <w:rsid w:val="006C5BE7"/>
    <w:rsid w:val="006C5EAF"/>
    <w:rsid w:val="006C5F27"/>
    <w:rsid w:val="006C6294"/>
    <w:rsid w:val="006C68D7"/>
    <w:rsid w:val="006C72FB"/>
    <w:rsid w:val="006C7621"/>
    <w:rsid w:val="006C76AF"/>
    <w:rsid w:val="006C7814"/>
    <w:rsid w:val="006C78D7"/>
    <w:rsid w:val="006C7B7A"/>
    <w:rsid w:val="006C7CFB"/>
    <w:rsid w:val="006D063C"/>
    <w:rsid w:val="006D09DA"/>
    <w:rsid w:val="006D1574"/>
    <w:rsid w:val="006D1835"/>
    <w:rsid w:val="006D1EBE"/>
    <w:rsid w:val="006D2133"/>
    <w:rsid w:val="006D2805"/>
    <w:rsid w:val="006D2D24"/>
    <w:rsid w:val="006D2F85"/>
    <w:rsid w:val="006D31DB"/>
    <w:rsid w:val="006D32B2"/>
    <w:rsid w:val="006D357E"/>
    <w:rsid w:val="006D35CC"/>
    <w:rsid w:val="006D423E"/>
    <w:rsid w:val="006D42F1"/>
    <w:rsid w:val="006D45D2"/>
    <w:rsid w:val="006D4806"/>
    <w:rsid w:val="006D49D1"/>
    <w:rsid w:val="006D4C4D"/>
    <w:rsid w:val="006D4D01"/>
    <w:rsid w:val="006D4D23"/>
    <w:rsid w:val="006D5474"/>
    <w:rsid w:val="006D5838"/>
    <w:rsid w:val="006D5980"/>
    <w:rsid w:val="006D5DA0"/>
    <w:rsid w:val="006D613C"/>
    <w:rsid w:val="006D6BC9"/>
    <w:rsid w:val="006D6D49"/>
    <w:rsid w:val="006D6D58"/>
    <w:rsid w:val="006D7308"/>
    <w:rsid w:val="006D7573"/>
    <w:rsid w:val="006D7ADB"/>
    <w:rsid w:val="006D7C27"/>
    <w:rsid w:val="006D7C88"/>
    <w:rsid w:val="006E00D6"/>
    <w:rsid w:val="006E0947"/>
    <w:rsid w:val="006E0A19"/>
    <w:rsid w:val="006E0ACA"/>
    <w:rsid w:val="006E0B88"/>
    <w:rsid w:val="006E0BC8"/>
    <w:rsid w:val="006E0F7D"/>
    <w:rsid w:val="006E0FA3"/>
    <w:rsid w:val="006E15F3"/>
    <w:rsid w:val="006E17C7"/>
    <w:rsid w:val="006E1C25"/>
    <w:rsid w:val="006E1D2E"/>
    <w:rsid w:val="006E1D6E"/>
    <w:rsid w:val="006E223F"/>
    <w:rsid w:val="006E23D5"/>
    <w:rsid w:val="006E2717"/>
    <w:rsid w:val="006E2985"/>
    <w:rsid w:val="006E2C07"/>
    <w:rsid w:val="006E2DDE"/>
    <w:rsid w:val="006E2FE8"/>
    <w:rsid w:val="006E3237"/>
    <w:rsid w:val="006E33F6"/>
    <w:rsid w:val="006E34FC"/>
    <w:rsid w:val="006E391A"/>
    <w:rsid w:val="006E48A0"/>
    <w:rsid w:val="006E4E29"/>
    <w:rsid w:val="006E4FF9"/>
    <w:rsid w:val="006E52FA"/>
    <w:rsid w:val="006E55FA"/>
    <w:rsid w:val="006E5E3E"/>
    <w:rsid w:val="006E5F4C"/>
    <w:rsid w:val="006E616F"/>
    <w:rsid w:val="006E6D47"/>
    <w:rsid w:val="006E722E"/>
    <w:rsid w:val="006E74FD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28C"/>
    <w:rsid w:val="006F12D6"/>
    <w:rsid w:val="006F14ED"/>
    <w:rsid w:val="006F1DC3"/>
    <w:rsid w:val="006F2088"/>
    <w:rsid w:val="006F20CA"/>
    <w:rsid w:val="006F277E"/>
    <w:rsid w:val="006F2D88"/>
    <w:rsid w:val="006F2E00"/>
    <w:rsid w:val="006F2E67"/>
    <w:rsid w:val="006F3295"/>
    <w:rsid w:val="006F393F"/>
    <w:rsid w:val="006F3B77"/>
    <w:rsid w:val="006F3F99"/>
    <w:rsid w:val="006F40E8"/>
    <w:rsid w:val="006F426B"/>
    <w:rsid w:val="006F4A59"/>
    <w:rsid w:val="006F4E69"/>
    <w:rsid w:val="006F54A9"/>
    <w:rsid w:val="006F576F"/>
    <w:rsid w:val="006F6028"/>
    <w:rsid w:val="006F63AC"/>
    <w:rsid w:val="006F6519"/>
    <w:rsid w:val="006F66BE"/>
    <w:rsid w:val="006F6DAB"/>
    <w:rsid w:val="006F6F71"/>
    <w:rsid w:val="006F7EB9"/>
    <w:rsid w:val="006F7F6F"/>
    <w:rsid w:val="00700A58"/>
    <w:rsid w:val="00700D5A"/>
    <w:rsid w:val="00700EEB"/>
    <w:rsid w:val="00701604"/>
    <w:rsid w:val="00701E61"/>
    <w:rsid w:val="00701FB6"/>
    <w:rsid w:val="00702D26"/>
    <w:rsid w:val="00703739"/>
    <w:rsid w:val="00703EDC"/>
    <w:rsid w:val="00703F68"/>
    <w:rsid w:val="00704171"/>
    <w:rsid w:val="0070439C"/>
    <w:rsid w:val="00705206"/>
    <w:rsid w:val="00705646"/>
    <w:rsid w:val="0070570E"/>
    <w:rsid w:val="00706749"/>
    <w:rsid w:val="00706DE8"/>
    <w:rsid w:val="00706EE3"/>
    <w:rsid w:val="0070709B"/>
    <w:rsid w:val="0070718D"/>
    <w:rsid w:val="007075D3"/>
    <w:rsid w:val="00707666"/>
    <w:rsid w:val="00707A7A"/>
    <w:rsid w:val="00707C13"/>
    <w:rsid w:val="00707C66"/>
    <w:rsid w:val="00707FD2"/>
    <w:rsid w:val="007101B2"/>
    <w:rsid w:val="00710213"/>
    <w:rsid w:val="0071097C"/>
    <w:rsid w:val="00711A74"/>
    <w:rsid w:val="00711E2F"/>
    <w:rsid w:val="007126F4"/>
    <w:rsid w:val="00712B95"/>
    <w:rsid w:val="00712C22"/>
    <w:rsid w:val="007134BC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A1E"/>
    <w:rsid w:val="00715078"/>
    <w:rsid w:val="007156EF"/>
    <w:rsid w:val="00715793"/>
    <w:rsid w:val="007157A1"/>
    <w:rsid w:val="007158AB"/>
    <w:rsid w:val="00715A0F"/>
    <w:rsid w:val="00715DA4"/>
    <w:rsid w:val="007161F7"/>
    <w:rsid w:val="0071686F"/>
    <w:rsid w:val="00716CDD"/>
    <w:rsid w:val="0071738A"/>
    <w:rsid w:val="007177B1"/>
    <w:rsid w:val="00717A79"/>
    <w:rsid w:val="00720A0E"/>
    <w:rsid w:val="00720A7F"/>
    <w:rsid w:val="00720B99"/>
    <w:rsid w:val="007215A7"/>
    <w:rsid w:val="00721973"/>
    <w:rsid w:val="0072239D"/>
    <w:rsid w:val="00722712"/>
    <w:rsid w:val="00723147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211"/>
    <w:rsid w:val="0072436E"/>
    <w:rsid w:val="007243F2"/>
    <w:rsid w:val="00724477"/>
    <w:rsid w:val="0072498E"/>
    <w:rsid w:val="007250BE"/>
    <w:rsid w:val="00725135"/>
    <w:rsid w:val="007254D7"/>
    <w:rsid w:val="00725A08"/>
    <w:rsid w:val="0072631B"/>
    <w:rsid w:val="00726759"/>
    <w:rsid w:val="00726B1A"/>
    <w:rsid w:val="00727403"/>
    <w:rsid w:val="0072791F"/>
    <w:rsid w:val="00727AFE"/>
    <w:rsid w:val="00727FD3"/>
    <w:rsid w:val="007306F6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575"/>
    <w:rsid w:val="0073357D"/>
    <w:rsid w:val="007336D1"/>
    <w:rsid w:val="0073385D"/>
    <w:rsid w:val="00733C8A"/>
    <w:rsid w:val="00733DD3"/>
    <w:rsid w:val="007340BD"/>
    <w:rsid w:val="00734445"/>
    <w:rsid w:val="007344E2"/>
    <w:rsid w:val="007349D5"/>
    <w:rsid w:val="00734C31"/>
    <w:rsid w:val="00734F77"/>
    <w:rsid w:val="00735046"/>
    <w:rsid w:val="00735580"/>
    <w:rsid w:val="007355DF"/>
    <w:rsid w:val="00735619"/>
    <w:rsid w:val="007359D9"/>
    <w:rsid w:val="00735AB8"/>
    <w:rsid w:val="00735C92"/>
    <w:rsid w:val="00735D8C"/>
    <w:rsid w:val="00735DAB"/>
    <w:rsid w:val="00735F21"/>
    <w:rsid w:val="007363D7"/>
    <w:rsid w:val="0073659B"/>
    <w:rsid w:val="00736873"/>
    <w:rsid w:val="00736B33"/>
    <w:rsid w:val="00737066"/>
    <w:rsid w:val="00737247"/>
    <w:rsid w:val="00737452"/>
    <w:rsid w:val="0073764D"/>
    <w:rsid w:val="00737781"/>
    <w:rsid w:val="00737A8C"/>
    <w:rsid w:val="007403B0"/>
    <w:rsid w:val="007403C1"/>
    <w:rsid w:val="00740A34"/>
    <w:rsid w:val="00740AD0"/>
    <w:rsid w:val="00740D43"/>
    <w:rsid w:val="0074148F"/>
    <w:rsid w:val="007419B1"/>
    <w:rsid w:val="00741A6A"/>
    <w:rsid w:val="00741B1A"/>
    <w:rsid w:val="00741B7F"/>
    <w:rsid w:val="00742070"/>
    <w:rsid w:val="00742132"/>
    <w:rsid w:val="00742650"/>
    <w:rsid w:val="007427A1"/>
    <w:rsid w:val="00742B63"/>
    <w:rsid w:val="007433F3"/>
    <w:rsid w:val="007435B0"/>
    <w:rsid w:val="00743937"/>
    <w:rsid w:val="00743E06"/>
    <w:rsid w:val="0074420F"/>
    <w:rsid w:val="00744338"/>
    <w:rsid w:val="007444D9"/>
    <w:rsid w:val="007445CB"/>
    <w:rsid w:val="007447AD"/>
    <w:rsid w:val="00744FDC"/>
    <w:rsid w:val="00745033"/>
    <w:rsid w:val="00745194"/>
    <w:rsid w:val="0074524B"/>
    <w:rsid w:val="00745639"/>
    <w:rsid w:val="00745D7F"/>
    <w:rsid w:val="00746207"/>
    <w:rsid w:val="0074622F"/>
    <w:rsid w:val="00746D21"/>
    <w:rsid w:val="007471E7"/>
    <w:rsid w:val="007473C7"/>
    <w:rsid w:val="00747901"/>
    <w:rsid w:val="007479BC"/>
    <w:rsid w:val="00747B56"/>
    <w:rsid w:val="00747B87"/>
    <w:rsid w:val="00747EF0"/>
    <w:rsid w:val="00750A82"/>
    <w:rsid w:val="00750B32"/>
    <w:rsid w:val="00750FE7"/>
    <w:rsid w:val="007513E7"/>
    <w:rsid w:val="0075149A"/>
    <w:rsid w:val="0075165D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D2"/>
    <w:rsid w:val="00752760"/>
    <w:rsid w:val="00752BAC"/>
    <w:rsid w:val="00752BFD"/>
    <w:rsid w:val="0075340F"/>
    <w:rsid w:val="0075350C"/>
    <w:rsid w:val="0075355B"/>
    <w:rsid w:val="00753908"/>
    <w:rsid w:val="007539D4"/>
    <w:rsid w:val="00753ACB"/>
    <w:rsid w:val="00753C93"/>
    <w:rsid w:val="00754288"/>
    <w:rsid w:val="00754296"/>
    <w:rsid w:val="00754827"/>
    <w:rsid w:val="00754C53"/>
    <w:rsid w:val="00754D14"/>
    <w:rsid w:val="007551D6"/>
    <w:rsid w:val="007552AA"/>
    <w:rsid w:val="00755323"/>
    <w:rsid w:val="0075557C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601FB"/>
    <w:rsid w:val="00760374"/>
    <w:rsid w:val="007603FB"/>
    <w:rsid w:val="007605C9"/>
    <w:rsid w:val="00760A00"/>
    <w:rsid w:val="00760F1B"/>
    <w:rsid w:val="00760FA3"/>
    <w:rsid w:val="007612D0"/>
    <w:rsid w:val="00761E4E"/>
    <w:rsid w:val="0076241E"/>
    <w:rsid w:val="007628F2"/>
    <w:rsid w:val="007629FD"/>
    <w:rsid w:val="00762EFB"/>
    <w:rsid w:val="0076304E"/>
    <w:rsid w:val="00763335"/>
    <w:rsid w:val="0076389E"/>
    <w:rsid w:val="0076396C"/>
    <w:rsid w:val="00763AE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286"/>
    <w:rsid w:val="0076539C"/>
    <w:rsid w:val="007653CB"/>
    <w:rsid w:val="00765A30"/>
    <w:rsid w:val="00765B7C"/>
    <w:rsid w:val="00765D21"/>
    <w:rsid w:val="00765EFE"/>
    <w:rsid w:val="0076697D"/>
    <w:rsid w:val="007669EE"/>
    <w:rsid w:val="00766B3E"/>
    <w:rsid w:val="0076742D"/>
    <w:rsid w:val="00767975"/>
    <w:rsid w:val="00767B03"/>
    <w:rsid w:val="00767F44"/>
    <w:rsid w:val="00770793"/>
    <w:rsid w:val="00770DC5"/>
    <w:rsid w:val="00770F44"/>
    <w:rsid w:val="007717F4"/>
    <w:rsid w:val="00771B98"/>
    <w:rsid w:val="00771CA4"/>
    <w:rsid w:val="00771E75"/>
    <w:rsid w:val="007721BD"/>
    <w:rsid w:val="00772AB6"/>
    <w:rsid w:val="00772D47"/>
    <w:rsid w:val="00772FF3"/>
    <w:rsid w:val="007730E6"/>
    <w:rsid w:val="00773190"/>
    <w:rsid w:val="007734FB"/>
    <w:rsid w:val="00773583"/>
    <w:rsid w:val="007739C2"/>
    <w:rsid w:val="00773A20"/>
    <w:rsid w:val="0077405F"/>
    <w:rsid w:val="007742DF"/>
    <w:rsid w:val="00774542"/>
    <w:rsid w:val="0077456F"/>
    <w:rsid w:val="0077460D"/>
    <w:rsid w:val="0077495D"/>
    <w:rsid w:val="00774B84"/>
    <w:rsid w:val="00774BBC"/>
    <w:rsid w:val="00774EA4"/>
    <w:rsid w:val="00774F23"/>
    <w:rsid w:val="007750C4"/>
    <w:rsid w:val="0077553B"/>
    <w:rsid w:val="0077553F"/>
    <w:rsid w:val="00775549"/>
    <w:rsid w:val="0077597C"/>
    <w:rsid w:val="00775B78"/>
    <w:rsid w:val="00775E1F"/>
    <w:rsid w:val="0077646F"/>
    <w:rsid w:val="00776856"/>
    <w:rsid w:val="00776979"/>
    <w:rsid w:val="00777476"/>
    <w:rsid w:val="00777489"/>
    <w:rsid w:val="0077760F"/>
    <w:rsid w:val="00777CC1"/>
    <w:rsid w:val="00777FAC"/>
    <w:rsid w:val="00780124"/>
    <w:rsid w:val="00780129"/>
    <w:rsid w:val="0078019A"/>
    <w:rsid w:val="007803E2"/>
    <w:rsid w:val="0078042B"/>
    <w:rsid w:val="00780520"/>
    <w:rsid w:val="00780547"/>
    <w:rsid w:val="007806B1"/>
    <w:rsid w:val="00780B26"/>
    <w:rsid w:val="00780BAD"/>
    <w:rsid w:val="00780C76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70F"/>
    <w:rsid w:val="00783818"/>
    <w:rsid w:val="007838D1"/>
    <w:rsid w:val="00783D10"/>
    <w:rsid w:val="00784068"/>
    <w:rsid w:val="00784116"/>
    <w:rsid w:val="007846E5"/>
    <w:rsid w:val="00784CB5"/>
    <w:rsid w:val="00784D65"/>
    <w:rsid w:val="00784E05"/>
    <w:rsid w:val="00784E35"/>
    <w:rsid w:val="00785101"/>
    <w:rsid w:val="0078519C"/>
    <w:rsid w:val="0078568D"/>
    <w:rsid w:val="00785775"/>
    <w:rsid w:val="00785D75"/>
    <w:rsid w:val="00785DF4"/>
    <w:rsid w:val="00786229"/>
    <w:rsid w:val="00786620"/>
    <w:rsid w:val="00786C5C"/>
    <w:rsid w:val="00786F88"/>
    <w:rsid w:val="007876D4"/>
    <w:rsid w:val="007876E2"/>
    <w:rsid w:val="0078770D"/>
    <w:rsid w:val="00787795"/>
    <w:rsid w:val="007878FB"/>
    <w:rsid w:val="00787D4C"/>
    <w:rsid w:val="00787E0F"/>
    <w:rsid w:val="00787E37"/>
    <w:rsid w:val="00787FA1"/>
    <w:rsid w:val="0079027D"/>
    <w:rsid w:val="0079033E"/>
    <w:rsid w:val="0079097F"/>
    <w:rsid w:val="00790AE5"/>
    <w:rsid w:val="00790B80"/>
    <w:rsid w:val="00791014"/>
    <w:rsid w:val="00791427"/>
    <w:rsid w:val="0079154B"/>
    <w:rsid w:val="007915E7"/>
    <w:rsid w:val="007916BD"/>
    <w:rsid w:val="007917E1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3187"/>
    <w:rsid w:val="007932BA"/>
    <w:rsid w:val="0079348A"/>
    <w:rsid w:val="007934F3"/>
    <w:rsid w:val="0079353E"/>
    <w:rsid w:val="00793B34"/>
    <w:rsid w:val="00793CB2"/>
    <w:rsid w:val="00793CB4"/>
    <w:rsid w:val="00793F2E"/>
    <w:rsid w:val="007948E6"/>
    <w:rsid w:val="00794D48"/>
    <w:rsid w:val="0079513B"/>
    <w:rsid w:val="0079557E"/>
    <w:rsid w:val="007955E3"/>
    <w:rsid w:val="00795927"/>
    <w:rsid w:val="00795E3A"/>
    <w:rsid w:val="00795EBB"/>
    <w:rsid w:val="00795F32"/>
    <w:rsid w:val="007960AC"/>
    <w:rsid w:val="007960E1"/>
    <w:rsid w:val="00796776"/>
    <w:rsid w:val="007967A5"/>
    <w:rsid w:val="0079685A"/>
    <w:rsid w:val="00796BE2"/>
    <w:rsid w:val="00796E0E"/>
    <w:rsid w:val="007970C3"/>
    <w:rsid w:val="00797784"/>
    <w:rsid w:val="00797C17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C4C"/>
    <w:rsid w:val="007A2DE3"/>
    <w:rsid w:val="007A2E62"/>
    <w:rsid w:val="007A34D7"/>
    <w:rsid w:val="007A3A32"/>
    <w:rsid w:val="007A3B47"/>
    <w:rsid w:val="007A3BB4"/>
    <w:rsid w:val="007A4070"/>
    <w:rsid w:val="007A4199"/>
    <w:rsid w:val="007A425D"/>
    <w:rsid w:val="007A44D9"/>
    <w:rsid w:val="007A4718"/>
    <w:rsid w:val="007A4794"/>
    <w:rsid w:val="007A4DCD"/>
    <w:rsid w:val="007A4E6D"/>
    <w:rsid w:val="007A4F9E"/>
    <w:rsid w:val="007A50F3"/>
    <w:rsid w:val="007A6110"/>
    <w:rsid w:val="007A6B44"/>
    <w:rsid w:val="007A6E37"/>
    <w:rsid w:val="007A7722"/>
    <w:rsid w:val="007B030F"/>
    <w:rsid w:val="007B0A02"/>
    <w:rsid w:val="007B0C25"/>
    <w:rsid w:val="007B0FD0"/>
    <w:rsid w:val="007B108E"/>
    <w:rsid w:val="007B171C"/>
    <w:rsid w:val="007B183E"/>
    <w:rsid w:val="007B1896"/>
    <w:rsid w:val="007B18A8"/>
    <w:rsid w:val="007B1C25"/>
    <w:rsid w:val="007B1FA4"/>
    <w:rsid w:val="007B23BE"/>
    <w:rsid w:val="007B30AF"/>
    <w:rsid w:val="007B3219"/>
    <w:rsid w:val="007B3578"/>
    <w:rsid w:val="007B397F"/>
    <w:rsid w:val="007B398C"/>
    <w:rsid w:val="007B3B58"/>
    <w:rsid w:val="007B3D46"/>
    <w:rsid w:val="007B3E76"/>
    <w:rsid w:val="007B43E2"/>
    <w:rsid w:val="007B4767"/>
    <w:rsid w:val="007B4790"/>
    <w:rsid w:val="007B47FE"/>
    <w:rsid w:val="007B4A63"/>
    <w:rsid w:val="007B4B23"/>
    <w:rsid w:val="007B53EA"/>
    <w:rsid w:val="007B5DEC"/>
    <w:rsid w:val="007B5EF9"/>
    <w:rsid w:val="007B60E4"/>
    <w:rsid w:val="007B61B6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B5A"/>
    <w:rsid w:val="007C0BD3"/>
    <w:rsid w:val="007C106F"/>
    <w:rsid w:val="007C10ED"/>
    <w:rsid w:val="007C1A70"/>
    <w:rsid w:val="007C1DB6"/>
    <w:rsid w:val="007C2318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66A"/>
    <w:rsid w:val="007C4BA4"/>
    <w:rsid w:val="007C4CD1"/>
    <w:rsid w:val="007C509B"/>
    <w:rsid w:val="007C5123"/>
    <w:rsid w:val="007C523F"/>
    <w:rsid w:val="007C5961"/>
    <w:rsid w:val="007C5AF9"/>
    <w:rsid w:val="007C5C1C"/>
    <w:rsid w:val="007C5DB7"/>
    <w:rsid w:val="007C5F7E"/>
    <w:rsid w:val="007C610D"/>
    <w:rsid w:val="007C61B5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96"/>
    <w:rsid w:val="007D1369"/>
    <w:rsid w:val="007D1937"/>
    <w:rsid w:val="007D1A75"/>
    <w:rsid w:val="007D1DFC"/>
    <w:rsid w:val="007D24EF"/>
    <w:rsid w:val="007D2688"/>
    <w:rsid w:val="007D2C7B"/>
    <w:rsid w:val="007D2CB1"/>
    <w:rsid w:val="007D2F43"/>
    <w:rsid w:val="007D357E"/>
    <w:rsid w:val="007D4468"/>
    <w:rsid w:val="007D4487"/>
    <w:rsid w:val="007D4526"/>
    <w:rsid w:val="007D46CB"/>
    <w:rsid w:val="007D499C"/>
    <w:rsid w:val="007D4C20"/>
    <w:rsid w:val="007D4C8D"/>
    <w:rsid w:val="007D4FC4"/>
    <w:rsid w:val="007D50D3"/>
    <w:rsid w:val="007D5E95"/>
    <w:rsid w:val="007D6A8C"/>
    <w:rsid w:val="007D73D2"/>
    <w:rsid w:val="007D7919"/>
    <w:rsid w:val="007D7AEC"/>
    <w:rsid w:val="007D7CAF"/>
    <w:rsid w:val="007D7E81"/>
    <w:rsid w:val="007E00CD"/>
    <w:rsid w:val="007E00F5"/>
    <w:rsid w:val="007E01F8"/>
    <w:rsid w:val="007E09C8"/>
    <w:rsid w:val="007E0EBB"/>
    <w:rsid w:val="007E15A6"/>
    <w:rsid w:val="007E15AB"/>
    <w:rsid w:val="007E1ABF"/>
    <w:rsid w:val="007E1C04"/>
    <w:rsid w:val="007E1C77"/>
    <w:rsid w:val="007E1D37"/>
    <w:rsid w:val="007E2260"/>
    <w:rsid w:val="007E2613"/>
    <w:rsid w:val="007E2D7F"/>
    <w:rsid w:val="007E2E6D"/>
    <w:rsid w:val="007E301F"/>
    <w:rsid w:val="007E31FA"/>
    <w:rsid w:val="007E3470"/>
    <w:rsid w:val="007E3EDA"/>
    <w:rsid w:val="007E43F6"/>
    <w:rsid w:val="007E4540"/>
    <w:rsid w:val="007E46F6"/>
    <w:rsid w:val="007E4760"/>
    <w:rsid w:val="007E4D61"/>
    <w:rsid w:val="007E4EAF"/>
    <w:rsid w:val="007E506E"/>
    <w:rsid w:val="007E5508"/>
    <w:rsid w:val="007E5969"/>
    <w:rsid w:val="007E5D13"/>
    <w:rsid w:val="007E63D8"/>
    <w:rsid w:val="007E6AD4"/>
    <w:rsid w:val="007E6B43"/>
    <w:rsid w:val="007E6C34"/>
    <w:rsid w:val="007E6C6F"/>
    <w:rsid w:val="007E74CD"/>
    <w:rsid w:val="007E7941"/>
    <w:rsid w:val="007E7CB3"/>
    <w:rsid w:val="007E7DFF"/>
    <w:rsid w:val="007F01AB"/>
    <w:rsid w:val="007F0448"/>
    <w:rsid w:val="007F04D2"/>
    <w:rsid w:val="007F0895"/>
    <w:rsid w:val="007F090D"/>
    <w:rsid w:val="007F093D"/>
    <w:rsid w:val="007F097C"/>
    <w:rsid w:val="007F0C9B"/>
    <w:rsid w:val="007F0FDF"/>
    <w:rsid w:val="007F1096"/>
    <w:rsid w:val="007F1595"/>
    <w:rsid w:val="007F1698"/>
    <w:rsid w:val="007F16E7"/>
    <w:rsid w:val="007F176B"/>
    <w:rsid w:val="007F182B"/>
    <w:rsid w:val="007F1A2F"/>
    <w:rsid w:val="007F1BAD"/>
    <w:rsid w:val="007F1D81"/>
    <w:rsid w:val="007F2145"/>
    <w:rsid w:val="007F2184"/>
    <w:rsid w:val="007F249B"/>
    <w:rsid w:val="007F296A"/>
    <w:rsid w:val="007F2F83"/>
    <w:rsid w:val="007F3068"/>
    <w:rsid w:val="007F30C3"/>
    <w:rsid w:val="007F3149"/>
    <w:rsid w:val="007F3203"/>
    <w:rsid w:val="007F3532"/>
    <w:rsid w:val="007F3871"/>
    <w:rsid w:val="007F39C0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596"/>
    <w:rsid w:val="007F59AD"/>
    <w:rsid w:val="007F5AB2"/>
    <w:rsid w:val="007F5CDF"/>
    <w:rsid w:val="007F5F0B"/>
    <w:rsid w:val="007F6693"/>
    <w:rsid w:val="007F6AFA"/>
    <w:rsid w:val="007F6B30"/>
    <w:rsid w:val="007F7353"/>
    <w:rsid w:val="007F73BE"/>
    <w:rsid w:val="007F79F3"/>
    <w:rsid w:val="007F7A6D"/>
    <w:rsid w:val="0080005F"/>
    <w:rsid w:val="00800279"/>
    <w:rsid w:val="00800412"/>
    <w:rsid w:val="008005FD"/>
    <w:rsid w:val="00800C77"/>
    <w:rsid w:val="00800C9B"/>
    <w:rsid w:val="00800E87"/>
    <w:rsid w:val="00800FBA"/>
    <w:rsid w:val="0080105A"/>
    <w:rsid w:val="0080132A"/>
    <w:rsid w:val="0080174E"/>
    <w:rsid w:val="00801781"/>
    <w:rsid w:val="00801C3B"/>
    <w:rsid w:val="00801FB7"/>
    <w:rsid w:val="00802557"/>
    <w:rsid w:val="00802A93"/>
    <w:rsid w:val="00802CB3"/>
    <w:rsid w:val="00802F6B"/>
    <w:rsid w:val="008031D1"/>
    <w:rsid w:val="00803582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B7C"/>
    <w:rsid w:val="00804F33"/>
    <w:rsid w:val="00805387"/>
    <w:rsid w:val="008058A6"/>
    <w:rsid w:val="00805AB0"/>
    <w:rsid w:val="00805B9D"/>
    <w:rsid w:val="00805CC6"/>
    <w:rsid w:val="0080621B"/>
    <w:rsid w:val="008069EB"/>
    <w:rsid w:val="00806A6A"/>
    <w:rsid w:val="00806AD0"/>
    <w:rsid w:val="00806FE0"/>
    <w:rsid w:val="00807234"/>
    <w:rsid w:val="00807E38"/>
    <w:rsid w:val="0081020D"/>
    <w:rsid w:val="00810471"/>
    <w:rsid w:val="00810507"/>
    <w:rsid w:val="008108B9"/>
    <w:rsid w:val="00810DF2"/>
    <w:rsid w:val="008112FD"/>
    <w:rsid w:val="0081163D"/>
    <w:rsid w:val="00811C53"/>
    <w:rsid w:val="00812034"/>
    <w:rsid w:val="00812068"/>
    <w:rsid w:val="0081225B"/>
    <w:rsid w:val="008125AE"/>
    <w:rsid w:val="008129C9"/>
    <w:rsid w:val="00812BF9"/>
    <w:rsid w:val="00812CD1"/>
    <w:rsid w:val="00813345"/>
    <w:rsid w:val="00813529"/>
    <w:rsid w:val="008138B7"/>
    <w:rsid w:val="00813A66"/>
    <w:rsid w:val="008140F6"/>
    <w:rsid w:val="008141CA"/>
    <w:rsid w:val="00814B57"/>
    <w:rsid w:val="0081511F"/>
    <w:rsid w:val="008152DB"/>
    <w:rsid w:val="00815DE9"/>
    <w:rsid w:val="00815E81"/>
    <w:rsid w:val="008162A5"/>
    <w:rsid w:val="0081647E"/>
    <w:rsid w:val="00816A22"/>
    <w:rsid w:val="00816C82"/>
    <w:rsid w:val="00816D66"/>
    <w:rsid w:val="00816E8D"/>
    <w:rsid w:val="008170A6"/>
    <w:rsid w:val="008170E6"/>
    <w:rsid w:val="0081711E"/>
    <w:rsid w:val="008172A6"/>
    <w:rsid w:val="008172ED"/>
    <w:rsid w:val="00817418"/>
    <w:rsid w:val="0081749C"/>
    <w:rsid w:val="008174AE"/>
    <w:rsid w:val="00817632"/>
    <w:rsid w:val="00817731"/>
    <w:rsid w:val="00817827"/>
    <w:rsid w:val="00817929"/>
    <w:rsid w:val="00817B14"/>
    <w:rsid w:val="008201F0"/>
    <w:rsid w:val="00820261"/>
    <w:rsid w:val="00820346"/>
    <w:rsid w:val="00820AF0"/>
    <w:rsid w:val="00820F5A"/>
    <w:rsid w:val="0082132D"/>
    <w:rsid w:val="00821401"/>
    <w:rsid w:val="008214D4"/>
    <w:rsid w:val="008215EE"/>
    <w:rsid w:val="00821B6D"/>
    <w:rsid w:val="00821DFC"/>
    <w:rsid w:val="00822125"/>
    <w:rsid w:val="008224D8"/>
    <w:rsid w:val="008224E9"/>
    <w:rsid w:val="00822C13"/>
    <w:rsid w:val="00822EC5"/>
    <w:rsid w:val="00822F8F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3002C"/>
    <w:rsid w:val="00830267"/>
    <w:rsid w:val="00830344"/>
    <w:rsid w:val="008305B2"/>
    <w:rsid w:val="0083087C"/>
    <w:rsid w:val="00830D51"/>
    <w:rsid w:val="00831C31"/>
    <w:rsid w:val="00831F38"/>
    <w:rsid w:val="008320AA"/>
    <w:rsid w:val="00832A47"/>
    <w:rsid w:val="00832C48"/>
    <w:rsid w:val="00832E2E"/>
    <w:rsid w:val="00833087"/>
    <w:rsid w:val="008332D8"/>
    <w:rsid w:val="008333C2"/>
    <w:rsid w:val="00833C67"/>
    <w:rsid w:val="00833D97"/>
    <w:rsid w:val="00833F6A"/>
    <w:rsid w:val="00834006"/>
    <w:rsid w:val="00834525"/>
    <w:rsid w:val="0083456D"/>
    <w:rsid w:val="0083469D"/>
    <w:rsid w:val="0083511E"/>
    <w:rsid w:val="00835604"/>
    <w:rsid w:val="0083591C"/>
    <w:rsid w:val="0083592B"/>
    <w:rsid w:val="00835B78"/>
    <w:rsid w:val="00835DD0"/>
    <w:rsid w:val="00835F46"/>
    <w:rsid w:val="008361D9"/>
    <w:rsid w:val="00836790"/>
    <w:rsid w:val="00836A2A"/>
    <w:rsid w:val="008372E0"/>
    <w:rsid w:val="00837A3E"/>
    <w:rsid w:val="00837B54"/>
    <w:rsid w:val="0084005E"/>
    <w:rsid w:val="0084044A"/>
    <w:rsid w:val="0084048D"/>
    <w:rsid w:val="008404AC"/>
    <w:rsid w:val="00840D93"/>
    <w:rsid w:val="00841139"/>
    <w:rsid w:val="008413DA"/>
    <w:rsid w:val="00841DA3"/>
    <w:rsid w:val="008421A5"/>
    <w:rsid w:val="008421D0"/>
    <w:rsid w:val="008424D8"/>
    <w:rsid w:val="00842568"/>
    <w:rsid w:val="00842588"/>
    <w:rsid w:val="008426BC"/>
    <w:rsid w:val="00842853"/>
    <w:rsid w:val="008428D8"/>
    <w:rsid w:val="00842CB8"/>
    <w:rsid w:val="0084312F"/>
    <w:rsid w:val="00843168"/>
    <w:rsid w:val="008432F7"/>
    <w:rsid w:val="0084332B"/>
    <w:rsid w:val="008433F8"/>
    <w:rsid w:val="008437EE"/>
    <w:rsid w:val="00843C64"/>
    <w:rsid w:val="00843F28"/>
    <w:rsid w:val="008440FC"/>
    <w:rsid w:val="00844792"/>
    <w:rsid w:val="00844D3F"/>
    <w:rsid w:val="008452D6"/>
    <w:rsid w:val="00845857"/>
    <w:rsid w:val="00845CAE"/>
    <w:rsid w:val="0084632B"/>
    <w:rsid w:val="0084651E"/>
    <w:rsid w:val="00846A08"/>
    <w:rsid w:val="00846B79"/>
    <w:rsid w:val="00846E34"/>
    <w:rsid w:val="00846FAD"/>
    <w:rsid w:val="00846FD2"/>
    <w:rsid w:val="0084708B"/>
    <w:rsid w:val="008471D5"/>
    <w:rsid w:val="008472BF"/>
    <w:rsid w:val="00847747"/>
    <w:rsid w:val="008477A1"/>
    <w:rsid w:val="008477C2"/>
    <w:rsid w:val="00847866"/>
    <w:rsid w:val="00847B5D"/>
    <w:rsid w:val="00847B80"/>
    <w:rsid w:val="00850001"/>
    <w:rsid w:val="0085014E"/>
    <w:rsid w:val="00850B20"/>
    <w:rsid w:val="00850BF1"/>
    <w:rsid w:val="00850D67"/>
    <w:rsid w:val="008510D2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3406"/>
    <w:rsid w:val="008534DE"/>
    <w:rsid w:val="008535D1"/>
    <w:rsid w:val="008537AF"/>
    <w:rsid w:val="00853E98"/>
    <w:rsid w:val="008541B2"/>
    <w:rsid w:val="0085434E"/>
    <w:rsid w:val="00854D68"/>
    <w:rsid w:val="00854E2D"/>
    <w:rsid w:val="00855171"/>
    <w:rsid w:val="00855447"/>
    <w:rsid w:val="0085552A"/>
    <w:rsid w:val="0085573F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82D"/>
    <w:rsid w:val="00857E07"/>
    <w:rsid w:val="00860129"/>
    <w:rsid w:val="008603CC"/>
    <w:rsid w:val="00860E00"/>
    <w:rsid w:val="0086110D"/>
    <w:rsid w:val="0086115F"/>
    <w:rsid w:val="008611B5"/>
    <w:rsid w:val="0086191B"/>
    <w:rsid w:val="00861B0C"/>
    <w:rsid w:val="00862161"/>
    <w:rsid w:val="00862968"/>
    <w:rsid w:val="00862DE4"/>
    <w:rsid w:val="00862F34"/>
    <w:rsid w:val="00862FBB"/>
    <w:rsid w:val="00863066"/>
    <w:rsid w:val="00863142"/>
    <w:rsid w:val="008633DE"/>
    <w:rsid w:val="008636CE"/>
    <w:rsid w:val="00863DA8"/>
    <w:rsid w:val="00863E11"/>
    <w:rsid w:val="00863F81"/>
    <w:rsid w:val="00864060"/>
    <w:rsid w:val="0086435C"/>
    <w:rsid w:val="008644C8"/>
    <w:rsid w:val="00864610"/>
    <w:rsid w:val="008648A5"/>
    <w:rsid w:val="0086499C"/>
    <w:rsid w:val="00864E0B"/>
    <w:rsid w:val="00864F37"/>
    <w:rsid w:val="008650F0"/>
    <w:rsid w:val="0086517C"/>
    <w:rsid w:val="00865A20"/>
    <w:rsid w:val="00865B3B"/>
    <w:rsid w:val="00865C8E"/>
    <w:rsid w:val="00865D1D"/>
    <w:rsid w:val="00865F76"/>
    <w:rsid w:val="0086600A"/>
    <w:rsid w:val="00866930"/>
    <w:rsid w:val="008669C3"/>
    <w:rsid w:val="00866E3C"/>
    <w:rsid w:val="00867630"/>
    <w:rsid w:val="00867705"/>
    <w:rsid w:val="0086775D"/>
    <w:rsid w:val="00867E90"/>
    <w:rsid w:val="00870B3C"/>
    <w:rsid w:val="0087114C"/>
    <w:rsid w:val="008711C6"/>
    <w:rsid w:val="008716B1"/>
    <w:rsid w:val="00871916"/>
    <w:rsid w:val="00871D1C"/>
    <w:rsid w:val="00871DA4"/>
    <w:rsid w:val="0087234A"/>
    <w:rsid w:val="0087285D"/>
    <w:rsid w:val="008729AD"/>
    <w:rsid w:val="00872C0E"/>
    <w:rsid w:val="008736E9"/>
    <w:rsid w:val="00873833"/>
    <w:rsid w:val="00873FD1"/>
    <w:rsid w:val="00874543"/>
    <w:rsid w:val="00874582"/>
    <w:rsid w:val="00874920"/>
    <w:rsid w:val="00874CB9"/>
    <w:rsid w:val="00874DA4"/>
    <w:rsid w:val="00874E10"/>
    <w:rsid w:val="00874E6E"/>
    <w:rsid w:val="00874EC2"/>
    <w:rsid w:val="00875162"/>
    <w:rsid w:val="00875481"/>
    <w:rsid w:val="008757ED"/>
    <w:rsid w:val="00875D78"/>
    <w:rsid w:val="00876066"/>
    <w:rsid w:val="00876173"/>
    <w:rsid w:val="00876426"/>
    <w:rsid w:val="0087648A"/>
    <w:rsid w:val="00876813"/>
    <w:rsid w:val="008770DA"/>
    <w:rsid w:val="00877156"/>
    <w:rsid w:val="00877306"/>
    <w:rsid w:val="008773CC"/>
    <w:rsid w:val="00877452"/>
    <w:rsid w:val="00877489"/>
    <w:rsid w:val="00877F01"/>
    <w:rsid w:val="008800C7"/>
    <w:rsid w:val="008801EB"/>
    <w:rsid w:val="008802A3"/>
    <w:rsid w:val="008803A2"/>
    <w:rsid w:val="008804A7"/>
    <w:rsid w:val="0088072A"/>
    <w:rsid w:val="00880A2D"/>
    <w:rsid w:val="00880D15"/>
    <w:rsid w:val="008810B6"/>
    <w:rsid w:val="008819D7"/>
    <w:rsid w:val="0088223D"/>
    <w:rsid w:val="00882376"/>
    <w:rsid w:val="008827C3"/>
    <w:rsid w:val="008829FB"/>
    <w:rsid w:val="00882AA0"/>
    <w:rsid w:val="00882C89"/>
    <w:rsid w:val="00883640"/>
    <w:rsid w:val="008840DD"/>
    <w:rsid w:val="00884AB4"/>
    <w:rsid w:val="00884D3C"/>
    <w:rsid w:val="00884F15"/>
    <w:rsid w:val="008850E3"/>
    <w:rsid w:val="008854A4"/>
    <w:rsid w:val="00885A64"/>
    <w:rsid w:val="00885B7E"/>
    <w:rsid w:val="00885E5C"/>
    <w:rsid w:val="00886A0C"/>
    <w:rsid w:val="00886DFB"/>
    <w:rsid w:val="00886ED6"/>
    <w:rsid w:val="008872F4"/>
    <w:rsid w:val="0088767B"/>
    <w:rsid w:val="0089031A"/>
    <w:rsid w:val="008903D2"/>
    <w:rsid w:val="00890B90"/>
    <w:rsid w:val="00890FF9"/>
    <w:rsid w:val="008910E3"/>
    <w:rsid w:val="008912C4"/>
    <w:rsid w:val="008912F0"/>
    <w:rsid w:val="00891331"/>
    <w:rsid w:val="00891855"/>
    <w:rsid w:val="00891B30"/>
    <w:rsid w:val="00891B90"/>
    <w:rsid w:val="00891E85"/>
    <w:rsid w:val="00891E92"/>
    <w:rsid w:val="00892021"/>
    <w:rsid w:val="008921D1"/>
    <w:rsid w:val="0089234F"/>
    <w:rsid w:val="00892727"/>
    <w:rsid w:val="0089277F"/>
    <w:rsid w:val="0089278D"/>
    <w:rsid w:val="00892AB3"/>
    <w:rsid w:val="00892F00"/>
    <w:rsid w:val="00892F67"/>
    <w:rsid w:val="0089318B"/>
    <w:rsid w:val="00893927"/>
    <w:rsid w:val="00893ED4"/>
    <w:rsid w:val="00893FE5"/>
    <w:rsid w:val="008940E9"/>
    <w:rsid w:val="00894351"/>
    <w:rsid w:val="00894A05"/>
    <w:rsid w:val="00894BE8"/>
    <w:rsid w:val="00894CC1"/>
    <w:rsid w:val="00894F9F"/>
    <w:rsid w:val="00895361"/>
    <w:rsid w:val="008958CE"/>
    <w:rsid w:val="00895CD5"/>
    <w:rsid w:val="00896383"/>
    <w:rsid w:val="00896BEA"/>
    <w:rsid w:val="00896EC0"/>
    <w:rsid w:val="00896FD8"/>
    <w:rsid w:val="008971A4"/>
    <w:rsid w:val="00897964"/>
    <w:rsid w:val="00897C48"/>
    <w:rsid w:val="00897CC8"/>
    <w:rsid w:val="00897F51"/>
    <w:rsid w:val="00897F7A"/>
    <w:rsid w:val="008A012B"/>
    <w:rsid w:val="008A0372"/>
    <w:rsid w:val="008A06EE"/>
    <w:rsid w:val="008A0CDC"/>
    <w:rsid w:val="008A0F00"/>
    <w:rsid w:val="008A145C"/>
    <w:rsid w:val="008A1496"/>
    <w:rsid w:val="008A14A1"/>
    <w:rsid w:val="008A2D97"/>
    <w:rsid w:val="008A2FBB"/>
    <w:rsid w:val="008A3107"/>
    <w:rsid w:val="008A31E6"/>
    <w:rsid w:val="008A382A"/>
    <w:rsid w:val="008A3B6F"/>
    <w:rsid w:val="008A3C52"/>
    <w:rsid w:val="008A3E4B"/>
    <w:rsid w:val="008A432D"/>
    <w:rsid w:val="008A4341"/>
    <w:rsid w:val="008A4781"/>
    <w:rsid w:val="008A4794"/>
    <w:rsid w:val="008A47A0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DA1"/>
    <w:rsid w:val="008A5E66"/>
    <w:rsid w:val="008A63FB"/>
    <w:rsid w:val="008A64E7"/>
    <w:rsid w:val="008A6BDA"/>
    <w:rsid w:val="008A6EC1"/>
    <w:rsid w:val="008A7231"/>
    <w:rsid w:val="008A7682"/>
    <w:rsid w:val="008A7ACD"/>
    <w:rsid w:val="008A7D97"/>
    <w:rsid w:val="008B0809"/>
    <w:rsid w:val="008B0B32"/>
    <w:rsid w:val="008B0D1C"/>
    <w:rsid w:val="008B1017"/>
    <w:rsid w:val="008B1255"/>
    <w:rsid w:val="008B14E1"/>
    <w:rsid w:val="008B1913"/>
    <w:rsid w:val="008B1E20"/>
    <w:rsid w:val="008B2562"/>
    <w:rsid w:val="008B27FE"/>
    <w:rsid w:val="008B300E"/>
    <w:rsid w:val="008B329A"/>
    <w:rsid w:val="008B3430"/>
    <w:rsid w:val="008B3453"/>
    <w:rsid w:val="008B34EC"/>
    <w:rsid w:val="008B375D"/>
    <w:rsid w:val="008B3C24"/>
    <w:rsid w:val="008B3CCA"/>
    <w:rsid w:val="008B435E"/>
    <w:rsid w:val="008B47AB"/>
    <w:rsid w:val="008B49BE"/>
    <w:rsid w:val="008B4C4A"/>
    <w:rsid w:val="008B4F98"/>
    <w:rsid w:val="008B5501"/>
    <w:rsid w:val="008B5ABF"/>
    <w:rsid w:val="008B5D80"/>
    <w:rsid w:val="008B6058"/>
    <w:rsid w:val="008B62FE"/>
    <w:rsid w:val="008B635F"/>
    <w:rsid w:val="008B67ED"/>
    <w:rsid w:val="008B6971"/>
    <w:rsid w:val="008B73ED"/>
    <w:rsid w:val="008B7506"/>
    <w:rsid w:val="008B7592"/>
    <w:rsid w:val="008B7682"/>
    <w:rsid w:val="008B7735"/>
    <w:rsid w:val="008C01D3"/>
    <w:rsid w:val="008C042F"/>
    <w:rsid w:val="008C05B2"/>
    <w:rsid w:val="008C0692"/>
    <w:rsid w:val="008C0F7E"/>
    <w:rsid w:val="008C16DE"/>
    <w:rsid w:val="008C1BA2"/>
    <w:rsid w:val="008C24FB"/>
    <w:rsid w:val="008C2560"/>
    <w:rsid w:val="008C2898"/>
    <w:rsid w:val="008C2B4E"/>
    <w:rsid w:val="008C2C1F"/>
    <w:rsid w:val="008C2E7A"/>
    <w:rsid w:val="008C2E80"/>
    <w:rsid w:val="008C3221"/>
    <w:rsid w:val="008C3242"/>
    <w:rsid w:val="008C35FE"/>
    <w:rsid w:val="008C3827"/>
    <w:rsid w:val="008C38B4"/>
    <w:rsid w:val="008C3BF9"/>
    <w:rsid w:val="008C3F5F"/>
    <w:rsid w:val="008C4750"/>
    <w:rsid w:val="008C4A5D"/>
    <w:rsid w:val="008C4DE0"/>
    <w:rsid w:val="008C4F5F"/>
    <w:rsid w:val="008C55EA"/>
    <w:rsid w:val="008C5792"/>
    <w:rsid w:val="008C58A1"/>
    <w:rsid w:val="008C5BDF"/>
    <w:rsid w:val="008C5DD6"/>
    <w:rsid w:val="008C5F69"/>
    <w:rsid w:val="008C6018"/>
    <w:rsid w:val="008C619C"/>
    <w:rsid w:val="008C6624"/>
    <w:rsid w:val="008C6898"/>
    <w:rsid w:val="008C6952"/>
    <w:rsid w:val="008C6C39"/>
    <w:rsid w:val="008C6DD9"/>
    <w:rsid w:val="008C6EFE"/>
    <w:rsid w:val="008C72DE"/>
    <w:rsid w:val="008C7658"/>
    <w:rsid w:val="008C7A21"/>
    <w:rsid w:val="008C7BDB"/>
    <w:rsid w:val="008D069B"/>
    <w:rsid w:val="008D094C"/>
    <w:rsid w:val="008D0A98"/>
    <w:rsid w:val="008D0B46"/>
    <w:rsid w:val="008D0C16"/>
    <w:rsid w:val="008D0CD8"/>
    <w:rsid w:val="008D0FC5"/>
    <w:rsid w:val="008D1152"/>
    <w:rsid w:val="008D163D"/>
    <w:rsid w:val="008D1731"/>
    <w:rsid w:val="008D1793"/>
    <w:rsid w:val="008D189E"/>
    <w:rsid w:val="008D1BCD"/>
    <w:rsid w:val="008D1FB9"/>
    <w:rsid w:val="008D2695"/>
    <w:rsid w:val="008D26E8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8A"/>
    <w:rsid w:val="008D4397"/>
    <w:rsid w:val="008D45A5"/>
    <w:rsid w:val="008D47FE"/>
    <w:rsid w:val="008D4A16"/>
    <w:rsid w:val="008D4FDD"/>
    <w:rsid w:val="008D5262"/>
    <w:rsid w:val="008D54A4"/>
    <w:rsid w:val="008D5668"/>
    <w:rsid w:val="008D5E5B"/>
    <w:rsid w:val="008D5F85"/>
    <w:rsid w:val="008D603A"/>
    <w:rsid w:val="008D60AF"/>
    <w:rsid w:val="008D6390"/>
    <w:rsid w:val="008D66CC"/>
    <w:rsid w:val="008D6DD0"/>
    <w:rsid w:val="008D7348"/>
    <w:rsid w:val="008D74BF"/>
    <w:rsid w:val="008D7754"/>
    <w:rsid w:val="008D775C"/>
    <w:rsid w:val="008D7900"/>
    <w:rsid w:val="008D7C0F"/>
    <w:rsid w:val="008D7DF4"/>
    <w:rsid w:val="008D7E17"/>
    <w:rsid w:val="008D7EF6"/>
    <w:rsid w:val="008E04B2"/>
    <w:rsid w:val="008E07A4"/>
    <w:rsid w:val="008E0EA7"/>
    <w:rsid w:val="008E10E8"/>
    <w:rsid w:val="008E114C"/>
    <w:rsid w:val="008E162B"/>
    <w:rsid w:val="008E17F9"/>
    <w:rsid w:val="008E1AB7"/>
    <w:rsid w:val="008E1D41"/>
    <w:rsid w:val="008E1EF8"/>
    <w:rsid w:val="008E279F"/>
    <w:rsid w:val="008E2816"/>
    <w:rsid w:val="008E2B3E"/>
    <w:rsid w:val="008E3084"/>
    <w:rsid w:val="008E3305"/>
    <w:rsid w:val="008E3309"/>
    <w:rsid w:val="008E3336"/>
    <w:rsid w:val="008E37F6"/>
    <w:rsid w:val="008E3BED"/>
    <w:rsid w:val="008E3CBB"/>
    <w:rsid w:val="008E3FC2"/>
    <w:rsid w:val="008E45DD"/>
    <w:rsid w:val="008E4831"/>
    <w:rsid w:val="008E492F"/>
    <w:rsid w:val="008E4C60"/>
    <w:rsid w:val="008E5215"/>
    <w:rsid w:val="008E5507"/>
    <w:rsid w:val="008E56E5"/>
    <w:rsid w:val="008E5A30"/>
    <w:rsid w:val="008E5E25"/>
    <w:rsid w:val="008E5E76"/>
    <w:rsid w:val="008E64EB"/>
    <w:rsid w:val="008E6DA1"/>
    <w:rsid w:val="008E6DE8"/>
    <w:rsid w:val="008E6E68"/>
    <w:rsid w:val="008E703D"/>
    <w:rsid w:val="008E71DC"/>
    <w:rsid w:val="008E7836"/>
    <w:rsid w:val="008E79C9"/>
    <w:rsid w:val="008E7E73"/>
    <w:rsid w:val="008F0099"/>
    <w:rsid w:val="008F027D"/>
    <w:rsid w:val="008F027F"/>
    <w:rsid w:val="008F0755"/>
    <w:rsid w:val="008F0988"/>
    <w:rsid w:val="008F0A91"/>
    <w:rsid w:val="008F0B54"/>
    <w:rsid w:val="008F0BBB"/>
    <w:rsid w:val="008F0E31"/>
    <w:rsid w:val="008F17DD"/>
    <w:rsid w:val="008F1B4F"/>
    <w:rsid w:val="008F263E"/>
    <w:rsid w:val="008F269F"/>
    <w:rsid w:val="008F26C9"/>
    <w:rsid w:val="008F2E58"/>
    <w:rsid w:val="008F30F4"/>
    <w:rsid w:val="008F3337"/>
    <w:rsid w:val="008F347B"/>
    <w:rsid w:val="008F34FE"/>
    <w:rsid w:val="008F3654"/>
    <w:rsid w:val="008F3976"/>
    <w:rsid w:val="008F3E02"/>
    <w:rsid w:val="008F438C"/>
    <w:rsid w:val="008F43D8"/>
    <w:rsid w:val="008F4DA2"/>
    <w:rsid w:val="008F50C1"/>
    <w:rsid w:val="008F5E34"/>
    <w:rsid w:val="008F6109"/>
    <w:rsid w:val="008F6521"/>
    <w:rsid w:val="008F655A"/>
    <w:rsid w:val="008F693C"/>
    <w:rsid w:val="008F6A0F"/>
    <w:rsid w:val="008F6DA5"/>
    <w:rsid w:val="008F6DC7"/>
    <w:rsid w:val="008F6E0A"/>
    <w:rsid w:val="008F71D5"/>
    <w:rsid w:val="008F7DD3"/>
    <w:rsid w:val="00900044"/>
    <w:rsid w:val="0090024E"/>
    <w:rsid w:val="009002F2"/>
    <w:rsid w:val="0090075F"/>
    <w:rsid w:val="009009F3"/>
    <w:rsid w:val="00900B51"/>
    <w:rsid w:val="00901026"/>
    <w:rsid w:val="009016B7"/>
    <w:rsid w:val="0090170B"/>
    <w:rsid w:val="009017E7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C7A"/>
    <w:rsid w:val="00902CE7"/>
    <w:rsid w:val="00902DE3"/>
    <w:rsid w:val="00903021"/>
    <w:rsid w:val="00903293"/>
    <w:rsid w:val="0090365F"/>
    <w:rsid w:val="00903946"/>
    <w:rsid w:val="0090414B"/>
    <w:rsid w:val="00904308"/>
    <w:rsid w:val="009043E5"/>
    <w:rsid w:val="00904659"/>
    <w:rsid w:val="009047B0"/>
    <w:rsid w:val="00904AE5"/>
    <w:rsid w:val="00904DE3"/>
    <w:rsid w:val="00904F92"/>
    <w:rsid w:val="009051D7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874"/>
    <w:rsid w:val="00906968"/>
    <w:rsid w:val="00906E09"/>
    <w:rsid w:val="00907328"/>
    <w:rsid w:val="00907569"/>
    <w:rsid w:val="009078B3"/>
    <w:rsid w:val="009078E5"/>
    <w:rsid w:val="00907C6D"/>
    <w:rsid w:val="00907C7B"/>
    <w:rsid w:val="009105E1"/>
    <w:rsid w:val="00910AD8"/>
    <w:rsid w:val="00910DD8"/>
    <w:rsid w:val="00911D1A"/>
    <w:rsid w:val="009124C6"/>
    <w:rsid w:val="00912DFB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4EF"/>
    <w:rsid w:val="0091459B"/>
    <w:rsid w:val="0091472F"/>
    <w:rsid w:val="00914AFB"/>
    <w:rsid w:val="00914BB5"/>
    <w:rsid w:val="00914C92"/>
    <w:rsid w:val="0091523A"/>
    <w:rsid w:val="00915779"/>
    <w:rsid w:val="009159EF"/>
    <w:rsid w:val="00915AE2"/>
    <w:rsid w:val="0091651F"/>
    <w:rsid w:val="00916C6C"/>
    <w:rsid w:val="00916E2E"/>
    <w:rsid w:val="0091754B"/>
    <w:rsid w:val="00917BD3"/>
    <w:rsid w:val="009200DE"/>
    <w:rsid w:val="009204EB"/>
    <w:rsid w:val="009204ED"/>
    <w:rsid w:val="00920616"/>
    <w:rsid w:val="00920742"/>
    <w:rsid w:val="00920AB8"/>
    <w:rsid w:val="00920B09"/>
    <w:rsid w:val="0092157C"/>
    <w:rsid w:val="00921C7F"/>
    <w:rsid w:val="00921D9E"/>
    <w:rsid w:val="00921DEE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614B"/>
    <w:rsid w:val="009261E8"/>
    <w:rsid w:val="0092650F"/>
    <w:rsid w:val="00926576"/>
    <w:rsid w:val="0092684F"/>
    <w:rsid w:val="00927435"/>
    <w:rsid w:val="009274A5"/>
    <w:rsid w:val="0092758A"/>
    <w:rsid w:val="00927E5C"/>
    <w:rsid w:val="00927FD9"/>
    <w:rsid w:val="00930103"/>
    <w:rsid w:val="009303E1"/>
    <w:rsid w:val="009309EC"/>
    <w:rsid w:val="00930A01"/>
    <w:rsid w:val="00930A9C"/>
    <w:rsid w:val="00931469"/>
    <w:rsid w:val="00931925"/>
    <w:rsid w:val="009320D3"/>
    <w:rsid w:val="0093248D"/>
    <w:rsid w:val="009327E6"/>
    <w:rsid w:val="009328CE"/>
    <w:rsid w:val="009329D5"/>
    <w:rsid w:val="00932B19"/>
    <w:rsid w:val="00932B54"/>
    <w:rsid w:val="0093376F"/>
    <w:rsid w:val="009338A6"/>
    <w:rsid w:val="00933A9D"/>
    <w:rsid w:val="00933AB0"/>
    <w:rsid w:val="009348E6"/>
    <w:rsid w:val="0093498D"/>
    <w:rsid w:val="00934A15"/>
    <w:rsid w:val="00934BD0"/>
    <w:rsid w:val="00934E18"/>
    <w:rsid w:val="00934E35"/>
    <w:rsid w:val="00934E63"/>
    <w:rsid w:val="009350B0"/>
    <w:rsid w:val="00935774"/>
    <w:rsid w:val="00935A2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5FE"/>
    <w:rsid w:val="00940FB4"/>
    <w:rsid w:val="00941443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A2"/>
    <w:rsid w:val="009437DC"/>
    <w:rsid w:val="00944296"/>
    <w:rsid w:val="009444E4"/>
    <w:rsid w:val="009448E4"/>
    <w:rsid w:val="00944E07"/>
    <w:rsid w:val="00944EB6"/>
    <w:rsid w:val="009450FD"/>
    <w:rsid w:val="00945285"/>
    <w:rsid w:val="00945537"/>
    <w:rsid w:val="009455C3"/>
    <w:rsid w:val="00945B76"/>
    <w:rsid w:val="00945BA0"/>
    <w:rsid w:val="00945DB8"/>
    <w:rsid w:val="00945E1A"/>
    <w:rsid w:val="0094659C"/>
    <w:rsid w:val="0094689D"/>
    <w:rsid w:val="00946BCB"/>
    <w:rsid w:val="00946CD9"/>
    <w:rsid w:val="00947778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48D"/>
    <w:rsid w:val="009515B1"/>
    <w:rsid w:val="00951748"/>
    <w:rsid w:val="00951801"/>
    <w:rsid w:val="00951F05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4092"/>
    <w:rsid w:val="00954C0D"/>
    <w:rsid w:val="00954D1F"/>
    <w:rsid w:val="009554D5"/>
    <w:rsid w:val="00955551"/>
    <w:rsid w:val="00955B0E"/>
    <w:rsid w:val="00956240"/>
    <w:rsid w:val="0095665E"/>
    <w:rsid w:val="00956732"/>
    <w:rsid w:val="0095690F"/>
    <w:rsid w:val="00956A1F"/>
    <w:rsid w:val="00956F4C"/>
    <w:rsid w:val="009571E3"/>
    <w:rsid w:val="00957346"/>
    <w:rsid w:val="009577AF"/>
    <w:rsid w:val="00957C0F"/>
    <w:rsid w:val="00957C65"/>
    <w:rsid w:val="00957FA1"/>
    <w:rsid w:val="00960085"/>
    <w:rsid w:val="0096079A"/>
    <w:rsid w:val="00960E41"/>
    <w:rsid w:val="00960FC6"/>
    <w:rsid w:val="009611DC"/>
    <w:rsid w:val="009614A8"/>
    <w:rsid w:val="00961504"/>
    <w:rsid w:val="00961514"/>
    <w:rsid w:val="0096165B"/>
    <w:rsid w:val="00961715"/>
    <w:rsid w:val="00961915"/>
    <w:rsid w:val="00961B0F"/>
    <w:rsid w:val="00961F7F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EC8"/>
    <w:rsid w:val="00963FEA"/>
    <w:rsid w:val="0096408E"/>
    <w:rsid w:val="00964095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607"/>
    <w:rsid w:val="00966B74"/>
    <w:rsid w:val="00967031"/>
    <w:rsid w:val="00967043"/>
    <w:rsid w:val="00967714"/>
    <w:rsid w:val="00967783"/>
    <w:rsid w:val="00967C81"/>
    <w:rsid w:val="0097031A"/>
    <w:rsid w:val="00970355"/>
    <w:rsid w:val="00970490"/>
    <w:rsid w:val="009704BF"/>
    <w:rsid w:val="009705AE"/>
    <w:rsid w:val="009709CC"/>
    <w:rsid w:val="009709ED"/>
    <w:rsid w:val="00970EEF"/>
    <w:rsid w:val="00970FC6"/>
    <w:rsid w:val="00971202"/>
    <w:rsid w:val="00971302"/>
    <w:rsid w:val="0097181C"/>
    <w:rsid w:val="00971A46"/>
    <w:rsid w:val="00971C1E"/>
    <w:rsid w:val="00971CEA"/>
    <w:rsid w:val="00971CFB"/>
    <w:rsid w:val="009728CC"/>
    <w:rsid w:val="0097295C"/>
    <w:rsid w:val="00972D01"/>
    <w:rsid w:val="00972F58"/>
    <w:rsid w:val="009733AA"/>
    <w:rsid w:val="00973548"/>
    <w:rsid w:val="0097392D"/>
    <w:rsid w:val="00973D9A"/>
    <w:rsid w:val="0097429F"/>
    <w:rsid w:val="009744F3"/>
    <w:rsid w:val="00974AAA"/>
    <w:rsid w:val="00974ACE"/>
    <w:rsid w:val="009755DF"/>
    <w:rsid w:val="00975F41"/>
    <w:rsid w:val="00976003"/>
    <w:rsid w:val="009764FF"/>
    <w:rsid w:val="00976778"/>
    <w:rsid w:val="00976795"/>
    <w:rsid w:val="009768D2"/>
    <w:rsid w:val="009769F6"/>
    <w:rsid w:val="00976A22"/>
    <w:rsid w:val="00976A35"/>
    <w:rsid w:val="00976C24"/>
    <w:rsid w:val="00976C33"/>
    <w:rsid w:val="00976E38"/>
    <w:rsid w:val="00976FC1"/>
    <w:rsid w:val="00977139"/>
    <w:rsid w:val="009776C0"/>
    <w:rsid w:val="009779D9"/>
    <w:rsid w:val="00980614"/>
    <w:rsid w:val="0098070F"/>
    <w:rsid w:val="009807EB"/>
    <w:rsid w:val="00980A12"/>
    <w:rsid w:val="00980D8C"/>
    <w:rsid w:val="00980E80"/>
    <w:rsid w:val="00980F9A"/>
    <w:rsid w:val="00980FBE"/>
    <w:rsid w:val="009812D3"/>
    <w:rsid w:val="009814F6"/>
    <w:rsid w:val="009815EA"/>
    <w:rsid w:val="009816DE"/>
    <w:rsid w:val="0098188E"/>
    <w:rsid w:val="00981D24"/>
    <w:rsid w:val="00981F5F"/>
    <w:rsid w:val="00982259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5459"/>
    <w:rsid w:val="00985AF7"/>
    <w:rsid w:val="00985B57"/>
    <w:rsid w:val="00985C54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525"/>
    <w:rsid w:val="009875CD"/>
    <w:rsid w:val="00987628"/>
    <w:rsid w:val="0098768F"/>
    <w:rsid w:val="009877C2"/>
    <w:rsid w:val="00987A9B"/>
    <w:rsid w:val="00987B48"/>
    <w:rsid w:val="00990554"/>
    <w:rsid w:val="009906E7"/>
    <w:rsid w:val="009908D8"/>
    <w:rsid w:val="00990B12"/>
    <w:rsid w:val="00990B38"/>
    <w:rsid w:val="00990BA0"/>
    <w:rsid w:val="00990BBE"/>
    <w:rsid w:val="00991072"/>
    <w:rsid w:val="009914BA"/>
    <w:rsid w:val="00991520"/>
    <w:rsid w:val="00991869"/>
    <w:rsid w:val="00991B3F"/>
    <w:rsid w:val="00991BC9"/>
    <w:rsid w:val="00991DF1"/>
    <w:rsid w:val="00991E5B"/>
    <w:rsid w:val="00992A1F"/>
    <w:rsid w:val="00992A5B"/>
    <w:rsid w:val="00992CF0"/>
    <w:rsid w:val="0099309C"/>
    <w:rsid w:val="009933FF"/>
    <w:rsid w:val="00993415"/>
    <w:rsid w:val="00993493"/>
    <w:rsid w:val="009939FA"/>
    <w:rsid w:val="009942B5"/>
    <w:rsid w:val="009945F3"/>
    <w:rsid w:val="00994696"/>
    <w:rsid w:val="00994C4A"/>
    <w:rsid w:val="00994DDD"/>
    <w:rsid w:val="00994EE5"/>
    <w:rsid w:val="00994F3F"/>
    <w:rsid w:val="0099519D"/>
    <w:rsid w:val="009952E0"/>
    <w:rsid w:val="00995AC7"/>
    <w:rsid w:val="0099647B"/>
    <w:rsid w:val="009965FD"/>
    <w:rsid w:val="009965FE"/>
    <w:rsid w:val="009969DB"/>
    <w:rsid w:val="00996CD6"/>
    <w:rsid w:val="00996EEF"/>
    <w:rsid w:val="0099705E"/>
    <w:rsid w:val="00997249"/>
    <w:rsid w:val="00997476"/>
    <w:rsid w:val="00997925"/>
    <w:rsid w:val="009A0100"/>
    <w:rsid w:val="009A01CA"/>
    <w:rsid w:val="009A058B"/>
    <w:rsid w:val="009A06AE"/>
    <w:rsid w:val="009A0861"/>
    <w:rsid w:val="009A08BD"/>
    <w:rsid w:val="009A0FE2"/>
    <w:rsid w:val="009A1172"/>
    <w:rsid w:val="009A1A91"/>
    <w:rsid w:val="009A1AAA"/>
    <w:rsid w:val="009A253A"/>
    <w:rsid w:val="009A25D2"/>
    <w:rsid w:val="009A29FB"/>
    <w:rsid w:val="009A2FED"/>
    <w:rsid w:val="009A3540"/>
    <w:rsid w:val="009A3FF3"/>
    <w:rsid w:val="009A4806"/>
    <w:rsid w:val="009A48F8"/>
    <w:rsid w:val="009A4DE0"/>
    <w:rsid w:val="009A4E00"/>
    <w:rsid w:val="009A5424"/>
    <w:rsid w:val="009A543C"/>
    <w:rsid w:val="009A54DD"/>
    <w:rsid w:val="009A55AE"/>
    <w:rsid w:val="009A5662"/>
    <w:rsid w:val="009A5926"/>
    <w:rsid w:val="009A5B66"/>
    <w:rsid w:val="009A5CF9"/>
    <w:rsid w:val="009A670E"/>
    <w:rsid w:val="009A6792"/>
    <w:rsid w:val="009A6F87"/>
    <w:rsid w:val="009A768D"/>
    <w:rsid w:val="009A7A3D"/>
    <w:rsid w:val="009A7C80"/>
    <w:rsid w:val="009A7D03"/>
    <w:rsid w:val="009B02CC"/>
    <w:rsid w:val="009B03C1"/>
    <w:rsid w:val="009B04FD"/>
    <w:rsid w:val="009B09BF"/>
    <w:rsid w:val="009B11CA"/>
    <w:rsid w:val="009B11E8"/>
    <w:rsid w:val="009B127F"/>
    <w:rsid w:val="009B154B"/>
    <w:rsid w:val="009B16BB"/>
    <w:rsid w:val="009B1B79"/>
    <w:rsid w:val="009B1C2B"/>
    <w:rsid w:val="009B1C31"/>
    <w:rsid w:val="009B20B5"/>
    <w:rsid w:val="009B20E3"/>
    <w:rsid w:val="009B28DF"/>
    <w:rsid w:val="009B2BBF"/>
    <w:rsid w:val="009B2C3A"/>
    <w:rsid w:val="009B317D"/>
    <w:rsid w:val="009B38F8"/>
    <w:rsid w:val="009B3C89"/>
    <w:rsid w:val="009B3FDC"/>
    <w:rsid w:val="009B4079"/>
    <w:rsid w:val="009B4205"/>
    <w:rsid w:val="009B4333"/>
    <w:rsid w:val="009B46BC"/>
    <w:rsid w:val="009B4862"/>
    <w:rsid w:val="009B4E6F"/>
    <w:rsid w:val="009B516A"/>
    <w:rsid w:val="009B541F"/>
    <w:rsid w:val="009B542B"/>
    <w:rsid w:val="009B5A03"/>
    <w:rsid w:val="009B5B5F"/>
    <w:rsid w:val="009B5D14"/>
    <w:rsid w:val="009B5DAB"/>
    <w:rsid w:val="009B5FFA"/>
    <w:rsid w:val="009B66A0"/>
    <w:rsid w:val="009B679E"/>
    <w:rsid w:val="009B6C3A"/>
    <w:rsid w:val="009B6C5D"/>
    <w:rsid w:val="009B7213"/>
    <w:rsid w:val="009B754F"/>
    <w:rsid w:val="009B77D4"/>
    <w:rsid w:val="009B78D1"/>
    <w:rsid w:val="009B792A"/>
    <w:rsid w:val="009B7FE1"/>
    <w:rsid w:val="009C0103"/>
    <w:rsid w:val="009C0488"/>
    <w:rsid w:val="009C0646"/>
    <w:rsid w:val="009C0BB8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916"/>
    <w:rsid w:val="009C2A17"/>
    <w:rsid w:val="009C305E"/>
    <w:rsid w:val="009C30C4"/>
    <w:rsid w:val="009C341E"/>
    <w:rsid w:val="009C34B1"/>
    <w:rsid w:val="009C377B"/>
    <w:rsid w:val="009C389F"/>
    <w:rsid w:val="009C437A"/>
    <w:rsid w:val="009C4E16"/>
    <w:rsid w:val="009C5182"/>
    <w:rsid w:val="009C5974"/>
    <w:rsid w:val="009C5B54"/>
    <w:rsid w:val="009C5C56"/>
    <w:rsid w:val="009C5CE7"/>
    <w:rsid w:val="009C5E6B"/>
    <w:rsid w:val="009C5F3E"/>
    <w:rsid w:val="009C60BA"/>
    <w:rsid w:val="009C627E"/>
    <w:rsid w:val="009C6603"/>
    <w:rsid w:val="009C6624"/>
    <w:rsid w:val="009C6C4D"/>
    <w:rsid w:val="009C6D1D"/>
    <w:rsid w:val="009C70B6"/>
    <w:rsid w:val="009C72F0"/>
    <w:rsid w:val="009C74B3"/>
    <w:rsid w:val="009C76C7"/>
    <w:rsid w:val="009C7A88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EC"/>
    <w:rsid w:val="009D16A4"/>
    <w:rsid w:val="009D18B7"/>
    <w:rsid w:val="009D1DFF"/>
    <w:rsid w:val="009D1EB2"/>
    <w:rsid w:val="009D2403"/>
    <w:rsid w:val="009D2479"/>
    <w:rsid w:val="009D2487"/>
    <w:rsid w:val="009D286E"/>
    <w:rsid w:val="009D28CA"/>
    <w:rsid w:val="009D2966"/>
    <w:rsid w:val="009D2CF9"/>
    <w:rsid w:val="009D2D2D"/>
    <w:rsid w:val="009D3063"/>
    <w:rsid w:val="009D31EC"/>
    <w:rsid w:val="009D32EA"/>
    <w:rsid w:val="009D3601"/>
    <w:rsid w:val="009D3668"/>
    <w:rsid w:val="009D390C"/>
    <w:rsid w:val="009D3D2B"/>
    <w:rsid w:val="009D4594"/>
    <w:rsid w:val="009D48D5"/>
    <w:rsid w:val="009D48DF"/>
    <w:rsid w:val="009D4ABF"/>
    <w:rsid w:val="009D54C3"/>
    <w:rsid w:val="009D5F08"/>
    <w:rsid w:val="009D5F09"/>
    <w:rsid w:val="009D5FD6"/>
    <w:rsid w:val="009D606C"/>
    <w:rsid w:val="009D6184"/>
    <w:rsid w:val="009D62A2"/>
    <w:rsid w:val="009D69B8"/>
    <w:rsid w:val="009D70A1"/>
    <w:rsid w:val="009D713F"/>
    <w:rsid w:val="009D7237"/>
    <w:rsid w:val="009D728A"/>
    <w:rsid w:val="009D72F1"/>
    <w:rsid w:val="009D7F03"/>
    <w:rsid w:val="009E01C2"/>
    <w:rsid w:val="009E0482"/>
    <w:rsid w:val="009E0494"/>
    <w:rsid w:val="009E0D1F"/>
    <w:rsid w:val="009E0F8A"/>
    <w:rsid w:val="009E1000"/>
    <w:rsid w:val="009E122B"/>
    <w:rsid w:val="009E15A7"/>
    <w:rsid w:val="009E17F1"/>
    <w:rsid w:val="009E202C"/>
    <w:rsid w:val="009E2118"/>
    <w:rsid w:val="009E2831"/>
    <w:rsid w:val="009E2919"/>
    <w:rsid w:val="009E2F34"/>
    <w:rsid w:val="009E3295"/>
    <w:rsid w:val="009E3550"/>
    <w:rsid w:val="009E357E"/>
    <w:rsid w:val="009E36CD"/>
    <w:rsid w:val="009E3845"/>
    <w:rsid w:val="009E38DB"/>
    <w:rsid w:val="009E3A4B"/>
    <w:rsid w:val="009E4555"/>
    <w:rsid w:val="009E4AD3"/>
    <w:rsid w:val="009E4D0F"/>
    <w:rsid w:val="009E4D11"/>
    <w:rsid w:val="009E528A"/>
    <w:rsid w:val="009E5564"/>
    <w:rsid w:val="009E59ED"/>
    <w:rsid w:val="009E5E6D"/>
    <w:rsid w:val="009E6377"/>
    <w:rsid w:val="009E648B"/>
    <w:rsid w:val="009E66E0"/>
    <w:rsid w:val="009E6B47"/>
    <w:rsid w:val="009E6CB5"/>
    <w:rsid w:val="009E6D71"/>
    <w:rsid w:val="009E6FA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857"/>
    <w:rsid w:val="009F1A9E"/>
    <w:rsid w:val="009F1C8A"/>
    <w:rsid w:val="009F1E04"/>
    <w:rsid w:val="009F2345"/>
    <w:rsid w:val="009F24E2"/>
    <w:rsid w:val="009F2618"/>
    <w:rsid w:val="009F2663"/>
    <w:rsid w:val="009F26FE"/>
    <w:rsid w:val="009F2824"/>
    <w:rsid w:val="009F2B6F"/>
    <w:rsid w:val="009F2EA1"/>
    <w:rsid w:val="009F2F6C"/>
    <w:rsid w:val="009F366A"/>
    <w:rsid w:val="009F3A3F"/>
    <w:rsid w:val="009F3F4B"/>
    <w:rsid w:val="009F3F88"/>
    <w:rsid w:val="009F40FD"/>
    <w:rsid w:val="009F4412"/>
    <w:rsid w:val="009F45F9"/>
    <w:rsid w:val="009F478E"/>
    <w:rsid w:val="009F4A64"/>
    <w:rsid w:val="009F4B7C"/>
    <w:rsid w:val="009F4CD6"/>
    <w:rsid w:val="009F5129"/>
    <w:rsid w:val="009F5163"/>
    <w:rsid w:val="009F555B"/>
    <w:rsid w:val="009F570B"/>
    <w:rsid w:val="009F57F5"/>
    <w:rsid w:val="009F5C28"/>
    <w:rsid w:val="009F5D3A"/>
    <w:rsid w:val="009F5D5F"/>
    <w:rsid w:val="009F5EC7"/>
    <w:rsid w:val="009F6695"/>
    <w:rsid w:val="009F68BE"/>
    <w:rsid w:val="009F7394"/>
    <w:rsid w:val="009F73AC"/>
    <w:rsid w:val="009F7B8F"/>
    <w:rsid w:val="009F7C50"/>
    <w:rsid w:val="009F7CE3"/>
    <w:rsid w:val="00A00B11"/>
    <w:rsid w:val="00A01049"/>
    <w:rsid w:val="00A01243"/>
    <w:rsid w:val="00A01684"/>
    <w:rsid w:val="00A01AB9"/>
    <w:rsid w:val="00A01EB9"/>
    <w:rsid w:val="00A021CF"/>
    <w:rsid w:val="00A02330"/>
    <w:rsid w:val="00A02400"/>
    <w:rsid w:val="00A026A9"/>
    <w:rsid w:val="00A02950"/>
    <w:rsid w:val="00A02FB8"/>
    <w:rsid w:val="00A0316C"/>
    <w:rsid w:val="00A0333C"/>
    <w:rsid w:val="00A03585"/>
    <w:rsid w:val="00A036AE"/>
    <w:rsid w:val="00A037DD"/>
    <w:rsid w:val="00A038E1"/>
    <w:rsid w:val="00A03CA9"/>
    <w:rsid w:val="00A03EDF"/>
    <w:rsid w:val="00A04188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583"/>
    <w:rsid w:val="00A05688"/>
    <w:rsid w:val="00A05EED"/>
    <w:rsid w:val="00A06216"/>
    <w:rsid w:val="00A062BC"/>
    <w:rsid w:val="00A062E9"/>
    <w:rsid w:val="00A06394"/>
    <w:rsid w:val="00A066AE"/>
    <w:rsid w:val="00A06C0A"/>
    <w:rsid w:val="00A06DC7"/>
    <w:rsid w:val="00A06E9F"/>
    <w:rsid w:val="00A073EF"/>
    <w:rsid w:val="00A0740A"/>
    <w:rsid w:val="00A079FA"/>
    <w:rsid w:val="00A07B28"/>
    <w:rsid w:val="00A1025A"/>
    <w:rsid w:val="00A106C7"/>
    <w:rsid w:val="00A1107A"/>
    <w:rsid w:val="00A110F5"/>
    <w:rsid w:val="00A11221"/>
    <w:rsid w:val="00A1156B"/>
    <w:rsid w:val="00A119AE"/>
    <w:rsid w:val="00A119B6"/>
    <w:rsid w:val="00A11D29"/>
    <w:rsid w:val="00A11D8E"/>
    <w:rsid w:val="00A11EFE"/>
    <w:rsid w:val="00A12800"/>
    <w:rsid w:val="00A12982"/>
    <w:rsid w:val="00A12A52"/>
    <w:rsid w:val="00A12AA8"/>
    <w:rsid w:val="00A12E1A"/>
    <w:rsid w:val="00A12E88"/>
    <w:rsid w:val="00A13010"/>
    <w:rsid w:val="00A131E3"/>
    <w:rsid w:val="00A13748"/>
    <w:rsid w:val="00A13896"/>
    <w:rsid w:val="00A13A9B"/>
    <w:rsid w:val="00A1436B"/>
    <w:rsid w:val="00A14449"/>
    <w:rsid w:val="00A14496"/>
    <w:rsid w:val="00A1454C"/>
    <w:rsid w:val="00A148ED"/>
    <w:rsid w:val="00A14C6E"/>
    <w:rsid w:val="00A15205"/>
    <w:rsid w:val="00A15445"/>
    <w:rsid w:val="00A158E7"/>
    <w:rsid w:val="00A15C91"/>
    <w:rsid w:val="00A15C94"/>
    <w:rsid w:val="00A15F16"/>
    <w:rsid w:val="00A160E7"/>
    <w:rsid w:val="00A1612D"/>
    <w:rsid w:val="00A16331"/>
    <w:rsid w:val="00A17411"/>
    <w:rsid w:val="00A17AEE"/>
    <w:rsid w:val="00A17B14"/>
    <w:rsid w:val="00A17C7F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20B9"/>
    <w:rsid w:val="00A22295"/>
    <w:rsid w:val="00A223D4"/>
    <w:rsid w:val="00A224E2"/>
    <w:rsid w:val="00A22A96"/>
    <w:rsid w:val="00A22C90"/>
    <w:rsid w:val="00A23E4B"/>
    <w:rsid w:val="00A24171"/>
    <w:rsid w:val="00A24C39"/>
    <w:rsid w:val="00A24DA3"/>
    <w:rsid w:val="00A24DD6"/>
    <w:rsid w:val="00A2531B"/>
    <w:rsid w:val="00A2565D"/>
    <w:rsid w:val="00A25AEE"/>
    <w:rsid w:val="00A25BC7"/>
    <w:rsid w:val="00A25C6B"/>
    <w:rsid w:val="00A2657A"/>
    <w:rsid w:val="00A268DC"/>
    <w:rsid w:val="00A26EDE"/>
    <w:rsid w:val="00A27020"/>
    <w:rsid w:val="00A271A9"/>
    <w:rsid w:val="00A27503"/>
    <w:rsid w:val="00A27535"/>
    <w:rsid w:val="00A27612"/>
    <w:rsid w:val="00A27684"/>
    <w:rsid w:val="00A27797"/>
    <w:rsid w:val="00A27912"/>
    <w:rsid w:val="00A2796A"/>
    <w:rsid w:val="00A279A5"/>
    <w:rsid w:val="00A27A58"/>
    <w:rsid w:val="00A30027"/>
    <w:rsid w:val="00A3050A"/>
    <w:rsid w:val="00A30676"/>
    <w:rsid w:val="00A30B6D"/>
    <w:rsid w:val="00A30CBD"/>
    <w:rsid w:val="00A30D07"/>
    <w:rsid w:val="00A312A6"/>
    <w:rsid w:val="00A314B9"/>
    <w:rsid w:val="00A31520"/>
    <w:rsid w:val="00A31E6E"/>
    <w:rsid w:val="00A31EC4"/>
    <w:rsid w:val="00A31F54"/>
    <w:rsid w:val="00A32AA9"/>
    <w:rsid w:val="00A32E32"/>
    <w:rsid w:val="00A32F38"/>
    <w:rsid w:val="00A33301"/>
    <w:rsid w:val="00A333B0"/>
    <w:rsid w:val="00A33673"/>
    <w:rsid w:val="00A33997"/>
    <w:rsid w:val="00A33A6C"/>
    <w:rsid w:val="00A342ED"/>
    <w:rsid w:val="00A34AAC"/>
    <w:rsid w:val="00A3524E"/>
    <w:rsid w:val="00A35440"/>
    <w:rsid w:val="00A354D0"/>
    <w:rsid w:val="00A3553A"/>
    <w:rsid w:val="00A355AF"/>
    <w:rsid w:val="00A3595F"/>
    <w:rsid w:val="00A35CBF"/>
    <w:rsid w:val="00A35E56"/>
    <w:rsid w:val="00A360A6"/>
    <w:rsid w:val="00A364D9"/>
    <w:rsid w:val="00A36630"/>
    <w:rsid w:val="00A36868"/>
    <w:rsid w:val="00A368B5"/>
    <w:rsid w:val="00A368C1"/>
    <w:rsid w:val="00A3709E"/>
    <w:rsid w:val="00A37A28"/>
    <w:rsid w:val="00A37F07"/>
    <w:rsid w:val="00A37FD6"/>
    <w:rsid w:val="00A402AE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668"/>
    <w:rsid w:val="00A42B4D"/>
    <w:rsid w:val="00A42CEE"/>
    <w:rsid w:val="00A42D17"/>
    <w:rsid w:val="00A43125"/>
    <w:rsid w:val="00A43270"/>
    <w:rsid w:val="00A434FA"/>
    <w:rsid w:val="00A43C3B"/>
    <w:rsid w:val="00A43F3F"/>
    <w:rsid w:val="00A43F9D"/>
    <w:rsid w:val="00A442B9"/>
    <w:rsid w:val="00A443CA"/>
    <w:rsid w:val="00A4455A"/>
    <w:rsid w:val="00A44B3A"/>
    <w:rsid w:val="00A44C1E"/>
    <w:rsid w:val="00A44C81"/>
    <w:rsid w:val="00A451DF"/>
    <w:rsid w:val="00A45688"/>
    <w:rsid w:val="00A4650F"/>
    <w:rsid w:val="00A466B3"/>
    <w:rsid w:val="00A46936"/>
    <w:rsid w:val="00A46B62"/>
    <w:rsid w:val="00A471FE"/>
    <w:rsid w:val="00A474D8"/>
    <w:rsid w:val="00A47515"/>
    <w:rsid w:val="00A47558"/>
    <w:rsid w:val="00A475C8"/>
    <w:rsid w:val="00A47717"/>
    <w:rsid w:val="00A47807"/>
    <w:rsid w:val="00A50D9F"/>
    <w:rsid w:val="00A50DE6"/>
    <w:rsid w:val="00A51010"/>
    <w:rsid w:val="00A516CF"/>
    <w:rsid w:val="00A516F8"/>
    <w:rsid w:val="00A51AB5"/>
    <w:rsid w:val="00A51E61"/>
    <w:rsid w:val="00A51FB3"/>
    <w:rsid w:val="00A5251B"/>
    <w:rsid w:val="00A5283A"/>
    <w:rsid w:val="00A529F3"/>
    <w:rsid w:val="00A52A22"/>
    <w:rsid w:val="00A530E8"/>
    <w:rsid w:val="00A53E76"/>
    <w:rsid w:val="00A53EDC"/>
    <w:rsid w:val="00A5423F"/>
    <w:rsid w:val="00A54427"/>
    <w:rsid w:val="00A548B3"/>
    <w:rsid w:val="00A55060"/>
    <w:rsid w:val="00A55197"/>
    <w:rsid w:val="00A5587A"/>
    <w:rsid w:val="00A55CF7"/>
    <w:rsid w:val="00A55E3A"/>
    <w:rsid w:val="00A55F3A"/>
    <w:rsid w:val="00A564ED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A7B"/>
    <w:rsid w:val="00A602B6"/>
    <w:rsid w:val="00A604C3"/>
    <w:rsid w:val="00A60691"/>
    <w:rsid w:val="00A6076D"/>
    <w:rsid w:val="00A60E2C"/>
    <w:rsid w:val="00A60F04"/>
    <w:rsid w:val="00A60FB9"/>
    <w:rsid w:val="00A613EE"/>
    <w:rsid w:val="00A61438"/>
    <w:rsid w:val="00A615FA"/>
    <w:rsid w:val="00A62001"/>
    <w:rsid w:val="00A623E3"/>
    <w:rsid w:val="00A62888"/>
    <w:rsid w:val="00A6302C"/>
    <w:rsid w:val="00A6338F"/>
    <w:rsid w:val="00A63EB4"/>
    <w:rsid w:val="00A63FA8"/>
    <w:rsid w:val="00A63FCC"/>
    <w:rsid w:val="00A6403D"/>
    <w:rsid w:val="00A64585"/>
    <w:rsid w:val="00A646F3"/>
    <w:rsid w:val="00A64DCB"/>
    <w:rsid w:val="00A64E87"/>
    <w:rsid w:val="00A654A3"/>
    <w:rsid w:val="00A65544"/>
    <w:rsid w:val="00A6588A"/>
    <w:rsid w:val="00A65A1E"/>
    <w:rsid w:val="00A65CCD"/>
    <w:rsid w:val="00A65DBD"/>
    <w:rsid w:val="00A65FA0"/>
    <w:rsid w:val="00A6603B"/>
    <w:rsid w:val="00A662B0"/>
    <w:rsid w:val="00A6643F"/>
    <w:rsid w:val="00A6655F"/>
    <w:rsid w:val="00A66C6B"/>
    <w:rsid w:val="00A66C7B"/>
    <w:rsid w:val="00A66DE1"/>
    <w:rsid w:val="00A66FDB"/>
    <w:rsid w:val="00A678EE"/>
    <w:rsid w:val="00A67EBE"/>
    <w:rsid w:val="00A706AD"/>
    <w:rsid w:val="00A708E1"/>
    <w:rsid w:val="00A70B8C"/>
    <w:rsid w:val="00A70DCC"/>
    <w:rsid w:val="00A70F92"/>
    <w:rsid w:val="00A71A00"/>
    <w:rsid w:val="00A71D10"/>
    <w:rsid w:val="00A71E9D"/>
    <w:rsid w:val="00A71FF2"/>
    <w:rsid w:val="00A724AB"/>
    <w:rsid w:val="00A7252E"/>
    <w:rsid w:val="00A725F3"/>
    <w:rsid w:val="00A72869"/>
    <w:rsid w:val="00A72F51"/>
    <w:rsid w:val="00A73777"/>
    <w:rsid w:val="00A73799"/>
    <w:rsid w:val="00A73C68"/>
    <w:rsid w:val="00A73D9A"/>
    <w:rsid w:val="00A74190"/>
    <w:rsid w:val="00A74689"/>
    <w:rsid w:val="00A74B0F"/>
    <w:rsid w:val="00A74D05"/>
    <w:rsid w:val="00A75051"/>
    <w:rsid w:val="00A750F9"/>
    <w:rsid w:val="00A7514E"/>
    <w:rsid w:val="00A75168"/>
    <w:rsid w:val="00A75983"/>
    <w:rsid w:val="00A75C15"/>
    <w:rsid w:val="00A75D7D"/>
    <w:rsid w:val="00A763B3"/>
    <w:rsid w:val="00A76588"/>
    <w:rsid w:val="00A76A51"/>
    <w:rsid w:val="00A76CBD"/>
    <w:rsid w:val="00A76DFE"/>
    <w:rsid w:val="00A76FF7"/>
    <w:rsid w:val="00A776A1"/>
    <w:rsid w:val="00A77ADB"/>
    <w:rsid w:val="00A77F21"/>
    <w:rsid w:val="00A77FB5"/>
    <w:rsid w:val="00A80466"/>
    <w:rsid w:val="00A804EC"/>
    <w:rsid w:val="00A80744"/>
    <w:rsid w:val="00A80B49"/>
    <w:rsid w:val="00A80BF6"/>
    <w:rsid w:val="00A80D9E"/>
    <w:rsid w:val="00A80EC7"/>
    <w:rsid w:val="00A81047"/>
    <w:rsid w:val="00A8122B"/>
    <w:rsid w:val="00A81421"/>
    <w:rsid w:val="00A81815"/>
    <w:rsid w:val="00A819FD"/>
    <w:rsid w:val="00A81C52"/>
    <w:rsid w:val="00A81DBC"/>
    <w:rsid w:val="00A81DFE"/>
    <w:rsid w:val="00A82554"/>
    <w:rsid w:val="00A82757"/>
    <w:rsid w:val="00A82965"/>
    <w:rsid w:val="00A82DDE"/>
    <w:rsid w:val="00A83CC2"/>
    <w:rsid w:val="00A83CD8"/>
    <w:rsid w:val="00A83D2E"/>
    <w:rsid w:val="00A83FF6"/>
    <w:rsid w:val="00A8434D"/>
    <w:rsid w:val="00A84420"/>
    <w:rsid w:val="00A84832"/>
    <w:rsid w:val="00A848AD"/>
    <w:rsid w:val="00A848F0"/>
    <w:rsid w:val="00A84A55"/>
    <w:rsid w:val="00A84B88"/>
    <w:rsid w:val="00A84DD6"/>
    <w:rsid w:val="00A850A6"/>
    <w:rsid w:val="00A853F9"/>
    <w:rsid w:val="00A8591B"/>
    <w:rsid w:val="00A85B6D"/>
    <w:rsid w:val="00A85D8E"/>
    <w:rsid w:val="00A86557"/>
    <w:rsid w:val="00A86B35"/>
    <w:rsid w:val="00A86F24"/>
    <w:rsid w:val="00A87186"/>
    <w:rsid w:val="00A871D0"/>
    <w:rsid w:val="00A874B7"/>
    <w:rsid w:val="00A87C06"/>
    <w:rsid w:val="00A87D56"/>
    <w:rsid w:val="00A9024C"/>
    <w:rsid w:val="00A90479"/>
    <w:rsid w:val="00A905B8"/>
    <w:rsid w:val="00A908AE"/>
    <w:rsid w:val="00A90BFA"/>
    <w:rsid w:val="00A90E68"/>
    <w:rsid w:val="00A920C6"/>
    <w:rsid w:val="00A92216"/>
    <w:rsid w:val="00A92414"/>
    <w:rsid w:val="00A92747"/>
    <w:rsid w:val="00A9288D"/>
    <w:rsid w:val="00A92C9D"/>
    <w:rsid w:val="00A93486"/>
    <w:rsid w:val="00A93587"/>
    <w:rsid w:val="00A9478B"/>
    <w:rsid w:val="00A949DB"/>
    <w:rsid w:val="00A94C89"/>
    <w:rsid w:val="00A94CB7"/>
    <w:rsid w:val="00A953D8"/>
    <w:rsid w:val="00A95820"/>
    <w:rsid w:val="00A95A92"/>
    <w:rsid w:val="00A9614B"/>
    <w:rsid w:val="00A96205"/>
    <w:rsid w:val="00A96295"/>
    <w:rsid w:val="00A96466"/>
    <w:rsid w:val="00A9672D"/>
    <w:rsid w:val="00A96DB7"/>
    <w:rsid w:val="00A96E6A"/>
    <w:rsid w:val="00A97639"/>
    <w:rsid w:val="00A97857"/>
    <w:rsid w:val="00A979B2"/>
    <w:rsid w:val="00AA044B"/>
    <w:rsid w:val="00AA0480"/>
    <w:rsid w:val="00AA0588"/>
    <w:rsid w:val="00AA07B7"/>
    <w:rsid w:val="00AA096E"/>
    <w:rsid w:val="00AA128F"/>
    <w:rsid w:val="00AA1654"/>
    <w:rsid w:val="00AA17C9"/>
    <w:rsid w:val="00AA1988"/>
    <w:rsid w:val="00AA1A9A"/>
    <w:rsid w:val="00AA1C7C"/>
    <w:rsid w:val="00AA1D43"/>
    <w:rsid w:val="00AA2358"/>
    <w:rsid w:val="00AA2420"/>
    <w:rsid w:val="00AA27D2"/>
    <w:rsid w:val="00AA2877"/>
    <w:rsid w:val="00AA2C58"/>
    <w:rsid w:val="00AA30B8"/>
    <w:rsid w:val="00AA3439"/>
    <w:rsid w:val="00AA34CE"/>
    <w:rsid w:val="00AA35AA"/>
    <w:rsid w:val="00AA3615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537"/>
    <w:rsid w:val="00AA66D3"/>
    <w:rsid w:val="00AA677F"/>
    <w:rsid w:val="00AA69A6"/>
    <w:rsid w:val="00AA7233"/>
    <w:rsid w:val="00AA77DC"/>
    <w:rsid w:val="00AA7A7D"/>
    <w:rsid w:val="00AB01C2"/>
    <w:rsid w:val="00AB0523"/>
    <w:rsid w:val="00AB06A0"/>
    <w:rsid w:val="00AB0B33"/>
    <w:rsid w:val="00AB0C05"/>
    <w:rsid w:val="00AB0C24"/>
    <w:rsid w:val="00AB0C30"/>
    <w:rsid w:val="00AB0C45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328"/>
    <w:rsid w:val="00AB41CF"/>
    <w:rsid w:val="00AB4DAB"/>
    <w:rsid w:val="00AB4ED3"/>
    <w:rsid w:val="00AB5ABC"/>
    <w:rsid w:val="00AB5C30"/>
    <w:rsid w:val="00AB5CDE"/>
    <w:rsid w:val="00AB5F98"/>
    <w:rsid w:val="00AB661B"/>
    <w:rsid w:val="00AB6749"/>
    <w:rsid w:val="00AB6799"/>
    <w:rsid w:val="00AB6E76"/>
    <w:rsid w:val="00AB6F20"/>
    <w:rsid w:val="00AB74D0"/>
    <w:rsid w:val="00AB7A6C"/>
    <w:rsid w:val="00AC0678"/>
    <w:rsid w:val="00AC0686"/>
    <w:rsid w:val="00AC080A"/>
    <w:rsid w:val="00AC0BC9"/>
    <w:rsid w:val="00AC1101"/>
    <w:rsid w:val="00AC1531"/>
    <w:rsid w:val="00AC1575"/>
    <w:rsid w:val="00AC166B"/>
    <w:rsid w:val="00AC1730"/>
    <w:rsid w:val="00AC17C4"/>
    <w:rsid w:val="00AC1A0E"/>
    <w:rsid w:val="00AC1CDA"/>
    <w:rsid w:val="00AC1FFF"/>
    <w:rsid w:val="00AC2178"/>
    <w:rsid w:val="00AC2964"/>
    <w:rsid w:val="00AC2D1F"/>
    <w:rsid w:val="00AC2D38"/>
    <w:rsid w:val="00AC2DB5"/>
    <w:rsid w:val="00AC2E8A"/>
    <w:rsid w:val="00AC30E5"/>
    <w:rsid w:val="00AC342A"/>
    <w:rsid w:val="00AC3664"/>
    <w:rsid w:val="00AC3A71"/>
    <w:rsid w:val="00AC3CC4"/>
    <w:rsid w:val="00AC3E8B"/>
    <w:rsid w:val="00AC40C5"/>
    <w:rsid w:val="00AC40FF"/>
    <w:rsid w:val="00AC462A"/>
    <w:rsid w:val="00AC46A3"/>
    <w:rsid w:val="00AC4741"/>
    <w:rsid w:val="00AC4C7A"/>
    <w:rsid w:val="00AC4D8F"/>
    <w:rsid w:val="00AC59FF"/>
    <w:rsid w:val="00AC5C65"/>
    <w:rsid w:val="00AC5CA8"/>
    <w:rsid w:val="00AC5CF1"/>
    <w:rsid w:val="00AC6188"/>
    <w:rsid w:val="00AC62BC"/>
    <w:rsid w:val="00AC6548"/>
    <w:rsid w:val="00AC67FE"/>
    <w:rsid w:val="00AC6A82"/>
    <w:rsid w:val="00AC6C30"/>
    <w:rsid w:val="00AC76EC"/>
    <w:rsid w:val="00AD0EC0"/>
    <w:rsid w:val="00AD1059"/>
    <w:rsid w:val="00AD1C99"/>
    <w:rsid w:val="00AD207C"/>
    <w:rsid w:val="00AD2198"/>
    <w:rsid w:val="00AD2353"/>
    <w:rsid w:val="00AD2363"/>
    <w:rsid w:val="00AD2400"/>
    <w:rsid w:val="00AD2538"/>
    <w:rsid w:val="00AD25D8"/>
    <w:rsid w:val="00AD2654"/>
    <w:rsid w:val="00AD2811"/>
    <w:rsid w:val="00AD2B25"/>
    <w:rsid w:val="00AD2E5F"/>
    <w:rsid w:val="00AD2FB8"/>
    <w:rsid w:val="00AD30C4"/>
    <w:rsid w:val="00AD336D"/>
    <w:rsid w:val="00AD34C7"/>
    <w:rsid w:val="00AD37CD"/>
    <w:rsid w:val="00AD40F8"/>
    <w:rsid w:val="00AD420A"/>
    <w:rsid w:val="00AD437A"/>
    <w:rsid w:val="00AD44B9"/>
    <w:rsid w:val="00AD450E"/>
    <w:rsid w:val="00AD45C4"/>
    <w:rsid w:val="00AD48FC"/>
    <w:rsid w:val="00AD497C"/>
    <w:rsid w:val="00AD49C4"/>
    <w:rsid w:val="00AD4D43"/>
    <w:rsid w:val="00AD4FC0"/>
    <w:rsid w:val="00AD5778"/>
    <w:rsid w:val="00AD5BA1"/>
    <w:rsid w:val="00AD6185"/>
    <w:rsid w:val="00AD6261"/>
    <w:rsid w:val="00AD6383"/>
    <w:rsid w:val="00AD652C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76B"/>
    <w:rsid w:val="00AD7C52"/>
    <w:rsid w:val="00AE0393"/>
    <w:rsid w:val="00AE0394"/>
    <w:rsid w:val="00AE051A"/>
    <w:rsid w:val="00AE0939"/>
    <w:rsid w:val="00AE0E67"/>
    <w:rsid w:val="00AE1961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FE8"/>
    <w:rsid w:val="00AE365E"/>
    <w:rsid w:val="00AE36E1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E1D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E5"/>
    <w:rsid w:val="00AE64BB"/>
    <w:rsid w:val="00AE6588"/>
    <w:rsid w:val="00AE766F"/>
    <w:rsid w:val="00AE79E5"/>
    <w:rsid w:val="00AE7C49"/>
    <w:rsid w:val="00AF0154"/>
    <w:rsid w:val="00AF034A"/>
    <w:rsid w:val="00AF057E"/>
    <w:rsid w:val="00AF0AE6"/>
    <w:rsid w:val="00AF0ECD"/>
    <w:rsid w:val="00AF1A2F"/>
    <w:rsid w:val="00AF1B70"/>
    <w:rsid w:val="00AF1E35"/>
    <w:rsid w:val="00AF2304"/>
    <w:rsid w:val="00AF2597"/>
    <w:rsid w:val="00AF2615"/>
    <w:rsid w:val="00AF2682"/>
    <w:rsid w:val="00AF2A20"/>
    <w:rsid w:val="00AF2C61"/>
    <w:rsid w:val="00AF2D1F"/>
    <w:rsid w:val="00AF3039"/>
    <w:rsid w:val="00AF3202"/>
    <w:rsid w:val="00AF3686"/>
    <w:rsid w:val="00AF3A55"/>
    <w:rsid w:val="00AF3D69"/>
    <w:rsid w:val="00AF3E04"/>
    <w:rsid w:val="00AF404F"/>
    <w:rsid w:val="00AF427D"/>
    <w:rsid w:val="00AF44FE"/>
    <w:rsid w:val="00AF49D2"/>
    <w:rsid w:val="00AF4F88"/>
    <w:rsid w:val="00AF5181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90"/>
    <w:rsid w:val="00AF6E6D"/>
    <w:rsid w:val="00AF6EDE"/>
    <w:rsid w:val="00AF7317"/>
    <w:rsid w:val="00AF78CD"/>
    <w:rsid w:val="00AF7F10"/>
    <w:rsid w:val="00B001DE"/>
    <w:rsid w:val="00B00570"/>
    <w:rsid w:val="00B00B15"/>
    <w:rsid w:val="00B00EE1"/>
    <w:rsid w:val="00B010F8"/>
    <w:rsid w:val="00B01201"/>
    <w:rsid w:val="00B012F5"/>
    <w:rsid w:val="00B01467"/>
    <w:rsid w:val="00B01630"/>
    <w:rsid w:val="00B017C4"/>
    <w:rsid w:val="00B01CD9"/>
    <w:rsid w:val="00B01DA9"/>
    <w:rsid w:val="00B0258A"/>
    <w:rsid w:val="00B028B2"/>
    <w:rsid w:val="00B02AC9"/>
    <w:rsid w:val="00B02AFC"/>
    <w:rsid w:val="00B02FD5"/>
    <w:rsid w:val="00B031AD"/>
    <w:rsid w:val="00B03256"/>
    <w:rsid w:val="00B0375F"/>
    <w:rsid w:val="00B0399B"/>
    <w:rsid w:val="00B039BB"/>
    <w:rsid w:val="00B03AD8"/>
    <w:rsid w:val="00B03B15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796"/>
    <w:rsid w:val="00B05CEF"/>
    <w:rsid w:val="00B06A4A"/>
    <w:rsid w:val="00B06FA0"/>
    <w:rsid w:val="00B0729C"/>
    <w:rsid w:val="00B07834"/>
    <w:rsid w:val="00B07EF9"/>
    <w:rsid w:val="00B10132"/>
    <w:rsid w:val="00B10150"/>
    <w:rsid w:val="00B10346"/>
    <w:rsid w:val="00B1041E"/>
    <w:rsid w:val="00B10728"/>
    <w:rsid w:val="00B10BDD"/>
    <w:rsid w:val="00B10EEB"/>
    <w:rsid w:val="00B10F6B"/>
    <w:rsid w:val="00B11505"/>
    <w:rsid w:val="00B123BC"/>
    <w:rsid w:val="00B125FF"/>
    <w:rsid w:val="00B12639"/>
    <w:rsid w:val="00B12888"/>
    <w:rsid w:val="00B129FC"/>
    <w:rsid w:val="00B12D45"/>
    <w:rsid w:val="00B12DE3"/>
    <w:rsid w:val="00B130D2"/>
    <w:rsid w:val="00B131F4"/>
    <w:rsid w:val="00B13412"/>
    <w:rsid w:val="00B13869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A5B"/>
    <w:rsid w:val="00B14BDD"/>
    <w:rsid w:val="00B15886"/>
    <w:rsid w:val="00B15C66"/>
    <w:rsid w:val="00B15E7B"/>
    <w:rsid w:val="00B1617A"/>
    <w:rsid w:val="00B1633E"/>
    <w:rsid w:val="00B163F1"/>
    <w:rsid w:val="00B1649F"/>
    <w:rsid w:val="00B16A2A"/>
    <w:rsid w:val="00B16B4E"/>
    <w:rsid w:val="00B16EB9"/>
    <w:rsid w:val="00B16F21"/>
    <w:rsid w:val="00B16FC8"/>
    <w:rsid w:val="00B17309"/>
    <w:rsid w:val="00B177E9"/>
    <w:rsid w:val="00B17C00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E8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E9"/>
    <w:rsid w:val="00B23E42"/>
    <w:rsid w:val="00B24121"/>
    <w:rsid w:val="00B246B9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405"/>
    <w:rsid w:val="00B26B4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EBA"/>
    <w:rsid w:val="00B27F11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24AA"/>
    <w:rsid w:val="00B324D4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A96"/>
    <w:rsid w:val="00B34B21"/>
    <w:rsid w:val="00B34FEE"/>
    <w:rsid w:val="00B351CC"/>
    <w:rsid w:val="00B359B2"/>
    <w:rsid w:val="00B35B2F"/>
    <w:rsid w:val="00B35B50"/>
    <w:rsid w:val="00B362CA"/>
    <w:rsid w:val="00B36311"/>
    <w:rsid w:val="00B3650B"/>
    <w:rsid w:val="00B36B0A"/>
    <w:rsid w:val="00B36CF6"/>
    <w:rsid w:val="00B37167"/>
    <w:rsid w:val="00B3727E"/>
    <w:rsid w:val="00B3766B"/>
    <w:rsid w:val="00B378DB"/>
    <w:rsid w:val="00B37F03"/>
    <w:rsid w:val="00B37F32"/>
    <w:rsid w:val="00B408DE"/>
    <w:rsid w:val="00B408F9"/>
    <w:rsid w:val="00B413F5"/>
    <w:rsid w:val="00B41AF5"/>
    <w:rsid w:val="00B41E68"/>
    <w:rsid w:val="00B429A8"/>
    <w:rsid w:val="00B42C04"/>
    <w:rsid w:val="00B42E06"/>
    <w:rsid w:val="00B42E22"/>
    <w:rsid w:val="00B43089"/>
    <w:rsid w:val="00B431BC"/>
    <w:rsid w:val="00B43671"/>
    <w:rsid w:val="00B43A72"/>
    <w:rsid w:val="00B440BD"/>
    <w:rsid w:val="00B4454E"/>
    <w:rsid w:val="00B44557"/>
    <w:rsid w:val="00B45183"/>
    <w:rsid w:val="00B453FB"/>
    <w:rsid w:val="00B45C74"/>
    <w:rsid w:val="00B45CD1"/>
    <w:rsid w:val="00B45D04"/>
    <w:rsid w:val="00B45D75"/>
    <w:rsid w:val="00B467D7"/>
    <w:rsid w:val="00B4695B"/>
    <w:rsid w:val="00B46ACC"/>
    <w:rsid w:val="00B47161"/>
    <w:rsid w:val="00B472A3"/>
    <w:rsid w:val="00B472DD"/>
    <w:rsid w:val="00B4760B"/>
    <w:rsid w:val="00B47852"/>
    <w:rsid w:val="00B47A08"/>
    <w:rsid w:val="00B502EC"/>
    <w:rsid w:val="00B50A76"/>
    <w:rsid w:val="00B50B39"/>
    <w:rsid w:val="00B50F5B"/>
    <w:rsid w:val="00B50F83"/>
    <w:rsid w:val="00B51258"/>
    <w:rsid w:val="00B51554"/>
    <w:rsid w:val="00B519B8"/>
    <w:rsid w:val="00B51A87"/>
    <w:rsid w:val="00B51AB3"/>
    <w:rsid w:val="00B51ACD"/>
    <w:rsid w:val="00B51E6B"/>
    <w:rsid w:val="00B52267"/>
    <w:rsid w:val="00B52CDE"/>
    <w:rsid w:val="00B5309B"/>
    <w:rsid w:val="00B53FC1"/>
    <w:rsid w:val="00B54175"/>
    <w:rsid w:val="00B5431A"/>
    <w:rsid w:val="00B543CB"/>
    <w:rsid w:val="00B5469F"/>
    <w:rsid w:val="00B54706"/>
    <w:rsid w:val="00B54A6C"/>
    <w:rsid w:val="00B54B82"/>
    <w:rsid w:val="00B55674"/>
    <w:rsid w:val="00B556DE"/>
    <w:rsid w:val="00B55787"/>
    <w:rsid w:val="00B558AD"/>
    <w:rsid w:val="00B5592A"/>
    <w:rsid w:val="00B55A55"/>
    <w:rsid w:val="00B56874"/>
    <w:rsid w:val="00B57265"/>
    <w:rsid w:val="00B5763A"/>
    <w:rsid w:val="00B57650"/>
    <w:rsid w:val="00B577DD"/>
    <w:rsid w:val="00B57EFC"/>
    <w:rsid w:val="00B60156"/>
    <w:rsid w:val="00B6015E"/>
    <w:rsid w:val="00B604F0"/>
    <w:rsid w:val="00B61673"/>
    <w:rsid w:val="00B61683"/>
    <w:rsid w:val="00B62342"/>
    <w:rsid w:val="00B6278D"/>
    <w:rsid w:val="00B62CCD"/>
    <w:rsid w:val="00B62DFA"/>
    <w:rsid w:val="00B62E96"/>
    <w:rsid w:val="00B63130"/>
    <w:rsid w:val="00B636EE"/>
    <w:rsid w:val="00B642EA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FB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D63"/>
    <w:rsid w:val="00B66E87"/>
    <w:rsid w:val="00B66F47"/>
    <w:rsid w:val="00B66F84"/>
    <w:rsid w:val="00B67023"/>
    <w:rsid w:val="00B6724B"/>
    <w:rsid w:val="00B67832"/>
    <w:rsid w:val="00B67CF5"/>
    <w:rsid w:val="00B67EEA"/>
    <w:rsid w:val="00B67F43"/>
    <w:rsid w:val="00B7032F"/>
    <w:rsid w:val="00B70558"/>
    <w:rsid w:val="00B705E3"/>
    <w:rsid w:val="00B70730"/>
    <w:rsid w:val="00B70BED"/>
    <w:rsid w:val="00B7147D"/>
    <w:rsid w:val="00B71E2B"/>
    <w:rsid w:val="00B71E6D"/>
    <w:rsid w:val="00B71F41"/>
    <w:rsid w:val="00B723E0"/>
    <w:rsid w:val="00B72D8E"/>
    <w:rsid w:val="00B72DC9"/>
    <w:rsid w:val="00B72F11"/>
    <w:rsid w:val="00B72F3E"/>
    <w:rsid w:val="00B73060"/>
    <w:rsid w:val="00B73084"/>
    <w:rsid w:val="00B7353B"/>
    <w:rsid w:val="00B73577"/>
    <w:rsid w:val="00B73704"/>
    <w:rsid w:val="00B7376E"/>
    <w:rsid w:val="00B737F0"/>
    <w:rsid w:val="00B739F8"/>
    <w:rsid w:val="00B73BFF"/>
    <w:rsid w:val="00B740B7"/>
    <w:rsid w:val="00B743CC"/>
    <w:rsid w:val="00B74ADA"/>
    <w:rsid w:val="00B74E03"/>
    <w:rsid w:val="00B7506B"/>
    <w:rsid w:val="00B75400"/>
    <w:rsid w:val="00B75DA1"/>
    <w:rsid w:val="00B765A7"/>
    <w:rsid w:val="00B76B3F"/>
    <w:rsid w:val="00B76B52"/>
    <w:rsid w:val="00B76FA4"/>
    <w:rsid w:val="00B76FD8"/>
    <w:rsid w:val="00B774B4"/>
    <w:rsid w:val="00B775CF"/>
    <w:rsid w:val="00B77764"/>
    <w:rsid w:val="00B77955"/>
    <w:rsid w:val="00B77A38"/>
    <w:rsid w:val="00B77CF2"/>
    <w:rsid w:val="00B77D09"/>
    <w:rsid w:val="00B806F3"/>
    <w:rsid w:val="00B80E8E"/>
    <w:rsid w:val="00B80F2A"/>
    <w:rsid w:val="00B81643"/>
    <w:rsid w:val="00B81650"/>
    <w:rsid w:val="00B81DAE"/>
    <w:rsid w:val="00B81F05"/>
    <w:rsid w:val="00B82293"/>
    <w:rsid w:val="00B82379"/>
    <w:rsid w:val="00B823AE"/>
    <w:rsid w:val="00B826DC"/>
    <w:rsid w:val="00B828A8"/>
    <w:rsid w:val="00B82A29"/>
    <w:rsid w:val="00B82C6E"/>
    <w:rsid w:val="00B82DE4"/>
    <w:rsid w:val="00B83313"/>
    <w:rsid w:val="00B83330"/>
    <w:rsid w:val="00B833AC"/>
    <w:rsid w:val="00B83AA2"/>
    <w:rsid w:val="00B83C15"/>
    <w:rsid w:val="00B83F50"/>
    <w:rsid w:val="00B84684"/>
    <w:rsid w:val="00B849C9"/>
    <w:rsid w:val="00B84A4B"/>
    <w:rsid w:val="00B85175"/>
    <w:rsid w:val="00B85928"/>
    <w:rsid w:val="00B85C43"/>
    <w:rsid w:val="00B85C45"/>
    <w:rsid w:val="00B85EB1"/>
    <w:rsid w:val="00B8615A"/>
    <w:rsid w:val="00B865FA"/>
    <w:rsid w:val="00B86964"/>
    <w:rsid w:val="00B86C0E"/>
    <w:rsid w:val="00B86DA8"/>
    <w:rsid w:val="00B86E7E"/>
    <w:rsid w:val="00B87596"/>
    <w:rsid w:val="00B87764"/>
    <w:rsid w:val="00B877D3"/>
    <w:rsid w:val="00B8780B"/>
    <w:rsid w:val="00B87DC7"/>
    <w:rsid w:val="00B9069C"/>
    <w:rsid w:val="00B90A90"/>
    <w:rsid w:val="00B90AF7"/>
    <w:rsid w:val="00B90B05"/>
    <w:rsid w:val="00B90C75"/>
    <w:rsid w:val="00B90D0A"/>
    <w:rsid w:val="00B90F4C"/>
    <w:rsid w:val="00B913B6"/>
    <w:rsid w:val="00B91427"/>
    <w:rsid w:val="00B9149D"/>
    <w:rsid w:val="00B919D9"/>
    <w:rsid w:val="00B91F96"/>
    <w:rsid w:val="00B91FF8"/>
    <w:rsid w:val="00B92750"/>
    <w:rsid w:val="00B9283E"/>
    <w:rsid w:val="00B93390"/>
    <w:rsid w:val="00B9354F"/>
    <w:rsid w:val="00B93643"/>
    <w:rsid w:val="00B9404B"/>
    <w:rsid w:val="00B940BF"/>
    <w:rsid w:val="00B940F7"/>
    <w:rsid w:val="00B943E6"/>
    <w:rsid w:val="00B944FF"/>
    <w:rsid w:val="00B94676"/>
    <w:rsid w:val="00B9470C"/>
    <w:rsid w:val="00B94879"/>
    <w:rsid w:val="00B94D00"/>
    <w:rsid w:val="00B95646"/>
    <w:rsid w:val="00B95840"/>
    <w:rsid w:val="00B95A3C"/>
    <w:rsid w:val="00B95AFE"/>
    <w:rsid w:val="00B95BBE"/>
    <w:rsid w:val="00B95D66"/>
    <w:rsid w:val="00B95DAF"/>
    <w:rsid w:val="00B95E6B"/>
    <w:rsid w:val="00B96358"/>
    <w:rsid w:val="00B97773"/>
    <w:rsid w:val="00B97E33"/>
    <w:rsid w:val="00BA02BF"/>
    <w:rsid w:val="00BA02EA"/>
    <w:rsid w:val="00BA0833"/>
    <w:rsid w:val="00BA0CAB"/>
    <w:rsid w:val="00BA0F05"/>
    <w:rsid w:val="00BA132F"/>
    <w:rsid w:val="00BA1C0D"/>
    <w:rsid w:val="00BA1F8D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703"/>
    <w:rsid w:val="00BA378F"/>
    <w:rsid w:val="00BA3927"/>
    <w:rsid w:val="00BA427B"/>
    <w:rsid w:val="00BA44C1"/>
    <w:rsid w:val="00BA4845"/>
    <w:rsid w:val="00BA4E9A"/>
    <w:rsid w:val="00BA4F1F"/>
    <w:rsid w:val="00BA4F2E"/>
    <w:rsid w:val="00BA5356"/>
    <w:rsid w:val="00BA5654"/>
    <w:rsid w:val="00BA5758"/>
    <w:rsid w:val="00BA5D03"/>
    <w:rsid w:val="00BA6143"/>
    <w:rsid w:val="00BA6326"/>
    <w:rsid w:val="00BA63F5"/>
    <w:rsid w:val="00BA688A"/>
    <w:rsid w:val="00BA6B4A"/>
    <w:rsid w:val="00BA6BBB"/>
    <w:rsid w:val="00BA6C4F"/>
    <w:rsid w:val="00BA703D"/>
    <w:rsid w:val="00BA7371"/>
    <w:rsid w:val="00BA74C8"/>
    <w:rsid w:val="00BA7554"/>
    <w:rsid w:val="00BA7711"/>
    <w:rsid w:val="00BB05F6"/>
    <w:rsid w:val="00BB066B"/>
    <w:rsid w:val="00BB079E"/>
    <w:rsid w:val="00BB0884"/>
    <w:rsid w:val="00BB0E7A"/>
    <w:rsid w:val="00BB0EB3"/>
    <w:rsid w:val="00BB12D0"/>
    <w:rsid w:val="00BB162D"/>
    <w:rsid w:val="00BB1ACC"/>
    <w:rsid w:val="00BB1E9D"/>
    <w:rsid w:val="00BB2111"/>
    <w:rsid w:val="00BB257A"/>
    <w:rsid w:val="00BB2AFA"/>
    <w:rsid w:val="00BB2C6F"/>
    <w:rsid w:val="00BB3074"/>
    <w:rsid w:val="00BB307F"/>
    <w:rsid w:val="00BB313B"/>
    <w:rsid w:val="00BB3350"/>
    <w:rsid w:val="00BB39F4"/>
    <w:rsid w:val="00BB3C64"/>
    <w:rsid w:val="00BB3C85"/>
    <w:rsid w:val="00BB3E35"/>
    <w:rsid w:val="00BB4151"/>
    <w:rsid w:val="00BB438D"/>
    <w:rsid w:val="00BB43F9"/>
    <w:rsid w:val="00BB474C"/>
    <w:rsid w:val="00BB500C"/>
    <w:rsid w:val="00BB5175"/>
    <w:rsid w:val="00BB5680"/>
    <w:rsid w:val="00BB5D06"/>
    <w:rsid w:val="00BB5E4C"/>
    <w:rsid w:val="00BB62EB"/>
    <w:rsid w:val="00BB646A"/>
    <w:rsid w:val="00BB6A08"/>
    <w:rsid w:val="00BB71B5"/>
    <w:rsid w:val="00BB75FD"/>
    <w:rsid w:val="00BB76FC"/>
    <w:rsid w:val="00BB78BA"/>
    <w:rsid w:val="00BB79DC"/>
    <w:rsid w:val="00BB7BDE"/>
    <w:rsid w:val="00BC092A"/>
    <w:rsid w:val="00BC0EE2"/>
    <w:rsid w:val="00BC1646"/>
    <w:rsid w:val="00BC18E3"/>
    <w:rsid w:val="00BC1995"/>
    <w:rsid w:val="00BC19B1"/>
    <w:rsid w:val="00BC1B03"/>
    <w:rsid w:val="00BC1B98"/>
    <w:rsid w:val="00BC1D4C"/>
    <w:rsid w:val="00BC210D"/>
    <w:rsid w:val="00BC2474"/>
    <w:rsid w:val="00BC2A4B"/>
    <w:rsid w:val="00BC2ADB"/>
    <w:rsid w:val="00BC2DCF"/>
    <w:rsid w:val="00BC3347"/>
    <w:rsid w:val="00BC33FD"/>
    <w:rsid w:val="00BC38D9"/>
    <w:rsid w:val="00BC38DF"/>
    <w:rsid w:val="00BC4342"/>
    <w:rsid w:val="00BC443C"/>
    <w:rsid w:val="00BC4550"/>
    <w:rsid w:val="00BC45CA"/>
    <w:rsid w:val="00BC4667"/>
    <w:rsid w:val="00BC4805"/>
    <w:rsid w:val="00BC4952"/>
    <w:rsid w:val="00BC5162"/>
    <w:rsid w:val="00BC5170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EF9"/>
    <w:rsid w:val="00BC6F55"/>
    <w:rsid w:val="00BC7D3E"/>
    <w:rsid w:val="00BC7FFA"/>
    <w:rsid w:val="00BD00A7"/>
    <w:rsid w:val="00BD00FA"/>
    <w:rsid w:val="00BD04F7"/>
    <w:rsid w:val="00BD0761"/>
    <w:rsid w:val="00BD0B0E"/>
    <w:rsid w:val="00BD0BF0"/>
    <w:rsid w:val="00BD0E33"/>
    <w:rsid w:val="00BD109E"/>
    <w:rsid w:val="00BD136A"/>
    <w:rsid w:val="00BD1825"/>
    <w:rsid w:val="00BD18B1"/>
    <w:rsid w:val="00BD1BA0"/>
    <w:rsid w:val="00BD1CAE"/>
    <w:rsid w:val="00BD1EC1"/>
    <w:rsid w:val="00BD1F29"/>
    <w:rsid w:val="00BD1F94"/>
    <w:rsid w:val="00BD2BE4"/>
    <w:rsid w:val="00BD2CA3"/>
    <w:rsid w:val="00BD2F17"/>
    <w:rsid w:val="00BD3107"/>
    <w:rsid w:val="00BD31E8"/>
    <w:rsid w:val="00BD372E"/>
    <w:rsid w:val="00BD3896"/>
    <w:rsid w:val="00BD3DA5"/>
    <w:rsid w:val="00BD411E"/>
    <w:rsid w:val="00BD4253"/>
    <w:rsid w:val="00BD4372"/>
    <w:rsid w:val="00BD47D3"/>
    <w:rsid w:val="00BD5629"/>
    <w:rsid w:val="00BD6313"/>
    <w:rsid w:val="00BD668D"/>
    <w:rsid w:val="00BD7635"/>
    <w:rsid w:val="00BD78B0"/>
    <w:rsid w:val="00BD7A91"/>
    <w:rsid w:val="00BD7CB3"/>
    <w:rsid w:val="00BE0187"/>
    <w:rsid w:val="00BE03C2"/>
    <w:rsid w:val="00BE05F1"/>
    <w:rsid w:val="00BE06D8"/>
    <w:rsid w:val="00BE07DB"/>
    <w:rsid w:val="00BE09D0"/>
    <w:rsid w:val="00BE1140"/>
    <w:rsid w:val="00BE1401"/>
    <w:rsid w:val="00BE158A"/>
    <w:rsid w:val="00BE16EE"/>
    <w:rsid w:val="00BE1922"/>
    <w:rsid w:val="00BE1929"/>
    <w:rsid w:val="00BE1AF8"/>
    <w:rsid w:val="00BE1BB9"/>
    <w:rsid w:val="00BE1C16"/>
    <w:rsid w:val="00BE1C2E"/>
    <w:rsid w:val="00BE2339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3366"/>
    <w:rsid w:val="00BE365B"/>
    <w:rsid w:val="00BE3C72"/>
    <w:rsid w:val="00BE40E6"/>
    <w:rsid w:val="00BE40E7"/>
    <w:rsid w:val="00BE441D"/>
    <w:rsid w:val="00BE4634"/>
    <w:rsid w:val="00BE4B7B"/>
    <w:rsid w:val="00BE4C26"/>
    <w:rsid w:val="00BE594D"/>
    <w:rsid w:val="00BE5ACC"/>
    <w:rsid w:val="00BE630A"/>
    <w:rsid w:val="00BE6C91"/>
    <w:rsid w:val="00BE6FFC"/>
    <w:rsid w:val="00BE7525"/>
    <w:rsid w:val="00BE7B4C"/>
    <w:rsid w:val="00BF060A"/>
    <w:rsid w:val="00BF0FA1"/>
    <w:rsid w:val="00BF0FD6"/>
    <w:rsid w:val="00BF1052"/>
    <w:rsid w:val="00BF1124"/>
    <w:rsid w:val="00BF1474"/>
    <w:rsid w:val="00BF15AC"/>
    <w:rsid w:val="00BF1AFB"/>
    <w:rsid w:val="00BF23E7"/>
    <w:rsid w:val="00BF250D"/>
    <w:rsid w:val="00BF29AB"/>
    <w:rsid w:val="00BF29B4"/>
    <w:rsid w:val="00BF2CD9"/>
    <w:rsid w:val="00BF2D55"/>
    <w:rsid w:val="00BF3B1B"/>
    <w:rsid w:val="00BF43FE"/>
    <w:rsid w:val="00BF4860"/>
    <w:rsid w:val="00BF493A"/>
    <w:rsid w:val="00BF4AE3"/>
    <w:rsid w:val="00BF4C82"/>
    <w:rsid w:val="00BF5421"/>
    <w:rsid w:val="00BF5515"/>
    <w:rsid w:val="00BF58B4"/>
    <w:rsid w:val="00BF6468"/>
    <w:rsid w:val="00BF6507"/>
    <w:rsid w:val="00BF65BE"/>
    <w:rsid w:val="00BF65D5"/>
    <w:rsid w:val="00BF67BE"/>
    <w:rsid w:val="00BF67C8"/>
    <w:rsid w:val="00BF6AC9"/>
    <w:rsid w:val="00BF6C16"/>
    <w:rsid w:val="00BF6CD3"/>
    <w:rsid w:val="00BF7013"/>
    <w:rsid w:val="00BF7AB9"/>
    <w:rsid w:val="00BF7EC7"/>
    <w:rsid w:val="00C00279"/>
    <w:rsid w:val="00C002D9"/>
    <w:rsid w:val="00C00DB5"/>
    <w:rsid w:val="00C0100C"/>
    <w:rsid w:val="00C0109F"/>
    <w:rsid w:val="00C010F9"/>
    <w:rsid w:val="00C01573"/>
    <w:rsid w:val="00C015C1"/>
    <w:rsid w:val="00C01710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A6B"/>
    <w:rsid w:val="00C04314"/>
    <w:rsid w:val="00C04935"/>
    <w:rsid w:val="00C049F6"/>
    <w:rsid w:val="00C04BF0"/>
    <w:rsid w:val="00C04C77"/>
    <w:rsid w:val="00C04D04"/>
    <w:rsid w:val="00C052F7"/>
    <w:rsid w:val="00C05D5B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F18"/>
    <w:rsid w:val="00C11465"/>
    <w:rsid w:val="00C11615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F8"/>
    <w:rsid w:val="00C13150"/>
    <w:rsid w:val="00C136F7"/>
    <w:rsid w:val="00C1389C"/>
    <w:rsid w:val="00C13CC8"/>
    <w:rsid w:val="00C1436C"/>
    <w:rsid w:val="00C14512"/>
    <w:rsid w:val="00C14535"/>
    <w:rsid w:val="00C1481B"/>
    <w:rsid w:val="00C14BA8"/>
    <w:rsid w:val="00C14C7A"/>
    <w:rsid w:val="00C15762"/>
    <w:rsid w:val="00C158B8"/>
    <w:rsid w:val="00C158CB"/>
    <w:rsid w:val="00C15F3C"/>
    <w:rsid w:val="00C16408"/>
    <w:rsid w:val="00C16483"/>
    <w:rsid w:val="00C1650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7552"/>
    <w:rsid w:val="00C177DB"/>
    <w:rsid w:val="00C1788C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26B"/>
    <w:rsid w:val="00C21553"/>
    <w:rsid w:val="00C21558"/>
    <w:rsid w:val="00C215CE"/>
    <w:rsid w:val="00C215EF"/>
    <w:rsid w:val="00C21878"/>
    <w:rsid w:val="00C21B32"/>
    <w:rsid w:val="00C22DC8"/>
    <w:rsid w:val="00C22EC1"/>
    <w:rsid w:val="00C2311E"/>
    <w:rsid w:val="00C2343A"/>
    <w:rsid w:val="00C23508"/>
    <w:rsid w:val="00C23643"/>
    <w:rsid w:val="00C23661"/>
    <w:rsid w:val="00C23817"/>
    <w:rsid w:val="00C23B06"/>
    <w:rsid w:val="00C23D16"/>
    <w:rsid w:val="00C240DB"/>
    <w:rsid w:val="00C244C6"/>
    <w:rsid w:val="00C246C4"/>
    <w:rsid w:val="00C25312"/>
    <w:rsid w:val="00C25491"/>
    <w:rsid w:val="00C2572A"/>
    <w:rsid w:val="00C257A9"/>
    <w:rsid w:val="00C25871"/>
    <w:rsid w:val="00C25876"/>
    <w:rsid w:val="00C25BF2"/>
    <w:rsid w:val="00C25EB6"/>
    <w:rsid w:val="00C25F2E"/>
    <w:rsid w:val="00C263D3"/>
    <w:rsid w:val="00C26851"/>
    <w:rsid w:val="00C26ACF"/>
    <w:rsid w:val="00C26AE0"/>
    <w:rsid w:val="00C26DF5"/>
    <w:rsid w:val="00C26EB7"/>
    <w:rsid w:val="00C26FF4"/>
    <w:rsid w:val="00C2767A"/>
    <w:rsid w:val="00C276CC"/>
    <w:rsid w:val="00C278E7"/>
    <w:rsid w:val="00C27B14"/>
    <w:rsid w:val="00C27F1B"/>
    <w:rsid w:val="00C30049"/>
    <w:rsid w:val="00C30443"/>
    <w:rsid w:val="00C304B1"/>
    <w:rsid w:val="00C304EA"/>
    <w:rsid w:val="00C30518"/>
    <w:rsid w:val="00C30C9B"/>
    <w:rsid w:val="00C30D3D"/>
    <w:rsid w:val="00C31153"/>
    <w:rsid w:val="00C311DB"/>
    <w:rsid w:val="00C31471"/>
    <w:rsid w:val="00C3148B"/>
    <w:rsid w:val="00C31A55"/>
    <w:rsid w:val="00C31B67"/>
    <w:rsid w:val="00C31E23"/>
    <w:rsid w:val="00C321C0"/>
    <w:rsid w:val="00C326BE"/>
    <w:rsid w:val="00C32D39"/>
    <w:rsid w:val="00C32E3A"/>
    <w:rsid w:val="00C3307A"/>
    <w:rsid w:val="00C3343F"/>
    <w:rsid w:val="00C334F8"/>
    <w:rsid w:val="00C342B0"/>
    <w:rsid w:val="00C34912"/>
    <w:rsid w:val="00C34C51"/>
    <w:rsid w:val="00C34DBC"/>
    <w:rsid w:val="00C34EE0"/>
    <w:rsid w:val="00C35638"/>
    <w:rsid w:val="00C356ED"/>
    <w:rsid w:val="00C359C7"/>
    <w:rsid w:val="00C35CD1"/>
    <w:rsid w:val="00C35CFE"/>
    <w:rsid w:val="00C35DF7"/>
    <w:rsid w:val="00C36880"/>
    <w:rsid w:val="00C368CB"/>
    <w:rsid w:val="00C36E7E"/>
    <w:rsid w:val="00C36EA9"/>
    <w:rsid w:val="00C36F7C"/>
    <w:rsid w:val="00C36FB8"/>
    <w:rsid w:val="00C37062"/>
    <w:rsid w:val="00C3725D"/>
    <w:rsid w:val="00C376C5"/>
    <w:rsid w:val="00C377F7"/>
    <w:rsid w:val="00C3795F"/>
    <w:rsid w:val="00C37B2D"/>
    <w:rsid w:val="00C37D00"/>
    <w:rsid w:val="00C4002D"/>
    <w:rsid w:val="00C4050C"/>
    <w:rsid w:val="00C40552"/>
    <w:rsid w:val="00C40D62"/>
    <w:rsid w:val="00C40E59"/>
    <w:rsid w:val="00C40E99"/>
    <w:rsid w:val="00C411FD"/>
    <w:rsid w:val="00C41481"/>
    <w:rsid w:val="00C4220C"/>
    <w:rsid w:val="00C4238A"/>
    <w:rsid w:val="00C424BB"/>
    <w:rsid w:val="00C42787"/>
    <w:rsid w:val="00C42C25"/>
    <w:rsid w:val="00C4307E"/>
    <w:rsid w:val="00C43455"/>
    <w:rsid w:val="00C434A4"/>
    <w:rsid w:val="00C43BDC"/>
    <w:rsid w:val="00C43D47"/>
    <w:rsid w:val="00C440EB"/>
    <w:rsid w:val="00C4460F"/>
    <w:rsid w:val="00C447DA"/>
    <w:rsid w:val="00C44EAE"/>
    <w:rsid w:val="00C44F83"/>
    <w:rsid w:val="00C45403"/>
    <w:rsid w:val="00C4541A"/>
    <w:rsid w:val="00C45745"/>
    <w:rsid w:val="00C45A9E"/>
    <w:rsid w:val="00C45CC9"/>
    <w:rsid w:val="00C45F3E"/>
    <w:rsid w:val="00C46006"/>
    <w:rsid w:val="00C46136"/>
    <w:rsid w:val="00C46641"/>
    <w:rsid w:val="00C46A60"/>
    <w:rsid w:val="00C46C8D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E9E"/>
    <w:rsid w:val="00C47EB0"/>
    <w:rsid w:val="00C47F4D"/>
    <w:rsid w:val="00C500B5"/>
    <w:rsid w:val="00C506C1"/>
    <w:rsid w:val="00C5079C"/>
    <w:rsid w:val="00C507FB"/>
    <w:rsid w:val="00C50915"/>
    <w:rsid w:val="00C50C1E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3455"/>
    <w:rsid w:val="00C53658"/>
    <w:rsid w:val="00C538FA"/>
    <w:rsid w:val="00C539B4"/>
    <w:rsid w:val="00C53A3A"/>
    <w:rsid w:val="00C53D92"/>
    <w:rsid w:val="00C540C7"/>
    <w:rsid w:val="00C54229"/>
    <w:rsid w:val="00C54740"/>
    <w:rsid w:val="00C5491E"/>
    <w:rsid w:val="00C54D46"/>
    <w:rsid w:val="00C55248"/>
    <w:rsid w:val="00C553C5"/>
    <w:rsid w:val="00C55612"/>
    <w:rsid w:val="00C5588D"/>
    <w:rsid w:val="00C55A2D"/>
    <w:rsid w:val="00C55AD7"/>
    <w:rsid w:val="00C56229"/>
    <w:rsid w:val="00C569DA"/>
    <w:rsid w:val="00C56DA7"/>
    <w:rsid w:val="00C56DCB"/>
    <w:rsid w:val="00C5750C"/>
    <w:rsid w:val="00C57541"/>
    <w:rsid w:val="00C57BB9"/>
    <w:rsid w:val="00C57BDC"/>
    <w:rsid w:val="00C609FA"/>
    <w:rsid w:val="00C60B9B"/>
    <w:rsid w:val="00C60BD6"/>
    <w:rsid w:val="00C614DB"/>
    <w:rsid w:val="00C6156B"/>
    <w:rsid w:val="00C616E5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934"/>
    <w:rsid w:val="00C63AE6"/>
    <w:rsid w:val="00C63D57"/>
    <w:rsid w:val="00C63FB8"/>
    <w:rsid w:val="00C643A4"/>
    <w:rsid w:val="00C64473"/>
    <w:rsid w:val="00C646AA"/>
    <w:rsid w:val="00C64890"/>
    <w:rsid w:val="00C64BE4"/>
    <w:rsid w:val="00C65177"/>
    <w:rsid w:val="00C652CD"/>
    <w:rsid w:val="00C65B86"/>
    <w:rsid w:val="00C660D3"/>
    <w:rsid w:val="00C66333"/>
    <w:rsid w:val="00C664DC"/>
    <w:rsid w:val="00C669B8"/>
    <w:rsid w:val="00C66AF3"/>
    <w:rsid w:val="00C66B21"/>
    <w:rsid w:val="00C66F65"/>
    <w:rsid w:val="00C67121"/>
    <w:rsid w:val="00C6716E"/>
    <w:rsid w:val="00C6757D"/>
    <w:rsid w:val="00C676E4"/>
    <w:rsid w:val="00C67A2C"/>
    <w:rsid w:val="00C67FB6"/>
    <w:rsid w:val="00C70065"/>
    <w:rsid w:val="00C7006D"/>
    <w:rsid w:val="00C70519"/>
    <w:rsid w:val="00C70551"/>
    <w:rsid w:val="00C7066E"/>
    <w:rsid w:val="00C7118E"/>
    <w:rsid w:val="00C7128E"/>
    <w:rsid w:val="00C71412"/>
    <w:rsid w:val="00C7196B"/>
    <w:rsid w:val="00C71C8B"/>
    <w:rsid w:val="00C71D23"/>
    <w:rsid w:val="00C7202C"/>
    <w:rsid w:val="00C72037"/>
    <w:rsid w:val="00C7208E"/>
    <w:rsid w:val="00C72B66"/>
    <w:rsid w:val="00C72CB3"/>
    <w:rsid w:val="00C72CBC"/>
    <w:rsid w:val="00C72DF6"/>
    <w:rsid w:val="00C73277"/>
    <w:rsid w:val="00C732F1"/>
    <w:rsid w:val="00C733D1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C8"/>
    <w:rsid w:val="00C75420"/>
    <w:rsid w:val="00C75BA0"/>
    <w:rsid w:val="00C75D23"/>
    <w:rsid w:val="00C75D34"/>
    <w:rsid w:val="00C75DAF"/>
    <w:rsid w:val="00C75E51"/>
    <w:rsid w:val="00C75EF4"/>
    <w:rsid w:val="00C76363"/>
    <w:rsid w:val="00C76633"/>
    <w:rsid w:val="00C76ADA"/>
    <w:rsid w:val="00C76E9A"/>
    <w:rsid w:val="00C77C76"/>
    <w:rsid w:val="00C77F35"/>
    <w:rsid w:val="00C80096"/>
    <w:rsid w:val="00C8079B"/>
    <w:rsid w:val="00C807F1"/>
    <w:rsid w:val="00C8087F"/>
    <w:rsid w:val="00C80A81"/>
    <w:rsid w:val="00C80CBC"/>
    <w:rsid w:val="00C81075"/>
    <w:rsid w:val="00C810A6"/>
    <w:rsid w:val="00C81540"/>
    <w:rsid w:val="00C81B01"/>
    <w:rsid w:val="00C81B64"/>
    <w:rsid w:val="00C81BA5"/>
    <w:rsid w:val="00C81E38"/>
    <w:rsid w:val="00C81FA3"/>
    <w:rsid w:val="00C8207D"/>
    <w:rsid w:val="00C82390"/>
    <w:rsid w:val="00C825D3"/>
    <w:rsid w:val="00C82907"/>
    <w:rsid w:val="00C82BD1"/>
    <w:rsid w:val="00C82CB6"/>
    <w:rsid w:val="00C82D7C"/>
    <w:rsid w:val="00C82EC2"/>
    <w:rsid w:val="00C830EB"/>
    <w:rsid w:val="00C83284"/>
    <w:rsid w:val="00C83572"/>
    <w:rsid w:val="00C83B19"/>
    <w:rsid w:val="00C83BC7"/>
    <w:rsid w:val="00C84553"/>
    <w:rsid w:val="00C845AF"/>
    <w:rsid w:val="00C847E4"/>
    <w:rsid w:val="00C849DD"/>
    <w:rsid w:val="00C84A55"/>
    <w:rsid w:val="00C84CE8"/>
    <w:rsid w:val="00C84D81"/>
    <w:rsid w:val="00C84DCC"/>
    <w:rsid w:val="00C855F8"/>
    <w:rsid w:val="00C86FB4"/>
    <w:rsid w:val="00C87613"/>
    <w:rsid w:val="00C8771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691"/>
    <w:rsid w:val="00C91AEF"/>
    <w:rsid w:val="00C91B01"/>
    <w:rsid w:val="00C91D2E"/>
    <w:rsid w:val="00C922E5"/>
    <w:rsid w:val="00C929D5"/>
    <w:rsid w:val="00C92C58"/>
    <w:rsid w:val="00C92F8E"/>
    <w:rsid w:val="00C92FB8"/>
    <w:rsid w:val="00C934CB"/>
    <w:rsid w:val="00C93623"/>
    <w:rsid w:val="00C9391F"/>
    <w:rsid w:val="00C93C7C"/>
    <w:rsid w:val="00C93DEA"/>
    <w:rsid w:val="00C93E9B"/>
    <w:rsid w:val="00C94109"/>
    <w:rsid w:val="00C94663"/>
    <w:rsid w:val="00C9476F"/>
    <w:rsid w:val="00C9487E"/>
    <w:rsid w:val="00C94B4E"/>
    <w:rsid w:val="00C952C3"/>
    <w:rsid w:val="00C952E2"/>
    <w:rsid w:val="00C95508"/>
    <w:rsid w:val="00C9561F"/>
    <w:rsid w:val="00C95818"/>
    <w:rsid w:val="00C95942"/>
    <w:rsid w:val="00C95EFA"/>
    <w:rsid w:val="00C96523"/>
    <w:rsid w:val="00C96A9E"/>
    <w:rsid w:val="00C96CC0"/>
    <w:rsid w:val="00C970F7"/>
    <w:rsid w:val="00C971F2"/>
    <w:rsid w:val="00C973B7"/>
    <w:rsid w:val="00C975AC"/>
    <w:rsid w:val="00C97DB4"/>
    <w:rsid w:val="00C97E5D"/>
    <w:rsid w:val="00CA0008"/>
    <w:rsid w:val="00CA00A0"/>
    <w:rsid w:val="00CA026E"/>
    <w:rsid w:val="00CA0B02"/>
    <w:rsid w:val="00CA1486"/>
    <w:rsid w:val="00CA15D7"/>
    <w:rsid w:val="00CA1E27"/>
    <w:rsid w:val="00CA2077"/>
    <w:rsid w:val="00CA25AC"/>
    <w:rsid w:val="00CA2890"/>
    <w:rsid w:val="00CA2969"/>
    <w:rsid w:val="00CA2B96"/>
    <w:rsid w:val="00CA323C"/>
    <w:rsid w:val="00CA34A0"/>
    <w:rsid w:val="00CA34E9"/>
    <w:rsid w:val="00CA39DE"/>
    <w:rsid w:val="00CA3A95"/>
    <w:rsid w:val="00CA3C8A"/>
    <w:rsid w:val="00CA3DB7"/>
    <w:rsid w:val="00CA3E26"/>
    <w:rsid w:val="00CA4561"/>
    <w:rsid w:val="00CA45B0"/>
    <w:rsid w:val="00CA4FE8"/>
    <w:rsid w:val="00CA5042"/>
    <w:rsid w:val="00CA5198"/>
    <w:rsid w:val="00CA527D"/>
    <w:rsid w:val="00CA5B85"/>
    <w:rsid w:val="00CA5BF0"/>
    <w:rsid w:val="00CA5CC1"/>
    <w:rsid w:val="00CA5CE4"/>
    <w:rsid w:val="00CA5CE8"/>
    <w:rsid w:val="00CA5FBD"/>
    <w:rsid w:val="00CA6186"/>
    <w:rsid w:val="00CA64D9"/>
    <w:rsid w:val="00CA6961"/>
    <w:rsid w:val="00CA6A73"/>
    <w:rsid w:val="00CA6BCB"/>
    <w:rsid w:val="00CA6EC9"/>
    <w:rsid w:val="00CA6ECE"/>
    <w:rsid w:val="00CA71E2"/>
    <w:rsid w:val="00CA7233"/>
    <w:rsid w:val="00CA7383"/>
    <w:rsid w:val="00CA74DA"/>
    <w:rsid w:val="00CA74E1"/>
    <w:rsid w:val="00CA7598"/>
    <w:rsid w:val="00CA7BC9"/>
    <w:rsid w:val="00CA7EEC"/>
    <w:rsid w:val="00CB079F"/>
    <w:rsid w:val="00CB0A62"/>
    <w:rsid w:val="00CB0C0B"/>
    <w:rsid w:val="00CB0CC0"/>
    <w:rsid w:val="00CB117C"/>
    <w:rsid w:val="00CB12EA"/>
    <w:rsid w:val="00CB1BAE"/>
    <w:rsid w:val="00CB2271"/>
    <w:rsid w:val="00CB2456"/>
    <w:rsid w:val="00CB36B0"/>
    <w:rsid w:val="00CB37CD"/>
    <w:rsid w:val="00CB425F"/>
    <w:rsid w:val="00CB56C9"/>
    <w:rsid w:val="00CB5EA3"/>
    <w:rsid w:val="00CB5FD1"/>
    <w:rsid w:val="00CB6065"/>
    <w:rsid w:val="00CB60DE"/>
    <w:rsid w:val="00CB60E1"/>
    <w:rsid w:val="00CB611F"/>
    <w:rsid w:val="00CB61EA"/>
    <w:rsid w:val="00CB6360"/>
    <w:rsid w:val="00CB63C4"/>
    <w:rsid w:val="00CB666F"/>
    <w:rsid w:val="00CB69B0"/>
    <w:rsid w:val="00CB6AF7"/>
    <w:rsid w:val="00CB6B26"/>
    <w:rsid w:val="00CB7269"/>
    <w:rsid w:val="00CB72C1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DE7"/>
    <w:rsid w:val="00CC2014"/>
    <w:rsid w:val="00CC2486"/>
    <w:rsid w:val="00CC24CD"/>
    <w:rsid w:val="00CC25C9"/>
    <w:rsid w:val="00CC265A"/>
    <w:rsid w:val="00CC27EE"/>
    <w:rsid w:val="00CC2CFD"/>
    <w:rsid w:val="00CC301F"/>
    <w:rsid w:val="00CC3195"/>
    <w:rsid w:val="00CC37DC"/>
    <w:rsid w:val="00CC3E2A"/>
    <w:rsid w:val="00CC401F"/>
    <w:rsid w:val="00CC407F"/>
    <w:rsid w:val="00CC4253"/>
    <w:rsid w:val="00CC478D"/>
    <w:rsid w:val="00CC4A09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6438"/>
    <w:rsid w:val="00CC75F3"/>
    <w:rsid w:val="00CC7969"/>
    <w:rsid w:val="00CC7B07"/>
    <w:rsid w:val="00CC7CD4"/>
    <w:rsid w:val="00CC7FE9"/>
    <w:rsid w:val="00CD0222"/>
    <w:rsid w:val="00CD037B"/>
    <w:rsid w:val="00CD1065"/>
    <w:rsid w:val="00CD14A6"/>
    <w:rsid w:val="00CD1BCE"/>
    <w:rsid w:val="00CD20AC"/>
    <w:rsid w:val="00CD2291"/>
    <w:rsid w:val="00CD263A"/>
    <w:rsid w:val="00CD273A"/>
    <w:rsid w:val="00CD27D0"/>
    <w:rsid w:val="00CD2BC6"/>
    <w:rsid w:val="00CD2D71"/>
    <w:rsid w:val="00CD3064"/>
    <w:rsid w:val="00CD31AC"/>
    <w:rsid w:val="00CD33F7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83F"/>
    <w:rsid w:val="00CD5950"/>
    <w:rsid w:val="00CD5A18"/>
    <w:rsid w:val="00CD5B82"/>
    <w:rsid w:val="00CD6451"/>
    <w:rsid w:val="00CD647C"/>
    <w:rsid w:val="00CD688F"/>
    <w:rsid w:val="00CD78AF"/>
    <w:rsid w:val="00CD7EA8"/>
    <w:rsid w:val="00CD7F7A"/>
    <w:rsid w:val="00CE0097"/>
    <w:rsid w:val="00CE0122"/>
    <w:rsid w:val="00CE04DA"/>
    <w:rsid w:val="00CE0BEB"/>
    <w:rsid w:val="00CE10B1"/>
    <w:rsid w:val="00CE1B65"/>
    <w:rsid w:val="00CE1FBA"/>
    <w:rsid w:val="00CE20E9"/>
    <w:rsid w:val="00CE2266"/>
    <w:rsid w:val="00CE24F4"/>
    <w:rsid w:val="00CE250F"/>
    <w:rsid w:val="00CE281A"/>
    <w:rsid w:val="00CE285F"/>
    <w:rsid w:val="00CE28B7"/>
    <w:rsid w:val="00CE2A74"/>
    <w:rsid w:val="00CE2E4D"/>
    <w:rsid w:val="00CE3122"/>
    <w:rsid w:val="00CE3807"/>
    <w:rsid w:val="00CE398B"/>
    <w:rsid w:val="00CE40B9"/>
    <w:rsid w:val="00CE4626"/>
    <w:rsid w:val="00CE46C7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A3E"/>
    <w:rsid w:val="00CE7C26"/>
    <w:rsid w:val="00CE7C57"/>
    <w:rsid w:val="00CF017B"/>
    <w:rsid w:val="00CF0462"/>
    <w:rsid w:val="00CF0B2F"/>
    <w:rsid w:val="00CF0C81"/>
    <w:rsid w:val="00CF0D61"/>
    <w:rsid w:val="00CF1823"/>
    <w:rsid w:val="00CF1A3D"/>
    <w:rsid w:val="00CF2CD9"/>
    <w:rsid w:val="00CF319A"/>
    <w:rsid w:val="00CF33FF"/>
    <w:rsid w:val="00CF351E"/>
    <w:rsid w:val="00CF35E8"/>
    <w:rsid w:val="00CF36F6"/>
    <w:rsid w:val="00CF3F99"/>
    <w:rsid w:val="00CF3FFE"/>
    <w:rsid w:val="00CF46C2"/>
    <w:rsid w:val="00CF47DB"/>
    <w:rsid w:val="00CF48AD"/>
    <w:rsid w:val="00CF4EC6"/>
    <w:rsid w:val="00CF50A2"/>
    <w:rsid w:val="00CF57FE"/>
    <w:rsid w:val="00CF583F"/>
    <w:rsid w:val="00CF5CD0"/>
    <w:rsid w:val="00CF5DB1"/>
    <w:rsid w:val="00CF5DF2"/>
    <w:rsid w:val="00CF5F38"/>
    <w:rsid w:val="00CF6009"/>
    <w:rsid w:val="00CF6D8E"/>
    <w:rsid w:val="00CF6F14"/>
    <w:rsid w:val="00CF7340"/>
    <w:rsid w:val="00CF79AB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F67"/>
    <w:rsid w:val="00D02010"/>
    <w:rsid w:val="00D02459"/>
    <w:rsid w:val="00D0278A"/>
    <w:rsid w:val="00D02B2A"/>
    <w:rsid w:val="00D02C25"/>
    <w:rsid w:val="00D02D72"/>
    <w:rsid w:val="00D02DB9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AB4"/>
    <w:rsid w:val="00D06EB8"/>
    <w:rsid w:val="00D06EBA"/>
    <w:rsid w:val="00D06EF9"/>
    <w:rsid w:val="00D07375"/>
    <w:rsid w:val="00D0750F"/>
    <w:rsid w:val="00D07914"/>
    <w:rsid w:val="00D1000E"/>
    <w:rsid w:val="00D10163"/>
    <w:rsid w:val="00D1031C"/>
    <w:rsid w:val="00D10393"/>
    <w:rsid w:val="00D108FB"/>
    <w:rsid w:val="00D10AFB"/>
    <w:rsid w:val="00D10BD3"/>
    <w:rsid w:val="00D10F2F"/>
    <w:rsid w:val="00D111EA"/>
    <w:rsid w:val="00D112DA"/>
    <w:rsid w:val="00D112FD"/>
    <w:rsid w:val="00D1192B"/>
    <w:rsid w:val="00D11DD8"/>
    <w:rsid w:val="00D11EF8"/>
    <w:rsid w:val="00D11F01"/>
    <w:rsid w:val="00D1201A"/>
    <w:rsid w:val="00D123A3"/>
    <w:rsid w:val="00D1240A"/>
    <w:rsid w:val="00D12BE6"/>
    <w:rsid w:val="00D12DE7"/>
    <w:rsid w:val="00D12EC6"/>
    <w:rsid w:val="00D13437"/>
    <w:rsid w:val="00D1360B"/>
    <w:rsid w:val="00D137C6"/>
    <w:rsid w:val="00D1400A"/>
    <w:rsid w:val="00D14328"/>
    <w:rsid w:val="00D14445"/>
    <w:rsid w:val="00D1475F"/>
    <w:rsid w:val="00D14A65"/>
    <w:rsid w:val="00D14E1D"/>
    <w:rsid w:val="00D14F3C"/>
    <w:rsid w:val="00D14F42"/>
    <w:rsid w:val="00D15205"/>
    <w:rsid w:val="00D153AB"/>
    <w:rsid w:val="00D155D5"/>
    <w:rsid w:val="00D15A39"/>
    <w:rsid w:val="00D15C60"/>
    <w:rsid w:val="00D15D8A"/>
    <w:rsid w:val="00D163FB"/>
    <w:rsid w:val="00D170FB"/>
    <w:rsid w:val="00D173AB"/>
    <w:rsid w:val="00D2010D"/>
    <w:rsid w:val="00D20224"/>
    <w:rsid w:val="00D2027D"/>
    <w:rsid w:val="00D20335"/>
    <w:rsid w:val="00D204ED"/>
    <w:rsid w:val="00D20749"/>
    <w:rsid w:val="00D20A77"/>
    <w:rsid w:val="00D20BB9"/>
    <w:rsid w:val="00D21157"/>
    <w:rsid w:val="00D211B6"/>
    <w:rsid w:val="00D2120C"/>
    <w:rsid w:val="00D21A94"/>
    <w:rsid w:val="00D21D28"/>
    <w:rsid w:val="00D22212"/>
    <w:rsid w:val="00D224AE"/>
    <w:rsid w:val="00D228A4"/>
    <w:rsid w:val="00D228B2"/>
    <w:rsid w:val="00D22E1E"/>
    <w:rsid w:val="00D23010"/>
    <w:rsid w:val="00D23D5C"/>
    <w:rsid w:val="00D23EB9"/>
    <w:rsid w:val="00D23F57"/>
    <w:rsid w:val="00D2524F"/>
    <w:rsid w:val="00D25760"/>
    <w:rsid w:val="00D257D5"/>
    <w:rsid w:val="00D2599D"/>
    <w:rsid w:val="00D25EDA"/>
    <w:rsid w:val="00D266D7"/>
    <w:rsid w:val="00D26D03"/>
    <w:rsid w:val="00D27241"/>
    <w:rsid w:val="00D27354"/>
    <w:rsid w:val="00D27A9D"/>
    <w:rsid w:val="00D27D93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F5E"/>
    <w:rsid w:val="00D32247"/>
    <w:rsid w:val="00D323B8"/>
    <w:rsid w:val="00D3246A"/>
    <w:rsid w:val="00D3256C"/>
    <w:rsid w:val="00D32603"/>
    <w:rsid w:val="00D32936"/>
    <w:rsid w:val="00D32A89"/>
    <w:rsid w:val="00D3314E"/>
    <w:rsid w:val="00D33161"/>
    <w:rsid w:val="00D33193"/>
    <w:rsid w:val="00D3400B"/>
    <w:rsid w:val="00D34816"/>
    <w:rsid w:val="00D34D02"/>
    <w:rsid w:val="00D35401"/>
    <w:rsid w:val="00D356CE"/>
    <w:rsid w:val="00D35A3D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CF7"/>
    <w:rsid w:val="00D36DC5"/>
    <w:rsid w:val="00D36E8C"/>
    <w:rsid w:val="00D370C9"/>
    <w:rsid w:val="00D370D3"/>
    <w:rsid w:val="00D37272"/>
    <w:rsid w:val="00D37586"/>
    <w:rsid w:val="00D37B0F"/>
    <w:rsid w:val="00D37CCE"/>
    <w:rsid w:val="00D37D8E"/>
    <w:rsid w:val="00D37F6E"/>
    <w:rsid w:val="00D4011B"/>
    <w:rsid w:val="00D401AC"/>
    <w:rsid w:val="00D401EB"/>
    <w:rsid w:val="00D403B2"/>
    <w:rsid w:val="00D405EB"/>
    <w:rsid w:val="00D408A6"/>
    <w:rsid w:val="00D41959"/>
    <w:rsid w:val="00D41B10"/>
    <w:rsid w:val="00D41B65"/>
    <w:rsid w:val="00D42657"/>
    <w:rsid w:val="00D42858"/>
    <w:rsid w:val="00D428CC"/>
    <w:rsid w:val="00D429CF"/>
    <w:rsid w:val="00D42D20"/>
    <w:rsid w:val="00D42E45"/>
    <w:rsid w:val="00D42E8E"/>
    <w:rsid w:val="00D43059"/>
    <w:rsid w:val="00D43834"/>
    <w:rsid w:val="00D43A07"/>
    <w:rsid w:val="00D43A90"/>
    <w:rsid w:val="00D43CAA"/>
    <w:rsid w:val="00D443BE"/>
    <w:rsid w:val="00D4480D"/>
    <w:rsid w:val="00D4482C"/>
    <w:rsid w:val="00D44B6D"/>
    <w:rsid w:val="00D44EB6"/>
    <w:rsid w:val="00D45785"/>
    <w:rsid w:val="00D45C26"/>
    <w:rsid w:val="00D45C29"/>
    <w:rsid w:val="00D45F65"/>
    <w:rsid w:val="00D45FCE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D7F"/>
    <w:rsid w:val="00D47D95"/>
    <w:rsid w:val="00D47DA9"/>
    <w:rsid w:val="00D5030D"/>
    <w:rsid w:val="00D50418"/>
    <w:rsid w:val="00D506F0"/>
    <w:rsid w:val="00D5071B"/>
    <w:rsid w:val="00D50B59"/>
    <w:rsid w:val="00D50F33"/>
    <w:rsid w:val="00D511BD"/>
    <w:rsid w:val="00D511D9"/>
    <w:rsid w:val="00D5122F"/>
    <w:rsid w:val="00D51343"/>
    <w:rsid w:val="00D513C3"/>
    <w:rsid w:val="00D51469"/>
    <w:rsid w:val="00D5168E"/>
    <w:rsid w:val="00D52B6F"/>
    <w:rsid w:val="00D52E19"/>
    <w:rsid w:val="00D52E85"/>
    <w:rsid w:val="00D53324"/>
    <w:rsid w:val="00D53430"/>
    <w:rsid w:val="00D53450"/>
    <w:rsid w:val="00D53481"/>
    <w:rsid w:val="00D53709"/>
    <w:rsid w:val="00D53A1F"/>
    <w:rsid w:val="00D53DEF"/>
    <w:rsid w:val="00D53F65"/>
    <w:rsid w:val="00D5482D"/>
    <w:rsid w:val="00D54891"/>
    <w:rsid w:val="00D54AB2"/>
    <w:rsid w:val="00D552AE"/>
    <w:rsid w:val="00D553CC"/>
    <w:rsid w:val="00D55863"/>
    <w:rsid w:val="00D55A15"/>
    <w:rsid w:val="00D56098"/>
    <w:rsid w:val="00D5613B"/>
    <w:rsid w:val="00D56226"/>
    <w:rsid w:val="00D56283"/>
    <w:rsid w:val="00D5639F"/>
    <w:rsid w:val="00D56610"/>
    <w:rsid w:val="00D56640"/>
    <w:rsid w:val="00D56652"/>
    <w:rsid w:val="00D56871"/>
    <w:rsid w:val="00D56D3E"/>
    <w:rsid w:val="00D56E15"/>
    <w:rsid w:val="00D56E4D"/>
    <w:rsid w:val="00D56E54"/>
    <w:rsid w:val="00D5711E"/>
    <w:rsid w:val="00D57A9D"/>
    <w:rsid w:val="00D6011B"/>
    <w:rsid w:val="00D60B3E"/>
    <w:rsid w:val="00D60D7F"/>
    <w:rsid w:val="00D60E16"/>
    <w:rsid w:val="00D61041"/>
    <w:rsid w:val="00D611BA"/>
    <w:rsid w:val="00D613E9"/>
    <w:rsid w:val="00D61828"/>
    <w:rsid w:val="00D619FA"/>
    <w:rsid w:val="00D61A09"/>
    <w:rsid w:val="00D62323"/>
    <w:rsid w:val="00D62A9E"/>
    <w:rsid w:val="00D62BBD"/>
    <w:rsid w:val="00D62DCE"/>
    <w:rsid w:val="00D6321F"/>
    <w:rsid w:val="00D63630"/>
    <w:rsid w:val="00D641B9"/>
    <w:rsid w:val="00D64628"/>
    <w:rsid w:val="00D646ED"/>
    <w:rsid w:val="00D64F00"/>
    <w:rsid w:val="00D64F5B"/>
    <w:rsid w:val="00D65296"/>
    <w:rsid w:val="00D65389"/>
    <w:rsid w:val="00D65432"/>
    <w:rsid w:val="00D65673"/>
    <w:rsid w:val="00D6589F"/>
    <w:rsid w:val="00D65D77"/>
    <w:rsid w:val="00D65FD6"/>
    <w:rsid w:val="00D66E1B"/>
    <w:rsid w:val="00D6786B"/>
    <w:rsid w:val="00D679D2"/>
    <w:rsid w:val="00D67AB8"/>
    <w:rsid w:val="00D67CD4"/>
    <w:rsid w:val="00D70011"/>
    <w:rsid w:val="00D70919"/>
    <w:rsid w:val="00D70943"/>
    <w:rsid w:val="00D709B7"/>
    <w:rsid w:val="00D70B47"/>
    <w:rsid w:val="00D70D3C"/>
    <w:rsid w:val="00D70F56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433"/>
    <w:rsid w:val="00D73804"/>
    <w:rsid w:val="00D73825"/>
    <w:rsid w:val="00D73C8E"/>
    <w:rsid w:val="00D7412F"/>
    <w:rsid w:val="00D742BA"/>
    <w:rsid w:val="00D7483F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DD9"/>
    <w:rsid w:val="00D7642C"/>
    <w:rsid w:val="00D767E5"/>
    <w:rsid w:val="00D76906"/>
    <w:rsid w:val="00D76A9F"/>
    <w:rsid w:val="00D7703D"/>
    <w:rsid w:val="00D770EE"/>
    <w:rsid w:val="00D773E3"/>
    <w:rsid w:val="00D779BB"/>
    <w:rsid w:val="00D77C8E"/>
    <w:rsid w:val="00D77D26"/>
    <w:rsid w:val="00D803F2"/>
    <w:rsid w:val="00D818E4"/>
    <w:rsid w:val="00D81B31"/>
    <w:rsid w:val="00D81D6F"/>
    <w:rsid w:val="00D82157"/>
    <w:rsid w:val="00D821E0"/>
    <w:rsid w:val="00D82CB9"/>
    <w:rsid w:val="00D82E6C"/>
    <w:rsid w:val="00D83046"/>
    <w:rsid w:val="00D832C4"/>
    <w:rsid w:val="00D837C4"/>
    <w:rsid w:val="00D83ABD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60FD"/>
    <w:rsid w:val="00D86286"/>
    <w:rsid w:val="00D863D3"/>
    <w:rsid w:val="00D86679"/>
    <w:rsid w:val="00D8667D"/>
    <w:rsid w:val="00D86FB2"/>
    <w:rsid w:val="00D8716A"/>
    <w:rsid w:val="00D877DC"/>
    <w:rsid w:val="00D87C63"/>
    <w:rsid w:val="00D87D75"/>
    <w:rsid w:val="00D87D7A"/>
    <w:rsid w:val="00D9059F"/>
    <w:rsid w:val="00D90722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2186"/>
    <w:rsid w:val="00D923C0"/>
    <w:rsid w:val="00D92A64"/>
    <w:rsid w:val="00D9337A"/>
    <w:rsid w:val="00D93390"/>
    <w:rsid w:val="00D937E8"/>
    <w:rsid w:val="00D938AC"/>
    <w:rsid w:val="00D939B7"/>
    <w:rsid w:val="00D93BFA"/>
    <w:rsid w:val="00D93CED"/>
    <w:rsid w:val="00D9403F"/>
    <w:rsid w:val="00D94289"/>
    <w:rsid w:val="00D9430D"/>
    <w:rsid w:val="00D944C2"/>
    <w:rsid w:val="00D946FD"/>
    <w:rsid w:val="00D94A4F"/>
    <w:rsid w:val="00D94ACC"/>
    <w:rsid w:val="00D94D15"/>
    <w:rsid w:val="00D94E51"/>
    <w:rsid w:val="00D94EDA"/>
    <w:rsid w:val="00D9508E"/>
    <w:rsid w:val="00D95199"/>
    <w:rsid w:val="00D95405"/>
    <w:rsid w:val="00D9557B"/>
    <w:rsid w:val="00D95665"/>
    <w:rsid w:val="00D9600D"/>
    <w:rsid w:val="00D9610C"/>
    <w:rsid w:val="00D9635E"/>
    <w:rsid w:val="00D96748"/>
    <w:rsid w:val="00D9690C"/>
    <w:rsid w:val="00D969A9"/>
    <w:rsid w:val="00D96C85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10D9"/>
    <w:rsid w:val="00DA12DF"/>
    <w:rsid w:val="00DA17E6"/>
    <w:rsid w:val="00DA1BC9"/>
    <w:rsid w:val="00DA1E30"/>
    <w:rsid w:val="00DA2103"/>
    <w:rsid w:val="00DA2986"/>
    <w:rsid w:val="00DA2BC7"/>
    <w:rsid w:val="00DA2EDA"/>
    <w:rsid w:val="00DA3131"/>
    <w:rsid w:val="00DA3355"/>
    <w:rsid w:val="00DA34CD"/>
    <w:rsid w:val="00DA36B1"/>
    <w:rsid w:val="00DA37D3"/>
    <w:rsid w:val="00DA3A48"/>
    <w:rsid w:val="00DA3D65"/>
    <w:rsid w:val="00DA426B"/>
    <w:rsid w:val="00DA42CF"/>
    <w:rsid w:val="00DA48C2"/>
    <w:rsid w:val="00DA4A61"/>
    <w:rsid w:val="00DA4FFE"/>
    <w:rsid w:val="00DA5079"/>
    <w:rsid w:val="00DA507D"/>
    <w:rsid w:val="00DA5B8D"/>
    <w:rsid w:val="00DA5CC6"/>
    <w:rsid w:val="00DA5DAE"/>
    <w:rsid w:val="00DA6148"/>
    <w:rsid w:val="00DA65ED"/>
    <w:rsid w:val="00DA66FC"/>
    <w:rsid w:val="00DA6C1B"/>
    <w:rsid w:val="00DA6E4D"/>
    <w:rsid w:val="00DA6E99"/>
    <w:rsid w:val="00DA6EF7"/>
    <w:rsid w:val="00DA6F1E"/>
    <w:rsid w:val="00DA710E"/>
    <w:rsid w:val="00DA7127"/>
    <w:rsid w:val="00DA71BA"/>
    <w:rsid w:val="00DA7433"/>
    <w:rsid w:val="00DA7535"/>
    <w:rsid w:val="00DA7583"/>
    <w:rsid w:val="00DA79E1"/>
    <w:rsid w:val="00DA7A8F"/>
    <w:rsid w:val="00DA7C28"/>
    <w:rsid w:val="00DA7C55"/>
    <w:rsid w:val="00DA7D38"/>
    <w:rsid w:val="00DA7E56"/>
    <w:rsid w:val="00DB0753"/>
    <w:rsid w:val="00DB09C0"/>
    <w:rsid w:val="00DB0A32"/>
    <w:rsid w:val="00DB0ECF"/>
    <w:rsid w:val="00DB0EEF"/>
    <w:rsid w:val="00DB12B2"/>
    <w:rsid w:val="00DB131C"/>
    <w:rsid w:val="00DB1742"/>
    <w:rsid w:val="00DB19E5"/>
    <w:rsid w:val="00DB1A7F"/>
    <w:rsid w:val="00DB1BFB"/>
    <w:rsid w:val="00DB21C5"/>
    <w:rsid w:val="00DB27E2"/>
    <w:rsid w:val="00DB2AD4"/>
    <w:rsid w:val="00DB2E9F"/>
    <w:rsid w:val="00DB375F"/>
    <w:rsid w:val="00DB389B"/>
    <w:rsid w:val="00DB3AB2"/>
    <w:rsid w:val="00DB3BF3"/>
    <w:rsid w:val="00DB3CEC"/>
    <w:rsid w:val="00DB3F5D"/>
    <w:rsid w:val="00DB3F87"/>
    <w:rsid w:val="00DB4258"/>
    <w:rsid w:val="00DB43FD"/>
    <w:rsid w:val="00DB45F7"/>
    <w:rsid w:val="00DB4767"/>
    <w:rsid w:val="00DB4835"/>
    <w:rsid w:val="00DB499B"/>
    <w:rsid w:val="00DB5266"/>
    <w:rsid w:val="00DB5328"/>
    <w:rsid w:val="00DB57AA"/>
    <w:rsid w:val="00DB6182"/>
    <w:rsid w:val="00DB61A2"/>
    <w:rsid w:val="00DB61E5"/>
    <w:rsid w:val="00DB6481"/>
    <w:rsid w:val="00DB657D"/>
    <w:rsid w:val="00DB671C"/>
    <w:rsid w:val="00DB6907"/>
    <w:rsid w:val="00DB6BDA"/>
    <w:rsid w:val="00DB6BF1"/>
    <w:rsid w:val="00DB6C90"/>
    <w:rsid w:val="00DB7020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10C"/>
    <w:rsid w:val="00DC115F"/>
    <w:rsid w:val="00DC1345"/>
    <w:rsid w:val="00DC14E3"/>
    <w:rsid w:val="00DC155F"/>
    <w:rsid w:val="00DC15B3"/>
    <w:rsid w:val="00DC1993"/>
    <w:rsid w:val="00DC1DB1"/>
    <w:rsid w:val="00DC20F9"/>
    <w:rsid w:val="00DC22CE"/>
    <w:rsid w:val="00DC233A"/>
    <w:rsid w:val="00DC23A9"/>
    <w:rsid w:val="00DC25B0"/>
    <w:rsid w:val="00DC29B8"/>
    <w:rsid w:val="00DC2EF2"/>
    <w:rsid w:val="00DC3084"/>
    <w:rsid w:val="00DC324D"/>
    <w:rsid w:val="00DC325A"/>
    <w:rsid w:val="00DC36D2"/>
    <w:rsid w:val="00DC3826"/>
    <w:rsid w:val="00DC4003"/>
    <w:rsid w:val="00DC4040"/>
    <w:rsid w:val="00DC40C3"/>
    <w:rsid w:val="00DC42DF"/>
    <w:rsid w:val="00DC4582"/>
    <w:rsid w:val="00DC4997"/>
    <w:rsid w:val="00DC4BE9"/>
    <w:rsid w:val="00DC4FF7"/>
    <w:rsid w:val="00DC5206"/>
    <w:rsid w:val="00DC52B5"/>
    <w:rsid w:val="00DC55D6"/>
    <w:rsid w:val="00DC575B"/>
    <w:rsid w:val="00DC5F95"/>
    <w:rsid w:val="00DC61EE"/>
    <w:rsid w:val="00DC6249"/>
    <w:rsid w:val="00DC6253"/>
    <w:rsid w:val="00DC69BB"/>
    <w:rsid w:val="00DC6BB9"/>
    <w:rsid w:val="00DC7210"/>
    <w:rsid w:val="00DC7711"/>
    <w:rsid w:val="00DC7F02"/>
    <w:rsid w:val="00DC7FB0"/>
    <w:rsid w:val="00DC7FD3"/>
    <w:rsid w:val="00DD047A"/>
    <w:rsid w:val="00DD0851"/>
    <w:rsid w:val="00DD0C1C"/>
    <w:rsid w:val="00DD12B6"/>
    <w:rsid w:val="00DD13C3"/>
    <w:rsid w:val="00DD156E"/>
    <w:rsid w:val="00DD197F"/>
    <w:rsid w:val="00DD21C2"/>
    <w:rsid w:val="00DD26C4"/>
    <w:rsid w:val="00DD26F7"/>
    <w:rsid w:val="00DD273B"/>
    <w:rsid w:val="00DD2850"/>
    <w:rsid w:val="00DD2E03"/>
    <w:rsid w:val="00DD2F48"/>
    <w:rsid w:val="00DD3282"/>
    <w:rsid w:val="00DD3290"/>
    <w:rsid w:val="00DD43FF"/>
    <w:rsid w:val="00DD496E"/>
    <w:rsid w:val="00DD5DD0"/>
    <w:rsid w:val="00DD5E6D"/>
    <w:rsid w:val="00DD6509"/>
    <w:rsid w:val="00DD65D2"/>
    <w:rsid w:val="00DD6631"/>
    <w:rsid w:val="00DD6A25"/>
    <w:rsid w:val="00DD6E5A"/>
    <w:rsid w:val="00DD6F16"/>
    <w:rsid w:val="00DD6FF9"/>
    <w:rsid w:val="00DD7063"/>
    <w:rsid w:val="00DD75C7"/>
    <w:rsid w:val="00DD7C95"/>
    <w:rsid w:val="00DD7D2E"/>
    <w:rsid w:val="00DE06F5"/>
    <w:rsid w:val="00DE072D"/>
    <w:rsid w:val="00DE1DA0"/>
    <w:rsid w:val="00DE1E69"/>
    <w:rsid w:val="00DE2868"/>
    <w:rsid w:val="00DE2C92"/>
    <w:rsid w:val="00DE3302"/>
    <w:rsid w:val="00DE3410"/>
    <w:rsid w:val="00DE3556"/>
    <w:rsid w:val="00DE360D"/>
    <w:rsid w:val="00DE36E5"/>
    <w:rsid w:val="00DE373C"/>
    <w:rsid w:val="00DE37F2"/>
    <w:rsid w:val="00DE3893"/>
    <w:rsid w:val="00DE3A4D"/>
    <w:rsid w:val="00DE3BFB"/>
    <w:rsid w:val="00DE3D29"/>
    <w:rsid w:val="00DE44D3"/>
    <w:rsid w:val="00DE4856"/>
    <w:rsid w:val="00DE4918"/>
    <w:rsid w:val="00DE4ADC"/>
    <w:rsid w:val="00DE4CFB"/>
    <w:rsid w:val="00DE5744"/>
    <w:rsid w:val="00DE59B7"/>
    <w:rsid w:val="00DE5B6B"/>
    <w:rsid w:val="00DE5E71"/>
    <w:rsid w:val="00DE5F29"/>
    <w:rsid w:val="00DE6567"/>
    <w:rsid w:val="00DE66B4"/>
    <w:rsid w:val="00DE6DE9"/>
    <w:rsid w:val="00DE70F0"/>
    <w:rsid w:val="00DE7466"/>
    <w:rsid w:val="00DE78D1"/>
    <w:rsid w:val="00DE78E0"/>
    <w:rsid w:val="00DE7A03"/>
    <w:rsid w:val="00DE7DB8"/>
    <w:rsid w:val="00DE7F9D"/>
    <w:rsid w:val="00DF006A"/>
    <w:rsid w:val="00DF0081"/>
    <w:rsid w:val="00DF0168"/>
    <w:rsid w:val="00DF0C56"/>
    <w:rsid w:val="00DF0C6C"/>
    <w:rsid w:val="00DF0E42"/>
    <w:rsid w:val="00DF1330"/>
    <w:rsid w:val="00DF1A50"/>
    <w:rsid w:val="00DF1E48"/>
    <w:rsid w:val="00DF2007"/>
    <w:rsid w:val="00DF261B"/>
    <w:rsid w:val="00DF26F2"/>
    <w:rsid w:val="00DF28FD"/>
    <w:rsid w:val="00DF2A54"/>
    <w:rsid w:val="00DF2B98"/>
    <w:rsid w:val="00DF2CF7"/>
    <w:rsid w:val="00DF2DC9"/>
    <w:rsid w:val="00DF302D"/>
    <w:rsid w:val="00DF3228"/>
    <w:rsid w:val="00DF33E3"/>
    <w:rsid w:val="00DF3553"/>
    <w:rsid w:val="00DF38EE"/>
    <w:rsid w:val="00DF3B02"/>
    <w:rsid w:val="00DF3E63"/>
    <w:rsid w:val="00DF4A4A"/>
    <w:rsid w:val="00DF4A9D"/>
    <w:rsid w:val="00DF4E22"/>
    <w:rsid w:val="00DF5421"/>
    <w:rsid w:val="00DF55B9"/>
    <w:rsid w:val="00DF573E"/>
    <w:rsid w:val="00DF60C2"/>
    <w:rsid w:val="00DF6195"/>
    <w:rsid w:val="00DF660F"/>
    <w:rsid w:val="00DF6735"/>
    <w:rsid w:val="00DF6838"/>
    <w:rsid w:val="00DF6B3D"/>
    <w:rsid w:val="00DF704C"/>
    <w:rsid w:val="00DF7612"/>
    <w:rsid w:val="00DF7680"/>
    <w:rsid w:val="00DF78BD"/>
    <w:rsid w:val="00DF7D6A"/>
    <w:rsid w:val="00E005E1"/>
    <w:rsid w:val="00E00E67"/>
    <w:rsid w:val="00E01427"/>
    <w:rsid w:val="00E01EEA"/>
    <w:rsid w:val="00E02381"/>
    <w:rsid w:val="00E02734"/>
    <w:rsid w:val="00E02860"/>
    <w:rsid w:val="00E0295E"/>
    <w:rsid w:val="00E029F0"/>
    <w:rsid w:val="00E02A05"/>
    <w:rsid w:val="00E02BEC"/>
    <w:rsid w:val="00E03331"/>
    <w:rsid w:val="00E034E1"/>
    <w:rsid w:val="00E03865"/>
    <w:rsid w:val="00E04315"/>
    <w:rsid w:val="00E0435A"/>
    <w:rsid w:val="00E048AC"/>
    <w:rsid w:val="00E04D00"/>
    <w:rsid w:val="00E04E0E"/>
    <w:rsid w:val="00E04EAB"/>
    <w:rsid w:val="00E05040"/>
    <w:rsid w:val="00E05250"/>
    <w:rsid w:val="00E054AB"/>
    <w:rsid w:val="00E05A44"/>
    <w:rsid w:val="00E066ED"/>
    <w:rsid w:val="00E06BE8"/>
    <w:rsid w:val="00E06D4A"/>
    <w:rsid w:val="00E0704C"/>
    <w:rsid w:val="00E070B7"/>
    <w:rsid w:val="00E0727C"/>
    <w:rsid w:val="00E077E9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AE"/>
    <w:rsid w:val="00E10F12"/>
    <w:rsid w:val="00E10F8B"/>
    <w:rsid w:val="00E11129"/>
    <w:rsid w:val="00E1126C"/>
    <w:rsid w:val="00E112F7"/>
    <w:rsid w:val="00E113B0"/>
    <w:rsid w:val="00E1177F"/>
    <w:rsid w:val="00E118BA"/>
    <w:rsid w:val="00E11D18"/>
    <w:rsid w:val="00E122A2"/>
    <w:rsid w:val="00E1248B"/>
    <w:rsid w:val="00E12943"/>
    <w:rsid w:val="00E131D8"/>
    <w:rsid w:val="00E13C18"/>
    <w:rsid w:val="00E13C97"/>
    <w:rsid w:val="00E13D0D"/>
    <w:rsid w:val="00E13FB0"/>
    <w:rsid w:val="00E141B5"/>
    <w:rsid w:val="00E145A1"/>
    <w:rsid w:val="00E146FE"/>
    <w:rsid w:val="00E14F45"/>
    <w:rsid w:val="00E150AF"/>
    <w:rsid w:val="00E15232"/>
    <w:rsid w:val="00E15240"/>
    <w:rsid w:val="00E1638C"/>
    <w:rsid w:val="00E16789"/>
    <w:rsid w:val="00E16894"/>
    <w:rsid w:val="00E16B39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518"/>
    <w:rsid w:val="00E207C6"/>
    <w:rsid w:val="00E209C7"/>
    <w:rsid w:val="00E215F3"/>
    <w:rsid w:val="00E218DD"/>
    <w:rsid w:val="00E21A04"/>
    <w:rsid w:val="00E21A54"/>
    <w:rsid w:val="00E21FE7"/>
    <w:rsid w:val="00E22122"/>
    <w:rsid w:val="00E221C8"/>
    <w:rsid w:val="00E2249D"/>
    <w:rsid w:val="00E226D0"/>
    <w:rsid w:val="00E22A78"/>
    <w:rsid w:val="00E22BEE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41F"/>
    <w:rsid w:val="00E2544F"/>
    <w:rsid w:val="00E25474"/>
    <w:rsid w:val="00E25650"/>
    <w:rsid w:val="00E257A4"/>
    <w:rsid w:val="00E25A57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F04"/>
    <w:rsid w:val="00E30166"/>
    <w:rsid w:val="00E310FE"/>
    <w:rsid w:val="00E314C9"/>
    <w:rsid w:val="00E31602"/>
    <w:rsid w:val="00E319A5"/>
    <w:rsid w:val="00E31C0F"/>
    <w:rsid w:val="00E31C53"/>
    <w:rsid w:val="00E31C5B"/>
    <w:rsid w:val="00E32B33"/>
    <w:rsid w:val="00E32DFD"/>
    <w:rsid w:val="00E331D0"/>
    <w:rsid w:val="00E33328"/>
    <w:rsid w:val="00E33775"/>
    <w:rsid w:val="00E338AD"/>
    <w:rsid w:val="00E33DD9"/>
    <w:rsid w:val="00E340E7"/>
    <w:rsid w:val="00E3440D"/>
    <w:rsid w:val="00E34862"/>
    <w:rsid w:val="00E34C8F"/>
    <w:rsid w:val="00E34EF1"/>
    <w:rsid w:val="00E352BE"/>
    <w:rsid w:val="00E35424"/>
    <w:rsid w:val="00E3552C"/>
    <w:rsid w:val="00E355D9"/>
    <w:rsid w:val="00E355DF"/>
    <w:rsid w:val="00E35606"/>
    <w:rsid w:val="00E35B51"/>
    <w:rsid w:val="00E35C40"/>
    <w:rsid w:val="00E35F28"/>
    <w:rsid w:val="00E35FFC"/>
    <w:rsid w:val="00E36122"/>
    <w:rsid w:val="00E36474"/>
    <w:rsid w:val="00E3653F"/>
    <w:rsid w:val="00E3673E"/>
    <w:rsid w:val="00E3683F"/>
    <w:rsid w:val="00E369E5"/>
    <w:rsid w:val="00E37057"/>
    <w:rsid w:val="00E3750A"/>
    <w:rsid w:val="00E375B2"/>
    <w:rsid w:val="00E37DBC"/>
    <w:rsid w:val="00E37F0F"/>
    <w:rsid w:val="00E40258"/>
    <w:rsid w:val="00E40532"/>
    <w:rsid w:val="00E4069C"/>
    <w:rsid w:val="00E40D8D"/>
    <w:rsid w:val="00E4164E"/>
    <w:rsid w:val="00E416BF"/>
    <w:rsid w:val="00E41974"/>
    <w:rsid w:val="00E41A6C"/>
    <w:rsid w:val="00E41C33"/>
    <w:rsid w:val="00E41CB6"/>
    <w:rsid w:val="00E424B5"/>
    <w:rsid w:val="00E427C5"/>
    <w:rsid w:val="00E42DCD"/>
    <w:rsid w:val="00E430F7"/>
    <w:rsid w:val="00E4313E"/>
    <w:rsid w:val="00E431CD"/>
    <w:rsid w:val="00E4342C"/>
    <w:rsid w:val="00E43732"/>
    <w:rsid w:val="00E438EB"/>
    <w:rsid w:val="00E439C3"/>
    <w:rsid w:val="00E43A38"/>
    <w:rsid w:val="00E43AB1"/>
    <w:rsid w:val="00E44328"/>
    <w:rsid w:val="00E444B9"/>
    <w:rsid w:val="00E4453B"/>
    <w:rsid w:val="00E445C0"/>
    <w:rsid w:val="00E44612"/>
    <w:rsid w:val="00E44AD0"/>
    <w:rsid w:val="00E44AFC"/>
    <w:rsid w:val="00E44DF3"/>
    <w:rsid w:val="00E44E18"/>
    <w:rsid w:val="00E450FA"/>
    <w:rsid w:val="00E45846"/>
    <w:rsid w:val="00E45964"/>
    <w:rsid w:val="00E4669A"/>
    <w:rsid w:val="00E46863"/>
    <w:rsid w:val="00E46C57"/>
    <w:rsid w:val="00E47141"/>
    <w:rsid w:val="00E47438"/>
    <w:rsid w:val="00E475F4"/>
    <w:rsid w:val="00E50251"/>
    <w:rsid w:val="00E5044E"/>
    <w:rsid w:val="00E509A1"/>
    <w:rsid w:val="00E50D93"/>
    <w:rsid w:val="00E511A8"/>
    <w:rsid w:val="00E511FA"/>
    <w:rsid w:val="00E513C3"/>
    <w:rsid w:val="00E5140C"/>
    <w:rsid w:val="00E51873"/>
    <w:rsid w:val="00E51918"/>
    <w:rsid w:val="00E51B47"/>
    <w:rsid w:val="00E52009"/>
    <w:rsid w:val="00E520C7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EBB"/>
    <w:rsid w:val="00E53F34"/>
    <w:rsid w:val="00E5464F"/>
    <w:rsid w:val="00E5465F"/>
    <w:rsid w:val="00E54807"/>
    <w:rsid w:val="00E548EA"/>
    <w:rsid w:val="00E54C1E"/>
    <w:rsid w:val="00E550D4"/>
    <w:rsid w:val="00E555A0"/>
    <w:rsid w:val="00E55824"/>
    <w:rsid w:val="00E559D0"/>
    <w:rsid w:val="00E55B33"/>
    <w:rsid w:val="00E55C77"/>
    <w:rsid w:val="00E55FED"/>
    <w:rsid w:val="00E5612E"/>
    <w:rsid w:val="00E5613A"/>
    <w:rsid w:val="00E56144"/>
    <w:rsid w:val="00E567FE"/>
    <w:rsid w:val="00E56956"/>
    <w:rsid w:val="00E56C82"/>
    <w:rsid w:val="00E57089"/>
    <w:rsid w:val="00E57327"/>
    <w:rsid w:val="00E5735C"/>
    <w:rsid w:val="00E573A5"/>
    <w:rsid w:val="00E573AC"/>
    <w:rsid w:val="00E574E7"/>
    <w:rsid w:val="00E6008C"/>
    <w:rsid w:val="00E60168"/>
    <w:rsid w:val="00E60280"/>
    <w:rsid w:val="00E60704"/>
    <w:rsid w:val="00E6077E"/>
    <w:rsid w:val="00E60A83"/>
    <w:rsid w:val="00E60B30"/>
    <w:rsid w:val="00E60F06"/>
    <w:rsid w:val="00E61224"/>
    <w:rsid w:val="00E6171F"/>
    <w:rsid w:val="00E61CA0"/>
    <w:rsid w:val="00E61F12"/>
    <w:rsid w:val="00E61F6C"/>
    <w:rsid w:val="00E620B1"/>
    <w:rsid w:val="00E627D6"/>
    <w:rsid w:val="00E63CF2"/>
    <w:rsid w:val="00E63DA8"/>
    <w:rsid w:val="00E63E6B"/>
    <w:rsid w:val="00E63F04"/>
    <w:rsid w:val="00E643C7"/>
    <w:rsid w:val="00E64465"/>
    <w:rsid w:val="00E64D6F"/>
    <w:rsid w:val="00E64EAF"/>
    <w:rsid w:val="00E64ED4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839"/>
    <w:rsid w:val="00E67A0B"/>
    <w:rsid w:val="00E7018D"/>
    <w:rsid w:val="00E7019F"/>
    <w:rsid w:val="00E70989"/>
    <w:rsid w:val="00E70BD9"/>
    <w:rsid w:val="00E713FD"/>
    <w:rsid w:val="00E71498"/>
    <w:rsid w:val="00E715B3"/>
    <w:rsid w:val="00E71722"/>
    <w:rsid w:val="00E720C8"/>
    <w:rsid w:val="00E72272"/>
    <w:rsid w:val="00E72292"/>
    <w:rsid w:val="00E72333"/>
    <w:rsid w:val="00E72447"/>
    <w:rsid w:val="00E72C31"/>
    <w:rsid w:val="00E72C81"/>
    <w:rsid w:val="00E7316C"/>
    <w:rsid w:val="00E7371C"/>
    <w:rsid w:val="00E73785"/>
    <w:rsid w:val="00E738A6"/>
    <w:rsid w:val="00E73A6A"/>
    <w:rsid w:val="00E73A6E"/>
    <w:rsid w:val="00E73EB1"/>
    <w:rsid w:val="00E73F9F"/>
    <w:rsid w:val="00E74091"/>
    <w:rsid w:val="00E74420"/>
    <w:rsid w:val="00E7450A"/>
    <w:rsid w:val="00E746B6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64"/>
    <w:rsid w:val="00E76A78"/>
    <w:rsid w:val="00E76DB2"/>
    <w:rsid w:val="00E77178"/>
    <w:rsid w:val="00E772B6"/>
    <w:rsid w:val="00E7734E"/>
    <w:rsid w:val="00E77603"/>
    <w:rsid w:val="00E776E9"/>
    <w:rsid w:val="00E80480"/>
    <w:rsid w:val="00E805F5"/>
    <w:rsid w:val="00E808F6"/>
    <w:rsid w:val="00E8138C"/>
    <w:rsid w:val="00E814DE"/>
    <w:rsid w:val="00E81C4B"/>
    <w:rsid w:val="00E825A4"/>
    <w:rsid w:val="00E82886"/>
    <w:rsid w:val="00E82A23"/>
    <w:rsid w:val="00E82A38"/>
    <w:rsid w:val="00E82DCC"/>
    <w:rsid w:val="00E833ED"/>
    <w:rsid w:val="00E834D1"/>
    <w:rsid w:val="00E835C7"/>
    <w:rsid w:val="00E839A4"/>
    <w:rsid w:val="00E83A14"/>
    <w:rsid w:val="00E84BD6"/>
    <w:rsid w:val="00E84BEE"/>
    <w:rsid w:val="00E84D7D"/>
    <w:rsid w:val="00E853B9"/>
    <w:rsid w:val="00E859DA"/>
    <w:rsid w:val="00E85B5C"/>
    <w:rsid w:val="00E862A1"/>
    <w:rsid w:val="00E86A64"/>
    <w:rsid w:val="00E86A6A"/>
    <w:rsid w:val="00E86E6E"/>
    <w:rsid w:val="00E873CD"/>
    <w:rsid w:val="00E8782F"/>
    <w:rsid w:val="00E87871"/>
    <w:rsid w:val="00E87B33"/>
    <w:rsid w:val="00E87C06"/>
    <w:rsid w:val="00E87D62"/>
    <w:rsid w:val="00E87EA7"/>
    <w:rsid w:val="00E904D9"/>
    <w:rsid w:val="00E9050E"/>
    <w:rsid w:val="00E90692"/>
    <w:rsid w:val="00E90F22"/>
    <w:rsid w:val="00E9157C"/>
    <w:rsid w:val="00E9178A"/>
    <w:rsid w:val="00E91887"/>
    <w:rsid w:val="00E91956"/>
    <w:rsid w:val="00E91C97"/>
    <w:rsid w:val="00E91D18"/>
    <w:rsid w:val="00E9213C"/>
    <w:rsid w:val="00E92429"/>
    <w:rsid w:val="00E92531"/>
    <w:rsid w:val="00E927A2"/>
    <w:rsid w:val="00E92866"/>
    <w:rsid w:val="00E92B55"/>
    <w:rsid w:val="00E92D50"/>
    <w:rsid w:val="00E92D70"/>
    <w:rsid w:val="00E93125"/>
    <w:rsid w:val="00E9372C"/>
    <w:rsid w:val="00E93AD2"/>
    <w:rsid w:val="00E93E9D"/>
    <w:rsid w:val="00E93FBE"/>
    <w:rsid w:val="00E9527E"/>
    <w:rsid w:val="00E95C31"/>
    <w:rsid w:val="00E95D24"/>
    <w:rsid w:val="00E95D7C"/>
    <w:rsid w:val="00E9635C"/>
    <w:rsid w:val="00E96446"/>
    <w:rsid w:val="00E965FE"/>
    <w:rsid w:val="00E9663F"/>
    <w:rsid w:val="00E9664C"/>
    <w:rsid w:val="00E96708"/>
    <w:rsid w:val="00E96A57"/>
    <w:rsid w:val="00E96E41"/>
    <w:rsid w:val="00E97146"/>
    <w:rsid w:val="00E972DF"/>
    <w:rsid w:val="00E97C36"/>
    <w:rsid w:val="00E97C89"/>
    <w:rsid w:val="00E97CCA"/>
    <w:rsid w:val="00E97EE4"/>
    <w:rsid w:val="00E97FEA"/>
    <w:rsid w:val="00EA008B"/>
    <w:rsid w:val="00EA0D25"/>
    <w:rsid w:val="00EA0E15"/>
    <w:rsid w:val="00EA0EA7"/>
    <w:rsid w:val="00EA0F2B"/>
    <w:rsid w:val="00EA107B"/>
    <w:rsid w:val="00EA1175"/>
    <w:rsid w:val="00EA15EA"/>
    <w:rsid w:val="00EA1648"/>
    <w:rsid w:val="00EA1A78"/>
    <w:rsid w:val="00EA1EE2"/>
    <w:rsid w:val="00EA249C"/>
    <w:rsid w:val="00EA2773"/>
    <w:rsid w:val="00EA284D"/>
    <w:rsid w:val="00EA29D5"/>
    <w:rsid w:val="00EA344D"/>
    <w:rsid w:val="00EA3E18"/>
    <w:rsid w:val="00EA4356"/>
    <w:rsid w:val="00EA4853"/>
    <w:rsid w:val="00EA4A47"/>
    <w:rsid w:val="00EA4E61"/>
    <w:rsid w:val="00EA5382"/>
    <w:rsid w:val="00EA53FF"/>
    <w:rsid w:val="00EA57A9"/>
    <w:rsid w:val="00EA5DB5"/>
    <w:rsid w:val="00EA5F61"/>
    <w:rsid w:val="00EA61FF"/>
    <w:rsid w:val="00EA630A"/>
    <w:rsid w:val="00EA6A23"/>
    <w:rsid w:val="00EA6C35"/>
    <w:rsid w:val="00EA6DD4"/>
    <w:rsid w:val="00EA718E"/>
    <w:rsid w:val="00EA71FB"/>
    <w:rsid w:val="00EA72FB"/>
    <w:rsid w:val="00EA7545"/>
    <w:rsid w:val="00EA7C08"/>
    <w:rsid w:val="00EA7C09"/>
    <w:rsid w:val="00EB0181"/>
    <w:rsid w:val="00EB0432"/>
    <w:rsid w:val="00EB0AAB"/>
    <w:rsid w:val="00EB1272"/>
    <w:rsid w:val="00EB130F"/>
    <w:rsid w:val="00EB14B8"/>
    <w:rsid w:val="00EB1DCF"/>
    <w:rsid w:val="00EB1FE7"/>
    <w:rsid w:val="00EB205F"/>
    <w:rsid w:val="00EB21F7"/>
    <w:rsid w:val="00EB21FB"/>
    <w:rsid w:val="00EB21FF"/>
    <w:rsid w:val="00EB2449"/>
    <w:rsid w:val="00EB2564"/>
    <w:rsid w:val="00EB2846"/>
    <w:rsid w:val="00EB2931"/>
    <w:rsid w:val="00EB2956"/>
    <w:rsid w:val="00EB2A99"/>
    <w:rsid w:val="00EB2AB9"/>
    <w:rsid w:val="00EB2C0C"/>
    <w:rsid w:val="00EB2D15"/>
    <w:rsid w:val="00EB2ED5"/>
    <w:rsid w:val="00EB3088"/>
    <w:rsid w:val="00EB3137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50F0"/>
    <w:rsid w:val="00EB5316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F6A"/>
    <w:rsid w:val="00EB70AA"/>
    <w:rsid w:val="00EB71F1"/>
    <w:rsid w:val="00EB7907"/>
    <w:rsid w:val="00EB79DA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87D"/>
    <w:rsid w:val="00EC1D32"/>
    <w:rsid w:val="00EC2287"/>
    <w:rsid w:val="00EC2443"/>
    <w:rsid w:val="00EC2559"/>
    <w:rsid w:val="00EC2CB1"/>
    <w:rsid w:val="00EC2CF4"/>
    <w:rsid w:val="00EC2D3F"/>
    <w:rsid w:val="00EC3B38"/>
    <w:rsid w:val="00EC3F98"/>
    <w:rsid w:val="00EC4092"/>
    <w:rsid w:val="00EC4747"/>
    <w:rsid w:val="00EC484D"/>
    <w:rsid w:val="00EC4BC3"/>
    <w:rsid w:val="00EC5099"/>
    <w:rsid w:val="00EC50F2"/>
    <w:rsid w:val="00EC53C8"/>
    <w:rsid w:val="00EC56BC"/>
    <w:rsid w:val="00EC5726"/>
    <w:rsid w:val="00EC5B5B"/>
    <w:rsid w:val="00EC5FBF"/>
    <w:rsid w:val="00EC6370"/>
    <w:rsid w:val="00EC66CD"/>
    <w:rsid w:val="00EC67CB"/>
    <w:rsid w:val="00EC6829"/>
    <w:rsid w:val="00EC6C05"/>
    <w:rsid w:val="00EC6E08"/>
    <w:rsid w:val="00EC7121"/>
    <w:rsid w:val="00EC7361"/>
    <w:rsid w:val="00EC74FA"/>
    <w:rsid w:val="00EC797F"/>
    <w:rsid w:val="00EC79DD"/>
    <w:rsid w:val="00EC79E6"/>
    <w:rsid w:val="00EC7B92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162A"/>
    <w:rsid w:val="00ED19CD"/>
    <w:rsid w:val="00ED1D24"/>
    <w:rsid w:val="00ED1EC4"/>
    <w:rsid w:val="00ED20EC"/>
    <w:rsid w:val="00ED20F5"/>
    <w:rsid w:val="00ED2289"/>
    <w:rsid w:val="00ED270C"/>
    <w:rsid w:val="00ED27B6"/>
    <w:rsid w:val="00ED2C33"/>
    <w:rsid w:val="00ED2E80"/>
    <w:rsid w:val="00ED358B"/>
    <w:rsid w:val="00ED375D"/>
    <w:rsid w:val="00ED39AA"/>
    <w:rsid w:val="00ED3B27"/>
    <w:rsid w:val="00ED3B39"/>
    <w:rsid w:val="00ED3D0F"/>
    <w:rsid w:val="00ED41AA"/>
    <w:rsid w:val="00ED4458"/>
    <w:rsid w:val="00ED4626"/>
    <w:rsid w:val="00ED47A1"/>
    <w:rsid w:val="00ED4832"/>
    <w:rsid w:val="00ED4C5C"/>
    <w:rsid w:val="00ED550F"/>
    <w:rsid w:val="00ED5884"/>
    <w:rsid w:val="00ED59B5"/>
    <w:rsid w:val="00ED5A7F"/>
    <w:rsid w:val="00ED5C28"/>
    <w:rsid w:val="00ED5FAA"/>
    <w:rsid w:val="00ED64A9"/>
    <w:rsid w:val="00ED651B"/>
    <w:rsid w:val="00ED66FB"/>
    <w:rsid w:val="00ED6977"/>
    <w:rsid w:val="00ED6B03"/>
    <w:rsid w:val="00ED7019"/>
    <w:rsid w:val="00ED7AE7"/>
    <w:rsid w:val="00ED7B99"/>
    <w:rsid w:val="00ED7D75"/>
    <w:rsid w:val="00EE03B8"/>
    <w:rsid w:val="00EE0655"/>
    <w:rsid w:val="00EE06C8"/>
    <w:rsid w:val="00EE080E"/>
    <w:rsid w:val="00EE12EA"/>
    <w:rsid w:val="00EE1A9C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488"/>
    <w:rsid w:val="00EE358C"/>
    <w:rsid w:val="00EE36F3"/>
    <w:rsid w:val="00EE48FE"/>
    <w:rsid w:val="00EE4983"/>
    <w:rsid w:val="00EE4CDD"/>
    <w:rsid w:val="00EE4DC1"/>
    <w:rsid w:val="00EE4F13"/>
    <w:rsid w:val="00EE51E1"/>
    <w:rsid w:val="00EE5448"/>
    <w:rsid w:val="00EE55C2"/>
    <w:rsid w:val="00EE561E"/>
    <w:rsid w:val="00EE5BD5"/>
    <w:rsid w:val="00EE5CFD"/>
    <w:rsid w:val="00EE5F54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B8D"/>
    <w:rsid w:val="00EE7CD7"/>
    <w:rsid w:val="00EF037D"/>
    <w:rsid w:val="00EF0629"/>
    <w:rsid w:val="00EF0704"/>
    <w:rsid w:val="00EF0BBE"/>
    <w:rsid w:val="00EF0C08"/>
    <w:rsid w:val="00EF0C89"/>
    <w:rsid w:val="00EF0CE1"/>
    <w:rsid w:val="00EF0E96"/>
    <w:rsid w:val="00EF0FE1"/>
    <w:rsid w:val="00EF1944"/>
    <w:rsid w:val="00EF1E85"/>
    <w:rsid w:val="00EF1F7D"/>
    <w:rsid w:val="00EF2111"/>
    <w:rsid w:val="00EF3140"/>
    <w:rsid w:val="00EF3147"/>
    <w:rsid w:val="00EF35A4"/>
    <w:rsid w:val="00EF397D"/>
    <w:rsid w:val="00EF3B0F"/>
    <w:rsid w:val="00EF3B2E"/>
    <w:rsid w:val="00EF3F2B"/>
    <w:rsid w:val="00EF417C"/>
    <w:rsid w:val="00EF41E1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61CF"/>
    <w:rsid w:val="00EF6424"/>
    <w:rsid w:val="00EF6966"/>
    <w:rsid w:val="00EF71ED"/>
    <w:rsid w:val="00EF730A"/>
    <w:rsid w:val="00EF758B"/>
    <w:rsid w:val="00F00138"/>
    <w:rsid w:val="00F00525"/>
    <w:rsid w:val="00F0080E"/>
    <w:rsid w:val="00F0098B"/>
    <w:rsid w:val="00F00A8B"/>
    <w:rsid w:val="00F00F53"/>
    <w:rsid w:val="00F01491"/>
    <w:rsid w:val="00F01883"/>
    <w:rsid w:val="00F018F1"/>
    <w:rsid w:val="00F019BE"/>
    <w:rsid w:val="00F027C6"/>
    <w:rsid w:val="00F02891"/>
    <w:rsid w:val="00F028BF"/>
    <w:rsid w:val="00F02B5C"/>
    <w:rsid w:val="00F03510"/>
    <w:rsid w:val="00F037CD"/>
    <w:rsid w:val="00F03840"/>
    <w:rsid w:val="00F0390E"/>
    <w:rsid w:val="00F03FB0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66E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71D0"/>
    <w:rsid w:val="00F07211"/>
    <w:rsid w:val="00F0778B"/>
    <w:rsid w:val="00F077B3"/>
    <w:rsid w:val="00F07B7A"/>
    <w:rsid w:val="00F07E0B"/>
    <w:rsid w:val="00F07E4A"/>
    <w:rsid w:val="00F101B9"/>
    <w:rsid w:val="00F103AC"/>
    <w:rsid w:val="00F1043D"/>
    <w:rsid w:val="00F105DA"/>
    <w:rsid w:val="00F10939"/>
    <w:rsid w:val="00F1109C"/>
    <w:rsid w:val="00F11392"/>
    <w:rsid w:val="00F1186F"/>
    <w:rsid w:val="00F11E64"/>
    <w:rsid w:val="00F11FCC"/>
    <w:rsid w:val="00F11FF5"/>
    <w:rsid w:val="00F120F3"/>
    <w:rsid w:val="00F12AC5"/>
    <w:rsid w:val="00F12B1E"/>
    <w:rsid w:val="00F12BCB"/>
    <w:rsid w:val="00F12D75"/>
    <w:rsid w:val="00F12DB8"/>
    <w:rsid w:val="00F13096"/>
    <w:rsid w:val="00F1331C"/>
    <w:rsid w:val="00F13400"/>
    <w:rsid w:val="00F134F4"/>
    <w:rsid w:val="00F1361B"/>
    <w:rsid w:val="00F13A2D"/>
    <w:rsid w:val="00F140A9"/>
    <w:rsid w:val="00F140B6"/>
    <w:rsid w:val="00F140D8"/>
    <w:rsid w:val="00F14393"/>
    <w:rsid w:val="00F14541"/>
    <w:rsid w:val="00F14B7B"/>
    <w:rsid w:val="00F14C9D"/>
    <w:rsid w:val="00F153CA"/>
    <w:rsid w:val="00F15417"/>
    <w:rsid w:val="00F15436"/>
    <w:rsid w:val="00F15598"/>
    <w:rsid w:val="00F1562C"/>
    <w:rsid w:val="00F15806"/>
    <w:rsid w:val="00F15C52"/>
    <w:rsid w:val="00F15CE5"/>
    <w:rsid w:val="00F1616B"/>
    <w:rsid w:val="00F16CE1"/>
    <w:rsid w:val="00F16E5C"/>
    <w:rsid w:val="00F16EBA"/>
    <w:rsid w:val="00F1702F"/>
    <w:rsid w:val="00F17309"/>
    <w:rsid w:val="00F176D9"/>
    <w:rsid w:val="00F177D6"/>
    <w:rsid w:val="00F178C2"/>
    <w:rsid w:val="00F17C0A"/>
    <w:rsid w:val="00F2088E"/>
    <w:rsid w:val="00F20A05"/>
    <w:rsid w:val="00F20A24"/>
    <w:rsid w:val="00F20A7D"/>
    <w:rsid w:val="00F20F8B"/>
    <w:rsid w:val="00F210A1"/>
    <w:rsid w:val="00F211FD"/>
    <w:rsid w:val="00F216F4"/>
    <w:rsid w:val="00F2184C"/>
    <w:rsid w:val="00F21BF6"/>
    <w:rsid w:val="00F21D36"/>
    <w:rsid w:val="00F21D89"/>
    <w:rsid w:val="00F21DE8"/>
    <w:rsid w:val="00F22364"/>
    <w:rsid w:val="00F224B3"/>
    <w:rsid w:val="00F22996"/>
    <w:rsid w:val="00F22B04"/>
    <w:rsid w:val="00F22C07"/>
    <w:rsid w:val="00F22D8E"/>
    <w:rsid w:val="00F22E0F"/>
    <w:rsid w:val="00F2346F"/>
    <w:rsid w:val="00F23503"/>
    <w:rsid w:val="00F23D91"/>
    <w:rsid w:val="00F23DCD"/>
    <w:rsid w:val="00F23EFE"/>
    <w:rsid w:val="00F2422F"/>
    <w:rsid w:val="00F2493F"/>
    <w:rsid w:val="00F24C76"/>
    <w:rsid w:val="00F24DCA"/>
    <w:rsid w:val="00F25300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731"/>
    <w:rsid w:val="00F268EB"/>
    <w:rsid w:val="00F26CC1"/>
    <w:rsid w:val="00F270C7"/>
    <w:rsid w:val="00F27560"/>
    <w:rsid w:val="00F2759C"/>
    <w:rsid w:val="00F27918"/>
    <w:rsid w:val="00F30D68"/>
    <w:rsid w:val="00F30DFB"/>
    <w:rsid w:val="00F30F81"/>
    <w:rsid w:val="00F314F3"/>
    <w:rsid w:val="00F3173D"/>
    <w:rsid w:val="00F31881"/>
    <w:rsid w:val="00F3254F"/>
    <w:rsid w:val="00F32701"/>
    <w:rsid w:val="00F331C1"/>
    <w:rsid w:val="00F33650"/>
    <w:rsid w:val="00F33C70"/>
    <w:rsid w:val="00F33F14"/>
    <w:rsid w:val="00F34464"/>
    <w:rsid w:val="00F34629"/>
    <w:rsid w:val="00F34C75"/>
    <w:rsid w:val="00F34EDA"/>
    <w:rsid w:val="00F34FE3"/>
    <w:rsid w:val="00F35293"/>
    <w:rsid w:val="00F35C4E"/>
    <w:rsid w:val="00F35C79"/>
    <w:rsid w:val="00F35FC6"/>
    <w:rsid w:val="00F366FA"/>
    <w:rsid w:val="00F3671C"/>
    <w:rsid w:val="00F36C1F"/>
    <w:rsid w:val="00F36D33"/>
    <w:rsid w:val="00F36E46"/>
    <w:rsid w:val="00F36EFE"/>
    <w:rsid w:val="00F371AD"/>
    <w:rsid w:val="00F37230"/>
    <w:rsid w:val="00F374DB"/>
    <w:rsid w:val="00F374DE"/>
    <w:rsid w:val="00F37509"/>
    <w:rsid w:val="00F37688"/>
    <w:rsid w:val="00F3772D"/>
    <w:rsid w:val="00F37854"/>
    <w:rsid w:val="00F379DE"/>
    <w:rsid w:val="00F37EF6"/>
    <w:rsid w:val="00F4056A"/>
    <w:rsid w:val="00F4064D"/>
    <w:rsid w:val="00F408DF"/>
    <w:rsid w:val="00F40AAE"/>
    <w:rsid w:val="00F40D94"/>
    <w:rsid w:val="00F410FA"/>
    <w:rsid w:val="00F4122E"/>
    <w:rsid w:val="00F41943"/>
    <w:rsid w:val="00F41F15"/>
    <w:rsid w:val="00F420FA"/>
    <w:rsid w:val="00F421C5"/>
    <w:rsid w:val="00F422D8"/>
    <w:rsid w:val="00F422DA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3E7"/>
    <w:rsid w:val="00F4468D"/>
    <w:rsid w:val="00F44845"/>
    <w:rsid w:val="00F44887"/>
    <w:rsid w:val="00F44FE4"/>
    <w:rsid w:val="00F4515B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79C"/>
    <w:rsid w:val="00F46ED6"/>
    <w:rsid w:val="00F470C2"/>
    <w:rsid w:val="00F470E4"/>
    <w:rsid w:val="00F47B20"/>
    <w:rsid w:val="00F47C65"/>
    <w:rsid w:val="00F50053"/>
    <w:rsid w:val="00F50701"/>
    <w:rsid w:val="00F50CAD"/>
    <w:rsid w:val="00F50E46"/>
    <w:rsid w:val="00F51066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CA0"/>
    <w:rsid w:val="00F54E91"/>
    <w:rsid w:val="00F557A6"/>
    <w:rsid w:val="00F557D0"/>
    <w:rsid w:val="00F557E9"/>
    <w:rsid w:val="00F560E9"/>
    <w:rsid w:val="00F561F6"/>
    <w:rsid w:val="00F56201"/>
    <w:rsid w:val="00F5679C"/>
    <w:rsid w:val="00F5691B"/>
    <w:rsid w:val="00F57D55"/>
    <w:rsid w:val="00F57DEF"/>
    <w:rsid w:val="00F57F6B"/>
    <w:rsid w:val="00F60268"/>
    <w:rsid w:val="00F60995"/>
    <w:rsid w:val="00F60B0C"/>
    <w:rsid w:val="00F614DB"/>
    <w:rsid w:val="00F61873"/>
    <w:rsid w:val="00F61882"/>
    <w:rsid w:val="00F6191E"/>
    <w:rsid w:val="00F61DA0"/>
    <w:rsid w:val="00F620E0"/>
    <w:rsid w:val="00F625AF"/>
    <w:rsid w:val="00F62695"/>
    <w:rsid w:val="00F6355D"/>
    <w:rsid w:val="00F63577"/>
    <w:rsid w:val="00F635E6"/>
    <w:rsid w:val="00F6368A"/>
    <w:rsid w:val="00F637D3"/>
    <w:rsid w:val="00F63BEB"/>
    <w:rsid w:val="00F63F0E"/>
    <w:rsid w:val="00F63F57"/>
    <w:rsid w:val="00F64029"/>
    <w:rsid w:val="00F64170"/>
    <w:rsid w:val="00F64509"/>
    <w:rsid w:val="00F646A2"/>
    <w:rsid w:val="00F64702"/>
    <w:rsid w:val="00F648AF"/>
    <w:rsid w:val="00F6492B"/>
    <w:rsid w:val="00F6493F"/>
    <w:rsid w:val="00F64DA3"/>
    <w:rsid w:val="00F64DDD"/>
    <w:rsid w:val="00F66C5B"/>
    <w:rsid w:val="00F671BC"/>
    <w:rsid w:val="00F672EC"/>
    <w:rsid w:val="00F67305"/>
    <w:rsid w:val="00F67624"/>
    <w:rsid w:val="00F676C2"/>
    <w:rsid w:val="00F67A91"/>
    <w:rsid w:val="00F67FFE"/>
    <w:rsid w:val="00F70005"/>
    <w:rsid w:val="00F70254"/>
    <w:rsid w:val="00F7044C"/>
    <w:rsid w:val="00F70D98"/>
    <w:rsid w:val="00F70DED"/>
    <w:rsid w:val="00F70F09"/>
    <w:rsid w:val="00F712E3"/>
    <w:rsid w:val="00F716BE"/>
    <w:rsid w:val="00F71946"/>
    <w:rsid w:val="00F719AB"/>
    <w:rsid w:val="00F71C38"/>
    <w:rsid w:val="00F71E1D"/>
    <w:rsid w:val="00F7262C"/>
    <w:rsid w:val="00F726B7"/>
    <w:rsid w:val="00F72BBC"/>
    <w:rsid w:val="00F72C93"/>
    <w:rsid w:val="00F7338A"/>
    <w:rsid w:val="00F735A3"/>
    <w:rsid w:val="00F737D9"/>
    <w:rsid w:val="00F73A21"/>
    <w:rsid w:val="00F73F9A"/>
    <w:rsid w:val="00F740EB"/>
    <w:rsid w:val="00F74121"/>
    <w:rsid w:val="00F74895"/>
    <w:rsid w:val="00F7495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6163"/>
    <w:rsid w:val="00F76253"/>
    <w:rsid w:val="00F763EC"/>
    <w:rsid w:val="00F76719"/>
    <w:rsid w:val="00F76776"/>
    <w:rsid w:val="00F76AF3"/>
    <w:rsid w:val="00F76B69"/>
    <w:rsid w:val="00F76E76"/>
    <w:rsid w:val="00F77049"/>
    <w:rsid w:val="00F770A2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6DE"/>
    <w:rsid w:val="00F82360"/>
    <w:rsid w:val="00F82CDB"/>
    <w:rsid w:val="00F82D3F"/>
    <w:rsid w:val="00F82EAA"/>
    <w:rsid w:val="00F82F52"/>
    <w:rsid w:val="00F82F5D"/>
    <w:rsid w:val="00F83188"/>
    <w:rsid w:val="00F83273"/>
    <w:rsid w:val="00F836BA"/>
    <w:rsid w:val="00F838A7"/>
    <w:rsid w:val="00F83AE1"/>
    <w:rsid w:val="00F83BF3"/>
    <w:rsid w:val="00F83CEB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912"/>
    <w:rsid w:val="00F85B8F"/>
    <w:rsid w:val="00F85E92"/>
    <w:rsid w:val="00F85F1D"/>
    <w:rsid w:val="00F8600F"/>
    <w:rsid w:val="00F86BC4"/>
    <w:rsid w:val="00F8711E"/>
    <w:rsid w:val="00F871A2"/>
    <w:rsid w:val="00F87479"/>
    <w:rsid w:val="00F87BCC"/>
    <w:rsid w:val="00F87E53"/>
    <w:rsid w:val="00F90002"/>
    <w:rsid w:val="00F90204"/>
    <w:rsid w:val="00F9056E"/>
    <w:rsid w:val="00F9061A"/>
    <w:rsid w:val="00F90805"/>
    <w:rsid w:val="00F909D5"/>
    <w:rsid w:val="00F90BBD"/>
    <w:rsid w:val="00F90DF7"/>
    <w:rsid w:val="00F90E9D"/>
    <w:rsid w:val="00F90FF1"/>
    <w:rsid w:val="00F915E8"/>
    <w:rsid w:val="00F9163C"/>
    <w:rsid w:val="00F92172"/>
    <w:rsid w:val="00F926D9"/>
    <w:rsid w:val="00F92C00"/>
    <w:rsid w:val="00F92DFF"/>
    <w:rsid w:val="00F92F3F"/>
    <w:rsid w:val="00F93614"/>
    <w:rsid w:val="00F936C2"/>
    <w:rsid w:val="00F93730"/>
    <w:rsid w:val="00F93C64"/>
    <w:rsid w:val="00F93EC9"/>
    <w:rsid w:val="00F94025"/>
    <w:rsid w:val="00F941DB"/>
    <w:rsid w:val="00F94B5B"/>
    <w:rsid w:val="00F94DA9"/>
    <w:rsid w:val="00F94E2C"/>
    <w:rsid w:val="00F95109"/>
    <w:rsid w:val="00F95671"/>
    <w:rsid w:val="00F956AB"/>
    <w:rsid w:val="00F95770"/>
    <w:rsid w:val="00F9585D"/>
    <w:rsid w:val="00F95964"/>
    <w:rsid w:val="00F959CA"/>
    <w:rsid w:val="00F95C38"/>
    <w:rsid w:val="00F95F67"/>
    <w:rsid w:val="00F9670D"/>
    <w:rsid w:val="00F96D80"/>
    <w:rsid w:val="00F96E3A"/>
    <w:rsid w:val="00F97145"/>
    <w:rsid w:val="00F97372"/>
    <w:rsid w:val="00F97ADA"/>
    <w:rsid w:val="00F97C79"/>
    <w:rsid w:val="00F97E63"/>
    <w:rsid w:val="00FA0134"/>
    <w:rsid w:val="00FA01C8"/>
    <w:rsid w:val="00FA0CE0"/>
    <w:rsid w:val="00FA0DCD"/>
    <w:rsid w:val="00FA0EE3"/>
    <w:rsid w:val="00FA14BD"/>
    <w:rsid w:val="00FA1A37"/>
    <w:rsid w:val="00FA1BA1"/>
    <w:rsid w:val="00FA1DB3"/>
    <w:rsid w:val="00FA1E3B"/>
    <w:rsid w:val="00FA1E5A"/>
    <w:rsid w:val="00FA2097"/>
    <w:rsid w:val="00FA20AA"/>
    <w:rsid w:val="00FA2424"/>
    <w:rsid w:val="00FA2537"/>
    <w:rsid w:val="00FA2933"/>
    <w:rsid w:val="00FA2A07"/>
    <w:rsid w:val="00FA3130"/>
    <w:rsid w:val="00FA3A3E"/>
    <w:rsid w:val="00FA3C38"/>
    <w:rsid w:val="00FA3E8E"/>
    <w:rsid w:val="00FA3EDE"/>
    <w:rsid w:val="00FA4104"/>
    <w:rsid w:val="00FA4264"/>
    <w:rsid w:val="00FA4391"/>
    <w:rsid w:val="00FA468D"/>
    <w:rsid w:val="00FA4B50"/>
    <w:rsid w:val="00FA4C2C"/>
    <w:rsid w:val="00FA4E94"/>
    <w:rsid w:val="00FA4F54"/>
    <w:rsid w:val="00FA5117"/>
    <w:rsid w:val="00FA5417"/>
    <w:rsid w:val="00FA5571"/>
    <w:rsid w:val="00FA579D"/>
    <w:rsid w:val="00FA5892"/>
    <w:rsid w:val="00FA595E"/>
    <w:rsid w:val="00FA5A5D"/>
    <w:rsid w:val="00FA5C25"/>
    <w:rsid w:val="00FA5CCA"/>
    <w:rsid w:val="00FA5DF0"/>
    <w:rsid w:val="00FA6060"/>
    <w:rsid w:val="00FA6106"/>
    <w:rsid w:val="00FA6951"/>
    <w:rsid w:val="00FA6C17"/>
    <w:rsid w:val="00FA6DA7"/>
    <w:rsid w:val="00FA6EA1"/>
    <w:rsid w:val="00FA6F36"/>
    <w:rsid w:val="00FA6F6C"/>
    <w:rsid w:val="00FA79A3"/>
    <w:rsid w:val="00FA7C70"/>
    <w:rsid w:val="00FA7CE2"/>
    <w:rsid w:val="00FB0289"/>
    <w:rsid w:val="00FB066E"/>
    <w:rsid w:val="00FB0670"/>
    <w:rsid w:val="00FB0694"/>
    <w:rsid w:val="00FB0A3C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5BB"/>
    <w:rsid w:val="00FB2609"/>
    <w:rsid w:val="00FB2822"/>
    <w:rsid w:val="00FB2913"/>
    <w:rsid w:val="00FB2E32"/>
    <w:rsid w:val="00FB3190"/>
    <w:rsid w:val="00FB3A5E"/>
    <w:rsid w:val="00FB3CB1"/>
    <w:rsid w:val="00FB430C"/>
    <w:rsid w:val="00FB432C"/>
    <w:rsid w:val="00FB439C"/>
    <w:rsid w:val="00FB44E2"/>
    <w:rsid w:val="00FB49EA"/>
    <w:rsid w:val="00FB4B5A"/>
    <w:rsid w:val="00FB4FE7"/>
    <w:rsid w:val="00FB519B"/>
    <w:rsid w:val="00FB5229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732C"/>
    <w:rsid w:val="00FB7606"/>
    <w:rsid w:val="00FB78A0"/>
    <w:rsid w:val="00FC0560"/>
    <w:rsid w:val="00FC0710"/>
    <w:rsid w:val="00FC111B"/>
    <w:rsid w:val="00FC1338"/>
    <w:rsid w:val="00FC13A9"/>
    <w:rsid w:val="00FC1BEC"/>
    <w:rsid w:val="00FC1F49"/>
    <w:rsid w:val="00FC23FA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A99"/>
    <w:rsid w:val="00FC4B89"/>
    <w:rsid w:val="00FC4CA0"/>
    <w:rsid w:val="00FC50EE"/>
    <w:rsid w:val="00FC523F"/>
    <w:rsid w:val="00FC5540"/>
    <w:rsid w:val="00FC5570"/>
    <w:rsid w:val="00FC589D"/>
    <w:rsid w:val="00FC5928"/>
    <w:rsid w:val="00FC5E71"/>
    <w:rsid w:val="00FC6091"/>
    <w:rsid w:val="00FC60F6"/>
    <w:rsid w:val="00FC61EC"/>
    <w:rsid w:val="00FC64EF"/>
    <w:rsid w:val="00FC6954"/>
    <w:rsid w:val="00FC69BD"/>
    <w:rsid w:val="00FC6B1C"/>
    <w:rsid w:val="00FC6B40"/>
    <w:rsid w:val="00FC6D83"/>
    <w:rsid w:val="00FC6EC8"/>
    <w:rsid w:val="00FC6FEC"/>
    <w:rsid w:val="00FC7098"/>
    <w:rsid w:val="00FC77F9"/>
    <w:rsid w:val="00FC79FA"/>
    <w:rsid w:val="00FD05C2"/>
    <w:rsid w:val="00FD0858"/>
    <w:rsid w:val="00FD0D70"/>
    <w:rsid w:val="00FD0E45"/>
    <w:rsid w:val="00FD10A8"/>
    <w:rsid w:val="00FD1353"/>
    <w:rsid w:val="00FD13CA"/>
    <w:rsid w:val="00FD13CD"/>
    <w:rsid w:val="00FD25D1"/>
    <w:rsid w:val="00FD30F0"/>
    <w:rsid w:val="00FD3325"/>
    <w:rsid w:val="00FD3369"/>
    <w:rsid w:val="00FD36EC"/>
    <w:rsid w:val="00FD3735"/>
    <w:rsid w:val="00FD3CD6"/>
    <w:rsid w:val="00FD3DC7"/>
    <w:rsid w:val="00FD3E50"/>
    <w:rsid w:val="00FD4010"/>
    <w:rsid w:val="00FD4071"/>
    <w:rsid w:val="00FD4C5B"/>
    <w:rsid w:val="00FD4E29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2DB"/>
    <w:rsid w:val="00FD6339"/>
    <w:rsid w:val="00FD634B"/>
    <w:rsid w:val="00FD6398"/>
    <w:rsid w:val="00FD64F8"/>
    <w:rsid w:val="00FD678C"/>
    <w:rsid w:val="00FD6C16"/>
    <w:rsid w:val="00FD6F5F"/>
    <w:rsid w:val="00FD7113"/>
    <w:rsid w:val="00FD7153"/>
    <w:rsid w:val="00FD72D9"/>
    <w:rsid w:val="00FD72FD"/>
    <w:rsid w:val="00FD7311"/>
    <w:rsid w:val="00FD75E1"/>
    <w:rsid w:val="00FD79C2"/>
    <w:rsid w:val="00FD7B13"/>
    <w:rsid w:val="00FD7BF7"/>
    <w:rsid w:val="00FD7D5A"/>
    <w:rsid w:val="00FE0197"/>
    <w:rsid w:val="00FE01C8"/>
    <w:rsid w:val="00FE0683"/>
    <w:rsid w:val="00FE078E"/>
    <w:rsid w:val="00FE07F7"/>
    <w:rsid w:val="00FE098F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B05"/>
    <w:rsid w:val="00FE3C15"/>
    <w:rsid w:val="00FE3C26"/>
    <w:rsid w:val="00FE3C57"/>
    <w:rsid w:val="00FE3EF8"/>
    <w:rsid w:val="00FE3F63"/>
    <w:rsid w:val="00FE4271"/>
    <w:rsid w:val="00FE42D3"/>
    <w:rsid w:val="00FE4757"/>
    <w:rsid w:val="00FE475E"/>
    <w:rsid w:val="00FE4DF0"/>
    <w:rsid w:val="00FE5049"/>
    <w:rsid w:val="00FE5304"/>
    <w:rsid w:val="00FE54BA"/>
    <w:rsid w:val="00FE5648"/>
    <w:rsid w:val="00FE5993"/>
    <w:rsid w:val="00FE5AB7"/>
    <w:rsid w:val="00FE5EDC"/>
    <w:rsid w:val="00FE6204"/>
    <w:rsid w:val="00FE63D7"/>
    <w:rsid w:val="00FE642D"/>
    <w:rsid w:val="00FE6DCA"/>
    <w:rsid w:val="00FE714F"/>
    <w:rsid w:val="00FE7575"/>
    <w:rsid w:val="00FE79C4"/>
    <w:rsid w:val="00FF0024"/>
    <w:rsid w:val="00FF016E"/>
    <w:rsid w:val="00FF051B"/>
    <w:rsid w:val="00FF0982"/>
    <w:rsid w:val="00FF09ED"/>
    <w:rsid w:val="00FF10AF"/>
    <w:rsid w:val="00FF11C4"/>
    <w:rsid w:val="00FF1496"/>
    <w:rsid w:val="00FF1587"/>
    <w:rsid w:val="00FF1828"/>
    <w:rsid w:val="00FF19C0"/>
    <w:rsid w:val="00FF1AD0"/>
    <w:rsid w:val="00FF1D75"/>
    <w:rsid w:val="00FF222E"/>
    <w:rsid w:val="00FF235E"/>
    <w:rsid w:val="00FF28F3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798"/>
    <w:rsid w:val="00FF5983"/>
    <w:rsid w:val="00FF63A1"/>
    <w:rsid w:val="00FF6B7C"/>
    <w:rsid w:val="00FF6EB0"/>
    <w:rsid w:val="00FF7580"/>
    <w:rsid w:val="00FF759B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A473625"/>
  <w15:docId w15:val="{5FE53E1E-2951-4892-8D75-77033FFB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A3E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C91D2E"/>
    <w:pPr>
      <w:ind w:left="-42" w:hanging="13"/>
      <w:jc w:val="thaiDistribute"/>
    </w:pPr>
    <w:rPr>
      <w:rFonts w:asciiTheme="majorBidi" w:hAnsiTheme="majorBidi" w:cs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uiPriority w:val="99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semiHidden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footer" Target="footer3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2" ma:contentTypeDescription="Create a new document." ma:contentTypeScope="" ma:versionID="7443c2c312fc2d6255911fd12090c517">
  <xsd:schema xmlns:xsd="http://www.w3.org/2001/XMLSchema" xmlns:xs="http://www.w3.org/2001/XMLSchema" xmlns:p="http://schemas.microsoft.com/office/2006/metadata/properties" xmlns:ns2="f6ba49b0-bcda-4796-8236-5b5cc1493ace" xmlns:ns3="05716746-add9-412a-97a9-1b5167d151a3" targetNamespace="http://schemas.microsoft.com/office/2006/metadata/properties" ma:root="true" ma:fieldsID="07f490290ce7330d48193669f21784d4" ns2:_="" ns3:_="">
    <xsd:import namespace="f6ba49b0-bcda-4796-8236-5b5cc1493ace"/>
    <xsd:import namespace="05716746-add9-412a-97a9-1b5167d1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2AD9D-E120-400A-A4F0-DEF5C225B2E3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AB35114F-439D-49E6-B712-58CD6150EBCB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D77A42E8-E810-4EA5-98B8-B05E0BFEBC04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7446557F-48C3-489E-BD66-D1BFEDE41964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B19EBD17-E5DD-4708-9DB0-21BF910097B6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4C685B46-5106-4E6B-87BF-386D7F40DE95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C1ACFAED-48C7-4187-8556-884D44453A57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077718C3-EC5F-4A36-98F6-316F73FE4F9D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ED9C414E-B528-4E69-BD9F-99B9F7157CE5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766D3044-8872-4C2D-A993-875907A3DBD2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1CF376AF-1FE4-40D2-ADAB-E30DB8FF1D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7127B5-5FEF-465B-BAE2-C1B57BB7D708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1.xml><?xml version="1.0" encoding="utf-8"?>
<ds:datastoreItem xmlns:ds="http://schemas.openxmlformats.org/officeDocument/2006/customXml" ds:itemID="{3008C7AF-0D15-4923-8F48-237562BDB181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7E589B90-6188-46CA-9538-2EF95D73AA8A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DE0458D8-3F4D-4106-BC85-12F380AABF32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30C61DAB-20F0-406D-920F-B4B96A482728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C9DD2E70-D03B-4DF7-B8A0-10A3FC5EFDE4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3C7A72D2-9692-4233-9F84-AC7A380B499B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23DEF423-2582-4426-A495-18F9E58CEF32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5F4C0733-BD39-47DA-B08B-58F7D55EE7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061720-E4C2-4A58-BD07-B5A0F8854E98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53EC7F39-9DB8-41B6-AC32-CD315DB970D6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05DBC314-9F4A-4B70-852D-6216A46ED760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6B496DF2-A5A6-450A-B217-30309AAAC4C1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528C2379-FB08-4D1F-973A-D0598B2A4983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9A74B0E7-5BDF-4A85-9571-2DF80418DBCD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13CB493F-F537-4D5F-95E4-A7A910650F75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2226D299-67BF-45C6-9427-B5DCC0C92976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3E96A442-0BA9-44C8-BE1F-36A2DD7D550D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64BD8E42-813D-415B-BBC5-9B67F88762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9.xml><?xml version="1.0" encoding="utf-8"?>
<ds:datastoreItem xmlns:ds="http://schemas.openxmlformats.org/officeDocument/2006/customXml" ds:itemID="{6F064C48-C79A-4AA2-9273-DB471B459A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4EC26-ADA2-4E14-993F-574CC668489C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D5C64199-383B-4F98-A546-D0885AFF2FBF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68C146B6-04DB-4992-BB75-DC9937CAF9A6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66621306-8A7F-45DE-AC79-A41890F59925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F3160E11-0C00-436D-BB10-F456CE766DFD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A7B14191-D45F-4BE7-A55B-DBFCF4E02111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A34EBE10-DCFE-4ACC-A15F-D44A06E5A07C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143EBD02-0237-4417-AA40-4F64EA70D549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B2067D2F-18D5-4C8E-BDED-4A7E971E097A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28B8A490-E8A1-46E7-9D46-A46FC417F393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AD238789-C47A-4F0E-9D90-C625F9C900E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3210974-BCC4-45E0-B349-39B4223A443C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312A06B9-AC6C-4407-85FF-8D9944DF1B19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9F32B85A-7DF6-4761-A198-C34594884F2B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929EFDCD-3A96-4590-9501-9F4C9CB2B84B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E3CE87A3-BDCF-40A9-BC93-6E9B701A2F40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BE36C70C-608A-41DF-9B9C-1C23066FC9A1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6E208F33-5D40-43F8-87F7-1A36F2A02D43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DF27121C-CDE3-492E-9A17-B228F57E63AC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D2B1410E-6510-458A-9FB2-07ECD5D914CF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535645C7-7C97-4263-99D2-CB7E5E835F82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A58E28D0-0740-41CA-AED0-A1A21166F2B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7C0C2EB-B5FF-4FC5-8C5E-F83C29C69311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53BB72F6-0E12-42C9-AE0B-C04ACA0083E1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5BF878F5-1DE5-4506-AB63-AD97139C9C9A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32233413-AD1C-42D9-9BB8-3CC999AA559E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D6B92311-ABF6-43C1-BC5C-DEE54F203039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10A2890B-49AF-4473-B1A2-9AD3BD9C7E4A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A245970E-6BB0-4B0C-87BE-6CB9BB67B16E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1ADDF638-A072-4A41-AA21-814A4CA62B23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EC4CA39F-9CDC-483F-8EB2-3588539B5163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69.xml><?xml version="1.0" encoding="utf-8"?>
<ds:datastoreItem xmlns:ds="http://schemas.openxmlformats.org/officeDocument/2006/customXml" ds:itemID="{81CEB972-0543-472F-A78C-BA69EFA3599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317D5B9-DF6C-4DFE-BE3F-C53220B32577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EB56B99D-5547-4258-8608-8E4E0EF051E6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ECF012E2-2605-495D-BA14-9AB22F0DDC73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B428554D-9A32-4573-90E5-290CF19E57FD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A499BA6D-FAD8-4191-A411-8B67C41F7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27</Pages>
  <Words>4750</Words>
  <Characters>21451</Characters>
  <Application>Microsoft Office Word</Application>
  <DocSecurity>0</DocSecurity>
  <Lines>178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26149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Somjai, Nigonyanont</cp:lastModifiedBy>
  <cp:revision>3</cp:revision>
  <cp:lastPrinted>2022-08-11T04:44:00Z</cp:lastPrinted>
  <dcterms:created xsi:type="dcterms:W3CDTF">2022-08-11T08:56:00Z</dcterms:created>
  <dcterms:modified xsi:type="dcterms:W3CDTF">2022-08-11T09:35:00Z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